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10206"/>
      </w:tblGrid>
      <w:tr w:rsidR="00787C54" w14:paraId="6A1BEC6A" w14:textId="77777777" w:rsidTr="005E71E2">
        <w:trPr>
          <w:trHeight w:val="2880"/>
          <w:jc w:val="center"/>
        </w:trPr>
        <w:tc>
          <w:tcPr>
            <w:tcW w:w="5000" w:type="pct"/>
            <w:shd w:val="clear" w:color="auto" w:fill="7030A0"/>
          </w:tcPr>
          <w:p w14:paraId="7E42F773" w14:textId="77777777" w:rsidR="00787C54" w:rsidRPr="001B5A0A" w:rsidRDefault="00360818" w:rsidP="001B5A0A">
            <w:pPr>
              <w:tabs>
                <w:tab w:val="left" w:pos="4140"/>
              </w:tabs>
            </w:pPr>
            <w:r>
              <w:t xml:space="preserve">                                                                                                                                                                                                                                                                                                                                                                                                                                                                                                                                                                                                    </w:t>
            </w:r>
          </w:p>
        </w:tc>
      </w:tr>
      <w:tr w:rsidR="00787C54" w14:paraId="2212CDB2" w14:textId="77777777" w:rsidTr="005E71E2">
        <w:trPr>
          <w:trHeight w:val="1440"/>
          <w:jc w:val="center"/>
        </w:trPr>
        <w:tc>
          <w:tcPr>
            <w:tcW w:w="5000" w:type="pct"/>
            <w:tcBorders>
              <w:bottom w:val="single" w:sz="4" w:space="0" w:color="4F81BD"/>
            </w:tcBorders>
            <w:shd w:val="clear" w:color="auto" w:fill="FDE9D9"/>
            <w:vAlign w:val="center"/>
          </w:tcPr>
          <w:p w14:paraId="4C497F3D" w14:textId="77777777"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14:paraId="3AA3341B" w14:textId="77777777"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14:paraId="7E7A2725" w14:textId="77777777" w:rsidTr="005E71E2">
        <w:trPr>
          <w:trHeight w:val="720"/>
          <w:jc w:val="center"/>
        </w:trPr>
        <w:tc>
          <w:tcPr>
            <w:tcW w:w="5000" w:type="pct"/>
            <w:tcBorders>
              <w:top w:val="single" w:sz="4" w:space="0" w:color="4F81BD"/>
            </w:tcBorders>
            <w:shd w:val="clear" w:color="auto" w:fill="FDE9D9"/>
            <w:vAlign w:val="center"/>
          </w:tcPr>
          <w:p w14:paraId="4669EFFE" w14:textId="77777777"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14:paraId="6928C44E" w14:textId="77777777"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14:paraId="5BFFC6CA" w14:textId="77777777"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14:paraId="451E21CC" w14:textId="77777777" w:rsidTr="005E71E2">
        <w:trPr>
          <w:trHeight w:val="360"/>
          <w:jc w:val="center"/>
        </w:trPr>
        <w:tc>
          <w:tcPr>
            <w:tcW w:w="5000" w:type="pct"/>
            <w:shd w:val="clear" w:color="auto" w:fill="FDE9D9"/>
            <w:vAlign w:val="center"/>
          </w:tcPr>
          <w:p w14:paraId="2F3CA8A2" w14:textId="77777777" w:rsidR="00787C54" w:rsidRPr="00787C54" w:rsidRDefault="00787C54">
            <w:pPr>
              <w:pStyle w:val="Bezodstpw"/>
              <w:jc w:val="center"/>
            </w:pPr>
          </w:p>
        </w:tc>
      </w:tr>
      <w:tr w:rsidR="00787C54" w14:paraId="0E4E1EE9" w14:textId="77777777" w:rsidTr="005E71E2">
        <w:trPr>
          <w:trHeight w:val="360"/>
          <w:jc w:val="center"/>
        </w:trPr>
        <w:tc>
          <w:tcPr>
            <w:tcW w:w="5000" w:type="pct"/>
            <w:shd w:val="clear" w:color="auto" w:fill="FDE9D9"/>
            <w:vAlign w:val="center"/>
          </w:tcPr>
          <w:p w14:paraId="30036BDF" w14:textId="77777777" w:rsidR="00787C54" w:rsidRPr="00787C54" w:rsidRDefault="00787C54" w:rsidP="001B5A0A">
            <w:pPr>
              <w:pStyle w:val="Bezodstpw"/>
              <w:rPr>
                <w:b/>
                <w:bCs/>
              </w:rPr>
            </w:pPr>
          </w:p>
        </w:tc>
      </w:tr>
      <w:tr w:rsidR="00787C54" w14:paraId="55255841" w14:textId="77777777" w:rsidTr="005E71E2">
        <w:trPr>
          <w:trHeight w:val="360"/>
          <w:jc w:val="center"/>
        </w:trPr>
        <w:tc>
          <w:tcPr>
            <w:tcW w:w="5000" w:type="pct"/>
            <w:shd w:val="clear" w:color="auto" w:fill="FDE9D9"/>
            <w:vAlign w:val="center"/>
          </w:tcPr>
          <w:p w14:paraId="66047C67" w14:textId="77777777" w:rsidR="00787C54" w:rsidRPr="00787C54" w:rsidRDefault="00787C54" w:rsidP="00A7436A">
            <w:pPr>
              <w:pStyle w:val="Bezodstpw"/>
              <w:rPr>
                <w:b/>
                <w:bCs/>
              </w:rPr>
            </w:pPr>
          </w:p>
        </w:tc>
      </w:tr>
    </w:tbl>
    <w:p w14:paraId="14B7917A" w14:textId="77777777" w:rsidR="001B5A0A" w:rsidRDefault="001B5A0A" w:rsidP="005E71E2">
      <w:pPr>
        <w:shd w:val="clear" w:color="auto" w:fill="7030A0"/>
      </w:pPr>
    </w:p>
    <w:p w14:paraId="6154C352" w14:textId="77777777" w:rsidR="005E71E2" w:rsidRDefault="001B5A0A" w:rsidP="005E71E2">
      <w:pPr>
        <w:shd w:val="clear" w:color="auto" w:fill="7030A0"/>
      </w:pPr>
      <w:r>
        <w:t xml:space="preserve">                                                              </w:t>
      </w:r>
      <w:r w:rsidR="00C853F6">
        <w:rPr>
          <w:noProof/>
          <w:lang w:eastAsia="pl-PL"/>
        </w:rPr>
        <w:drawing>
          <wp:inline distT="0" distB="0" distL="0" distR="0" wp14:anchorId="518073AE" wp14:editId="47E2C37C">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8"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14:paraId="0BD5FE01" w14:textId="77777777"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206"/>
      </w:tblGrid>
      <w:tr w:rsidR="00787C54" w14:paraId="704601DE" w14:textId="77777777">
        <w:tc>
          <w:tcPr>
            <w:tcW w:w="5000" w:type="pct"/>
          </w:tcPr>
          <w:p w14:paraId="2B7E1E58" w14:textId="77777777" w:rsidR="00787C54" w:rsidRDefault="00936A28" w:rsidP="00936A28">
            <w:pPr>
              <w:pStyle w:val="Bezodstpw"/>
              <w:jc w:val="center"/>
            </w:pPr>
            <w:r>
              <w:t>Opole Lubelskie 2015</w:t>
            </w:r>
          </w:p>
          <w:p w14:paraId="205ECF5E" w14:textId="77777777"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771A58" w:rsidRPr="001072D4">
              <w:rPr>
                <w:sz w:val="20"/>
                <w:szCs w:val="20"/>
              </w:rPr>
              <w:t>)</w:t>
            </w:r>
          </w:p>
        </w:tc>
      </w:tr>
    </w:tbl>
    <w:p w14:paraId="48C28EBE" w14:textId="77777777"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61724DC0" wp14:editId="791DB98E">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9"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046471A1" wp14:editId="1C67D67A">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0"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569BC782" wp14:editId="3141A11E">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1"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3DCEBC0A" wp14:editId="3F1091B1">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2"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14:paraId="6AEAFAD8" w14:textId="77777777" w:rsidR="0072150A" w:rsidRDefault="0072150A" w:rsidP="005E71E2">
      <w:pPr>
        <w:pStyle w:val="Nagwekspisutreci"/>
        <w:shd w:val="clear" w:color="auto" w:fill="7030A0"/>
        <w:spacing w:before="0" w:line="240" w:lineRule="auto"/>
        <w:rPr>
          <w:color w:val="auto"/>
        </w:rPr>
      </w:pPr>
    </w:p>
    <w:p w14:paraId="53A618EB" w14:textId="77777777" w:rsidR="0072150A" w:rsidRPr="005E71E2" w:rsidRDefault="0072150A" w:rsidP="00757452">
      <w:pPr>
        <w:pStyle w:val="Nagwekspisutreci"/>
        <w:spacing w:before="0" w:line="240" w:lineRule="auto"/>
        <w:rPr>
          <w:color w:val="auto"/>
        </w:rPr>
      </w:pPr>
    </w:p>
    <w:p w14:paraId="2616D14E" w14:textId="77777777" w:rsidR="00504B15" w:rsidRPr="00757452" w:rsidRDefault="00504B15" w:rsidP="00757452">
      <w:pPr>
        <w:pStyle w:val="Nagwekspisutreci"/>
        <w:spacing w:before="0" w:line="240" w:lineRule="auto"/>
        <w:rPr>
          <w:color w:val="auto"/>
        </w:rPr>
      </w:pPr>
      <w:r w:rsidRPr="00757452">
        <w:rPr>
          <w:color w:val="auto"/>
        </w:rPr>
        <w:t>Spis treści</w:t>
      </w:r>
    </w:p>
    <w:p w14:paraId="54686052" w14:textId="77777777" w:rsidR="00757452" w:rsidRDefault="00757452">
      <w:pPr>
        <w:pStyle w:val="Spistreci1"/>
        <w:tabs>
          <w:tab w:val="right" w:leader="dot" w:pos="10195"/>
        </w:tabs>
      </w:pPr>
    </w:p>
    <w:p w14:paraId="43441277" w14:textId="77777777" w:rsidR="00DA65AC" w:rsidRDefault="00391486">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370DD8">
          <w:rPr>
            <w:noProof/>
            <w:webHidden/>
          </w:rPr>
          <w:t>2</w:t>
        </w:r>
        <w:r>
          <w:rPr>
            <w:noProof/>
            <w:webHidden/>
          </w:rPr>
          <w:fldChar w:fldCharType="end"/>
        </w:r>
      </w:hyperlink>
    </w:p>
    <w:p w14:paraId="25852F8E" w14:textId="77777777" w:rsidR="00DA65AC" w:rsidRDefault="00055174">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391486">
          <w:rPr>
            <w:noProof/>
            <w:webHidden/>
          </w:rPr>
          <w:fldChar w:fldCharType="begin"/>
        </w:r>
        <w:r w:rsidR="00DA65AC">
          <w:rPr>
            <w:noProof/>
            <w:webHidden/>
          </w:rPr>
          <w:instrText xml:space="preserve"> PAGEREF _Toc439278320 \h </w:instrText>
        </w:r>
        <w:r w:rsidR="00391486">
          <w:rPr>
            <w:noProof/>
            <w:webHidden/>
          </w:rPr>
        </w:r>
        <w:r w:rsidR="00391486">
          <w:rPr>
            <w:noProof/>
            <w:webHidden/>
          </w:rPr>
          <w:fldChar w:fldCharType="separate"/>
        </w:r>
        <w:r w:rsidR="00370DD8">
          <w:rPr>
            <w:noProof/>
            <w:webHidden/>
          </w:rPr>
          <w:t>13</w:t>
        </w:r>
        <w:r w:rsidR="00391486">
          <w:rPr>
            <w:noProof/>
            <w:webHidden/>
          </w:rPr>
          <w:fldChar w:fldCharType="end"/>
        </w:r>
      </w:hyperlink>
    </w:p>
    <w:p w14:paraId="017E29A4" w14:textId="77777777" w:rsidR="00DA65AC" w:rsidRDefault="00055174">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391486">
          <w:rPr>
            <w:noProof/>
            <w:webHidden/>
          </w:rPr>
          <w:fldChar w:fldCharType="begin"/>
        </w:r>
        <w:r w:rsidR="00DA65AC">
          <w:rPr>
            <w:noProof/>
            <w:webHidden/>
          </w:rPr>
          <w:instrText xml:space="preserve"> PAGEREF _Toc439278321 \h </w:instrText>
        </w:r>
        <w:r w:rsidR="00391486">
          <w:rPr>
            <w:noProof/>
            <w:webHidden/>
          </w:rPr>
        </w:r>
        <w:r w:rsidR="00391486">
          <w:rPr>
            <w:noProof/>
            <w:webHidden/>
          </w:rPr>
          <w:fldChar w:fldCharType="separate"/>
        </w:r>
        <w:r w:rsidR="00370DD8">
          <w:rPr>
            <w:noProof/>
            <w:webHidden/>
          </w:rPr>
          <w:t>19</w:t>
        </w:r>
        <w:r w:rsidR="00391486">
          <w:rPr>
            <w:noProof/>
            <w:webHidden/>
          </w:rPr>
          <w:fldChar w:fldCharType="end"/>
        </w:r>
      </w:hyperlink>
    </w:p>
    <w:p w14:paraId="60101DE4" w14:textId="77777777" w:rsidR="00DA65AC" w:rsidRDefault="00055174">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391486">
          <w:rPr>
            <w:noProof/>
            <w:webHidden/>
          </w:rPr>
          <w:fldChar w:fldCharType="begin"/>
        </w:r>
        <w:r w:rsidR="00DA65AC">
          <w:rPr>
            <w:noProof/>
            <w:webHidden/>
          </w:rPr>
          <w:instrText xml:space="preserve"> PAGEREF _Toc439278322 \h </w:instrText>
        </w:r>
        <w:r w:rsidR="00391486">
          <w:rPr>
            <w:noProof/>
            <w:webHidden/>
          </w:rPr>
        </w:r>
        <w:r w:rsidR="00391486">
          <w:rPr>
            <w:noProof/>
            <w:webHidden/>
          </w:rPr>
          <w:fldChar w:fldCharType="separate"/>
        </w:r>
        <w:r w:rsidR="00370DD8">
          <w:rPr>
            <w:noProof/>
            <w:webHidden/>
          </w:rPr>
          <w:t>37</w:t>
        </w:r>
        <w:r w:rsidR="00391486">
          <w:rPr>
            <w:noProof/>
            <w:webHidden/>
          </w:rPr>
          <w:fldChar w:fldCharType="end"/>
        </w:r>
      </w:hyperlink>
    </w:p>
    <w:p w14:paraId="65579F33" w14:textId="77777777" w:rsidR="00DA65AC" w:rsidRDefault="00055174">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391486">
          <w:rPr>
            <w:noProof/>
            <w:webHidden/>
          </w:rPr>
          <w:fldChar w:fldCharType="begin"/>
        </w:r>
        <w:r w:rsidR="00DA65AC">
          <w:rPr>
            <w:noProof/>
            <w:webHidden/>
          </w:rPr>
          <w:instrText xml:space="preserve"> PAGEREF _Toc439278323 \h </w:instrText>
        </w:r>
        <w:r w:rsidR="00391486">
          <w:rPr>
            <w:noProof/>
            <w:webHidden/>
          </w:rPr>
        </w:r>
        <w:r w:rsidR="00391486">
          <w:rPr>
            <w:noProof/>
            <w:webHidden/>
          </w:rPr>
          <w:fldChar w:fldCharType="separate"/>
        </w:r>
        <w:r w:rsidR="00370DD8">
          <w:rPr>
            <w:noProof/>
            <w:webHidden/>
          </w:rPr>
          <w:t>43</w:t>
        </w:r>
        <w:r w:rsidR="00391486">
          <w:rPr>
            <w:noProof/>
            <w:webHidden/>
          </w:rPr>
          <w:fldChar w:fldCharType="end"/>
        </w:r>
      </w:hyperlink>
    </w:p>
    <w:p w14:paraId="6D8357FE" w14:textId="77777777" w:rsidR="00DA65AC" w:rsidRDefault="00055174">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391486">
          <w:rPr>
            <w:noProof/>
            <w:webHidden/>
          </w:rPr>
          <w:fldChar w:fldCharType="begin"/>
        </w:r>
        <w:r w:rsidR="00DA65AC">
          <w:rPr>
            <w:noProof/>
            <w:webHidden/>
          </w:rPr>
          <w:instrText xml:space="preserve"> PAGEREF _Toc439278324 \h </w:instrText>
        </w:r>
        <w:r w:rsidR="00391486">
          <w:rPr>
            <w:noProof/>
            <w:webHidden/>
          </w:rPr>
        </w:r>
        <w:r w:rsidR="00391486">
          <w:rPr>
            <w:noProof/>
            <w:webHidden/>
          </w:rPr>
          <w:fldChar w:fldCharType="separate"/>
        </w:r>
        <w:r w:rsidR="00370DD8">
          <w:rPr>
            <w:noProof/>
            <w:webHidden/>
          </w:rPr>
          <w:t>89</w:t>
        </w:r>
        <w:r w:rsidR="00391486">
          <w:rPr>
            <w:noProof/>
            <w:webHidden/>
          </w:rPr>
          <w:fldChar w:fldCharType="end"/>
        </w:r>
      </w:hyperlink>
    </w:p>
    <w:p w14:paraId="62D39DC3" w14:textId="77777777" w:rsidR="00DA65AC" w:rsidRDefault="00055174">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391486">
          <w:rPr>
            <w:noProof/>
            <w:webHidden/>
          </w:rPr>
          <w:fldChar w:fldCharType="begin"/>
        </w:r>
        <w:r w:rsidR="00DA65AC">
          <w:rPr>
            <w:noProof/>
            <w:webHidden/>
          </w:rPr>
          <w:instrText xml:space="preserve"> PAGEREF _Toc439278325 \h </w:instrText>
        </w:r>
        <w:r w:rsidR="00391486">
          <w:rPr>
            <w:noProof/>
            <w:webHidden/>
          </w:rPr>
        </w:r>
        <w:r w:rsidR="00391486">
          <w:rPr>
            <w:noProof/>
            <w:webHidden/>
          </w:rPr>
          <w:fldChar w:fldCharType="separate"/>
        </w:r>
        <w:r w:rsidR="00370DD8">
          <w:rPr>
            <w:noProof/>
            <w:webHidden/>
          </w:rPr>
          <w:t>91</w:t>
        </w:r>
        <w:r w:rsidR="00391486">
          <w:rPr>
            <w:noProof/>
            <w:webHidden/>
          </w:rPr>
          <w:fldChar w:fldCharType="end"/>
        </w:r>
      </w:hyperlink>
    </w:p>
    <w:p w14:paraId="6B5830A8" w14:textId="77777777" w:rsidR="00DA65AC" w:rsidRDefault="00055174">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391486">
          <w:rPr>
            <w:noProof/>
            <w:webHidden/>
          </w:rPr>
          <w:fldChar w:fldCharType="begin"/>
        </w:r>
        <w:r w:rsidR="00DA65AC">
          <w:rPr>
            <w:noProof/>
            <w:webHidden/>
          </w:rPr>
          <w:instrText xml:space="preserve"> PAGEREF _Toc439278326 \h </w:instrText>
        </w:r>
        <w:r w:rsidR="00391486">
          <w:rPr>
            <w:noProof/>
            <w:webHidden/>
          </w:rPr>
        </w:r>
        <w:r w:rsidR="00391486">
          <w:rPr>
            <w:noProof/>
            <w:webHidden/>
          </w:rPr>
          <w:fldChar w:fldCharType="separate"/>
        </w:r>
        <w:r w:rsidR="00370DD8">
          <w:rPr>
            <w:noProof/>
            <w:webHidden/>
          </w:rPr>
          <w:t>92</w:t>
        </w:r>
        <w:r w:rsidR="00391486">
          <w:rPr>
            <w:noProof/>
            <w:webHidden/>
          </w:rPr>
          <w:fldChar w:fldCharType="end"/>
        </w:r>
      </w:hyperlink>
    </w:p>
    <w:p w14:paraId="314F8FAC" w14:textId="77777777" w:rsidR="00DA65AC" w:rsidRDefault="00055174">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391486">
          <w:rPr>
            <w:noProof/>
            <w:webHidden/>
          </w:rPr>
          <w:fldChar w:fldCharType="begin"/>
        </w:r>
        <w:r w:rsidR="00DA65AC">
          <w:rPr>
            <w:noProof/>
            <w:webHidden/>
          </w:rPr>
          <w:instrText xml:space="preserve"> PAGEREF _Toc439278327 \h </w:instrText>
        </w:r>
        <w:r w:rsidR="00391486">
          <w:rPr>
            <w:noProof/>
            <w:webHidden/>
          </w:rPr>
        </w:r>
        <w:r w:rsidR="00391486">
          <w:rPr>
            <w:noProof/>
            <w:webHidden/>
          </w:rPr>
          <w:fldChar w:fldCharType="separate"/>
        </w:r>
        <w:r w:rsidR="00370DD8">
          <w:rPr>
            <w:noProof/>
            <w:webHidden/>
          </w:rPr>
          <w:t>94</w:t>
        </w:r>
        <w:r w:rsidR="00391486">
          <w:rPr>
            <w:noProof/>
            <w:webHidden/>
          </w:rPr>
          <w:fldChar w:fldCharType="end"/>
        </w:r>
      </w:hyperlink>
    </w:p>
    <w:p w14:paraId="54479007" w14:textId="77777777" w:rsidR="00DA65AC" w:rsidRDefault="00055174">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391486">
          <w:rPr>
            <w:noProof/>
            <w:webHidden/>
          </w:rPr>
          <w:fldChar w:fldCharType="begin"/>
        </w:r>
        <w:r w:rsidR="00DA65AC">
          <w:rPr>
            <w:noProof/>
            <w:webHidden/>
          </w:rPr>
          <w:instrText xml:space="preserve"> PAGEREF _Toc439278328 \h </w:instrText>
        </w:r>
        <w:r w:rsidR="00391486">
          <w:rPr>
            <w:noProof/>
            <w:webHidden/>
          </w:rPr>
        </w:r>
        <w:r w:rsidR="00391486">
          <w:rPr>
            <w:noProof/>
            <w:webHidden/>
          </w:rPr>
          <w:fldChar w:fldCharType="separate"/>
        </w:r>
        <w:r w:rsidR="00370DD8">
          <w:rPr>
            <w:noProof/>
            <w:webHidden/>
          </w:rPr>
          <w:t>94</w:t>
        </w:r>
        <w:r w:rsidR="00391486">
          <w:rPr>
            <w:noProof/>
            <w:webHidden/>
          </w:rPr>
          <w:fldChar w:fldCharType="end"/>
        </w:r>
      </w:hyperlink>
    </w:p>
    <w:p w14:paraId="586D2E83" w14:textId="77777777" w:rsidR="00DA65AC" w:rsidRDefault="00055174">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391486">
          <w:rPr>
            <w:noProof/>
            <w:webHidden/>
          </w:rPr>
          <w:fldChar w:fldCharType="begin"/>
        </w:r>
        <w:r w:rsidR="00DA65AC">
          <w:rPr>
            <w:noProof/>
            <w:webHidden/>
          </w:rPr>
          <w:instrText xml:space="preserve"> PAGEREF _Toc439278329 \h </w:instrText>
        </w:r>
        <w:r w:rsidR="00391486">
          <w:rPr>
            <w:noProof/>
            <w:webHidden/>
          </w:rPr>
        </w:r>
        <w:r w:rsidR="00391486">
          <w:rPr>
            <w:noProof/>
            <w:webHidden/>
          </w:rPr>
          <w:fldChar w:fldCharType="separate"/>
        </w:r>
        <w:r w:rsidR="00370DD8">
          <w:rPr>
            <w:noProof/>
            <w:webHidden/>
          </w:rPr>
          <w:t>101</w:t>
        </w:r>
        <w:r w:rsidR="00391486">
          <w:rPr>
            <w:noProof/>
            <w:webHidden/>
          </w:rPr>
          <w:fldChar w:fldCharType="end"/>
        </w:r>
      </w:hyperlink>
    </w:p>
    <w:p w14:paraId="6F9E4CDA" w14:textId="77777777" w:rsidR="00DA65AC" w:rsidRDefault="00055174">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391486">
          <w:rPr>
            <w:noProof/>
            <w:webHidden/>
          </w:rPr>
          <w:fldChar w:fldCharType="begin"/>
        </w:r>
        <w:r w:rsidR="00DA65AC">
          <w:rPr>
            <w:noProof/>
            <w:webHidden/>
          </w:rPr>
          <w:instrText xml:space="preserve"> PAGEREF _Toc439278330 \h </w:instrText>
        </w:r>
        <w:r w:rsidR="00391486">
          <w:rPr>
            <w:noProof/>
            <w:webHidden/>
          </w:rPr>
        </w:r>
        <w:r w:rsidR="00391486">
          <w:rPr>
            <w:noProof/>
            <w:webHidden/>
          </w:rPr>
          <w:fldChar w:fldCharType="separate"/>
        </w:r>
        <w:r w:rsidR="00370DD8">
          <w:rPr>
            <w:noProof/>
            <w:webHidden/>
          </w:rPr>
          <w:t>103</w:t>
        </w:r>
        <w:r w:rsidR="00391486">
          <w:rPr>
            <w:noProof/>
            <w:webHidden/>
          </w:rPr>
          <w:fldChar w:fldCharType="end"/>
        </w:r>
      </w:hyperlink>
    </w:p>
    <w:p w14:paraId="26F72B4D" w14:textId="77777777" w:rsidR="00DA65AC" w:rsidRDefault="00055174">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391486">
          <w:rPr>
            <w:noProof/>
            <w:webHidden/>
          </w:rPr>
          <w:fldChar w:fldCharType="begin"/>
        </w:r>
        <w:r w:rsidR="00DA65AC">
          <w:rPr>
            <w:noProof/>
            <w:webHidden/>
          </w:rPr>
          <w:instrText xml:space="preserve"> PAGEREF _Toc439278331 \h </w:instrText>
        </w:r>
        <w:r w:rsidR="00391486">
          <w:rPr>
            <w:noProof/>
            <w:webHidden/>
          </w:rPr>
        </w:r>
        <w:r w:rsidR="00391486">
          <w:rPr>
            <w:noProof/>
            <w:webHidden/>
          </w:rPr>
          <w:fldChar w:fldCharType="separate"/>
        </w:r>
        <w:r w:rsidR="00370DD8">
          <w:rPr>
            <w:noProof/>
            <w:webHidden/>
          </w:rPr>
          <w:t>104</w:t>
        </w:r>
        <w:r w:rsidR="00391486">
          <w:rPr>
            <w:noProof/>
            <w:webHidden/>
          </w:rPr>
          <w:fldChar w:fldCharType="end"/>
        </w:r>
      </w:hyperlink>
    </w:p>
    <w:p w14:paraId="7344F639" w14:textId="77777777" w:rsidR="00DA65AC" w:rsidRDefault="00055174">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391486">
          <w:rPr>
            <w:noProof/>
            <w:webHidden/>
          </w:rPr>
          <w:fldChar w:fldCharType="begin"/>
        </w:r>
        <w:r w:rsidR="00DA65AC">
          <w:rPr>
            <w:noProof/>
            <w:webHidden/>
          </w:rPr>
          <w:instrText xml:space="preserve"> PAGEREF _Toc439278332 \h </w:instrText>
        </w:r>
        <w:r w:rsidR="00391486">
          <w:rPr>
            <w:noProof/>
            <w:webHidden/>
          </w:rPr>
        </w:r>
        <w:r w:rsidR="00391486">
          <w:rPr>
            <w:noProof/>
            <w:webHidden/>
          </w:rPr>
          <w:fldChar w:fldCharType="separate"/>
        </w:r>
        <w:r w:rsidR="00370DD8">
          <w:rPr>
            <w:noProof/>
            <w:webHidden/>
          </w:rPr>
          <w:t>105</w:t>
        </w:r>
        <w:r w:rsidR="00391486">
          <w:rPr>
            <w:noProof/>
            <w:webHidden/>
          </w:rPr>
          <w:fldChar w:fldCharType="end"/>
        </w:r>
      </w:hyperlink>
    </w:p>
    <w:p w14:paraId="37A6CCF6" w14:textId="77777777" w:rsidR="00DA65AC" w:rsidRDefault="00055174">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391486">
          <w:rPr>
            <w:noProof/>
            <w:webHidden/>
          </w:rPr>
          <w:fldChar w:fldCharType="begin"/>
        </w:r>
        <w:r w:rsidR="00DA65AC">
          <w:rPr>
            <w:noProof/>
            <w:webHidden/>
          </w:rPr>
          <w:instrText xml:space="preserve"> PAGEREF _Toc439278333 \h </w:instrText>
        </w:r>
        <w:r w:rsidR="00391486">
          <w:rPr>
            <w:noProof/>
            <w:webHidden/>
          </w:rPr>
        </w:r>
        <w:r w:rsidR="00391486">
          <w:rPr>
            <w:noProof/>
            <w:webHidden/>
          </w:rPr>
          <w:fldChar w:fldCharType="separate"/>
        </w:r>
        <w:r w:rsidR="00370DD8">
          <w:rPr>
            <w:noProof/>
            <w:webHidden/>
          </w:rPr>
          <w:t>109</w:t>
        </w:r>
        <w:r w:rsidR="00391486">
          <w:rPr>
            <w:noProof/>
            <w:webHidden/>
          </w:rPr>
          <w:fldChar w:fldCharType="end"/>
        </w:r>
      </w:hyperlink>
    </w:p>
    <w:p w14:paraId="1511D4B5" w14:textId="77777777" w:rsidR="00DA65AC" w:rsidRDefault="00055174">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391486">
          <w:rPr>
            <w:noProof/>
            <w:webHidden/>
          </w:rPr>
          <w:fldChar w:fldCharType="begin"/>
        </w:r>
        <w:r w:rsidR="00DA65AC">
          <w:rPr>
            <w:noProof/>
            <w:webHidden/>
          </w:rPr>
          <w:instrText xml:space="preserve"> PAGEREF _Toc439278334 \h </w:instrText>
        </w:r>
        <w:r w:rsidR="00391486">
          <w:rPr>
            <w:noProof/>
            <w:webHidden/>
          </w:rPr>
        </w:r>
        <w:r w:rsidR="00391486">
          <w:rPr>
            <w:noProof/>
            <w:webHidden/>
          </w:rPr>
          <w:fldChar w:fldCharType="separate"/>
        </w:r>
        <w:r w:rsidR="00370DD8">
          <w:rPr>
            <w:noProof/>
            <w:webHidden/>
          </w:rPr>
          <w:t>126</w:t>
        </w:r>
        <w:r w:rsidR="00391486">
          <w:rPr>
            <w:noProof/>
            <w:webHidden/>
          </w:rPr>
          <w:fldChar w:fldCharType="end"/>
        </w:r>
      </w:hyperlink>
    </w:p>
    <w:p w14:paraId="6819E756" w14:textId="77777777" w:rsidR="00DA65AC" w:rsidRDefault="00055174">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391486">
          <w:rPr>
            <w:noProof/>
            <w:webHidden/>
          </w:rPr>
          <w:fldChar w:fldCharType="begin"/>
        </w:r>
        <w:r w:rsidR="00DA65AC">
          <w:rPr>
            <w:noProof/>
            <w:webHidden/>
          </w:rPr>
          <w:instrText xml:space="preserve"> PAGEREF _Toc439278335 \h </w:instrText>
        </w:r>
        <w:r w:rsidR="00391486">
          <w:rPr>
            <w:noProof/>
            <w:webHidden/>
          </w:rPr>
        </w:r>
        <w:r w:rsidR="00391486">
          <w:rPr>
            <w:noProof/>
            <w:webHidden/>
          </w:rPr>
          <w:fldChar w:fldCharType="separate"/>
        </w:r>
        <w:r w:rsidR="00370DD8">
          <w:rPr>
            <w:noProof/>
            <w:webHidden/>
          </w:rPr>
          <w:t>127</w:t>
        </w:r>
        <w:r w:rsidR="00391486">
          <w:rPr>
            <w:noProof/>
            <w:webHidden/>
          </w:rPr>
          <w:fldChar w:fldCharType="end"/>
        </w:r>
      </w:hyperlink>
    </w:p>
    <w:p w14:paraId="44CCC84D" w14:textId="77777777" w:rsidR="005E71E2" w:rsidRPr="005E71E2" w:rsidRDefault="00391486" w:rsidP="005E71E2">
      <w:pPr>
        <w:rPr>
          <w:b/>
          <w:bCs/>
        </w:rPr>
      </w:pPr>
      <w:r>
        <w:rPr>
          <w:b/>
          <w:bCs/>
        </w:rPr>
        <w:fldChar w:fldCharType="end"/>
      </w:r>
    </w:p>
    <w:p w14:paraId="7F2D07B0" w14:textId="77777777"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0"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0"/>
      <w:r w:rsidR="00A40290" w:rsidRPr="005E71E2">
        <w:rPr>
          <w:rFonts w:ascii="Times New Roman" w:hAnsi="Times New Roman"/>
          <w:color w:val="FFFFFF"/>
          <w:sz w:val="24"/>
        </w:rPr>
        <w:t xml:space="preserve"> </w:t>
      </w:r>
    </w:p>
    <w:p w14:paraId="7D8CE358" w14:textId="77777777"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14:paraId="20FAA347" w14:textId="77777777" w:rsidR="00F04ACB" w:rsidRPr="00F04ACB" w:rsidRDefault="00F04ACB" w:rsidP="00F04ACB">
      <w:pPr>
        <w:spacing w:after="0" w:line="240" w:lineRule="auto"/>
        <w:ind w:left="720"/>
        <w:rPr>
          <w:rFonts w:ascii="Times New Roman" w:hAnsi="Times New Roman"/>
          <w:b/>
          <w:sz w:val="4"/>
          <w:szCs w:val="4"/>
        </w:rPr>
      </w:pPr>
    </w:p>
    <w:p w14:paraId="4A569B75" w14:textId="77777777"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14:paraId="7796A7F9" w14:textId="77777777"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14:paraId="69B6FECE" w14:textId="77777777"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14:paraId="2C5A0EB6" w14:textId="77777777"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14:paraId="15F328D9" w14:textId="77777777"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14:paraId="2C72C04F" w14:textId="77777777"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14:paraId="4948685F" w14:textId="77777777"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14:paraId="79D8DDE6" w14:textId="77777777"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14:paraId="0FC5B525" w14:textId="77777777" w:rsidR="00452158" w:rsidRPr="00F04ACB" w:rsidRDefault="00452158" w:rsidP="00F04ACB">
      <w:pPr>
        <w:spacing w:after="0" w:line="240" w:lineRule="auto"/>
        <w:jc w:val="both"/>
        <w:rPr>
          <w:rFonts w:ascii="Times New Roman" w:eastAsia="Times New Roman" w:hAnsi="Times New Roman"/>
          <w:sz w:val="6"/>
          <w:szCs w:val="6"/>
          <w:lang w:eastAsia="pl-PL"/>
        </w:rPr>
      </w:pPr>
    </w:p>
    <w:p w14:paraId="2EC31832" w14:textId="77777777"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14:paraId="0D840225" w14:textId="77777777" w:rsidR="00485EAF" w:rsidRPr="00485EAF" w:rsidRDefault="00485EAF" w:rsidP="00F04ACB">
      <w:pPr>
        <w:spacing w:after="0" w:line="240" w:lineRule="auto"/>
        <w:ind w:left="284"/>
        <w:jc w:val="both"/>
        <w:rPr>
          <w:rFonts w:ascii="Times New Roman" w:hAnsi="Times New Roman"/>
          <w:b/>
          <w:sz w:val="12"/>
          <w:szCs w:val="12"/>
        </w:rPr>
      </w:pPr>
    </w:p>
    <w:p w14:paraId="1C52FFF7" w14:textId="77777777"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14:paraId="2C27283E" w14:textId="77777777" w:rsidTr="00F04ACB">
        <w:trPr>
          <w:jc w:val="center"/>
        </w:trPr>
        <w:tc>
          <w:tcPr>
            <w:tcW w:w="2340" w:type="dxa"/>
            <w:shd w:val="clear" w:color="auto" w:fill="7030A0"/>
          </w:tcPr>
          <w:p w14:paraId="373254E3" w14:textId="77777777"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14:paraId="20EF5E1C"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14:paraId="19FA234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14:paraId="3111D916" w14:textId="77777777" w:rsidTr="00F04ACB">
        <w:trPr>
          <w:jc w:val="center"/>
        </w:trPr>
        <w:tc>
          <w:tcPr>
            <w:tcW w:w="2340" w:type="dxa"/>
            <w:shd w:val="clear" w:color="auto" w:fill="7030A0"/>
          </w:tcPr>
          <w:p w14:paraId="753F8BC4"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14:paraId="21E1D5B7"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14:paraId="6FD09C87"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14:paraId="753611DE" w14:textId="77777777" w:rsidTr="00F04ACB">
        <w:trPr>
          <w:jc w:val="center"/>
        </w:trPr>
        <w:tc>
          <w:tcPr>
            <w:tcW w:w="2340" w:type="dxa"/>
            <w:shd w:val="clear" w:color="auto" w:fill="7030A0"/>
          </w:tcPr>
          <w:p w14:paraId="14C1E627"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14:paraId="6DA732BE"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14:paraId="4252954A"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14:paraId="0B7BE4A0" w14:textId="77777777" w:rsidTr="00F04ACB">
        <w:trPr>
          <w:jc w:val="center"/>
        </w:trPr>
        <w:tc>
          <w:tcPr>
            <w:tcW w:w="2340" w:type="dxa"/>
            <w:shd w:val="clear" w:color="auto" w:fill="7030A0"/>
          </w:tcPr>
          <w:p w14:paraId="3658779F"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14:paraId="7AF1DFE8"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14:paraId="2C27BC9F"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14:paraId="124C7C1C" w14:textId="77777777" w:rsidTr="00F04ACB">
        <w:trPr>
          <w:jc w:val="center"/>
        </w:trPr>
        <w:tc>
          <w:tcPr>
            <w:tcW w:w="2340" w:type="dxa"/>
            <w:shd w:val="clear" w:color="auto" w:fill="7030A0"/>
          </w:tcPr>
          <w:p w14:paraId="2AFE7ED4"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14:paraId="00546768"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14:paraId="410FB2D5"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14:paraId="01C77DD2" w14:textId="77777777" w:rsidTr="00F04ACB">
        <w:trPr>
          <w:jc w:val="center"/>
        </w:trPr>
        <w:tc>
          <w:tcPr>
            <w:tcW w:w="2340" w:type="dxa"/>
            <w:shd w:val="clear" w:color="auto" w:fill="7030A0"/>
          </w:tcPr>
          <w:p w14:paraId="1B420129"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14:paraId="4E334435"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14:paraId="1FCC7594"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14:paraId="0E0A857B" w14:textId="77777777" w:rsidTr="00F04ACB">
        <w:trPr>
          <w:jc w:val="center"/>
        </w:trPr>
        <w:tc>
          <w:tcPr>
            <w:tcW w:w="2340" w:type="dxa"/>
            <w:shd w:val="clear" w:color="auto" w:fill="7030A0"/>
          </w:tcPr>
          <w:p w14:paraId="5D32869A"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14:paraId="7662AD5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14:paraId="429FF86F"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14:paraId="4FAF46AA" w14:textId="77777777" w:rsidTr="00F04ACB">
        <w:trPr>
          <w:trHeight w:val="57"/>
          <w:jc w:val="center"/>
        </w:trPr>
        <w:tc>
          <w:tcPr>
            <w:tcW w:w="2340" w:type="dxa"/>
            <w:shd w:val="clear" w:color="auto" w:fill="7030A0"/>
          </w:tcPr>
          <w:p w14:paraId="44AF7A47"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14:paraId="1AF2D148"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14:paraId="705388AD"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14:paraId="1236BE4E" w14:textId="77777777"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14:paraId="592F61F1" w14:textId="77777777" w:rsidR="00485EAF" w:rsidRPr="00485EAF" w:rsidRDefault="00485EAF" w:rsidP="00F04ACB">
      <w:pPr>
        <w:shd w:val="clear" w:color="auto" w:fill="FFFFFF"/>
        <w:spacing w:after="0" w:line="240" w:lineRule="auto"/>
        <w:ind w:left="426"/>
        <w:rPr>
          <w:rFonts w:ascii="Times New Roman" w:hAnsi="Times New Roman"/>
          <w:i/>
          <w:sz w:val="12"/>
          <w:szCs w:val="12"/>
        </w:rPr>
      </w:pPr>
    </w:p>
    <w:p w14:paraId="09CD4FD1" w14:textId="77777777" w:rsidR="00F04ACB" w:rsidRPr="00F04ACB" w:rsidRDefault="00F04ACB" w:rsidP="00F04ACB">
      <w:pPr>
        <w:shd w:val="clear" w:color="auto" w:fill="FFFFFF"/>
        <w:spacing w:after="0" w:line="240" w:lineRule="auto"/>
        <w:ind w:left="426"/>
        <w:rPr>
          <w:rFonts w:ascii="Times New Roman" w:hAnsi="Times New Roman"/>
          <w:i/>
          <w:sz w:val="8"/>
          <w:szCs w:val="8"/>
        </w:rPr>
      </w:pPr>
    </w:p>
    <w:p w14:paraId="247BC2AB" w14:textId="77777777"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79B206C5" wp14:editId="3DBA9ABE">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3ACF4982" wp14:editId="3D43DBF0">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14:paraId="3AE7E75F" w14:textId="77777777" w:rsidR="00583D37" w:rsidRDefault="00583D37" w:rsidP="00951336">
      <w:pPr>
        <w:rPr>
          <w:color w:val="FF0000"/>
        </w:rPr>
      </w:pPr>
    </w:p>
    <w:p w14:paraId="6DA40BC3" w14:textId="77777777" w:rsidR="00951336" w:rsidRDefault="00951336" w:rsidP="00951336"/>
    <w:p w14:paraId="49643964" w14:textId="77777777" w:rsidR="00951336" w:rsidRDefault="00951336" w:rsidP="00951336">
      <w:pPr>
        <w:ind w:firstLine="708"/>
      </w:pPr>
    </w:p>
    <w:p w14:paraId="24FA8D6B" w14:textId="77777777" w:rsidR="00F04ACB" w:rsidRDefault="008603C6" w:rsidP="005E71E2">
      <w:pPr>
        <w:tabs>
          <w:tab w:val="left" w:pos="2055"/>
        </w:tabs>
        <w:ind w:firstLine="708"/>
      </w:pPr>
      <w:r>
        <w:tab/>
      </w:r>
    </w:p>
    <w:p w14:paraId="3B0FFE6A" w14:textId="77777777" w:rsidR="005E71E2" w:rsidRPr="001C3F37" w:rsidRDefault="005E71E2" w:rsidP="001C3F37">
      <w:pPr>
        <w:tabs>
          <w:tab w:val="left" w:pos="2055"/>
        </w:tabs>
        <w:rPr>
          <w:sz w:val="12"/>
          <w:szCs w:val="12"/>
        </w:rPr>
      </w:pPr>
    </w:p>
    <w:p w14:paraId="6F9FF95A" w14:textId="77777777"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14:paraId="672DF185" w14:textId="77777777"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14:paraId="68977705" w14:textId="77777777" w:rsidR="00F04ACB" w:rsidRPr="00F04ACB" w:rsidRDefault="00F04ACB" w:rsidP="00F04ACB">
      <w:pPr>
        <w:spacing w:after="0" w:line="240" w:lineRule="auto"/>
        <w:jc w:val="both"/>
        <w:rPr>
          <w:rFonts w:ascii="Times New Roman" w:hAnsi="Times New Roman"/>
          <w:sz w:val="10"/>
          <w:szCs w:val="10"/>
        </w:rPr>
      </w:pPr>
    </w:p>
    <w:p w14:paraId="15BDF6C0" w14:textId="77777777"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14:paraId="31BD4CD3" w14:textId="77777777" w:rsidTr="001C3F37">
        <w:trPr>
          <w:trHeight w:val="596"/>
          <w:jc w:val="center"/>
        </w:trPr>
        <w:tc>
          <w:tcPr>
            <w:tcW w:w="1011" w:type="dxa"/>
            <w:shd w:val="clear" w:color="auto" w:fill="7030A0"/>
          </w:tcPr>
          <w:p w14:paraId="33AFE7DC" w14:textId="77777777"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14:paraId="7E5EC107" w14:textId="77777777"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14:paraId="14202F25" w14:textId="77777777"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14:paraId="60008776" w14:textId="77777777" w:rsidTr="001C3F37">
        <w:trPr>
          <w:jc w:val="center"/>
        </w:trPr>
        <w:tc>
          <w:tcPr>
            <w:tcW w:w="1011" w:type="dxa"/>
            <w:shd w:val="clear" w:color="auto" w:fill="7030A0"/>
          </w:tcPr>
          <w:p w14:paraId="4638FED6"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3953CD3"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14:paraId="5F4B1F66"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6A3F86F6" w14:textId="77777777" w:rsidTr="001C3F37">
        <w:trPr>
          <w:jc w:val="center"/>
        </w:trPr>
        <w:tc>
          <w:tcPr>
            <w:tcW w:w="1011" w:type="dxa"/>
            <w:shd w:val="clear" w:color="auto" w:fill="7030A0"/>
          </w:tcPr>
          <w:p w14:paraId="0F5999EE"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B72EDB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14:paraId="03157BE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2CE4334E" w14:textId="77777777" w:rsidTr="001C3F37">
        <w:trPr>
          <w:jc w:val="center"/>
        </w:trPr>
        <w:tc>
          <w:tcPr>
            <w:tcW w:w="1011" w:type="dxa"/>
            <w:shd w:val="clear" w:color="auto" w:fill="7030A0"/>
          </w:tcPr>
          <w:p w14:paraId="22298C1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EF067C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14:paraId="57CB4A0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4BBAD843" w14:textId="77777777" w:rsidTr="001C3F37">
        <w:trPr>
          <w:jc w:val="center"/>
        </w:trPr>
        <w:tc>
          <w:tcPr>
            <w:tcW w:w="1011" w:type="dxa"/>
            <w:shd w:val="clear" w:color="auto" w:fill="7030A0"/>
          </w:tcPr>
          <w:p w14:paraId="499110BA"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D3B7DC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14:paraId="4E55C6D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30456B8F" w14:textId="77777777" w:rsidTr="001C3F37">
        <w:trPr>
          <w:jc w:val="center"/>
        </w:trPr>
        <w:tc>
          <w:tcPr>
            <w:tcW w:w="1011" w:type="dxa"/>
            <w:shd w:val="clear" w:color="auto" w:fill="7030A0"/>
          </w:tcPr>
          <w:p w14:paraId="5A07633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8765639"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14:paraId="1ED6C4B7"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06BE6DF4" w14:textId="77777777" w:rsidTr="001C3F37">
        <w:trPr>
          <w:jc w:val="center"/>
        </w:trPr>
        <w:tc>
          <w:tcPr>
            <w:tcW w:w="1011" w:type="dxa"/>
            <w:shd w:val="clear" w:color="auto" w:fill="7030A0"/>
          </w:tcPr>
          <w:p w14:paraId="723C26EF"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08AEA4C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14:paraId="2EF4F74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1DF70BD3" w14:textId="77777777" w:rsidTr="001C3F37">
        <w:trPr>
          <w:jc w:val="center"/>
        </w:trPr>
        <w:tc>
          <w:tcPr>
            <w:tcW w:w="1011" w:type="dxa"/>
            <w:shd w:val="clear" w:color="auto" w:fill="7030A0"/>
          </w:tcPr>
          <w:p w14:paraId="528CEE5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03A0BBD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14:paraId="48527248"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64CFEF2E" w14:textId="77777777" w:rsidTr="001C3F37">
        <w:trPr>
          <w:jc w:val="center"/>
        </w:trPr>
        <w:tc>
          <w:tcPr>
            <w:tcW w:w="1011" w:type="dxa"/>
            <w:shd w:val="clear" w:color="auto" w:fill="7030A0"/>
          </w:tcPr>
          <w:p w14:paraId="298D6510"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06ACE43"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14:paraId="0C77A3B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365AB1A9" w14:textId="77777777" w:rsidTr="001C3F37">
        <w:trPr>
          <w:jc w:val="center"/>
        </w:trPr>
        <w:tc>
          <w:tcPr>
            <w:tcW w:w="1011" w:type="dxa"/>
            <w:shd w:val="clear" w:color="auto" w:fill="7030A0"/>
          </w:tcPr>
          <w:p w14:paraId="181799CB"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C73D1A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14:paraId="623F6D8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3605EE84" w14:textId="77777777" w:rsidTr="001C3F37">
        <w:trPr>
          <w:jc w:val="center"/>
        </w:trPr>
        <w:tc>
          <w:tcPr>
            <w:tcW w:w="1011" w:type="dxa"/>
            <w:shd w:val="clear" w:color="auto" w:fill="7030A0"/>
          </w:tcPr>
          <w:p w14:paraId="505E6866"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0D8003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14:paraId="098E600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0AD5F4A2" w14:textId="77777777" w:rsidTr="001C3F37">
        <w:trPr>
          <w:jc w:val="center"/>
        </w:trPr>
        <w:tc>
          <w:tcPr>
            <w:tcW w:w="1011" w:type="dxa"/>
            <w:shd w:val="clear" w:color="auto" w:fill="7030A0"/>
          </w:tcPr>
          <w:p w14:paraId="1C9C03DD"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84CFAD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14:paraId="2C3F1358"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84C1896" w14:textId="77777777" w:rsidTr="001C3F37">
        <w:trPr>
          <w:jc w:val="center"/>
        </w:trPr>
        <w:tc>
          <w:tcPr>
            <w:tcW w:w="1011" w:type="dxa"/>
            <w:shd w:val="clear" w:color="auto" w:fill="7030A0"/>
          </w:tcPr>
          <w:p w14:paraId="4D16A046"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80F8AD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14:paraId="074DA1F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6BDF7DAA" w14:textId="77777777" w:rsidTr="001C3F37">
        <w:trPr>
          <w:jc w:val="center"/>
        </w:trPr>
        <w:tc>
          <w:tcPr>
            <w:tcW w:w="1011" w:type="dxa"/>
            <w:shd w:val="clear" w:color="auto" w:fill="7030A0"/>
          </w:tcPr>
          <w:p w14:paraId="2A581CBE"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1536E3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14:paraId="48B892A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59700D30" w14:textId="77777777" w:rsidTr="001C3F37">
        <w:trPr>
          <w:jc w:val="center"/>
        </w:trPr>
        <w:tc>
          <w:tcPr>
            <w:tcW w:w="1011" w:type="dxa"/>
            <w:shd w:val="clear" w:color="auto" w:fill="7030A0"/>
          </w:tcPr>
          <w:p w14:paraId="77E4D0E6"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02F085C"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14:paraId="47606E3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78EAE55" w14:textId="77777777" w:rsidTr="001C3F37">
        <w:trPr>
          <w:jc w:val="center"/>
        </w:trPr>
        <w:tc>
          <w:tcPr>
            <w:tcW w:w="1011" w:type="dxa"/>
            <w:shd w:val="clear" w:color="auto" w:fill="7030A0"/>
          </w:tcPr>
          <w:p w14:paraId="3AB6DDE7"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46BBD3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14:paraId="04478A3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5AF133EE" w14:textId="77777777" w:rsidTr="001C3F37">
        <w:trPr>
          <w:jc w:val="center"/>
        </w:trPr>
        <w:tc>
          <w:tcPr>
            <w:tcW w:w="1011" w:type="dxa"/>
            <w:shd w:val="clear" w:color="auto" w:fill="7030A0"/>
          </w:tcPr>
          <w:p w14:paraId="47C2D5DC"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89330B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14:paraId="61C1980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7390291E" w14:textId="77777777" w:rsidTr="001C3F37">
        <w:trPr>
          <w:jc w:val="center"/>
        </w:trPr>
        <w:tc>
          <w:tcPr>
            <w:tcW w:w="1011" w:type="dxa"/>
            <w:shd w:val="clear" w:color="auto" w:fill="7030A0"/>
          </w:tcPr>
          <w:p w14:paraId="72621BEE"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8D67DE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14:paraId="17AA191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7ED91C69" w14:textId="77777777" w:rsidTr="001C3F37">
        <w:trPr>
          <w:jc w:val="center"/>
        </w:trPr>
        <w:tc>
          <w:tcPr>
            <w:tcW w:w="1011" w:type="dxa"/>
            <w:shd w:val="clear" w:color="auto" w:fill="7030A0"/>
          </w:tcPr>
          <w:p w14:paraId="7C86477A"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4670FC98"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14:paraId="779734F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7137CE03" w14:textId="77777777" w:rsidTr="001C3F37">
        <w:trPr>
          <w:jc w:val="center"/>
        </w:trPr>
        <w:tc>
          <w:tcPr>
            <w:tcW w:w="1011" w:type="dxa"/>
            <w:shd w:val="clear" w:color="auto" w:fill="7030A0"/>
          </w:tcPr>
          <w:p w14:paraId="6A23D90F"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C4B0A7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14:paraId="65DD2DE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257B2A12" w14:textId="77777777" w:rsidTr="001C3F37">
        <w:trPr>
          <w:jc w:val="center"/>
        </w:trPr>
        <w:tc>
          <w:tcPr>
            <w:tcW w:w="1011" w:type="dxa"/>
            <w:shd w:val="clear" w:color="auto" w:fill="7030A0"/>
          </w:tcPr>
          <w:p w14:paraId="04E73F08"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669C5C9"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14:paraId="12D58C7C"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13CD56F2" w14:textId="77777777" w:rsidTr="001C3F37">
        <w:trPr>
          <w:jc w:val="center"/>
        </w:trPr>
        <w:tc>
          <w:tcPr>
            <w:tcW w:w="1011" w:type="dxa"/>
            <w:shd w:val="clear" w:color="auto" w:fill="7030A0"/>
          </w:tcPr>
          <w:p w14:paraId="0109B0C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BCFC3F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14:paraId="1C9ED13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5B7FC890" w14:textId="77777777" w:rsidTr="001C3F37">
        <w:trPr>
          <w:jc w:val="center"/>
        </w:trPr>
        <w:tc>
          <w:tcPr>
            <w:tcW w:w="1011" w:type="dxa"/>
            <w:shd w:val="clear" w:color="auto" w:fill="7030A0"/>
          </w:tcPr>
          <w:p w14:paraId="478D3038"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0E7FB7E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14:paraId="54BFC1E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46C5CEEA" w14:textId="77777777" w:rsidTr="001C3F37">
        <w:trPr>
          <w:jc w:val="center"/>
        </w:trPr>
        <w:tc>
          <w:tcPr>
            <w:tcW w:w="1011" w:type="dxa"/>
            <w:shd w:val="clear" w:color="auto" w:fill="7030A0"/>
          </w:tcPr>
          <w:p w14:paraId="503E14E1"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8B3CA09"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14:paraId="245AB45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6E538BE9" w14:textId="77777777" w:rsidTr="001C3F37">
        <w:trPr>
          <w:jc w:val="center"/>
        </w:trPr>
        <w:tc>
          <w:tcPr>
            <w:tcW w:w="1011" w:type="dxa"/>
            <w:shd w:val="clear" w:color="auto" w:fill="7030A0"/>
          </w:tcPr>
          <w:p w14:paraId="2D9FC844"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5D2A9B3"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14:paraId="5DC51F6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14:paraId="162B5864" w14:textId="77777777"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14:paraId="17EAB9CA" w14:textId="77777777"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6F596C9D" wp14:editId="54A8A87D">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65549B26" wp14:editId="79D0F58A">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6"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14:paraId="22E63C79" w14:textId="77777777"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6068AF2F" wp14:editId="2B158840">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14:paraId="75AAA95F" w14:textId="77777777" w:rsidR="00951336" w:rsidRDefault="00951336" w:rsidP="001408F0">
      <w:pPr>
        <w:rPr>
          <w:rFonts w:ascii="Times New Roman" w:hAnsi="Times New Roman"/>
        </w:rPr>
      </w:pPr>
    </w:p>
    <w:p w14:paraId="2F30A34A" w14:textId="77777777" w:rsidR="00951336" w:rsidRDefault="00951336" w:rsidP="001408F0">
      <w:pPr>
        <w:rPr>
          <w:rFonts w:ascii="Times New Roman" w:hAnsi="Times New Roman"/>
          <w:b/>
        </w:rPr>
      </w:pPr>
    </w:p>
    <w:p w14:paraId="77F5186F" w14:textId="77777777" w:rsidR="00747B92" w:rsidRDefault="00747B92" w:rsidP="00747B92">
      <w:pPr>
        <w:ind w:left="720"/>
      </w:pPr>
    </w:p>
    <w:p w14:paraId="10B75044" w14:textId="77777777" w:rsidR="00B000A3" w:rsidRPr="00527434" w:rsidRDefault="00B000A3" w:rsidP="00F0300F">
      <w:pPr>
        <w:rPr>
          <w:sz w:val="10"/>
          <w:szCs w:val="10"/>
        </w:rPr>
      </w:pPr>
    </w:p>
    <w:p w14:paraId="638EF095" w14:textId="77777777" w:rsidR="00527434" w:rsidRPr="00527434" w:rsidRDefault="00527434" w:rsidP="00F0300F">
      <w:pPr>
        <w:rPr>
          <w:sz w:val="10"/>
          <w:szCs w:val="10"/>
        </w:rPr>
      </w:pPr>
    </w:p>
    <w:p w14:paraId="7DB06096" w14:textId="77777777"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14:paraId="7276603D" w14:textId="77777777"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14:paraId="4256E6D7" w14:textId="77777777"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14:paraId="1AE2A87D" w14:textId="77777777"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14:paraId="046689D9" w14:textId="77777777"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14:paraId="6CC2F36A" w14:textId="77777777"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14:paraId="0E012272" w14:textId="77777777"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14:paraId="2C769BE6" w14:textId="77777777" w:rsidTr="00B000A3">
        <w:trPr>
          <w:trHeight w:val="332"/>
          <w:jc w:val="center"/>
        </w:trPr>
        <w:tc>
          <w:tcPr>
            <w:tcW w:w="1099" w:type="dxa"/>
            <w:shd w:val="clear" w:color="auto" w:fill="7030A0"/>
          </w:tcPr>
          <w:p w14:paraId="5C93297B"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14:paraId="14AB4B1F"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14:paraId="0A6DAC45"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14:paraId="1D29D758" w14:textId="77777777" w:rsidTr="00B000A3">
        <w:trPr>
          <w:jc w:val="center"/>
        </w:trPr>
        <w:tc>
          <w:tcPr>
            <w:tcW w:w="1099" w:type="dxa"/>
            <w:shd w:val="clear" w:color="auto" w:fill="7030A0"/>
          </w:tcPr>
          <w:p w14:paraId="5D478F4F"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14:paraId="1D51B1DA"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14:paraId="6220BE1A"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20D97E3A" w14:textId="77777777" w:rsidTr="00B000A3">
        <w:trPr>
          <w:jc w:val="center"/>
        </w:trPr>
        <w:tc>
          <w:tcPr>
            <w:tcW w:w="1099" w:type="dxa"/>
            <w:shd w:val="clear" w:color="auto" w:fill="7030A0"/>
          </w:tcPr>
          <w:p w14:paraId="69371406"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14:paraId="010807D8"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14:paraId="2C219EE5"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1ADB6BCE" w14:textId="77777777" w:rsidTr="00B000A3">
        <w:trPr>
          <w:jc w:val="center"/>
        </w:trPr>
        <w:tc>
          <w:tcPr>
            <w:tcW w:w="1099" w:type="dxa"/>
            <w:shd w:val="clear" w:color="auto" w:fill="7030A0"/>
          </w:tcPr>
          <w:p w14:paraId="52CC3D8A"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14:paraId="0061BDC0"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14:paraId="40B92C0B"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40E2803F" w14:textId="77777777" w:rsidTr="00B000A3">
        <w:trPr>
          <w:jc w:val="center"/>
        </w:trPr>
        <w:tc>
          <w:tcPr>
            <w:tcW w:w="1099" w:type="dxa"/>
            <w:shd w:val="clear" w:color="auto" w:fill="7030A0"/>
          </w:tcPr>
          <w:p w14:paraId="6EC37C79"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14:paraId="5C8B2877"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14:paraId="619C3678"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3076116B" w14:textId="77777777" w:rsidTr="00B000A3">
        <w:trPr>
          <w:jc w:val="center"/>
        </w:trPr>
        <w:tc>
          <w:tcPr>
            <w:tcW w:w="1099" w:type="dxa"/>
            <w:shd w:val="clear" w:color="auto" w:fill="7030A0"/>
          </w:tcPr>
          <w:p w14:paraId="4C5EC4E2"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14:paraId="6AB3DD54"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14:paraId="113EC772"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267F84AA" w14:textId="77777777" w:rsidTr="00B000A3">
        <w:trPr>
          <w:jc w:val="center"/>
        </w:trPr>
        <w:tc>
          <w:tcPr>
            <w:tcW w:w="1099" w:type="dxa"/>
            <w:shd w:val="clear" w:color="auto" w:fill="7030A0"/>
          </w:tcPr>
          <w:p w14:paraId="3C8707C5"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14:paraId="2341D880"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14:paraId="301B685D"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6B60078F" w14:textId="77777777" w:rsidTr="00B000A3">
        <w:trPr>
          <w:jc w:val="center"/>
        </w:trPr>
        <w:tc>
          <w:tcPr>
            <w:tcW w:w="1099" w:type="dxa"/>
            <w:shd w:val="clear" w:color="auto" w:fill="7030A0"/>
          </w:tcPr>
          <w:p w14:paraId="05112F2D"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14:paraId="7F4B7469"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14:paraId="0CBDE0A6"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342ABA53" w14:textId="77777777" w:rsidTr="00B000A3">
        <w:trPr>
          <w:jc w:val="center"/>
        </w:trPr>
        <w:tc>
          <w:tcPr>
            <w:tcW w:w="1099" w:type="dxa"/>
            <w:shd w:val="clear" w:color="auto" w:fill="7030A0"/>
          </w:tcPr>
          <w:p w14:paraId="5E0EEF2F"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14:paraId="7DFAD030"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14:paraId="1A11B3C8"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06D3FEE2" w14:textId="77777777" w:rsidTr="00B000A3">
        <w:trPr>
          <w:jc w:val="center"/>
        </w:trPr>
        <w:tc>
          <w:tcPr>
            <w:tcW w:w="1099" w:type="dxa"/>
            <w:shd w:val="clear" w:color="auto" w:fill="7030A0"/>
          </w:tcPr>
          <w:p w14:paraId="663AE49B"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14:paraId="7C610212"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14:paraId="30995EBB"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4BB24966" w14:textId="77777777" w:rsidTr="00B000A3">
        <w:trPr>
          <w:jc w:val="center"/>
        </w:trPr>
        <w:tc>
          <w:tcPr>
            <w:tcW w:w="1099" w:type="dxa"/>
            <w:shd w:val="clear" w:color="auto" w:fill="7030A0"/>
          </w:tcPr>
          <w:p w14:paraId="0DE5DA81"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14:paraId="45FC3565"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14:paraId="779935CF"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5C0130C0" w14:textId="77777777" w:rsidTr="00B000A3">
        <w:trPr>
          <w:jc w:val="center"/>
        </w:trPr>
        <w:tc>
          <w:tcPr>
            <w:tcW w:w="1099" w:type="dxa"/>
            <w:shd w:val="clear" w:color="auto" w:fill="7030A0"/>
          </w:tcPr>
          <w:p w14:paraId="11B6A9FF"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14:paraId="27A44A3E"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14:paraId="64C1059C"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00F2880B" w14:textId="77777777" w:rsidTr="00B000A3">
        <w:trPr>
          <w:jc w:val="center"/>
        </w:trPr>
        <w:tc>
          <w:tcPr>
            <w:tcW w:w="1099" w:type="dxa"/>
            <w:shd w:val="clear" w:color="auto" w:fill="7030A0"/>
          </w:tcPr>
          <w:p w14:paraId="34B811FD"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14:paraId="1496E164"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14:paraId="7B5181EE"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5809576A" w14:textId="77777777" w:rsidTr="00B000A3">
        <w:trPr>
          <w:jc w:val="center"/>
        </w:trPr>
        <w:tc>
          <w:tcPr>
            <w:tcW w:w="1099" w:type="dxa"/>
            <w:shd w:val="clear" w:color="auto" w:fill="7030A0"/>
          </w:tcPr>
          <w:p w14:paraId="7359B5C8"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14:paraId="539FA4CE"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14:paraId="2E824E7A"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14:paraId="707842EB" w14:textId="77777777" w:rsidTr="00B000A3">
        <w:trPr>
          <w:jc w:val="center"/>
        </w:trPr>
        <w:tc>
          <w:tcPr>
            <w:tcW w:w="1099" w:type="dxa"/>
            <w:shd w:val="clear" w:color="auto" w:fill="7030A0"/>
          </w:tcPr>
          <w:p w14:paraId="796B6714"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14:paraId="285E67D9"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14:paraId="48C2B3CB"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5E551273" w14:textId="77777777" w:rsidTr="00B000A3">
        <w:trPr>
          <w:jc w:val="center"/>
        </w:trPr>
        <w:tc>
          <w:tcPr>
            <w:tcW w:w="1099" w:type="dxa"/>
            <w:shd w:val="clear" w:color="auto" w:fill="7030A0"/>
          </w:tcPr>
          <w:p w14:paraId="50AC18D9"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14:paraId="754210D3"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14:paraId="028C603F"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14:paraId="00B19D26" w14:textId="77777777"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14:paraId="38E67D57" w14:textId="77777777"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14:paraId="7D6357D5" w14:textId="77777777"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14:paraId="672D7AE4" w14:textId="77777777"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14:paraId="56D0680D" w14:textId="77777777"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14:paraId="143491CB" w14:textId="77777777"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3FC9CEC5" w14:textId="77777777"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3C0E33FB" w14:textId="77777777"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14:paraId="07ED0AEA" w14:textId="77777777"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14:paraId="2BC8679C" w14:textId="77777777"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14:paraId="423B92C7" w14:textId="77777777"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14:paraId="027AC499" w14:textId="77777777"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7418C17C" wp14:editId="74C3A1C3">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8"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14:paraId="3AD4CF10" w14:textId="77777777"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1187C79" w14:textId="77777777"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36BE866"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DBF84F9"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75CF7F0"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4A05D80"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72FAA86" w14:textId="77777777"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AADCB45" w14:textId="77777777"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85BE1D1" w14:textId="77777777"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14:paraId="27F30145" w14:textId="77777777"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14:paraId="30846E96" w14:textId="77777777"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14:paraId="63934502" w14:textId="77777777"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14:paraId="23CB59BC" w14:textId="77777777"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14:paraId="6F1C8BD6" w14:textId="77777777" w:rsidTr="001C3F37">
        <w:trPr>
          <w:jc w:val="center"/>
        </w:trPr>
        <w:tc>
          <w:tcPr>
            <w:tcW w:w="3088" w:type="dxa"/>
            <w:shd w:val="clear" w:color="auto" w:fill="7030A0"/>
          </w:tcPr>
          <w:p w14:paraId="4B3E4C60"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14:paraId="3004D8DD"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14:paraId="450075E5"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14:paraId="3DB7A357"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14:paraId="49020F94"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14:paraId="60FD66FB" w14:textId="77777777" w:rsidTr="001C3F37">
        <w:trPr>
          <w:jc w:val="center"/>
        </w:trPr>
        <w:tc>
          <w:tcPr>
            <w:tcW w:w="3088" w:type="dxa"/>
            <w:shd w:val="clear" w:color="auto" w:fill="7030A0"/>
          </w:tcPr>
          <w:p w14:paraId="352D803D"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14:paraId="2D9D626D"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14:paraId="09D5C744"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14:paraId="694A431C"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14:paraId="2569809B" w14:textId="77777777" w:rsidTr="001C3F37">
        <w:trPr>
          <w:trHeight w:val="329"/>
          <w:jc w:val="center"/>
        </w:trPr>
        <w:tc>
          <w:tcPr>
            <w:tcW w:w="3088" w:type="dxa"/>
            <w:shd w:val="clear" w:color="auto" w:fill="7030A0"/>
          </w:tcPr>
          <w:p w14:paraId="746494E8"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14:paraId="51B16D6F"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14:paraId="1EC01D8F"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14:paraId="4B3AAF72"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14:paraId="4C15873D" w14:textId="77777777" w:rsidTr="001C3F37">
        <w:trPr>
          <w:jc w:val="center"/>
        </w:trPr>
        <w:tc>
          <w:tcPr>
            <w:tcW w:w="3088" w:type="dxa"/>
            <w:shd w:val="clear" w:color="auto" w:fill="7030A0"/>
          </w:tcPr>
          <w:p w14:paraId="5B778C21"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14:paraId="1447B551"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14:paraId="1E03AA69"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14:paraId="0DAD4AA6"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14:paraId="27489825" w14:textId="77777777" w:rsidTr="001C3F37">
        <w:trPr>
          <w:jc w:val="center"/>
        </w:trPr>
        <w:tc>
          <w:tcPr>
            <w:tcW w:w="3088" w:type="dxa"/>
            <w:shd w:val="clear" w:color="auto" w:fill="7030A0"/>
          </w:tcPr>
          <w:p w14:paraId="70F20D31"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14:paraId="10F10F6F"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14:paraId="0AE9C7E8"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14:paraId="45A6B3B2"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14:paraId="27018D2C" w14:textId="77777777"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14:paraId="0191A0A3" w14:textId="77777777"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14:paraId="4ACC43EA" w14:textId="77777777"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14:paraId="1956326A" w14:textId="77777777"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1021AF74" wp14:editId="7754A11F">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19"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04B61402" wp14:editId="582A3A03">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0"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14:paraId="1AD8D99D"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0C210BFE"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6AD5CC56"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270D00DF"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38E727C8" w14:textId="77777777"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16EDE30C" w14:textId="77777777"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3F2C1076" w14:textId="77777777"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18805530" w14:textId="77777777"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0E50CF82" w14:textId="77777777"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14:paraId="4D356320" w14:textId="77777777"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1428A59C" w14:textId="77777777"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14:paraId="7666031F" w14:textId="77777777"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14:paraId="4292B7F8" w14:textId="77777777"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14:paraId="2026FC28" w14:textId="77777777" w:rsidTr="001C3F37">
        <w:trPr>
          <w:jc w:val="center"/>
        </w:trPr>
        <w:tc>
          <w:tcPr>
            <w:tcW w:w="536" w:type="dxa"/>
            <w:shd w:val="clear" w:color="auto" w:fill="7030A0"/>
          </w:tcPr>
          <w:p w14:paraId="11A87ABD"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14:paraId="07796FBE"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14:paraId="58C07FA6"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14:paraId="6BEDE2E9"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14:paraId="65D3541E" w14:textId="77777777" w:rsidTr="001C3F37">
        <w:trPr>
          <w:jc w:val="center"/>
        </w:trPr>
        <w:tc>
          <w:tcPr>
            <w:tcW w:w="536" w:type="dxa"/>
            <w:shd w:val="clear" w:color="auto" w:fill="7030A0"/>
          </w:tcPr>
          <w:p w14:paraId="12A45995"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14:paraId="460D74CE"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14:paraId="0D46EE36"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14:paraId="752D4C41"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14:paraId="59DB65C1" w14:textId="77777777" w:rsidTr="001C3F37">
        <w:trPr>
          <w:trHeight w:val="229"/>
          <w:jc w:val="center"/>
        </w:trPr>
        <w:tc>
          <w:tcPr>
            <w:tcW w:w="536" w:type="dxa"/>
            <w:shd w:val="clear" w:color="auto" w:fill="7030A0"/>
          </w:tcPr>
          <w:p w14:paraId="774F0280"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14:paraId="2D1FCF27"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14:paraId="385ADF50"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14:paraId="1135D93B"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14:paraId="10693E7E" w14:textId="77777777" w:rsidTr="001C3F37">
        <w:trPr>
          <w:jc w:val="center"/>
        </w:trPr>
        <w:tc>
          <w:tcPr>
            <w:tcW w:w="536" w:type="dxa"/>
            <w:shd w:val="clear" w:color="auto" w:fill="7030A0"/>
          </w:tcPr>
          <w:p w14:paraId="50DB753A"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14:paraId="0E2D234A"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14:paraId="74AF92F7"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14:paraId="0EA5F9B5"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14:paraId="308F21EB" w14:textId="77777777"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14:paraId="7E150C69" w14:textId="77777777"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14:paraId="088A0266" w14:textId="77777777"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14:paraId="318AA60C" w14:textId="77777777"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14:paraId="2F10ED88" w14:textId="77777777"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14:paraId="377545B6" w14:textId="77777777"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14:paraId="29001FA6" w14:textId="77777777"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14:paraId="04CAF68E" w14:textId="77777777"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14:paraId="7961517E" w14:textId="77777777"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14:paraId="2580398C" w14:textId="77777777"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14:paraId="432C838E" w14:textId="77777777"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14:paraId="1DBFB44E"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14:paraId="5E74E662"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14:paraId="45B71378"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14:paraId="1B72C294" w14:textId="77777777"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14:paraId="1C9F7565" w14:textId="77777777"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14:paraId="2C675E10" w14:textId="77777777"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01"/>
        <w:gridCol w:w="5099"/>
        <w:gridCol w:w="2973"/>
      </w:tblGrid>
      <w:tr w:rsidR="00A16C82" w14:paraId="0C054749" w14:textId="77777777" w:rsidTr="00A16C82">
        <w:trPr>
          <w:trHeight w:val="283"/>
          <w:jc w:val="center"/>
        </w:trPr>
        <w:tc>
          <w:tcPr>
            <w:tcW w:w="534" w:type="dxa"/>
            <w:shd w:val="clear" w:color="auto" w:fill="7030A0"/>
          </w:tcPr>
          <w:p w14:paraId="14905266"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14:paraId="7FB5CA93"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14:paraId="7C295A1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14:paraId="59722BC0" w14:textId="77777777"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14:paraId="390AE6E9" w14:textId="77777777" w:rsidTr="00A16C82">
        <w:trPr>
          <w:jc w:val="center"/>
        </w:trPr>
        <w:tc>
          <w:tcPr>
            <w:tcW w:w="534" w:type="dxa"/>
            <w:shd w:val="clear" w:color="auto" w:fill="7030A0"/>
          </w:tcPr>
          <w:p w14:paraId="418C6987"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42B927C0"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14:paraId="5436C412"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14:paraId="540CBFC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08261BF3"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5BC62523" w14:textId="77777777" w:rsidTr="00A16C82">
        <w:trPr>
          <w:jc w:val="center"/>
        </w:trPr>
        <w:tc>
          <w:tcPr>
            <w:tcW w:w="534" w:type="dxa"/>
            <w:shd w:val="clear" w:color="auto" w:fill="7030A0"/>
          </w:tcPr>
          <w:p w14:paraId="724943DF"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7FBDA9EF"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2A2D33A1"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14:paraId="2322806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7DA5C6BC"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6A223754" w14:textId="77777777" w:rsidTr="00A16C82">
        <w:trPr>
          <w:jc w:val="center"/>
        </w:trPr>
        <w:tc>
          <w:tcPr>
            <w:tcW w:w="534" w:type="dxa"/>
            <w:shd w:val="clear" w:color="auto" w:fill="7030A0"/>
          </w:tcPr>
          <w:p w14:paraId="5B8B9FE2"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68177B9"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14:paraId="7FDAA6C8"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14:paraId="023D37CD"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019271B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0D36C851" w14:textId="77777777" w:rsidTr="00A16C82">
        <w:trPr>
          <w:jc w:val="center"/>
        </w:trPr>
        <w:tc>
          <w:tcPr>
            <w:tcW w:w="534" w:type="dxa"/>
            <w:shd w:val="clear" w:color="auto" w:fill="7030A0"/>
          </w:tcPr>
          <w:p w14:paraId="3DB16FEB"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5B1F725F"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607384D8"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14:paraId="4ABC469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14:paraId="33ED96FB"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3CC5D986"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A513A1E" w14:textId="77777777" w:rsidTr="00A16C82">
        <w:trPr>
          <w:jc w:val="center"/>
        </w:trPr>
        <w:tc>
          <w:tcPr>
            <w:tcW w:w="534" w:type="dxa"/>
            <w:shd w:val="clear" w:color="auto" w:fill="7030A0"/>
          </w:tcPr>
          <w:p w14:paraId="09AF8EB7"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2F02BA4E"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14:paraId="16B2022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14:paraId="460A48E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139B5D26"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7F8DEB29" w14:textId="77777777" w:rsidTr="00A16C82">
        <w:trPr>
          <w:jc w:val="center"/>
        </w:trPr>
        <w:tc>
          <w:tcPr>
            <w:tcW w:w="534" w:type="dxa"/>
            <w:shd w:val="clear" w:color="auto" w:fill="7030A0"/>
          </w:tcPr>
          <w:p w14:paraId="292F7D65"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DEA6622"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445CE30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14:paraId="3A7EFBC8"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14:paraId="348DF8E1"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4591A5A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6FD1E021" w14:textId="77777777" w:rsidTr="00A16C82">
        <w:trPr>
          <w:jc w:val="center"/>
        </w:trPr>
        <w:tc>
          <w:tcPr>
            <w:tcW w:w="534" w:type="dxa"/>
            <w:shd w:val="clear" w:color="auto" w:fill="7030A0"/>
          </w:tcPr>
          <w:p w14:paraId="028373C4"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07FCE107"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0B516D37"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14:paraId="4DD78CC5"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14:paraId="61403C2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7851A91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52D7D7B6" w14:textId="77777777" w:rsidTr="00A16C82">
        <w:trPr>
          <w:jc w:val="center"/>
        </w:trPr>
        <w:tc>
          <w:tcPr>
            <w:tcW w:w="534" w:type="dxa"/>
            <w:shd w:val="clear" w:color="auto" w:fill="7030A0"/>
          </w:tcPr>
          <w:p w14:paraId="6190321F"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73DFAAE5"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14:paraId="66AC1903"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14:paraId="734871D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3D431DB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14:paraId="0206F88F" w14:textId="77777777" w:rsidTr="00A16C82">
        <w:trPr>
          <w:jc w:val="center"/>
        </w:trPr>
        <w:tc>
          <w:tcPr>
            <w:tcW w:w="534" w:type="dxa"/>
            <w:shd w:val="clear" w:color="auto" w:fill="7030A0"/>
          </w:tcPr>
          <w:p w14:paraId="3D7B3FFA"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3C523203"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38556EE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14:paraId="408CC7F9"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73E0617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7B3CB12C" w14:textId="77777777" w:rsidTr="00A16C82">
        <w:trPr>
          <w:jc w:val="center"/>
        </w:trPr>
        <w:tc>
          <w:tcPr>
            <w:tcW w:w="534" w:type="dxa"/>
            <w:shd w:val="clear" w:color="auto" w:fill="7030A0"/>
          </w:tcPr>
          <w:p w14:paraId="607A2498"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48DAC039"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14:paraId="0B0D35D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14:paraId="14D7E2A9"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391F278A"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D645160" w14:textId="77777777" w:rsidTr="00A16C82">
        <w:trPr>
          <w:jc w:val="center"/>
        </w:trPr>
        <w:tc>
          <w:tcPr>
            <w:tcW w:w="534" w:type="dxa"/>
            <w:shd w:val="clear" w:color="auto" w:fill="7030A0"/>
          </w:tcPr>
          <w:p w14:paraId="6265CF3B"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76CBFA26"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14:paraId="0A487D58"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14:paraId="19FD3E1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23429BEB"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1ACDAEF0" w14:textId="77777777" w:rsidTr="00A16C82">
        <w:trPr>
          <w:jc w:val="center"/>
        </w:trPr>
        <w:tc>
          <w:tcPr>
            <w:tcW w:w="534" w:type="dxa"/>
            <w:shd w:val="clear" w:color="auto" w:fill="7030A0"/>
          </w:tcPr>
          <w:p w14:paraId="1C92A2E6"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40800EE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14:paraId="0BC94483"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Altana-miejsce</w:t>
            </w:r>
            <w:proofErr w:type="spellEnd"/>
            <w:r w:rsidRPr="006D2746">
              <w:rPr>
                <w:rFonts w:ascii="Times New Roman" w:hAnsi="Times New Roman"/>
                <w:color w:val="000000"/>
              </w:rPr>
              <w:t xml:space="preserve"> spotkań integracyjnych.</w:t>
            </w:r>
          </w:p>
        </w:tc>
        <w:tc>
          <w:tcPr>
            <w:tcW w:w="2976" w:type="dxa"/>
            <w:shd w:val="clear" w:color="auto" w:fill="FAE0D2"/>
            <w:vAlign w:val="center"/>
          </w:tcPr>
          <w:p w14:paraId="435601B9"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558CEF8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125D7EE" w14:textId="77777777" w:rsidTr="00A16C82">
        <w:trPr>
          <w:jc w:val="center"/>
        </w:trPr>
        <w:tc>
          <w:tcPr>
            <w:tcW w:w="534" w:type="dxa"/>
            <w:shd w:val="clear" w:color="auto" w:fill="7030A0"/>
          </w:tcPr>
          <w:p w14:paraId="5FBCFD0F"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70451A6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14:paraId="261338E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14:paraId="4A7B2BC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724AF85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309B013" w14:textId="77777777" w:rsidTr="00A16C82">
        <w:trPr>
          <w:jc w:val="center"/>
        </w:trPr>
        <w:tc>
          <w:tcPr>
            <w:tcW w:w="534" w:type="dxa"/>
            <w:shd w:val="clear" w:color="auto" w:fill="7030A0"/>
          </w:tcPr>
          <w:p w14:paraId="63D99376"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2CFAF314"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14:paraId="324C1E9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14:paraId="2D3F001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64F26B4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1B97106E" w14:textId="77777777" w:rsidTr="00A16C82">
        <w:trPr>
          <w:jc w:val="center"/>
        </w:trPr>
        <w:tc>
          <w:tcPr>
            <w:tcW w:w="534" w:type="dxa"/>
            <w:shd w:val="clear" w:color="auto" w:fill="7030A0"/>
          </w:tcPr>
          <w:p w14:paraId="65B48E5C"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5AC647DF"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14:paraId="03C017C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14:paraId="7B5DA228"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5222C973"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14:paraId="7C44ECAA" w14:textId="77777777" w:rsidTr="00A16C82">
        <w:trPr>
          <w:jc w:val="center"/>
        </w:trPr>
        <w:tc>
          <w:tcPr>
            <w:tcW w:w="534" w:type="dxa"/>
            <w:shd w:val="clear" w:color="auto" w:fill="7030A0"/>
          </w:tcPr>
          <w:p w14:paraId="0D5E02A9"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A98D7C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049B951D" w14:textId="77777777"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14:paraId="5FB43181"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1EDC1601"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14:paraId="7B3840D2" w14:textId="77777777"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14:paraId="381BBD4A" w14:textId="77777777"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14:paraId="1B39833F" w14:textId="77777777"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14:paraId="086CC6AE" w14:textId="77777777"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w:t>
      </w:r>
      <w:proofErr w:type="spellStart"/>
      <w:r w:rsidRPr="00623F6B">
        <w:rPr>
          <w:rFonts w:ascii="Times New Roman" w:eastAsia="Times New Roman" w:hAnsi="Times New Roman"/>
          <w:lang w:eastAsia="pl-PL"/>
        </w:rPr>
        <w:t>turystyczno</w:t>
      </w:r>
      <w:proofErr w:type="spellEnd"/>
      <w:r w:rsidRPr="00623F6B">
        <w:rPr>
          <w:rFonts w:ascii="Times New Roman" w:eastAsia="Times New Roman" w:hAnsi="Times New Roman"/>
          <w:lang w:eastAsia="pl-PL"/>
        </w:rPr>
        <w:t xml:space="preserve"> – rekreacyjne dla mieszkańców wsi, rozbudowano infrastrukturę sportowo-rekreacyjną, zorganizowano liczne imprezy kultywujące tradycje regionu i promujące dziedzictwo kulturowe, przyrodnicze i historyczne. </w:t>
      </w:r>
    </w:p>
    <w:p w14:paraId="500EBCEE" w14:textId="77777777"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14:paraId="6072C762" w14:textId="77777777"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14:paraId="2E57DB09" w14:textId="77777777"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14:paraId="7B7AB957" w14:textId="77777777"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14:paraId="2E252CFA" w14:textId="77777777"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14:paraId="633B3BB9" w14:textId="77777777" w:rsidR="001C3F37" w:rsidRDefault="001C3F37" w:rsidP="00D45980">
      <w:pPr>
        <w:spacing w:after="0" w:line="240" w:lineRule="auto"/>
        <w:jc w:val="both"/>
        <w:rPr>
          <w:rFonts w:ascii="Times New Roman" w:eastAsia="Times New Roman" w:hAnsi="Times New Roman"/>
          <w:lang w:eastAsia="pl-PL"/>
        </w:rPr>
      </w:pPr>
    </w:p>
    <w:p w14:paraId="726F1E4B" w14:textId="77777777" w:rsidR="00D45980" w:rsidRPr="00AF2279" w:rsidRDefault="00D45980" w:rsidP="00D45980">
      <w:pPr>
        <w:spacing w:after="0" w:line="240" w:lineRule="auto"/>
        <w:ind w:left="4950" w:hanging="4950"/>
        <w:jc w:val="both"/>
        <w:rPr>
          <w:b/>
          <w:sz w:val="2"/>
        </w:rPr>
      </w:pPr>
    </w:p>
    <w:p w14:paraId="2BEA0747" w14:textId="77777777"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14:paraId="4C25F526" w14:textId="77777777"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67006226" wp14:editId="14C23C93">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1"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7A9A9509" wp14:editId="17547EF8">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2"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14:paraId="673AA225" w14:textId="77777777" w:rsidR="00641A59" w:rsidRDefault="00641A59" w:rsidP="0088640D">
      <w:pPr>
        <w:pStyle w:val="Default"/>
        <w:spacing w:line="276" w:lineRule="auto"/>
        <w:jc w:val="both"/>
        <w:rPr>
          <w:rFonts w:cs="Times New Roman"/>
          <w:sz w:val="22"/>
        </w:rPr>
      </w:pPr>
    </w:p>
    <w:p w14:paraId="4F6B627F" w14:textId="77777777" w:rsidR="00641A59" w:rsidRDefault="00641A59" w:rsidP="0088640D">
      <w:pPr>
        <w:pStyle w:val="Default"/>
        <w:spacing w:line="276" w:lineRule="auto"/>
        <w:jc w:val="both"/>
        <w:rPr>
          <w:rFonts w:cs="Times New Roman"/>
          <w:sz w:val="22"/>
        </w:rPr>
      </w:pPr>
    </w:p>
    <w:p w14:paraId="65AE820B" w14:textId="77777777" w:rsidR="00641A59" w:rsidRDefault="00641A59" w:rsidP="0088640D">
      <w:pPr>
        <w:pStyle w:val="Default"/>
        <w:spacing w:line="276" w:lineRule="auto"/>
        <w:jc w:val="both"/>
        <w:rPr>
          <w:rFonts w:cs="Times New Roman"/>
          <w:sz w:val="22"/>
        </w:rPr>
      </w:pPr>
    </w:p>
    <w:p w14:paraId="72BFCD04" w14:textId="77777777" w:rsidR="00641A59" w:rsidRDefault="00641A59" w:rsidP="0088640D">
      <w:pPr>
        <w:pStyle w:val="Default"/>
        <w:spacing w:line="276" w:lineRule="auto"/>
        <w:jc w:val="both"/>
        <w:rPr>
          <w:rFonts w:cs="Times New Roman"/>
          <w:sz w:val="22"/>
        </w:rPr>
      </w:pPr>
    </w:p>
    <w:p w14:paraId="4328F74F" w14:textId="77777777" w:rsidR="00641A59" w:rsidRDefault="00641A59" w:rsidP="0088640D">
      <w:pPr>
        <w:pStyle w:val="Default"/>
        <w:spacing w:line="276" w:lineRule="auto"/>
        <w:jc w:val="both"/>
        <w:rPr>
          <w:rFonts w:cs="Times New Roman"/>
          <w:sz w:val="22"/>
        </w:rPr>
      </w:pPr>
    </w:p>
    <w:p w14:paraId="15A4580F" w14:textId="77777777" w:rsidR="00715983" w:rsidRDefault="00715983" w:rsidP="0088640D">
      <w:pPr>
        <w:pStyle w:val="Default"/>
        <w:spacing w:line="276" w:lineRule="auto"/>
        <w:jc w:val="both"/>
        <w:rPr>
          <w:rFonts w:cs="Times New Roman"/>
          <w:sz w:val="22"/>
        </w:rPr>
      </w:pPr>
    </w:p>
    <w:p w14:paraId="5CD3006E" w14:textId="77777777" w:rsidR="00D45980" w:rsidRPr="00D45980" w:rsidRDefault="00D45980" w:rsidP="0088640D">
      <w:pPr>
        <w:pStyle w:val="Default"/>
        <w:spacing w:line="276" w:lineRule="auto"/>
        <w:jc w:val="both"/>
        <w:rPr>
          <w:rFonts w:cs="Times New Roman"/>
          <w:sz w:val="12"/>
          <w:szCs w:val="12"/>
        </w:rPr>
      </w:pPr>
    </w:p>
    <w:p w14:paraId="25C452A8" w14:textId="77777777"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14:paraId="77A3B093" w14:textId="77777777"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14:paraId="5DB9E46C" w14:textId="77777777"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14:paraId="3F7CE82A" w14:textId="77777777"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14:paraId="35E3606F" w14:textId="77777777"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14:paraId="6EF75F9B" w14:textId="77777777"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14:paraId="231BC2FC" w14:textId="77777777"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14:paraId="7B13F2D1" w14:textId="77777777"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14:paraId="475741BF" w14:textId="77777777"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1F97BDF2" wp14:editId="1B5EBC31">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3"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14:paraId="7982261B" w14:textId="77777777"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14:paraId="10FCE554" w14:textId="77777777" w:rsidR="003B6772" w:rsidRDefault="003B6772" w:rsidP="00C65B16">
      <w:pPr>
        <w:autoSpaceDE w:val="0"/>
        <w:autoSpaceDN w:val="0"/>
        <w:adjustRightInd w:val="0"/>
        <w:spacing w:after="0" w:line="240" w:lineRule="auto"/>
        <w:jc w:val="both"/>
        <w:rPr>
          <w:rFonts w:ascii="Times New Roman" w:hAnsi="Times New Roman"/>
          <w:lang w:eastAsia="pl-PL"/>
        </w:rPr>
      </w:pPr>
    </w:p>
    <w:p w14:paraId="50F68362"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1C1B2577"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5878F80E"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33D12946"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7A292364" w14:textId="77777777" w:rsidR="00913AB2" w:rsidRDefault="00913AB2" w:rsidP="00C65B16">
      <w:pPr>
        <w:autoSpaceDE w:val="0"/>
        <w:autoSpaceDN w:val="0"/>
        <w:adjustRightInd w:val="0"/>
        <w:spacing w:after="0" w:line="240" w:lineRule="auto"/>
        <w:jc w:val="both"/>
        <w:rPr>
          <w:rFonts w:ascii="Times New Roman" w:hAnsi="Times New Roman"/>
          <w:lang w:eastAsia="pl-PL"/>
        </w:rPr>
      </w:pPr>
    </w:p>
    <w:p w14:paraId="173F9FAD" w14:textId="77777777" w:rsidR="00527434" w:rsidRDefault="00527434" w:rsidP="00C65B16">
      <w:pPr>
        <w:autoSpaceDE w:val="0"/>
        <w:autoSpaceDN w:val="0"/>
        <w:adjustRightInd w:val="0"/>
        <w:spacing w:after="0" w:line="240" w:lineRule="auto"/>
        <w:jc w:val="both"/>
        <w:rPr>
          <w:rFonts w:ascii="Times New Roman" w:hAnsi="Times New Roman"/>
          <w:lang w:eastAsia="pl-PL"/>
        </w:rPr>
      </w:pPr>
    </w:p>
    <w:p w14:paraId="7EDD7C7F" w14:textId="77777777"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14:paraId="11FE0D60" w14:textId="77777777"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14:paraId="5A53CB74" w14:textId="77777777"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14:paraId="5BB10817" w14:textId="77777777"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14:paraId="31904A3A" w14:textId="77777777"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14:paraId="077C4DD1" w14:textId="77777777"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14:paraId="46C20DFD" w14:textId="77777777"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14:paraId="1D9F6C31" w14:textId="77777777"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14:paraId="08066002" w14:textId="77777777"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14:paraId="779DD5C9" w14:textId="77777777"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14:paraId="7D1F6E89" w14:textId="77777777"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14:paraId="39E07AFA" w14:textId="77777777"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14:paraId="73DA9060" w14:textId="77777777" w:rsidR="00EF7EDB" w:rsidRDefault="00EF7EDB" w:rsidP="00913AB2">
      <w:pPr>
        <w:spacing w:after="0" w:line="240" w:lineRule="auto"/>
        <w:rPr>
          <w:rFonts w:cs="Arial"/>
          <w:b/>
          <w:lang w:eastAsia="pl-PL"/>
        </w:rPr>
      </w:pPr>
    </w:p>
    <w:p w14:paraId="22E19EA0" w14:textId="77777777"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14:paraId="448F1B65" w14:textId="77777777"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14:paraId="411ABF2B" w14:textId="77777777"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14:paraId="3A24A76B" w14:textId="77777777"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14:paraId="2B3782B2" w14:textId="77777777"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14:paraId="0B9DC3CE" w14:textId="77777777"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14:paraId="3E6D60D8" w14:textId="77777777"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14:paraId="0529225A" w14:textId="77777777"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14:paraId="16178F0B" w14:textId="77777777"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14:paraId="20D76341" w14:textId="77777777"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14:paraId="02076851" w14:textId="77777777"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14:paraId="7139ABA3" w14:textId="77777777"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14:paraId="4C7A7F9B" w14:textId="77777777"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14:paraId="127E43BD"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14:paraId="10F968C1"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14:paraId="4B346557"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14:paraId="3420A168"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14:paraId="62DCF4B6" w14:textId="77777777"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14:paraId="51A4D377" w14:textId="77777777"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14:paraId="3B5164E8" w14:textId="77777777"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14:paraId="63036474" w14:textId="77777777" w:rsidTr="00913AB2">
        <w:tc>
          <w:tcPr>
            <w:tcW w:w="675" w:type="dxa"/>
            <w:shd w:val="clear" w:color="auto" w:fill="7030A0"/>
          </w:tcPr>
          <w:p w14:paraId="3C98E89B"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14:paraId="5120515B"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14:paraId="5FDE0219"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14:paraId="30198570" w14:textId="77777777" w:rsidTr="00913AB2">
        <w:tc>
          <w:tcPr>
            <w:tcW w:w="675" w:type="dxa"/>
            <w:shd w:val="clear" w:color="auto" w:fill="7030A0"/>
          </w:tcPr>
          <w:p w14:paraId="14319B26"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14:paraId="4E19AE96"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14:paraId="4A4B89A8"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4EECD1B7" w14:textId="77777777"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6E363198" w14:textId="77777777"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przyczyny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14:paraId="733681CF" w14:textId="77777777" w:rsidTr="00913AB2">
        <w:tc>
          <w:tcPr>
            <w:tcW w:w="675" w:type="dxa"/>
            <w:shd w:val="clear" w:color="auto" w:fill="7030A0"/>
          </w:tcPr>
          <w:p w14:paraId="5E20DED8"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14:paraId="2E11F76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14:paraId="024D430D"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6911FD45"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722E3F12"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14:paraId="71ABC05C" w14:textId="77777777" w:rsidTr="00913AB2">
        <w:tc>
          <w:tcPr>
            <w:tcW w:w="675" w:type="dxa"/>
            <w:shd w:val="clear" w:color="auto" w:fill="7030A0"/>
          </w:tcPr>
          <w:p w14:paraId="0D1ECE2D"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14:paraId="71D83E14"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14:paraId="0FD28C24"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1B56F2C2" w14:textId="77777777"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14:paraId="6FB59036" w14:textId="77777777" w:rsidTr="00913AB2">
        <w:tc>
          <w:tcPr>
            <w:tcW w:w="675" w:type="dxa"/>
            <w:shd w:val="clear" w:color="auto" w:fill="7030A0"/>
          </w:tcPr>
          <w:p w14:paraId="64FF78FD"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14:paraId="37D16D95"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14:paraId="7865C7A4"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73A8C89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2D2496AF"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14:paraId="5F7DDE1D" w14:textId="77777777" w:rsidTr="00913AB2">
        <w:tc>
          <w:tcPr>
            <w:tcW w:w="675" w:type="dxa"/>
            <w:shd w:val="clear" w:color="auto" w:fill="7030A0"/>
          </w:tcPr>
          <w:p w14:paraId="236A6340"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14:paraId="436E5D00"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14:paraId="7BF29F2A" w14:textId="77777777"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14:paraId="25D10A1E"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14:paraId="1844759C" w14:textId="77777777" w:rsidTr="00913AB2">
        <w:tc>
          <w:tcPr>
            <w:tcW w:w="675" w:type="dxa"/>
            <w:shd w:val="clear" w:color="auto" w:fill="7030A0"/>
          </w:tcPr>
          <w:p w14:paraId="7ABEE7BB"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14:paraId="08CCF20A"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14:paraId="396E1BE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14:paraId="50318EEA" w14:textId="77777777"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14:paraId="1560A9E8" w14:textId="77777777"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14:paraId="3862E0A7" w14:textId="77777777"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14:paraId="4451496C"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14:paraId="7D7A9D81"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14:paraId="63F965EE"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14:paraId="71C85644" w14:textId="77777777"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14:paraId="2DA263BE" w14:textId="77777777" w:rsidR="00543050" w:rsidRPr="00913AB2" w:rsidRDefault="00543050" w:rsidP="00527434">
      <w:pPr>
        <w:spacing w:after="0" w:line="240" w:lineRule="auto"/>
        <w:ind w:left="714"/>
        <w:rPr>
          <w:rFonts w:ascii="Times New Roman" w:hAnsi="Times New Roman"/>
          <w:sz w:val="12"/>
          <w:szCs w:val="12"/>
        </w:rPr>
      </w:pPr>
    </w:p>
    <w:p w14:paraId="49D93F5F" w14:textId="77777777"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14:paraId="2E610710" w14:textId="77777777"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14:paraId="5B58CBB3" w14:textId="77777777"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w:t>
      </w:r>
      <w:proofErr w:type="spellStart"/>
      <w:r w:rsidRPr="00B63DCD">
        <w:rPr>
          <w:rFonts w:ascii="Times New Roman" w:hAnsi="Times New Roman"/>
          <w:color w:val="000000"/>
          <w:lang w:eastAsia="pl-PL"/>
        </w:rPr>
        <w:t>studyjno</w:t>
      </w:r>
      <w:proofErr w:type="spellEnd"/>
      <w:r w:rsidRPr="00B63DCD">
        <w:rPr>
          <w:rFonts w:ascii="Times New Roman" w:hAnsi="Times New Roman"/>
          <w:color w:val="000000"/>
          <w:lang w:eastAsia="pl-PL"/>
        </w:rPr>
        <w:t xml:space="preserve">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14:paraId="788B7887" w14:textId="77777777"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14:paraId="199BBF78" w14:textId="77777777"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14:paraId="070D0BC8" w14:textId="77777777"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14:paraId="1A899914" w14:textId="77777777"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14:paraId="2BC24831" w14:textId="77777777"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14:paraId="575854EB" w14:textId="77777777" w:rsidR="001C3F37" w:rsidRPr="001C3F37" w:rsidRDefault="001C3F37" w:rsidP="001C3F37">
      <w:pPr>
        <w:spacing w:after="0" w:line="240" w:lineRule="auto"/>
        <w:jc w:val="both"/>
        <w:rPr>
          <w:rFonts w:ascii="Times New Roman" w:hAnsi="Times New Roman"/>
          <w:color w:val="000000"/>
          <w:sz w:val="12"/>
          <w:szCs w:val="12"/>
          <w:lang w:eastAsia="pl-PL"/>
        </w:rPr>
      </w:pPr>
    </w:p>
    <w:p w14:paraId="72BEA265" w14:textId="77777777"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1"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1"/>
    </w:p>
    <w:p w14:paraId="1668F388" w14:textId="77777777"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14:paraId="53535F2E" w14:textId="77777777"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14:paraId="40773915" w14:textId="77777777"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14:paraId="38D5BE82"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14:paraId="7AFA5FEF"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14:paraId="723F4470"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14:paraId="00317D32"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14:paraId="059C8810"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14:paraId="611C7753"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14:paraId="1C1A8521"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14:paraId="40720BBE"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14:paraId="7239602C"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14:paraId="1E2B6442"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14:paraId="01B1FD97" w14:textId="77777777"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14:paraId="245A3385"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14:paraId="3377287F"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14:paraId="7D595CEF"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14:paraId="684F43FE"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14:paraId="43F05B30"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14:paraId="76E71A33"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14:paraId="1AE50799"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14:paraId="5F612FCD" w14:textId="77777777"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14:paraId="2E73C6A8" w14:textId="77777777" w:rsidR="00D95765" w:rsidRPr="00AF2279" w:rsidRDefault="00D95765" w:rsidP="0052227E">
      <w:pPr>
        <w:pStyle w:val="Akapitzlist1"/>
        <w:spacing w:after="0" w:line="240" w:lineRule="auto"/>
        <w:ind w:left="0"/>
        <w:jc w:val="both"/>
        <w:rPr>
          <w:rFonts w:ascii="Times New Roman" w:hAnsi="Times New Roman"/>
          <w:sz w:val="10"/>
          <w:szCs w:val="18"/>
        </w:rPr>
      </w:pPr>
    </w:p>
    <w:p w14:paraId="2A98E630" w14:textId="77777777"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14:paraId="51F50D6F" w14:textId="77777777" w:rsidTr="00C53E56">
        <w:tc>
          <w:tcPr>
            <w:tcW w:w="1134" w:type="dxa"/>
            <w:shd w:val="clear" w:color="auto" w:fill="7030A0"/>
          </w:tcPr>
          <w:p w14:paraId="46C37A08"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14:paraId="542D6065" w14:textId="77777777"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14:paraId="6BD7D436" w14:textId="77777777"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14:paraId="28D319AA" w14:textId="77777777" w:rsidTr="00A07FA3">
        <w:tc>
          <w:tcPr>
            <w:tcW w:w="1134" w:type="dxa"/>
            <w:shd w:val="clear" w:color="auto" w:fill="7030A0"/>
          </w:tcPr>
          <w:p w14:paraId="411131DE"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14:paraId="4BB2E39F" w14:textId="77777777"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14:paraId="184D8502" w14:textId="77777777" w:rsidTr="00A07FA3">
        <w:tc>
          <w:tcPr>
            <w:tcW w:w="1134" w:type="dxa"/>
            <w:shd w:val="clear" w:color="auto" w:fill="7030A0"/>
          </w:tcPr>
          <w:p w14:paraId="458C4C80"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14:paraId="325F97C1" w14:textId="77777777"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14:paraId="405B24BC" w14:textId="77777777" w:rsidTr="00A07FA3">
        <w:tc>
          <w:tcPr>
            <w:tcW w:w="1134" w:type="dxa"/>
            <w:shd w:val="clear" w:color="auto" w:fill="7030A0"/>
          </w:tcPr>
          <w:p w14:paraId="70F4528C"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14:paraId="680FC73C" w14:textId="77777777"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14:paraId="57B60676" w14:textId="77777777" w:rsidTr="00A07FA3">
        <w:tc>
          <w:tcPr>
            <w:tcW w:w="1134" w:type="dxa"/>
            <w:shd w:val="clear" w:color="auto" w:fill="7030A0"/>
          </w:tcPr>
          <w:p w14:paraId="039D1545"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14:paraId="3C45AACB" w14:textId="77777777"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14:paraId="59D1DEA3" w14:textId="77777777" w:rsidTr="00A07FA3">
        <w:tc>
          <w:tcPr>
            <w:tcW w:w="1134" w:type="dxa"/>
            <w:shd w:val="clear" w:color="auto" w:fill="7030A0"/>
          </w:tcPr>
          <w:p w14:paraId="7D22B91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14:paraId="38240B4A" w14:textId="77777777"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14:paraId="6C1303FB" w14:textId="77777777" w:rsidTr="00485EAF">
        <w:tc>
          <w:tcPr>
            <w:tcW w:w="1134" w:type="dxa"/>
            <w:shd w:val="clear" w:color="auto" w:fill="7030A0"/>
          </w:tcPr>
          <w:p w14:paraId="6356FB5D"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14:paraId="1AF60B0F" w14:textId="77777777"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14:paraId="5CBE7DF7" w14:textId="77777777" w:rsidTr="00A07FA3">
        <w:tc>
          <w:tcPr>
            <w:tcW w:w="1134" w:type="dxa"/>
            <w:shd w:val="clear" w:color="auto" w:fill="7030A0"/>
          </w:tcPr>
          <w:p w14:paraId="308CA39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1E6D28AF"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14:paraId="0F87F4FD" w14:textId="77777777" w:rsidTr="00A07FA3">
        <w:tc>
          <w:tcPr>
            <w:tcW w:w="1134" w:type="dxa"/>
            <w:shd w:val="clear" w:color="auto" w:fill="7030A0"/>
          </w:tcPr>
          <w:p w14:paraId="12F35602"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14:paraId="1C374613"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14:paraId="5BED58F8" w14:textId="77777777" w:rsidTr="00A07FA3">
        <w:tc>
          <w:tcPr>
            <w:tcW w:w="1134" w:type="dxa"/>
            <w:shd w:val="clear" w:color="auto" w:fill="7030A0"/>
          </w:tcPr>
          <w:p w14:paraId="6DCE3638"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1B02F7E9"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14:paraId="716490CC" w14:textId="77777777" w:rsidTr="00A07FA3">
        <w:tc>
          <w:tcPr>
            <w:tcW w:w="1134" w:type="dxa"/>
            <w:shd w:val="clear" w:color="auto" w:fill="7030A0"/>
          </w:tcPr>
          <w:p w14:paraId="3B7B0C31"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7A8F956E"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14:paraId="0828BE67" w14:textId="77777777" w:rsidTr="00485EAF">
        <w:tc>
          <w:tcPr>
            <w:tcW w:w="1134" w:type="dxa"/>
            <w:shd w:val="clear" w:color="auto" w:fill="7030A0"/>
          </w:tcPr>
          <w:p w14:paraId="3A13DB6B"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14:paraId="26D574B6" w14:textId="77777777"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14:paraId="65EB1F9D" w14:textId="77777777"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14:paraId="602656C1" w14:textId="77777777" w:rsidTr="00A07FA3">
        <w:tc>
          <w:tcPr>
            <w:tcW w:w="1134" w:type="dxa"/>
            <w:shd w:val="clear" w:color="auto" w:fill="7030A0"/>
          </w:tcPr>
          <w:p w14:paraId="1E1D2C45"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6038050B"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14:paraId="5302BFCC" w14:textId="77777777" w:rsidTr="00A07FA3">
        <w:tc>
          <w:tcPr>
            <w:tcW w:w="1134" w:type="dxa"/>
            <w:shd w:val="clear" w:color="auto" w:fill="7030A0"/>
          </w:tcPr>
          <w:p w14:paraId="39DB093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14:paraId="22FCB043"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14:paraId="33D41959" w14:textId="77777777" w:rsidTr="00A07FA3">
        <w:tc>
          <w:tcPr>
            <w:tcW w:w="1134" w:type="dxa"/>
            <w:shd w:val="clear" w:color="auto" w:fill="7030A0"/>
          </w:tcPr>
          <w:p w14:paraId="2B84DD90"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233498BC"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14:paraId="3158F6E0" w14:textId="77777777" w:rsidTr="00A07FA3">
        <w:tc>
          <w:tcPr>
            <w:tcW w:w="1134" w:type="dxa"/>
            <w:shd w:val="clear" w:color="auto" w:fill="7030A0"/>
          </w:tcPr>
          <w:p w14:paraId="6ADD35E2"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4369150A"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14:paraId="5C3718C5" w14:textId="77777777" w:rsidTr="00485EAF">
        <w:tc>
          <w:tcPr>
            <w:tcW w:w="1134" w:type="dxa"/>
            <w:shd w:val="clear" w:color="auto" w:fill="7030A0"/>
          </w:tcPr>
          <w:p w14:paraId="3D03CBD6"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14:paraId="55AFB020" w14:textId="77777777"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14:paraId="50049E3B" w14:textId="77777777"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14:paraId="6617A405" w14:textId="77777777" w:rsidTr="00A07FA3">
        <w:tc>
          <w:tcPr>
            <w:tcW w:w="1134" w:type="dxa"/>
            <w:shd w:val="clear" w:color="auto" w:fill="7030A0"/>
          </w:tcPr>
          <w:p w14:paraId="48BE2784"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41FEC6A6"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14:paraId="6D1A312B" w14:textId="77777777" w:rsidTr="00A07FA3">
        <w:tc>
          <w:tcPr>
            <w:tcW w:w="1134" w:type="dxa"/>
            <w:shd w:val="clear" w:color="auto" w:fill="7030A0"/>
          </w:tcPr>
          <w:p w14:paraId="33FC4C3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710522EF" w14:textId="77777777"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14:paraId="30CD8520" w14:textId="77777777" w:rsidTr="00A07FA3">
        <w:tc>
          <w:tcPr>
            <w:tcW w:w="1134" w:type="dxa"/>
            <w:shd w:val="clear" w:color="auto" w:fill="7030A0"/>
          </w:tcPr>
          <w:p w14:paraId="20DD32B0"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60EE4B59"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14:paraId="40A692DF" w14:textId="77777777" w:rsidTr="00A07FA3">
        <w:tc>
          <w:tcPr>
            <w:tcW w:w="1134" w:type="dxa"/>
            <w:shd w:val="clear" w:color="auto" w:fill="7030A0"/>
          </w:tcPr>
          <w:p w14:paraId="5778F6C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569F8462"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14:paraId="4B09CA7D" w14:textId="77777777" w:rsidTr="00485EAF">
        <w:tc>
          <w:tcPr>
            <w:tcW w:w="1134" w:type="dxa"/>
            <w:shd w:val="clear" w:color="auto" w:fill="7030A0"/>
          </w:tcPr>
          <w:p w14:paraId="515D44BC"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14:paraId="0222C455" w14:textId="77777777"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14:paraId="0AD290CD" w14:textId="77777777"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14:paraId="65F8A1ED" w14:textId="77777777" w:rsidTr="00A07FA3">
        <w:tc>
          <w:tcPr>
            <w:tcW w:w="1134" w:type="dxa"/>
            <w:shd w:val="clear" w:color="auto" w:fill="7030A0"/>
          </w:tcPr>
          <w:p w14:paraId="51A9E8D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7E56E0BD"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14:paraId="6CD3FDFB" w14:textId="77777777" w:rsidTr="00A07FA3">
        <w:tc>
          <w:tcPr>
            <w:tcW w:w="1134" w:type="dxa"/>
            <w:shd w:val="clear" w:color="auto" w:fill="7030A0"/>
          </w:tcPr>
          <w:p w14:paraId="0E68F74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6BE289F9" w14:textId="77777777"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14:paraId="499EF996" w14:textId="77777777" w:rsidTr="00A07FA3">
        <w:tc>
          <w:tcPr>
            <w:tcW w:w="1134" w:type="dxa"/>
            <w:shd w:val="clear" w:color="auto" w:fill="7030A0"/>
          </w:tcPr>
          <w:p w14:paraId="1BC36F0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33867E10"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14:paraId="6C595F37" w14:textId="77777777" w:rsidTr="00A07FA3">
        <w:tc>
          <w:tcPr>
            <w:tcW w:w="1134" w:type="dxa"/>
            <w:shd w:val="clear" w:color="auto" w:fill="7030A0"/>
          </w:tcPr>
          <w:p w14:paraId="72D9DE29"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2B2CAF9A" w14:textId="77777777"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14:paraId="3BA6AAA1" w14:textId="77777777" w:rsidR="0052227E" w:rsidRPr="005C32C8" w:rsidRDefault="0052227E" w:rsidP="0052227E">
      <w:pPr>
        <w:spacing w:after="0" w:line="240" w:lineRule="auto"/>
        <w:jc w:val="both"/>
        <w:rPr>
          <w:rFonts w:ascii="Times New Roman" w:hAnsi="Times New Roman"/>
          <w:sz w:val="10"/>
          <w:szCs w:val="10"/>
        </w:rPr>
      </w:pPr>
    </w:p>
    <w:p w14:paraId="03ECC0D4"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14:paraId="2CAE2C6E" w14:textId="77777777"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14:paraId="30EB4045" w14:textId="77777777"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14:paraId="4C0D5568"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14:paraId="3692556B" w14:textId="77777777"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14:paraId="26E3AD29" w14:textId="77777777"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14:paraId="0776B5B8" w14:textId="77777777" w:rsidR="00913AB2" w:rsidRPr="00205B6C" w:rsidRDefault="00913AB2" w:rsidP="004A4AF7">
      <w:pPr>
        <w:spacing w:after="0" w:line="240" w:lineRule="auto"/>
        <w:jc w:val="both"/>
        <w:rPr>
          <w:rFonts w:ascii="Times New Roman" w:hAnsi="Times New Roman"/>
          <w:sz w:val="8"/>
          <w:szCs w:val="8"/>
        </w:rPr>
      </w:pPr>
    </w:p>
    <w:p w14:paraId="702613AE" w14:textId="77777777"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2"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2"/>
    </w:p>
    <w:p w14:paraId="7FCDF11E" w14:textId="77777777" w:rsidR="00485EAF" w:rsidRPr="003A7ACA" w:rsidRDefault="00485EAF" w:rsidP="003032AF">
      <w:pPr>
        <w:shd w:val="clear" w:color="auto" w:fill="7030A0"/>
        <w:spacing w:after="0" w:line="240" w:lineRule="auto"/>
        <w:jc w:val="both"/>
        <w:rPr>
          <w:rFonts w:ascii="Times New Roman" w:hAnsi="Times New Roman"/>
          <w:b/>
          <w:sz w:val="12"/>
          <w:szCs w:val="12"/>
        </w:rPr>
      </w:pPr>
    </w:p>
    <w:p w14:paraId="1AA8164B" w14:textId="77777777"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14:paraId="3D6C019B" w14:textId="77777777"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14:paraId="7386604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14:paraId="0528CD9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t>
      </w:r>
      <w:proofErr w:type="spellStart"/>
      <w:r w:rsidRPr="00BD3959">
        <w:rPr>
          <w:rFonts w:ascii="Times New Roman" w:hAnsi="Times New Roman"/>
        </w:rPr>
        <w:t>wymeldowań</w:t>
      </w:r>
      <w:proofErr w:type="spellEnd"/>
      <w:r w:rsidRPr="00BD3959">
        <w:rPr>
          <w:rFonts w:ascii="Times New Roman" w:hAnsi="Times New Roman"/>
        </w:rPr>
        <w:t xml:space="preserve"> na pobyt stały nad liczbą zameldowań – w 2013 roku liczba </w:t>
      </w:r>
      <w:proofErr w:type="spellStart"/>
      <w:r w:rsidRPr="00BD3959">
        <w:rPr>
          <w:rFonts w:ascii="Times New Roman" w:hAnsi="Times New Roman"/>
        </w:rPr>
        <w:t>wymeldowań</w:t>
      </w:r>
      <w:proofErr w:type="spellEnd"/>
      <w:r w:rsidRPr="00BD3959">
        <w:rPr>
          <w:rFonts w:ascii="Times New Roman" w:hAnsi="Times New Roman"/>
        </w:rPr>
        <w:t xml:space="preserve">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14:paraId="09636064"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14:paraId="4475839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14:paraId="6B46189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14:paraId="7B2A1F6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14:paraId="1A04E9B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14:paraId="4987368C" w14:textId="77777777"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xml:space="preserve">–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w:t>
      </w:r>
      <w:proofErr w:type="spellStart"/>
      <w:r w:rsidRPr="00BD3959">
        <w:rPr>
          <w:rFonts w:ascii="Times New Roman" w:hAnsi="Times New Roman"/>
        </w:rPr>
        <w:t>społeczno</w:t>
      </w:r>
      <w:proofErr w:type="spellEnd"/>
      <w:r w:rsidRPr="00BD3959">
        <w:rPr>
          <w:rFonts w:ascii="Times New Roman" w:hAnsi="Times New Roman"/>
        </w:rPr>
        <w:t xml:space="preserve">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14:paraId="6344789E" w14:textId="77777777"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14:paraId="54D4247B" w14:textId="77777777"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BD3959">
        <w:rPr>
          <w:rFonts w:ascii="Times New Roman" w:hAnsi="Times New Roman"/>
        </w:rPr>
        <w:t>infrastrukturalno</w:t>
      </w:r>
      <w:proofErr w:type="spellEnd"/>
      <w:r w:rsidRPr="00BD3959">
        <w:rPr>
          <w:rFonts w:ascii="Times New Roman" w:hAnsi="Times New Roman"/>
        </w:rPr>
        <w:t xml:space="preserve">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14:paraId="69886FC7" w14:textId="77777777"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14:paraId="3235111E" w14:textId="77777777" w:rsidR="00485EAF" w:rsidRPr="003A7ACA" w:rsidRDefault="00485EAF" w:rsidP="003A7ACA">
      <w:pPr>
        <w:spacing w:after="0" w:line="240" w:lineRule="auto"/>
        <w:ind w:left="360"/>
        <w:jc w:val="both"/>
        <w:rPr>
          <w:rFonts w:ascii="Times New Roman" w:eastAsia="Times New Roman" w:hAnsi="Times New Roman"/>
          <w:sz w:val="12"/>
          <w:szCs w:val="12"/>
        </w:rPr>
      </w:pPr>
    </w:p>
    <w:p w14:paraId="38DE6DFC" w14:textId="77777777"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14:paraId="482E3E5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14:paraId="3119F7E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14:paraId="4C493004"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14:paraId="2EC3D90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14:paraId="2A69B7A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14:paraId="34B6B6B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14:paraId="608D584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14:paraId="2980CA6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14:paraId="4CE0A74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14:paraId="617D556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w:t>
      </w:r>
      <w:proofErr w:type="spellStart"/>
      <w:r w:rsidRPr="00BD3959">
        <w:rPr>
          <w:rFonts w:ascii="Times New Roman" w:hAnsi="Times New Roman"/>
        </w:rPr>
        <w:t>gastronomiczno</w:t>
      </w:r>
      <w:proofErr w:type="spellEnd"/>
      <w:r w:rsidRPr="00BD3959">
        <w:rPr>
          <w:rFonts w:ascii="Times New Roman" w:hAnsi="Times New Roman"/>
        </w:rPr>
        <w:t xml:space="preserve"> – noclegowej czy usług specjalistycznych wykorzystujących zasoby przyrodnicze, rolnictwo i produkty lokalne. Obecnie popyt na tego typu ofertę znacznie przewyższa podaż. </w:t>
      </w:r>
    </w:p>
    <w:p w14:paraId="20426D1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14:paraId="2F60044B" w14:textId="77777777"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14:paraId="11916B2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w:t>
      </w:r>
      <w:proofErr w:type="spellStart"/>
      <w:r w:rsidRPr="00BD3959">
        <w:rPr>
          <w:rFonts w:ascii="Times New Roman" w:hAnsi="Times New Roman"/>
        </w:rPr>
        <w:t>formalno</w:t>
      </w:r>
      <w:proofErr w:type="spellEnd"/>
      <w:r w:rsidRPr="00BD3959">
        <w:rPr>
          <w:rFonts w:ascii="Times New Roman" w:hAnsi="Times New Roman"/>
        </w:rPr>
        <w:t xml:space="preserve">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14:paraId="12C913C3" w14:textId="77777777"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14:paraId="4707C9BA" w14:textId="77777777"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14:paraId="10D2ACA8" w14:textId="77777777"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14:paraId="7D365277" w14:textId="77777777"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14:paraId="28068A3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14:paraId="1DF1BB9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14:paraId="5DB69EF8" w14:textId="77777777" w:rsidR="00A16C82" w:rsidRDefault="00A16C82" w:rsidP="00485EAF">
      <w:pPr>
        <w:suppressAutoHyphens/>
        <w:spacing w:after="0" w:line="240" w:lineRule="auto"/>
        <w:jc w:val="both"/>
        <w:rPr>
          <w:rFonts w:ascii="Times New Roman" w:hAnsi="Times New Roman"/>
          <w:b/>
          <w:bCs/>
        </w:rPr>
      </w:pPr>
    </w:p>
    <w:p w14:paraId="41FD6763" w14:textId="77777777"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14:paraId="31740BE5" w14:textId="77777777"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1C665E06" wp14:editId="1E31C4D4">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14:paraId="4BF91C3E" w14:textId="77777777" w:rsidR="00485EAF" w:rsidRPr="00BD3959" w:rsidRDefault="00485EAF" w:rsidP="00485EAF">
      <w:pPr>
        <w:spacing w:after="0" w:line="240" w:lineRule="auto"/>
        <w:jc w:val="both"/>
        <w:rPr>
          <w:rFonts w:ascii="Times New Roman" w:hAnsi="Times New Roman"/>
        </w:rPr>
      </w:pPr>
    </w:p>
    <w:p w14:paraId="2EBD5E60" w14:textId="77777777" w:rsidR="00485EAF" w:rsidRPr="00BD3959" w:rsidRDefault="00485EAF" w:rsidP="00485EAF">
      <w:pPr>
        <w:spacing w:after="0" w:line="240" w:lineRule="auto"/>
        <w:jc w:val="both"/>
        <w:rPr>
          <w:rFonts w:ascii="Times New Roman" w:hAnsi="Times New Roman"/>
          <w:i/>
        </w:rPr>
      </w:pPr>
    </w:p>
    <w:p w14:paraId="31DA5946" w14:textId="77777777" w:rsidR="00485EAF" w:rsidRPr="00BD3959" w:rsidRDefault="00485EAF" w:rsidP="00485EAF">
      <w:pPr>
        <w:spacing w:after="0" w:line="240" w:lineRule="auto"/>
        <w:jc w:val="both"/>
        <w:rPr>
          <w:rFonts w:ascii="Times New Roman" w:hAnsi="Times New Roman"/>
          <w:i/>
        </w:rPr>
      </w:pPr>
    </w:p>
    <w:p w14:paraId="209FA873" w14:textId="77777777" w:rsidR="00485EAF" w:rsidRPr="00BD3959" w:rsidRDefault="00485EAF" w:rsidP="00485EAF">
      <w:pPr>
        <w:spacing w:after="0" w:line="240" w:lineRule="auto"/>
        <w:jc w:val="both"/>
        <w:rPr>
          <w:rFonts w:ascii="Times New Roman" w:hAnsi="Times New Roman"/>
          <w:i/>
        </w:rPr>
      </w:pPr>
    </w:p>
    <w:p w14:paraId="280E0B56" w14:textId="77777777" w:rsidR="00485EAF" w:rsidRPr="00BD3959" w:rsidRDefault="00485EAF" w:rsidP="00485EAF">
      <w:pPr>
        <w:spacing w:after="0" w:line="240" w:lineRule="auto"/>
        <w:jc w:val="both"/>
        <w:rPr>
          <w:rFonts w:ascii="Times New Roman" w:hAnsi="Times New Roman"/>
          <w:i/>
        </w:rPr>
      </w:pPr>
    </w:p>
    <w:p w14:paraId="3DD5A7A0" w14:textId="77777777" w:rsidR="00485EAF" w:rsidRPr="00BD3959" w:rsidRDefault="00485EAF" w:rsidP="00485EAF">
      <w:pPr>
        <w:spacing w:after="0" w:line="240" w:lineRule="auto"/>
        <w:jc w:val="both"/>
        <w:rPr>
          <w:rFonts w:ascii="Times New Roman" w:hAnsi="Times New Roman"/>
          <w:i/>
        </w:rPr>
      </w:pPr>
    </w:p>
    <w:p w14:paraId="488C869B" w14:textId="77777777"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14:paraId="5214CE36" w14:textId="77777777" w:rsidR="00485EAF" w:rsidRPr="003A7ACA" w:rsidRDefault="00485EAF" w:rsidP="00485EAF">
      <w:pPr>
        <w:spacing w:after="0" w:line="240" w:lineRule="auto"/>
        <w:jc w:val="both"/>
        <w:rPr>
          <w:rFonts w:ascii="Times New Roman" w:hAnsi="Times New Roman"/>
          <w:color w:val="FF0000"/>
          <w:sz w:val="12"/>
          <w:szCs w:val="12"/>
        </w:rPr>
      </w:pPr>
    </w:p>
    <w:p w14:paraId="0337C8A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14:paraId="0E19A31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14:paraId="089326F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14:paraId="104BA323" w14:textId="77777777"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14:paraId="40BE266B" w14:textId="77777777"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14:paraId="59D4B342" w14:textId="77777777"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14:paraId="01527E89" w14:textId="77777777"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4FEDC364" w14:textId="77777777" w:rsidR="00485EAF" w:rsidRPr="003A7ACA" w:rsidRDefault="00485EAF" w:rsidP="003A7ACA">
            <w:pPr>
              <w:spacing w:after="0" w:line="240" w:lineRule="auto"/>
              <w:jc w:val="both"/>
              <w:rPr>
                <w:rFonts w:ascii="Times New Roman" w:hAnsi="Times New Roman"/>
                <w:b/>
                <w:bCs/>
                <w:color w:val="FFFFFF"/>
                <w:sz w:val="20"/>
                <w:szCs w:val="20"/>
              </w:rPr>
            </w:pPr>
          </w:p>
          <w:p w14:paraId="6F6DBA0D"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5F87860C" w14:textId="77777777" w:rsidR="00485EAF" w:rsidRPr="00BD3959" w:rsidRDefault="00485EAF" w:rsidP="003A7ACA">
            <w:pPr>
              <w:spacing w:after="0" w:line="240" w:lineRule="auto"/>
              <w:jc w:val="both"/>
              <w:rPr>
                <w:rFonts w:ascii="Times New Roman" w:hAnsi="Times New Roman"/>
                <w:b/>
                <w:bCs/>
                <w:color w:val="FFFFFF"/>
              </w:rPr>
            </w:pPr>
          </w:p>
          <w:p w14:paraId="6D2E67FA" w14:textId="77777777"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14:paraId="2857D80F" w14:textId="77777777"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4D088334"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5A9E2DDE"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14:paraId="3C68BFB8" w14:textId="77777777"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14:paraId="54CCFBED" w14:textId="77777777"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14:paraId="56E988BE" w14:textId="77777777"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14:paraId="582FB791"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14:paraId="39A207A6"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14:paraId="180C3A35"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14:paraId="2821C0FF" w14:textId="77777777"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14:paraId="31F5C3E4" w14:textId="77777777" w:rsidR="00485EAF" w:rsidRPr="00BD3959" w:rsidRDefault="00485EAF" w:rsidP="003A7ACA">
            <w:pPr>
              <w:spacing w:after="0" w:line="240" w:lineRule="auto"/>
              <w:jc w:val="both"/>
              <w:rPr>
                <w:rFonts w:ascii="Times New Roman" w:hAnsi="Times New Roman"/>
              </w:rPr>
            </w:pPr>
          </w:p>
        </w:tc>
      </w:tr>
      <w:tr w:rsidR="00485EAF" w:rsidRPr="00BD3959" w14:paraId="796D6060"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198FD109"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14:paraId="3D52FBE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14:paraId="3397424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14:paraId="4CD7A5A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14:paraId="07FB6A3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14:paraId="53267255"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14:paraId="04FD031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14:paraId="0549B8AD" w14:textId="77777777"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14:paraId="741731D7"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14:paraId="38E005C2" w14:textId="77777777" w:rsidR="00485EAF" w:rsidRPr="00BD3959" w:rsidRDefault="00485EAF" w:rsidP="003A7ACA">
            <w:pPr>
              <w:spacing w:after="0" w:line="240" w:lineRule="auto"/>
              <w:jc w:val="both"/>
              <w:rPr>
                <w:rFonts w:ascii="Times New Roman" w:hAnsi="Times New Roman"/>
                <w:b/>
                <w:bCs/>
              </w:rPr>
            </w:pPr>
          </w:p>
        </w:tc>
      </w:tr>
      <w:tr w:rsidR="00485EAF" w:rsidRPr="00BD3959" w14:paraId="697D31B2" w14:textId="77777777" w:rsidTr="000B7436">
        <w:trPr>
          <w:trHeight w:val="278"/>
          <w:jc w:val="center"/>
        </w:trPr>
        <w:tc>
          <w:tcPr>
            <w:tcW w:w="1777" w:type="dxa"/>
            <w:tcBorders>
              <w:left w:val="single" w:sz="8" w:space="0" w:color="FFFFFF"/>
              <w:bottom w:val="nil"/>
              <w:right w:val="single" w:sz="24" w:space="0" w:color="FFFFFF"/>
            </w:tcBorders>
            <w:shd w:val="clear" w:color="auto" w:fill="7030A0"/>
          </w:tcPr>
          <w:p w14:paraId="783E661D"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14:paraId="0CE0594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14:paraId="15CCC9B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14:paraId="6C622BD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14:paraId="0D37EAB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14:paraId="35331BD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14:paraId="04C08A1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14:paraId="4D957E87"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02E8681D"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14:paraId="28EEC9F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6BC71A1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14:paraId="5040E3E2"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647334E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14:paraId="32C29AE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6EBC6C5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14:paraId="76E77A49" w14:textId="77777777"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14:paraId="7B23E5F8"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14:paraId="2B3A4EA3" w14:textId="77777777" w:rsidR="00485EAF" w:rsidRPr="00BD3959" w:rsidRDefault="00485EAF" w:rsidP="003A7ACA">
            <w:pPr>
              <w:spacing w:after="0" w:line="240" w:lineRule="auto"/>
              <w:jc w:val="both"/>
              <w:rPr>
                <w:rFonts w:ascii="Times New Roman" w:hAnsi="Times New Roman"/>
                <w:b/>
                <w:bCs/>
              </w:rPr>
            </w:pPr>
          </w:p>
        </w:tc>
      </w:tr>
      <w:tr w:rsidR="00485EAF" w:rsidRPr="00BD3959" w14:paraId="3BDF5859"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294B2FC4"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14:paraId="447445C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3BA49E8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14:paraId="3562A1B2"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23E1FEC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14:paraId="2FF825A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5DCA7B0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14:paraId="3183C52E"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024D11C6"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14:paraId="61AF785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14:paraId="23A7E61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14:paraId="7B33CED5"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14:paraId="0D92BB9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14:paraId="51334D3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14:paraId="3826547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14:paraId="2A5014A7"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27304F07"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14:paraId="035486C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5CC4365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14:paraId="6E65BFE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50812F3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14:paraId="06FDCA92"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5150F83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14:paraId="0C707211"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5D351200"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14:paraId="580060D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14:paraId="219005F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14:paraId="2D41200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14:paraId="36779EB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14:paraId="260FAB7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14:paraId="4231D2C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14:paraId="5027F56A" w14:textId="77777777"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14:paraId="50D4B21E"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14:paraId="0AC20EB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51BBC9A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14:paraId="2C336AC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4B9411B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14:paraId="0A79310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665B1B0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14:paraId="27FECD9C" w14:textId="77777777"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14:paraId="752294F0" w14:textId="77777777" w:rsidR="003A7ACA" w:rsidRDefault="003A7ACA" w:rsidP="00485EAF">
      <w:pPr>
        <w:spacing w:after="0" w:line="240" w:lineRule="auto"/>
        <w:jc w:val="both"/>
        <w:rPr>
          <w:rFonts w:ascii="Times New Roman" w:hAnsi="Times New Roman"/>
          <w:b/>
          <w:bCs/>
          <w:sz w:val="12"/>
          <w:szCs w:val="12"/>
        </w:rPr>
      </w:pPr>
    </w:p>
    <w:p w14:paraId="4AB8AF07" w14:textId="77777777"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14:paraId="2A1F727E" w14:textId="77777777"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14:paraId="33F857DC" w14:textId="77777777"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1378022D"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14:paraId="7DF826E0"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14:paraId="0D82FD57" w14:textId="77777777"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14:paraId="594F6FC2" w14:textId="77777777"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14:paraId="577F4156"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14:paraId="47FA749B"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14:paraId="6E583B84"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14:paraId="49F035A8"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14:paraId="1F474DDE"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14:paraId="5911EF7F" w14:textId="77777777" w:rsidTr="000B7436">
        <w:trPr>
          <w:trHeight w:val="167"/>
          <w:jc w:val="center"/>
        </w:trPr>
        <w:tc>
          <w:tcPr>
            <w:tcW w:w="2528" w:type="dxa"/>
            <w:tcBorders>
              <w:left w:val="single" w:sz="8" w:space="0" w:color="FFFFFF"/>
              <w:bottom w:val="nil"/>
              <w:right w:val="single" w:sz="24" w:space="0" w:color="FFFFFF"/>
            </w:tcBorders>
            <w:shd w:val="clear" w:color="auto" w:fill="7030A0"/>
          </w:tcPr>
          <w:p w14:paraId="753DB537"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14:paraId="5B5DEB2D"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14:paraId="3D140247"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14:paraId="43A82AF8"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14:paraId="25854962"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14:paraId="055CED8D"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14:paraId="3EBB203F" w14:textId="77777777"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14:paraId="201DBA99"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14:paraId="2F8C42CB"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14:paraId="32EB3CF7"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14:paraId="058E93B2"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14:paraId="49C4BD79"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14:paraId="1BA5B26F"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14:paraId="653AE7ED" w14:textId="77777777" w:rsidTr="000B7436">
        <w:trPr>
          <w:trHeight w:val="344"/>
          <w:jc w:val="center"/>
        </w:trPr>
        <w:tc>
          <w:tcPr>
            <w:tcW w:w="2528" w:type="dxa"/>
            <w:tcBorders>
              <w:left w:val="single" w:sz="8" w:space="0" w:color="FFFFFF"/>
              <w:bottom w:val="nil"/>
              <w:right w:val="single" w:sz="24" w:space="0" w:color="FFFFFF"/>
            </w:tcBorders>
            <w:shd w:val="clear" w:color="auto" w:fill="7030A0"/>
          </w:tcPr>
          <w:p w14:paraId="2BD0D526"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14:paraId="058DD87E"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14:paraId="2DB70A67"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14:paraId="6216E6D6"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14:paraId="23A27C48"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14:paraId="2B869626"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14:paraId="344C8BF3" w14:textId="77777777"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14:paraId="1FE04AD0"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14:paraId="7AA2CD9F"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14:paraId="52B75894"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14:paraId="5ECDFD81"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14:paraId="1F83329B"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14:paraId="073917A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14:paraId="1D6D34FB" w14:textId="77777777" w:rsidTr="000B7436">
        <w:trPr>
          <w:trHeight w:val="353"/>
          <w:jc w:val="center"/>
        </w:trPr>
        <w:tc>
          <w:tcPr>
            <w:tcW w:w="2528" w:type="dxa"/>
            <w:tcBorders>
              <w:left w:val="single" w:sz="8" w:space="0" w:color="FFFFFF"/>
              <w:right w:val="single" w:sz="24" w:space="0" w:color="FFFFFF"/>
            </w:tcBorders>
            <w:shd w:val="clear" w:color="auto" w:fill="7030A0"/>
          </w:tcPr>
          <w:p w14:paraId="77A1CAE8"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14:paraId="14F21A20"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14:paraId="26E0EA36"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14:paraId="1D85D004"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14:paraId="3189FE59"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14:paraId="15EF6E75"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14:paraId="019636B0" w14:textId="77777777"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14:paraId="7ABCA59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14:paraId="3228D59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14:paraId="6397CBE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14:paraId="5176AEB7" w14:textId="77777777"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14:paraId="51199319" w14:textId="77777777"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14:paraId="5D2D002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14:paraId="226B720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14:paraId="0F01F6D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14:paraId="59678BD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14:paraId="746BB87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14:paraId="6390FB3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14:paraId="4C0206D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14:paraId="04CCE66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14:paraId="43AFF321" w14:textId="77777777"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14:paraId="500F208A" w14:textId="77777777"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14:paraId="6F602905" w14:textId="77777777"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14:paraId="57128B5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14:paraId="7D778ED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14:paraId="6EAFEE4D" w14:textId="77777777"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14:paraId="6E55E74C" w14:textId="77777777"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14:paraId="70973B07" w14:textId="77777777" w:rsidR="00AB3039" w:rsidRDefault="00AB3039" w:rsidP="00485EAF">
      <w:pPr>
        <w:spacing w:after="0" w:line="240" w:lineRule="auto"/>
        <w:jc w:val="both"/>
        <w:rPr>
          <w:rFonts w:ascii="Times New Roman" w:hAnsi="Times New Roman"/>
        </w:rPr>
      </w:pPr>
    </w:p>
    <w:p w14:paraId="74C07573" w14:textId="77777777"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14:paraId="1666AB00" w14:textId="77777777"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14:paraId="7BBAD9F7" w14:textId="77777777"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14:paraId="4A48D70F" w14:textId="77777777"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14:paraId="676F3DE1" w14:textId="77777777"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14:paraId="31A5BC01" w14:textId="77777777"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w:t>
      </w:r>
      <w:proofErr w:type="spellStart"/>
      <w:r w:rsidR="00AB3039" w:rsidRPr="0062038E">
        <w:rPr>
          <w:rFonts w:ascii="Times New Roman" w:hAnsi="Times New Roman"/>
          <w:lang w:eastAsia="pl-PL"/>
        </w:rPr>
        <w:t>Villages</w:t>
      </w:r>
      <w:proofErr w:type="spellEnd"/>
      <w:r w:rsidR="00AB3039" w:rsidRPr="0062038E">
        <w:rPr>
          <w:rFonts w:ascii="Times New Roman" w:hAnsi="Times New Roman"/>
          <w:lang w:eastAsia="pl-PL"/>
        </w:rPr>
        <w:t xml:space="preserve">. </w:t>
      </w:r>
    </w:p>
    <w:p w14:paraId="3E2A2EFB" w14:textId="77777777"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14:paraId="73592AFF" w14:textId="77777777"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14:paraId="3ED37458" w14:textId="77777777" w:rsidR="006A2AA2" w:rsidRPr="00AB3039" w:rsidRDefault="006A2AA2" w:rsidP="00485EAF">
      <w:pPr>
        <w:spacing w:after="0" w:line="240" w:lineRule="auto"/>
        <w:jc w:val="both"/>
        <w:rPr>
          <w:rFonts w:ascii="Times New Roman" w:hAnsi="Times New Roman"/>
          <w:sz w:val="24"/>
          <w:szCs w:val="24"/>
        </w:rPr>
      </w:pPr>
    </w:p>
    <w:p w14:paraId="5123299C" w14:textId="77777777"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14:paraId="4D00371D" w14:textId="77777777" w:rsidR="006A2AA2" w:rsidRPr="00DA71FC" w:rsidRDefault="006A2AA2" w:rsidP="00485EAF">
      <w:pPr>
        <w:spacing w:after="0" w:line="240" w:lineRule="auto"/>
        <w:jc w:val="both"/>
        <w:rPr>
          <w:rFonts w:ascii="Times New Roman" w:hAnsi="Times New Roman"/>
          <w:b/>
          <w:sz w:val="12"/>
          <w:szCs w:val="12"/>
          <w:u w:val="single"/>
          <w:lang w:eastAsia="pl-PL"/>
        </w:rPr>
      </w:pPr>
    </w:p>
    <w:p w14:paraId="1C4F2D87" w14:textId="77777777"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14:paraId="24924D4A"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podstawie przeprowadzonej diagnozy stanu obszaru LGD „Owocowy Szlak”, zawierającej informacje o uwarunkowaniach przestrzennych, ekologicznych i kulturowych można stwierdzić, że tereny objęte LSR cechuje wysoki stopień spójności rozpatrywanej w ujęciu </w:t>
      </w:r>
      <w:proofErr w:type="spellStart"/>
      <w:r w:rsidRPr="00BD3959">
        <w:rPr>
          <w:rFonts w:ascii="Times New Roman" w:hAnsi="Times New Roman"/>
          <w:lang w:eastAsia="pl-PL"/>
        </w:rPr>
        <w:t>geograficzno</w:t>
      </w:r>
      <w:proofErr w:type="spellEnd"/>
      <w:r w:rsidRPr="00BD3959">
        <w:rPr>
          <w:rFonts w:ascii="Times New Roman" w:hAnsi="Times New Roman"/>
          <w:lang w:eastAsia="pl-PL"/>
        </w:rPr>
        <w:t xml:space="preserve"> - przyrodniczym i </w:t>
      </w:r>
      <w:proofErr w:type="spellStart"/>
      <w:r w:rsidRPr="00BD3959">
        <w:rPr>
          <w:rFonts w:ascii="Times New Roman" w:hAnsi="Times New Roman"/>
          <w:lang w:eastAsia="pl-PL"/>
        </w:rPr>
        <w:t>historyczno</w:t>
      </w:r>
      <w:proofErr w:type="spellEnd"/>
      <w:r w:rsidRPr="00BD3959">
        <w:rPr>
          <w:rFonts w:ascii="Times New Roman" w:hAnsi="Times New Roman"/>
          <w:lang w:eastAsia="pl-PL"/>
        </w:rPr>
        <w:t xml:space="preserve"> - kulturowym.</w:t>
      </w:r>
    </w:p>
    <w:p w14:paraId="1BABE108" w14:textId="77777777"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14:paraId="2BE4BEE2"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14:paraId="017BA8D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14:paraId="0007FCB2" w14:textId="77777777"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14:paraId="4D75F6E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14:paraId="418EEBA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14:paraId="22F240A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14:paraId="42A807BC" w14:textId="77777777"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14:paraId="433D9DCD" w14:textId="77777777" w:rsidR="003A2D63" w:rsidRDefault="003A2D63" w:rsidP="00485EAF">
      <w:pPr>
        <w:spacing w:after="0" w:line="240" w:lineRule="auto"/>
        <w:jc w:val="both"/>
        <w:rPr>
          <w:rFonts w:ascii="Times New Roman" w:hAnsi="Times New Roman"/>
          <w:b/>
          <w:lang w:eastAsia="pl-PL"/>
        </w:rPr>
      </w:pPr>
    </w:p>
    <w:p w14:paraId="2DDB8788" w14:textId="77777777"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14:paraId="59EB3FE0" w14:textId="77777777"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14:paraId="30FE5B8D" w14:textId="77777777"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14:paraId="290B0EA2" w14:textId="77777777"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14:paraId="283D3199"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14:paraId="4EA47EC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14:paraId="17A00A49" w14:textId="77777777"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14:paraId="71B74744"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14:paraId="1F35F71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14:paraId="7455CD4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14:paraId="1AB204E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14:paraId="3A72C43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14:paraId="5FDD876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14:paraId="50A17BE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14:paraId="5E1BFB54"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14:paraId="7285A34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14:paraId="0BD4B10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14:paraId="79975CC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14:paraId="3ECF7AA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14:paraId="38A1981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14:paraId="2A554789" w14:textId="77777777"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w:t>
      </w:r>
      <w:proofErr w:type="spellStart"/>
      <w:r w:rsidRPr="00416533">
        <w:rPr>
          <w:rFonts w:ascii="Times New Roman" w:hAnsi="Times New Roman"/>
        </w:rPr>
        <w:t>gastronomiczno</w:t>
      </w:r>
      <w:proofErr w:type="spellEnd"/>
      <w:r w:rsidRPr="00416533">
        <w:rPr>
          <w:rFonts w:ascii="Times New Roman" w:hAnsi="Times New Roman"/>
        </w:rPr>
        <w:t xml:space="preserve"> - noclegowej. Obecność ryb w wielu regionalnych potrawach ma szansę uczynić te miejsca wyjątkowymi. </w:t>
      </w:r>
    </w:p>
    <w:p w14:paraId="24A612AF" w14:textId="77777777" w:rsidR="00485EAF" w:rsidRPr="0026762E" w:rsidRDefault="00485EAF" w:rsidP="00485EAF">
      <w:pPr>
        <w:spacing w:after="0" w:line="240" w:lineRule="auto"/>
        <w:jc w:val="both"/>
        <w:rPr>
          <w:rFonts w:ascii="Times New Roman" w:hAnsi="Times New Roman"/>
          <w:sz w:val="10"/>
          <w:szCs w:val="10"/>
        </w:rPr>
      </w:pPr>
    </w:p>
    <w:p w14:paraId="12279B18" w14:textId="77777777"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14:paraId="1475A131" w14:textId="77777777" w:rsidR="007C142D" w:rsidRPr="00DA71FC" w:rsidRDefault="007C142D" w:rsidP="00485EAF">
      <w:pPr>
        <w:spacing w:after="0" w:line="240" w:lineRule="auto"/>
        <w:jc w:val="both"/>
        <w:rPr>
          <w:rFonts w:ascii="Times New Roman" w:hAnsi="Times New Roman"/>
          <w:b/>
          <w:sz w:val="12"/>
          <w:szCs w:val="12"/>
        </w:rPr>
      </w:pPr>
    </w:p>
    <w:p w14:paraId="7FB5947C" w14:textId="77777777"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3" w:name="_Toc434850207"/>
    </w:p>
    <w:p w14:paraId="740E6862" w14:textId="77777777" w:rsidR="007C142D" w:rsidRPr="00DA71FC" w:rsidRDefault="007C142D" w:rsidP="00AF2279">
      <w:pPr>
        <w:spacing w:after="0" w:line="240" w:lineRule="auto"/>
        <w:jc w:val="both"/>
        <w:rPr>
          <w:rFonts w:ascii="Times New Roman" w:eastAsia="Times New Roman" w:hAnsi="Times New Roman"/>
          <w:sz w:val="12"/>
          <w:szCs w:val="12"/>
          <w:u w:val="single"/>
        </w:rPr>
      </w:pPr>
    </w:p>
    <w:p w14:paraId="67C763DF" w14:textId="77777777"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14:paraId="674F4DFB" w14:textId="77777777"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3"/>
    </w:p>
    <w:p w14:paraId="686F8C91" w14:textId="77777777"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 xml:space="preserve">Należy tu zaznaczyć, że niedoinwestowanie w infrastrukturę </w:t>
      </w:r>
      <w:proofErr w:type="spellStart"/>
      <w:r w:rsidRPr="00BD3959">
        <w:rPr>
          <w:rFonts w:ascii="Times New Roman" w:hAnsi="Times New Roman"/>
        </w:rPr>
        <w:t>wodno</w:t>
      </w:r>
      <w:proofErr w:type="spellEnd"/>
      <w:r w:rsidRPr="00BD3959">
        <w:rPr>
          <w:rFonts w:ascii="Times New Roman" w:hAnsi="Times New Roman"/>
        </w:rPr>
        <w:t xml:space="preserve">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4" w:name="_Toc434850208"/>
    </w:p>
    <w:p w14:paraId="1A709695" w14:textId="77777777"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4"/>
    </w:p>
    <w:p w14:paraId="6C4D87ED" w14:textId="77777777"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5" w:name="_Toc434850209"/>
    </w:p>
    <w:p w14:paraId="756478F8" w14:textId="77777777"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5"/>
      <w:r w:rsidRPr="00504B15">
        <w:rPr>
          <w:rFonts w:ascii="Times New Roman" w:hAnsi="Times New Roman"/>
          <w:b/>
          <w:u w:val="single"/>
        </w:rPr>
        <w:t xml:space="preserve"> </w:t>
      </w:r>
    </w:p>
    <w:p w14:paraId="2A81B543" w14:textId="77777777"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14:paraId="4D1385DC"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14:paraId="01031D7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14:paraId="6F8D4DB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14:paraId="1AEA70BF" w14:textId="77777777"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14:paraId="2EF40E8D" w14:textId="77777777" w:rsidR="00527434" w:rsidRPr="0026762E" w:rsidRDefault="00527434" w:rsidP="00485EAF">
      <w:pPr>
        <w:spacing w:after="0" w:line="240" w:lineRule="auto"/>
        <w:jc w:val="both"/>
        <w:rPr>
          <w:rFonts w:ascii="Times New Roman" w:hAnsi="Times New Roman"/>
          <w:sz w:val="10"/>
          <w:szCs w:val="10"/>
        </w:rPr>
      </w:pPr>
    </w:p>
    <w:p w14:paraId="63DF15C8" w14:textId="77777777"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14:paraId="00537C57" w14:textId="77777777"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14:paraId="1DD5D18D" w14:textId="77777777" w:rsidR="000D1A47" w:rsidRPr="005C32C8" w:rsidRDefault="000D1A47" w:rsidP="00485EAF">
      <w:pPr>
        <w:spacing w:after="0" w:line="240" w:lineRule="auto"/>
        <w:jc w:val="both"/>
        <w:rPr>
          <w:rFonts w:ascii="Times New Roman" w:hAnsi="Times New Roman"/>
          <w:b/>
          <w:sz w:val="10"/>
          <w:szCs w:val="10"/>
          <w:u w:val="single"/>
        </w:rPr>
      </w:pPr>
    </w:p>
    <w:p w14:paraId="2ED4CDB1"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14:paraId="34E3BB6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14:paraId="1F98DF1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14:paraId="46B3678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14:paraId="6B9838C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14:paraId="49C81399"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14:paraId="1BA4A9A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14:paraId="170C3F3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14:paraId="4BE0C2AB"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14:paraId="0898F6BC"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14:paraId="6F3E514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14:paraId="44C004F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14:paraId="158BC70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14:paraId="2E6054EE" w14:textId="77777777"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14:paraId="40A6F711"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14:paraId="6061216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14:paraId="094AC77B"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14:paraId="14D37E7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14:paraId="10A791B2"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14:paraId="078D13D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w:t>
      </w:r>
      <w:proofErr w:type="spellStart"/>
      <w:r w:rsidRPr="00BD3959">
        <w:rPr>
          <w:rFonts w:ascii="Times New Roman" w:hAnsi="Times New Roman"/>
          <w:lang w:eastAsia="pl-PL"/>
        </w:rPr>
        <w:t>kulturalno</w:t>
      </w:r>
      <w:proofErr w:type="spellEnd"/>
      <w:r w:rsidRPr="00BD3959">
        <w:rPr>
          <w:rFonts w:ascii="Times New Roman" w:hAnsi="Times New Roman"/>
          <w:lang w:eastAsia="pl-PL"/>
        </w:rPr>
        <w:t xml:space="preserve">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14:paraId="4A3DC43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14:paraId="3E9E4269" w14:textId="77777777" w:rsidR="00485EAF" w:rsidRPr="003A7ACA" w:rsidRDefault="00485EAF" w:rsidP="00485EAF">
      <w:pPr>
        <w:spacing w:after="0" w:line="240" w:lineRule="auto"/>
        <w:jc w:val="both"/>
        <w:rPr>
          <w:rFonts w:ascii="Times New Roman" w:hAnsi="Times New Roman"/>
          <w:sz w:val="12"/>
          <w:szCs w:val="12"/>
        </w:rPr>
      </w:pPr>
    </w:p>
    <w:p w14:paraId="58667F59" w14:textId="77777777"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14:paraId="6F3064E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14:paraId="2E9CD202"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14:paraId="51315E9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14:paraId="6E065B62"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14:paraId="04ECB5F7"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14:paraId="080D85D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14:paraId="09D4836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14:paraId="38C1579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14:paraId="6C4A018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 xml:space="preserve">jest rezerwatem częściowym typu faunistycznego. Obejmuje wyspę położoną w nurcie Wisły w granicach Małopolskiego Przełomu Wisły – obszar 0,62 km². Ochroną objęte są stanowiska lęgowe wielu gatunków ptaków </w:t>
      </w:r>
      <w:proofErr w:type="spellStart"/>
      <w:r w:rsidRPr="00BD3959">
        <w:rPr>
          <w:rFonts w:ascii="Times New Roman" w:hAnsi="Times New Roman"/>
        </w:rPr>
        <w:t>wodno</w:t>
      </w:r>
      <w:proofErr w:type="spellEnd"/>
      <w:r w:rsidRPr="00BD3959">
        <w:rPr>
          <w:rFonts w:ascii="Times New Roman" w:hAnsi="Times New Roman"/>
        </w:rPr>
        <w:t xml:space="preserve"> - błotnych. Wyspa ujęta została na liście terenów o szczególnym znaczeniu dla ptaków wodnych i błotnych w Polsce.</w:t>
      </w:r>
    </w:p>
    <w:p w14:paraId="6E29E21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14:paraId="57D4BB1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14:paraId="171B517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14:paraId="0E119E8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14:paraId="54FB2F0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14:paraId="434904A7" w14:textId="77777777"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14:paraId="634448F7" w14:textId="77777777"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14:paraId="4DB024D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14:paraId="79812DC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14:paraId="6BC632E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14:paraId="2D9C0C28"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w:t>
      </w:r>
      <w:proofErr w:type="spellStart"/>
      <w:r w:rsidRPr="00BD3959">
        <w:rPr>
          <w:rFonts w:ascii="Times New Roman" w:hAnsi="Times New Roman"/>
          <w:lang w:eastAsia="pl-PL"/>
        </w:rPr>
        <w:t>dydaktyczno</w:t>
      </w:r>
      <w:proofErr w:type="spellEnd"/>
      <w:r w:rsidRPr="00BD3959">
        <w:rPr>
          <w:rFonts w:ascii="Times New Roman" w:hAnsi="Times New Roman"/>
          <w:lang w:eastAsia="pl-PL"/>
        </w:rPr>
        <w:t xml:space="preserve"> – przyrodniczymi i historycznymi mogą posłużyć jako element edukacji dzieci i młodzieży w zakresie przyrody, geografii i historii. To wymarzona okolica do uprawiania czynnego wypoczynku, tj. wędrówek pieszych, rowerowych, konnych, a także wodnych.</w:t>
      </w:r>
    </w:p>
    <w:p w14:paraId="568B299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14:paraId="33C704CF"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14:paraId="75103E3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14:paraId="0B2F5C4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14:paraId="32F3241F"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14:paraId="34BD926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14:paraId="67A73F4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14:paraId="1633854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14:paraId="518C9948" w14:textId="77777777" w:rsidR="00AF2279" w:rsidRPr="003A7ACA" w:rsidRDefault="00AF2279" w:rsidP="00485EAF">
      <w:pPr>
        <w:spacing w:after="0" w:line="240" w:lineRule="auto"/>
        <w:jc w:val="both"/>
        <w:rPr>
          <w:rFonts w:ascii="Times New Roman" w:hAnsi="Times New Roman"/>
          <w:b/>
          <w:sz w:val="12"/>
          <w:szCs w:val="12"/>
          <w:lang w:eastAsia="pl-PL"/>
        </w:rPr>
      </w:pPr>
    </w:p>
    <w:p w14:paraId="19E14A9B" w14:textId="77777777"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14:paraId="72F7E1EA"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14:paraId="2AA2C46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14:paraId="4155303B" w14:textId="77777777"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14:paraId="7C282398" w14:textId="77777777" w:rsidR="00EF7EDB" w:rsidRPr="003A2D63" w:rsidRDefault="00EF7EDB" w:rsidP="00485EAF">
      <w:pPr>
        <w:spacing w:after="0" w:line="240" w:lineRule="auto"/>
        <w:jc w:val="both"/>
        <w:rPr>
          <w:rFonts w:ascii="Times New Roman" w:hAnsi="Times New Roman"/>
          <w:b/>
          <w:sz w:val="8"/>
          <w:szCs w:val="8"/>
          <w:u w:val="single"/>
          <w:lang w:eastAsia="pl-PL"/>
        </w:rPr>
      </w:pPr>
    </w:p>
    <w:p w14:paraId="2AEA6818"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14:paraId="7DA82D84" w14:textId="77777777"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14:paraId="37E72820"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14:paraId="39FB212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14:paraId="7234951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14:paraId="6649443D"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14:paraId="23CBB5BF"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14:paraId="59083534" w14:textId="77777777"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14:paraId="2AEDFD6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14:paraId="071F5FB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14:paraId="59A8B12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14:paraId="37A0D05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14:paraId="2F64F1F8"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14:paraId="4EA38D8F" w14:textId="77777777"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14:paraId="737A9850" w14:textId="77777777" w:rsidR="00EF7EDB" w:rsidRPr="003A2D63" w:rsidRDefault="00EF7EDB" w:rsidP="00485EAF">
      <w:pPr>
        <w:spacing w:after="0" w:line="240" w:lineRule="auto"/>
        <w:jc w:val="both"/>
        <w:rPr>
          <w:rFonts w:ascii="Times New Roman" w:hAnsi="Times New Roman"/>
          <w:sz w:val="8"/>
          <w:szCs w:val="8"/>
          <w:lang w:eastAsia="pl-PL"/>
        </w:rPr>
      </w:pPr>
    </w:p>
    <w:p w14:paraId="41322E72" w14:textId="77777777"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14:paraId="3D2CAF25"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14:paraId="7647EF3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14:paraId="40B0E37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14:paraId="5D1398B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14:paraId="53D64C5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14:paraId="5F3B97B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14:paraId="0C386030" w14:textId="77777777"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14:paraId="69CECBF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14:paraId="3D734A86" w14:textId="77777777"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14:paraId="0AFECC54" w14:textId="77777777" w:rsidR="00EF7EDB" w:rsidRPr="003A2D63" w:rsidRDefault="00EF7EDB" w:rsidP="00485EAF">
      <w:pPr>
        <w:spacing w:after="0" w:line="240" w:lineRule="auto"/>
        <w:jc w:val="both"/>
        <w:rPr>
          <w:rFonts w:ascii="Times New Roman" w:hAnsi="Times New Roman"/>
          <w:sz w:val="8"/>
          <w:szCs w:val="8"/>
        </w:rPr>
      </w:pPr>
    </w:p>
    <w:p w14:paraId="6BF1573A" w14:textId="77777777"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14:paraId="24AC4C6D" w14:textId="77777777"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14:paraId="00FCAAEC"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14:paraId="7835D17C"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14:paraId="43B27344"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14:paraId="2FFCC867"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14:paraId="0FA0E2F3"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14:paraId="2A2F3B5A"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14:paraId="7104B293"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14:paraId="5C43AB29"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14:paraId="2B0A242E"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14:paraId="3F1ABBD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14:paraId="7FA5441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14:paraId="0231A1B7" w14:textId="77777777"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14:paraId="45159311" w14:textId="77777777" w:rsidR="00AB3039" w:rsidRDefault="00AB3039" w:rsidP="000D1A47">
      <w:pPr>
        <w:spacing w:after="0" w:line="240" w:lineRule="auto"/>
        <w:jc w:val="both"/>
        <w:rPr>
          <w:rFonts w:ascii="Times New Roman" w:hAnsi="Times New Roman"/>
        </w:rPr>
      </w:pPr>
    </w:p>
    <w:p w14:paraId="67B7C5BF" w14:textId="77777777" w:rsidR="00DA71FC" w:rsidRDefault="00DA71FC" w:rsidP="000D1A47">
      <w:pPr>
        <w:spacing w:after="0" w:line="240" w:lineRule="auto"/>
        <w:jc w:val="both"/>
        <w:rPr>
          <w:rFonts w:ascii="Times New Roman" w:hAnsi="Times New Roman"/>
          <w:color w:val="FFFFFF"/>
          <w:sz w:val="12"/>
          <w:szCs w:val="12"/>
        </w:rPr>
      </w:pPr>
    </w:p>
    <w:p w14:paraId="102A27AD" w14:textId="77777777" w:rsidR="00AB3039" w:rsidRDefault="00AB3039" w:rsidP="000D1A47">
      <w:pPr>
        <w:spacing w:after="0" w:line="240" w:lineRule="auto"/>
        <w:jc w:val="both"/>
        <w:rPr>
          <w:rFonts w:ascii="Times New Roman" w:hAnsi="Times New Roman"/>
          <w:color w:val="FFFFFF"/>
          <w:sz w:val="12"/>
          <w:szCs w:val="12"/>
        </w:rPr>
      </w:pPr>
    </w:p>
    <w:p w14:paraId="3C40D1EB" w14:textId="77777777" w:rsidR="00377616" w:rsidRDefault="00377616" w:rsidP="000D1A47">
      <w:pPr>
        <w:spacing w:after="0" w:line="240" w:lineRule="auto"/>
        <w:jc w:val="both"/>
        <w:rPr>
          <w:rFonts w:ascii="Times New Roman" w:hAnsi="Times New Roman"/>
          <w:color w:val="FFFFFF"/>
          <w:sz w:val="12"/>
          <w:szCs w:val="12"/>
        </w:rPr>
      </w:pPr>
    </w:p>
    <w:p w14:paraId="1DC1F572" w14:textId="77777777" w:rsidR="00377616" w:rsidRDefault="00377616" w:rsidP="000D1A47">
      <w:pPr>
        <w:spacing w:after="0" w:line="240" w:lineRule="auto"/>
        <w:jc w:val="both"/>
        <w:rPr>
          <w:rFonts w:ascii="Times New Roman" w:hAnsi="Times New Roman"/>
          <w:color w:val="FFFFFF"/>
          <w:sz w:val="12"/>
          <w:szCs w:val="12"/>
        </w:rPr>
      </w:pPr>
    </w:p>
    <w:p w14:paraId="34F1DE6C" w14:textId="77777777" w:rsidR="00AB3039" w:rsidRPr="00DA71FC" w:rsidRDefault="00AB3039" w:rsidP="000D1A47">
      <w:pPr>
        <w:spacing w:after="0" w:line="240" w:lineRule="auto"/>
        <w:jc w:val="both"/>
        <w:rPr>
          <w:rFonts w:ascii="Times New Roman" w:hAnsi="Times New Roman"/>
          <w:color w:val="FFFFFF"/>
          <w:sz w:val="12"/>
          <w:szCs w:val="12"/>
        </w:rPr>
      </w:pPr>
    </w:p>
    <w:p w14:paraId="3DEE9E11" w14:textId="77777777"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6"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6"/>
    </w:p>
    <w:p w14:paraId="0632BAEF" w14:textId="77777777"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14:paraId="633A249C"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14:paraId="489B60F1"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14:paraId="0BE2E973"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14:paraId="1B22A9D6" w14:textId="77777777"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14:paraId="1BDA2E0B" w14:textId="77777777"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14:paraId="1C25116C" w14:textId="77777777"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14:paraId="551A2344" w14:textId="77777777"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gospodarczych i przyrodniczych, które utrzymują społeczeństwo i gospodarkę w stagnacji lub </w:t>
      </w:r>
      <w:r w:rsidRPr="008F4010">
        <w:rPr>
          <w:rFonts w:ascii="Times New Roman" w:hAnsi="Times New Roman"/>
          <w:lang w:eastAsia="pl-PL"/>
        </w:rPr>
        <w:lastRenderedPageBreak/>
        <w:t xml:space="preserve">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14:paraId="66C7C908" w14:textId="77777777"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14:paraId="1978363D" w14:textId="77777777" w:rsidR="003A2D63" w:rsidRDefault="003A2D63" w:rsidP="00C841AB">
      <w:pPr>
        <w:spacing w:after="0" w:line="240" w:lineRule="auto"/>
        <w:jc w:val="both"/>
        <w:rPr>
          <w:rFonts w:ascii="Times New Roman" w:hAnsi="Times New Roman"/>
          <w:lang w:eastAsia="pl-PL"/>
        </w:rPr>
      </w:pPr>
    </w:p>
    <w:p w14:paraId="33C57F14" w14:textId="77777777" w:rsidR="00454B00" w:rsidRDefault="00454B00" w:rsidP="00C841AB">
      <w:pPr>
        <w:spacing w:after="0" w:line="240" w:lineRule="auto"/>
        <w:jc w:val="both"/>
        <w:rPr>
          <w:rFonts w:ascii="Times New Roman" w:hAnsi="Times New Roman"/>
          <w:lang w:eastAsia="pl-PL"/>
        </w:rPr>
      </w:pPr>
    </w:p>
    <w:p w14:paraId="3AA8EF98" w14:textId="77777777" w:rsidR="006A225E" w:rsidRDefault="006A225E" w:rsidP="00C841AB">
      <w:pPr>
        <w:spacing w:after="0" w:line="240" w:lineRule="auto"/>
        <w:jc w:val="both"/>
        <w:rPr>
          <w:rFonts w:ascii="Times New Roman" w:hAnsi="Times New Roman"/>
          <w:lang w:eastAsia="pl-PL"/>
        </w:rPr>
      </w:pPr>
    </w:p>
    <w:p w14:paraId="7DFC5F13" w14:textId="77777777"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14:paraId="46211133" w14:textId="77777777" w:rsidTr="00DA71FC">
        <w:trPr>
          <w:jc w:val="center"/>
        </w:trPr>
        <w:tc>
          <w:tcPr>
            <w:tcW w:w="4022" w:type="dxa"/>
            <w:shd w:val="clear" w:color="auto" w:fill="7030A0"/>
          </w:tcPr>
          <w:p w14:paraId="55D85955" w14:textId="77777777"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14:paraId="67E7EE6A"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14:paraId="47B23EDC" w14:textId="77777777" w:rsidR="00A07FA3" w:rsidRPr="005C32C8" w:rsidRDefault="00A07FA3" w:rsidP="006F4CAF">
            <w:pPr>
              <w:spacing w:after="0" w:line="240" w:lineRule="auto"/>
              <w:jc w:val="center"/>
              <w:rPr>
                <w:rFonts w:ascii="Times New Roman" w:hAnsi="Times New Roman"/>
                <w:b/>
                <w:color w:val="FFFFFF"/>
                <w:sz w:val="20"/>
                <w:szCs w:val="20"/>
              </w:rPr>
            </w:pPr>
          </w:p>
          <w:p w14:paraId="1C225C69"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14:paraId="6D3FDD7E"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14:paraId="0931EB43" w14:textId="77777777" w:rsidTr="00DA71FC">
        <w:trPr>
          <w:trHeight w:val="1279"/>
          <w:jc w:val="center"/>
        </w:trPr>
        <w:tc>
          <w:tcPr>
            <w:tcW w:w="4022" w:type="dxa"/>
          </w:tcPr>
          <w:p w14:paraId="7D9DB70D"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14:paraId="268472A6"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14:paraId="422F06C6" w14:textId="77777777" w:rsidR="00A07FA3" w:rsidRPr="004444B6" w:rsidRDefault="00A07FA3" w:rsidP="006F4CAF">
            <w:pPr>
              <w:spacing w:after="0" w:line="240" w:lineRule="auto"/>
              <w:jc w:val="center"/>
              <w:rPr>
                <w:rFonts w:ascii="Times New Roman" w:hAnsi="Times New Roman"/>
              </w:rPr>
            </w:pPr>
          </w:p>
        </w:tc>
        <w:tc>
          <w:tcPr>
            <w:tcW w:w="3969" w:type="dxa"/>
          </w:tcPr>
          <w:p w14:paraId="2123A3D0"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14:paraId="6F5019C8"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6EFA08D6" w14:textId="77777777" w:rsidR="00A07FA3" w:rsidRPr="004444B6" w:rsidRDefault="00A07FA3" w:rsidP="006F4CAF">
            <w:pPr>
              <w:spacing w:after="0" w:line="240" w:lineRule="auto"/>
              <w:jc w:val="center"/>
              <w:rPr>
                <w:rFonts w:ascii="Times New Roman" w:hAnsi="Times New Roman"/>
              </w:rPr>
            </w:pPr>
          </w:p>
        </w:tc>
      </w:tr>
      <w:tr w:rsidR="00A07FA3" w14:paraId="453FB77C" w14:textId="77777777" w:rsidTr="00DA71FC">
        <w:trPr>
          <w:jc w:val="center"/>
        </w:trPr>
        <w:tc>
          <w:tcPr>
            <w:tcW w:w="4022" w:type="dxa"/>
          </w:tcPr>
          <w:p w14:paraId="5B1B2402"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14:paraId="3B41432F" w14:textId="77777777" w:rsidR="00A07FA3" w:rsidRPr="004444B6" w:rsidRDefault="00A07FA3" w:rsidP="006F4CAF">
            <w:pPr>
              <w:spacing w:after="0" w:line="240" w:lineRule="auto"/>
              <w:rPr>
                <w:rFonts w:ascii="Times New Roman" w:hAnsi="Times New Roman"/>
              </w:rPr>
            </w:pPr>
          </w:p>
        </w:tc>
        <w:tc>
          <w:tcPr>
            <w:tcW w:w="1109" w:type="dxa"/>
          </w:tcPr>
          <w:p w14:paraId="51BB2F79"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14:paraId="1519272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14:paraId="00FFAFC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14:paraId="6C063582" w14:textId="77777777" w:rsidR="00A07FA3" w:rsidRPr="004444B6" w:rsidRDefault="00A07FA3" w:rsidP="006F4CAF">
            <w:pPr>
              <w:spacing w:after="0" w:line="240" w:lineRule="auto"/>
              <w:jc w:val="center"/>
              <w:rPr>
                <w:rFonts w:ascii="Times New Roman" w:hAnsi="Times New Roman"/>
              </w:rPr>
            </w:pPr>
          </w:p>
        </w:tc>
      </w:tr>
      <w:tr w:rsidR="00A07FA3" w14:paraId="5FDCC74A" w14:textId="77777777" w:rsidTr="00DA71FC">
        <w:trPr>
          <w:trHeight w:val="801"/>
          <w:jc w:val="center"/>
        </w:trPr>
        <w:tc>
          <w:tcPr>
            <w:tcW w:w="4022" w:type="dxa"/>
          </w:tcPr>
          <w:p w14:paraId="386EEDC8"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14:paraId="12A4F46A" w14:textId="77777777"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14:paraId="5D41496B"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14:paraId="2CAA6F94" w14:textId="77777777" w:rsidR="00A07FA3" w:rsidRPr="004444B6" w:rsidRDefault="00A07FA3" w:rsidP="006F4CAF">
            <w:pPr>
              <w:spacing w:after="0" w:line="240" w:lineRule="auto"/>
              <w:rPr>
                <w:rFonts w:ascii="Times New Roman" w:hAnsi="Times New Roman"/>
              </w:rPr>
            </w:pPr>
          </w:p>
        </w:tc>
        <w:tc>
          <w:tcPr>
            <w:tcW w:w="1159" w:type="dxa"/>
          </w:tcPr>
          <w:p w14:paraId="21875536"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14:paraId="235FE677" w14:textId="77777777" w:rsidTr="00DA71FC">
        <w:trPr>
          <w:jc w:val="center"/>
        </w:trPr>
        <w:tc>
          <w:tcPr>
            <w:tcW w:w="4022" w:type="dxa"/>
          </w:tcPr>
          <w:p w14:paraId="33D65772"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14:paraId="40E58A07" w14:textId="77777777" w:rsidR="00A07FA3" w:rsidRPr="004444B6" w:rsidRDefault="00A07FA3" w:rsidP="006F4CAF">
            <w:pPr>
              <w:spacing w:after="0" w:line="240" w:lineRule="auto"/>
              <w:jc w:val="center"/>
              <w:rPr>
                <w:rFonts w:ascii="Times New Roman" w:hAnsi="Times New Roman"/>
              </w:rPr>
            </w:pPr>
          </w:p>
          <w:p w14:paraId="40ED11AC"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14:paraId="61CBD93C" w14:textId="77777777" w:rsidR="00A07FA3" w:rsidRPr="004444B6" w:rsidRDefault="00A07FA3" w:rsidP="006F4CAF">
            <w:pPr>
              <w:spacing w:after="0" w:line="240" w:lineRule="auto"/>
              <w:jc w:val="center"/>
              <w:rPr>
                <w:rFonts w:ascii="Times New Roman" w:hAnsi="Times New Roman"/>
              </w:rPr>
            </w:pPr>
          </w:p>
        </w:tc>
        <w:tc>
          <w:tcPr>
            <w:tcW w:w="3969" w:type="dxa"/>
          </w:tcPr>
          <w:p w14:paraId="6459C64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14:paraId="6317CEA8" w14:textId="77777777"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14:paraId="08AD9AAB" w14:textId="77777777" w:rsidTr="00DA71FC">
        <w:trPr>
          <w:jc w:val="center"/>
        </w:trPr>
        <w:tc>
          <w:tcPr>
            <w:tcW w:w="4022" w:type="dxa"/>
          </w:tcPr>
          <w:p w14:paraId="31191822"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14:paraId="2ABF8CF8"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14:paraId="118FDDEA" w14:textId="77777777" w:rsidR="00A07FA3" w:rsidRPr="004444B6" w:rsidRDefault="00A07FA3" w:rsidP="006F4CAF">
            <w:pPr>
              <w:spacing w:after="0" w:line="240" w:lineRule="auto"/>
              <w:jc w:val="center"/>
              <w:rPr>
                <w:rFonts w:ascii="Times New Roman" w:hAnsi="Times New Roman"/>
              </w:rPr>
            </w:pPr>
          </w:p>
        </w:tc>
        <w:tc>
          <w:tcPr>
            <w:tcW w:w="3969" w:type="dxa"/>
          </w:tcPr>
          <w:p w14:paraId="574108FD"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14:paraId="7502A77A" w14:textId="77777777" w:rsidR="00A07FA3" w:rsidRPr="004444B6" w:rsidRDefault="00A07FA3" w:rsidP="006F4CAF">
            <w:pPr>
              <w:spacing w:after="0" w:line="240" w:lineRule="auto"/>
              <w:rPr>
                <w:rFonts w:ascii="Times New Roman" w:hAnsi="Times New Roman"/>
              </w:rPr>
            </w:pPr>
          </w:p>
        </w:tc>
        <w:tc>
          <w:tcPr>
            <w:tcW w:w="1159" w:type="dxa"/>
          </w:tcPr>
          <w:p w14:paraId="01DFDDC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14:paraId="044C92EF" w14:textId="77777777" w:rsidR="00A07FA3" w:rsidRPr="004444B6" w:rsidRDefault="00A07FA3" w:rsidP="000B7436">
            <w:pPr>
              <w:spacing w:after="0" w:line="240" w:lineRule="auto"/>
              <w:rPr>
                <w:rFonts w:ascii="Times New Roman" w:hAnsi="Times New Roman"/>
              </w:rPr>
            </w:pPr>
          </w:p>
        </w:tc>
      </w:tr>
      <w:tr w:rsidR="00A07FA3" w14:paraId="2DBB4B4C" w14:textId="77777777" w:rsidTr="00DA71FC">
        <w:trPr>
          <w:jc w:val="center"/>
        </w:trPr>
        <w:tc>
          <w:tcPr>
            <w:tcW w:w="4022" w:type="dxa"/>
          </w:tcPr>
          <w:p w14:paraId="0713534E"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14:paraId="0B6F7C9B" w14:textId="77777777" w:rsidR="00A07FA3" w:rsidRPr="004444B6" w:rsidRDefault="00A07FA3" w:rsidP="006F4CAF">
            <w:pPr>
              <w:spacing w:after="0" w:line="240" w:lineRule="auto"/>
              <w:rPr>
                <w:rFonts w:ascii="Times New Roman" w:hAnsi="Times New Roman"/>
              </w:rPr>
            </w:pPr>
          </w:p>
        </w:tc>
        <w:tc>
          <w:tcPr>
            <w:tcW w:w="1109" w:type="dxa"/>
          </w:tcPr>
          <w:p w14:paraId="4F0C0BC2"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14:paraId="1C2BEAAC" w14:textId="77777777" w:rsidR="00A07FA3" w:rsidRPr="004444B6" w:rsidRDefault="00A07FA3" w:rsidP="006F4CAF">
            <w:pPr>
              <w:spacing w:after="0" w:line="240" w:lineRule="auto"/>
              <w:jc w:val="center"/>
              <w:rPr>
                <w:rFonts w:ascii="Times New Roman" w:hAnsi="Times New Roman"/>
              </w:rPr>
            </w:pPr>
          </w:p>
        </w:tc>
        <w:tc>
          <w:tcPr>
            <w:tcW w:w="3969" w:type="dxa"/>
          </w:tcPr>
          <w:p w14:paraId="5BD68939"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14:paraId="505B272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14:paraId="53F9B5AB" w14:textId="77777777" w:rsidR="00A07FA3" w:rsidRPr="004444B6" w:rsidRDefault="00A07FA3" w:rsidP="00A07FA3">
            <w:pPr>
              <w:spacing w:after="0" w:line="240" w:lineRule="auto"/>
              <w:rPr>
                <w:rFonts w:ascii="Times New Roman" w:hAnsi="Times New Roman"/>
              </w:rPr>
            </w:pPr>
          </w:p>
        </w:tc>
      </w:tr>
      <w:tr w:rsidR="00A07FA3" w14:paraId="1C1D98B7" w14:textId="77777777" w:rsidTr="00DA71FC">
        <w:trPr>
          <w:trHeight w:val="1329"/>
          <w:jc w:val="center"/>
        </w:trPr>
        <w:tc>
          <w:tcPr>
            <w:tcW w:w="4022" w:type="dxa"/>
          </w:tcPr>
          <w:p w14:paraId="054464DA"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14:paraId="2BDDA230"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14:paraId="70A3DE9B"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14:paraId="599FD1F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63472C6D" w14:textId="77777777" w:rsidR="00A07FA3" w:rsidRPr="004444B6" w:rsidRDefault="00A07FA3" w:rsidP="006F4CAF">
            <w:pPr>
              <w:spacing w:after="0" w:line="240" w:lineRule="auto"/>
              <w:jc w:val="center"/>
              <w:rPr>
                <w:rFonts w:ascii="Times New Roman" w:hAnsi="Times New Roman"/>
                <w:color w:val="000000"/>
              </w:rPr>
            </w:pPr>
          </w:p>
          <w:p w14:paraId="3C802BD0" w14:textId="77777777" w:rsidR="00A07FA3" w:rsidRPr="004444B6" w:rsidRDefault="00A07FA3" w:rsidP="006F4CAF">
            <w:pPr>
              <w:spacing w:after="0" w:line="240" w:lineRule="auto"/>
              <w:jc w:val="center"/>
              <w:rPr>
                <w:rFonts w:ascii="Times New Roman" w:hAnsi="Times New Roman"/>
              </w:rPr>
            </w:pPr>
          </w:p>
        </w:tc>
      </w:tr>
      <w:tr w:rsidR="00A07FA3" w14:paraId="7D29AE35" w14:textId="77777777" w:rsidTr="00DA71FC">
        <w:trPr>
          <w:jc w:val="center"/>
        </w:trPr>
        <w:tc>
          <w:tcPr>
            <w:tcW w:w="4022" w:type="dxa"/>
          </w:tcPr>
          <w:p w14:paraId="36786944"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14:paraId="446B25CD"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14:paraId="5D9609FB"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14:paraId="6009BA3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703A06F4" w14:textId="77777777" w:rsidR="00A07FA3" w:rsidRPr="004444B6" w:rsidRDefault="00A07FA3" w:rsidP="006F4CAF">
            <w:pPr>
              <w:spacing w:after="0" w:line="240" w:lineRule="auto"/>
              <w:jc w:val="center"/>
              <w:rPr>
                <w:rFonts w:ascii="Times New Roman" w:hAnsi="Times New Roman"/>
              </w:rPr>
            </w:pPr>
          </w:p>
        </w:tc>
      </w:tr>
      <w:tr w:rsidR="00A07FA3" w14:paraId="30248B42" w14:textId="77777777" w:rsidTr="00DA71FC">
        <w:trPr>
          <w:jc w:val="center"/>
        </w:trPr>
        <w:tc>
          <w:tcPr>
            <w:tcW w:w="4022" w:type="dxa"/>
          </w:tcPr>
          <w:p w14:paraId="430D12ED"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14:paraId="679BE8AF"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14:paraId="633A7290" w14:textId="77777777" w:rsidR="00A07FA3" w:rsidRPr="004444B6" w:rsidRDefault="00A07FA3" w:rsidP="006F4CAF">
            <w:pPr>
              <w:spacing w:after="0" w:line="240" w:lineRule="auto"/>
              <w:jc w:val="center"/>
              <w:rPr>
                <w:rFonts w:ascii="Times New Roman" w:hAnsi="Times New Roman"/>
              </w:rPr>
            </w:pPr>
          </w:p>
        </w:tc>
        <w:tc>
          <w:tcPr>
            <w:tcW w:w="3969" w:type="dxa"/>
          </w:tcPr>
          <w:p w14:paraId="5449FB38"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14:paraId="3537655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14:paraId="2936A354" w14:textId="77777777" w:rsidR="00A07FA3" w:rsidRPr="004444B6" w:rsidRDefault="00A07FA3" w:rsidP="006F4CAF">
            <w:pPr>
              <w:spacing w:after="0" w:line="240" w:lineRule="auto"/>
              <w:jc w:val="center"/>
              <w:rPr>
                <w:rFonts w:ascii="Times New Roman" w:hAnsi="Times New Roman"/>
              </w:rPr>
            </w:pPr>
          </w:p>
        </w:tc>
      </w:tr>
      <w:tr w:rsidR="00A07FA3" w14:paraId="6920AEB4" w14:textId="77777777" w:rsidTr="00DA71FC">
        <w:trPr>
          <w:jc w:val="center"/>
        </w:trPr>
        <w:tc>
          <w:tcPr>
            <w:tcW w:w="4022" w:type="dxa"/>
          </w:tcPr>
          <w:p w14:paraId="04FF303B"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14:paraId="4CEA0553"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14:paraId="48DB1C57" w14:textId="77777777" w:rsidR="00A07FA3" w:rsidRPr="004444B6" w:rsidRDefault="00A07FA3" w:rsidP="006F4CAF">
            <w:pPr>
              <w:spacing w:after="0" w:line="240" w:lineRule="auto"/>
              <w:jc w:val="center"/>
              <w:rPr>
                <w:rFonts w:ascii="Times New Roman" w:hAnsi="Times New Roman"/>
              </w:rPr>
            </w:pPr>
          </w:p>
        </w:tc>
        <w:tc>
          <w:tcPr>
            <w:tcW w:w="3969" w:type="dxa"/>
          </w:tcPr>
          <w:p w14:paraId="18DB119F"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14:paraId="273FB65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14:paraId="5242D636" w14:textId="77777777" w:rsidR="00A07FA3" w:rsidRPr="004444B6" w:rsidRDefault="00A07FA3" w:rsidP="00A07FA3">
            <w:pPr>
              <w:spacing w:after="0" w:line="240" w:lineRule="auto"/>
              <w:rPr>
                <w:rFonts w:ascii="Times New Roman" w:hAnsi="Times New Roman"/>
              </w:rPr>
            </w:pPr>
          </w:p>
        </w:tc>
      </w:tr>
      <w:tr w:rsidR="00A07FA3" w14:paraId="18A6EBC6" w14:textId="77777777" w:rsidTr="00DA71FC">
        <w:trPr>
          <w:jc w:val="center"/>
        </w:trPr>
        <w:tc>
          <w:tcPr>
            <w:tcW w:w="4022" w:type="dxa"/>
          </w:tcPr>
          <w:p w14:paraId="25DB2E79"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14:paraId="64928DD4"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14:paraId="6557EEDB" w14:textId="77777777" w:rsidR="00A07FA3" w:rsidRPr="004444B6" w:rsidRDefault="00A07FA3" w:rsidP="006F4CAF">
            <w:pPr>
              <w:spacing w:after="0" w:line="240" w:lineRule="auto"/>
              <w:jc w:val="center"/>
              <w:rPr>
                <w:rFonts w:ascii="Times New Roman" w:hAnsi="Times New Roman"/>
              </w:rPr>
            </w:pPr>
          </w:p>
        </w:tc>
        <w:tc>
          <w:tcPr>
            <w:tcW w:w="3969" w:type="dxa"/>
          </w:tcPr>
          <w:p w14:paraId="79733686"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14:paraId="53FFB34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138CB921" w14:textId="77777777" w:rsidR="00A07FA3" w:rsidRPr="004444B6" w:rsidRDefault="00A07FA3" w:rsidP="006F4CAF">
            <w:pPr>
              <w:spacing w:after="0" w:line="240" w:lineRule="auto"/>
              <w:jc w:val="center"/>
              <w:rPr>
                <w:rFonts w:ascii="Times New Roman" w:hAnsi="Times New Roman"/>
              </w:rPr>
            </w:pPr>
          </w:p>
        </w:tc>
      </w:tr>
      <w:tr w:rsidR="00A07FA3" w14:paraId="62AFDB67" w14:textId="77777777" w:rsidTr="00DA71FC">
        <w:trPr>
          <w:jc w:val="center"/>
        </w:trPr>
        <w:tc>
          <w:tcPr>
            <w:tcW w:w="4022" w:type="dxa"/>
          </w:tcPr>
          <w:p w14:paraId="56AFDB07"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14:paraId="33727C0D" w14:textId="77777777"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14:paraId="4A0DD6C3" w14:textId="77777777" w:rsidR="00A07FA3" w:rsidRPr="004444B6" w:rsidRDefault="00A07FA3" w:rsidP="006F4CAF">
            <w:pPr>
              <w:spacing w:after="0" w:line="240" w:lineRule="auto"/>
              <w:jc w:val="center"/>
              <w:rPr>
                <w:rFonts w:ascii="Times New Roman" w:hAnsi="Times New Roman"/>
              </w:rPr>
            </w:pPr>
          </w:p>
        </w:tc>
        <w:tc>
          <w:tcPr>
            <w:tcW w:w="3969" w:type="dxa"/>
          </w:tcPr>
          <w:p w14:paraId="0FF4E117"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14:paraId="406BF890" w14:textId="77777777"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14:paraId="092B718D" w14:textId="77777777" w:rsidR="00A07FA3" w:rsidRPr="004444B6" w:rsidRDefault="00A07FA3" w:rsidP="006F4CAF">
            <w:pPr>
              <w:spacing w:after="0" w:line="240" w:lineRule="auto"/>
              <w:jc w:val="center"/>
              <w:rPr>
                <w:rFonts w:ascii="Times New Roman" w:hAnsi="Times New Roman"/>
              </w:rPr>
            </w:pPr>
          </w:p>
        </w:tc>
      </w:tr>
      <w:tr w:rsidR="00A07FA3" w14:paraId="1E186CD0" w14:textId="77777777" w:rsidTr="00DA71FC">
        <w:trPr>
          <w:trHeight w:val="971"/>
          <w:jc w:val="center"/>
        </w:trPr>
        <w:tc>
          <w:tcPr>
            <w:tcW w:w="4022" w:type="dxa"/>
          </w:tcPr>
          <w:p w14:paraId="0F80EC91"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14:paraId="60002A99"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14:paraId="016F2B11" w14:textId="77777777" w:rsidR="00A07FA3" w:rsidRPr="004444B6" w:rsidRDefault="00A07FA3" w:rsidP="006F4CAF">
            <w:pPr>
              <w:spacing w:after="0" w:line="240" w:lineRule="auto"/>
              <w:jc w:val="center"/>
              <w:rPr>
                <w:rFonts w:ascii="Times New Roman" w:hAnsi="Times New Roman"/>
              </w:rPr>
            </w:pPr>
          </w:p>
        </w:tc>
        <w:tc>
          <w:tcPr>
            <w:tcW w:w="3969" w:type="dxa"/>
          </w:tcPr>
          <w:p w14:paraId="20D3EBD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14:paraId="7D0B6794"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39918141" w14:textId="77777777" w:rsidR="00A07FA3" w:rsidRPr="004444B6" w:rsidRDefault="00A07FA3" w:rsidP="006F4CAF">
            <w:pPr>
              <w:spacing w:after="0" w:line="240" w:lineRule="auto"/>
              <w:jc w:val="center"/>
              <w:rPr>
                <w:rFonts w:ascii="Times New Roman" w:hAnsi="Times New Roman"/>
              </w:rPr>
            </w:pPr>
          </w:p>
        </w:tc>
      </w:tr>
      <w:tr w:rsidR="00A07FA3" w14:paraId="43A2A0D7" w14:textId="77777777" w:rsidTr="00DA71FC">
        <w:trPr>
          <w:trHeight w:val="663"/>
          <w:jc w:val="center"/>
        </w:trPr>
        <w:tc>
          <w:tcPr>
            <w:tcW w:w="4022" w:type="dxa"/>
          </w:tcPr>
          <w:p w14:paraId="2A132501"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14:paraId="3B7F6F1B"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14:paraId="22D62D30" w14:textId="77777777" w:rsidR="00A07FA3" w:rsidRPr="004444B6" w:rsidRDefault="00A07FA3" w:rsidP="006F4CAF">
            <w:pPr>
              <w:spacing w:after="0" w:line="240" w:lineRule="auto"/>
              <w:jc w:val="center"/>
              <w:rPr>
                <w:rFonts w:ascii="Times New Roman" w:hAnsi="Times New Roman"/>
              </w:rPr>
            </w:pPr>
          </w:p>
        </w:tc>
        <w:tc>
          <w:tcPr>
            <w:tcW w:w="3969" w:type="dxa"/>
          </w:tcPr>
          <w:p w14:paraId="0D903DC4"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14:paraId="719E4BF0"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14:paraId="60D417D1" w14:textId="77777777" w:rsidR="00A07FA3" w:rsidRPr="004444B6" w:rsidRDefault="00A07FA3" w:rsidP="006F4CAF">
            <w:pPr>
              <w:spacing w:after="0" w:line="240" w:lineRule="auto"/>
              <w:jc w:val="center"/>
              <w:rPr>
                <w:rFonts w:ascii="Times New Roman" w:hAnsi="Times New Roman"/>
              </w:rPr>
            </w:pPr>
          </w:p>
        </w:tc>
      </w:tr>
      <w:tr w:rsidR="00A07FA3" w14:paraId="5D2AC8B9" w14:textId="77777777" w:rsidTr="00DA71FC">
        <w:trPr>
          <w:jc w:val="center"/>
        </w:trPr>
        <w:tc>
          <w:tcPr>
            <w:tcW w:w="4022" w:type="dxa"/>
          </w:tcPr>
          <w:p w14:paraId="510131DE"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14:paraId="35E302B7"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14:paraId="60EC03FD" w14:textId="77777777" w:rsidR="00A07FA3" w:rsidRPr="004444B6" w:rsidRDefault="00A07FA3" w:rsidP="006F4CAF">
            <w:pPr>
              <w:spacing w:after="0" w:line="240" w:lineRule="auto"/>
              <w:jc w:val="center"/>
              <w:rPr>
                <w:rFonts w:ascii="Times New Roman" w:hAnsi="Times New Roman"/>
              </w:rPr>
            </w:pPr>
          </w:p>
        </w:tc>
        <w:tc>
          <w:tcPr>
            <w:tcW w:w="3969" w:type="dxa"/>
          </w:tcPr>
          <w:p w14:paraId="5961F51F"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14:paraId="1E059BE7"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583AA723" w14:textId="77777777" w:rsidR="00A07FA3" w:rsidRPr="004444B6" w:rsidRDefault="00A07FA3" w:rsidP="006F4CAF">
            <w:pPr>
              <w:spacing w:after="0" w:line="240" w:lineRule="auto"/>
              <w:jc w:val="center"/>
              <w:rPr>
                <w:rFonts w:ascii="Times New Roman" w:hAnsi="Times New Roman"/>
              </w:rPr>
            </w:pPr>
          </w:p>
        </w:tc>
      </w:tr>
      <w:tr w:rsidR="00A07FA3" w14:paraId="5F87B5A9" w14:textId="77777777" w:rsidTr="00DA71FC">
        <w:trPr>
          <w:jc w:val="center"/>
        </w:trPr>
        <w:tc>
          <w:tcPr>
            <w:tcW w:w="4022" w:type="dxa"/>
          </w:tcPr>
          <w:p w14:paraId="4D634755"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14:paraId="74B477D2"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14:paraId="4A659B5D"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14:paraId="3706242A" w14:textId="77777777" w:rsidR="00A07FA3" w:rsidRPr="004444B6" w:rsidRDefault="00A07FA3" w:rsidP="006F4CAF">
            <w:pPr>
              <w:spacing w:after="0" w:line="240" w:lineRule="auto"/>
              <w:rPr>
                <w:rFonts w:ascii="Times New Roman" w:hAnsi="Times New Roman"/>
              </w:rPr>
            </w:pPr>
          </w:p>
        </w:tc>
        <w:tc>
          <w:tcPr>
            <w:tcW w:w="1159" w:type="dxa"/>
          </w:tcPr>
          <w:p w14:paraId="01A62FE3"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14:paraId="41E2D5C7" w14:textId="77777777" w:rsidTr="00DA71FC">
        <w:trPr>
          <w:jc w:val="center"/>
        </w:trPr>
        <w:tc>
          <w:tcPr>
            <w:tcW w:w="4022" w:type="dxa"/>
          </w:tcPr>
          <w:p w14:paraId="7450F5F3"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14:paraId="60F8639C"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14:paraId="34124D16"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14:paraId="3D2410A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14:paraId="2BA05B7F" w14:textId="77777777" w:rsidR="00A07FA3" w:rsidRPr="004444B6" w:rsidRDefault="00A07FA3" w:rsidP="006F4CAF">
            <w:pPr>
              <w:spacing w:after="0" w:line="240" w:lineRule="auto"/>
              <w:jc w:val="center"/>
              <w:rPr>
                <w:rFonts w:ascii="Times New Roman" w:hAnsi="Times New Roman"/>
              </w:rPr>
            </w:pPr>
          </w:p>
        </w:tc>
      </w:tr>
      <w:tr w:rsidR="00A07FA3" w14:paraId="64FD3507" w14:textId="77777777" w:rsidTr="00DA71FC">
        <w:trPr>
          <w:jc w:val="center"/>
        </w:trPr>
        <w:tc>
          <w:tcPr>
            <w:tcW w:w="4022" w:type="dxa"/>
          </w:tcPr>
          <w:p w14:paraId="36300770"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14:paraId="6B9A2CDA"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14:paraId="14B786E2" w14:textId="77777777" w:rsidR="00A07FA3" w:rsidRPr="004444B6" w:rsidRDefault="00A07FA3" w:rsidP="006F4CAF">
            <w:pPr>
              <w:spacing w:after="0" w:line="240" w:lineRule="auto"/>
              <w:jc w:val="center"/>
              <w:rPr>
                <w:rFonts w:ascii="Times New Roman" w:hAnsi="Times New Roman"/>
              </w:rPr>
            </w:pPr>
          </w:p>
        </w:tc>
        <w:tc>
          <w:tcPr>
            <w:tcW w:w="3969" w:type="dxa"/>
          </w:tcPr>
          <w:p w14:paraId="5FBE3DED"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14:paraId="205AA54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14:paraId="5083A27B" w14:textId="77777777" w:rsidR="00A07FA3" w:rsidRPr="004444B6" w:rsidRDefault="00A07FA3" w:rsidP="006F4CAF">
            <w:pPr>
              <w:spacing w:after="0" w:line="240" w:lineRule="auto"/>
              <w:jc w:val="center"/>
              <w:rPr>
                <w:rFonts w:ascii="Times New Roman" w:hAnsi="Times New Roman"/>
              </w:rPr>
            </w:pPr>
          </w:p>
        </w:tc>
      </w:tr>
      <w:tr w:rsidR="00A07FA3" w14:paraId="37754D0F" w14:textId="77777777" w:rsidTr="00DA71FC">
        <w:trPr>
          <w:jc w:val="center"/>
        </w:trPr>
        <w:tc>
          <w:tcPr>
            <w:tcW w:w="4022" w:type="dxa"/>
          </w:tcPr>
          <w:p w14:paraId="60E84068"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14:paraId="48FBC114"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14:paraId="7D2AFA4C" w14:textId="77777777" w:rsidR="00A07FA3" w:rsidRPr="004444B6" w:rsidRDefault="00A07FA3" w:rsidP="006F4CAF">
            <w:pPr>
              <w:spacing w:after="0" w:line="240" w:lineRule="auto"/>
              <w:jc w:val="center"/>
              <w:rPr>
                <w:rFonts w:ascii="Times New Roman" w:hAnsi="Times New Roman"/>
              </w:rPr>
            </w:pPr>
          </w:p>
        </w:tc>
        <w:tc>
          <w:tcPr>
            <w:tcW w:w="3969" w:type="dxa"/>
          </w:tcPr>
          <w:p w14:paraId="74D1343C"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14:paraId="18CDE11A" w14:textId="77777777" w:rsidR="00A07FA3" w:rsidRPr="004444B6" w:rsidRDefault="00A07FA3" w:rsidP="006F4CAF">
            <w:pPr>
              <w:spacing w:after="0" w:line="240" w:lineRule="auto"/>
              <w:rPr>
                <w:rFonts w:ascii="Times New Roman" w:hAnsi="Times New Roman"/>
              </w:rPr>
            </w:pPr>
          </w:p>
        </w:tc>
        <w:tc>
          <w:tcPr>
            <w:tcW w:w="1159" w:type="dxa"/>
          </w:tcPr>
          <w:p w14:paraId="2D416D4D"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14:paraId="420AE80F" w14:textId="77777777" w:rsidR="00A07FA3" w:rsidRPr="004444B6" w:rsidRDefault="00A07FA3" w:rsidP="006F4CAF">
            <w:pPr>
              <w:spacing w:after="0" w:line="240" w:lineRule="auto"/>
              <w:jc w:val="center"/>
              <w:rPr>
                <w:rFonts w:ascii="Times New Roman" w:hAnsi="Times New Roman"/>
              </w:rPr>
            </w:pPr>
          </w:p>
        </w:tc>
      </w:tr>
      <w:tr w:rsidR="00A07FA3" w14:paraId="740E9D4F" w14:textId="77777777" w:rsidTr="00DA71FC">
        <w:trPr>
          <w:jc w:val="center"/>
        </w:trPr>
        <w:tc>
          <w:tcPr>
            <w:tcW w:w="4022" w:type="dxa"/>
          </w:tcPr>
          <w:p w14:paraId="2A1A0879"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14:paraId="43C3E37F"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14:paraId="4CFB5B4C" w14:textId="77777777" w:rsidR="00A07FA3" w:rsidRPr="004444B6" w:rsidRDefault="00A07FA3" w:rsidP="006F4CAF">
            <w:pPr>
              <w:spacing w:after="0" w:line="240" w:lineRule="auto"/>
              <w:jc w:val="center"/>
              <w:rPr>
                <w:rFonts w:ascii="Times New Roman" w:hAnsi="Times New Roman"/>
              </w:rPr>
            </w:pPr>
          </w:p>
        </w:tc>
        <w:tc>
          <w:tcPr>
            <w:tcW w:w="3969" w:type="dxa"/>
          </w:tcPr>
          <w:p w14:paraId="61EA5C7B"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14:paraId="76EACDC5"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14:paraId="28E4FEC5" w14:textId="77777777" w:rsidR="00A07FA3" w:rsidRPr="004444B6" w:rsidRDefault="00A07FA3" w:rsidP="006F4CAF">
            <w:pPr>
              <w:spacing w:after="0" w:line="240" w:lineRule="auto"/>
              <w:jc w:val="center"/>
              <w:rPr>
                <w:rFonts w:ascii="Times New Roman" w:hAnsi="Times New Roman"/>
              </w:rPr>
            </w:pPr>
          </w:p>
        </w:tc>
      </w:tr>
      <w:tr w:rsidR="00A07FA3" w14:paraId="459DC5C5" w14:textId="77777777" w:rsidTr="00DA71FC">
        <w:trPr>
          <w:jc w:val="center"/>
        </w:trPr>
        <w:tc>
          <w:tcPr>
            <w:tcW w:w="4022" w:type="dxa"/>
          </w:tcPr>
          <w:p w14:paraId="6FB5E66B" w14:textId="77777777"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14:paraId="3055877D"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14:paraId="5C3BA08C" w14:textId="77777777" w:rsidR="00A07FA3" w:rsidRPr="004444B6" w:rsidRDefault="00A07FA3" w:rsidP="006F4CAF">
            <w:pPr>
              <w:spacing w:after="0" w:line="240" w:lineRule="auto"/>
              <w:jc w:val="center"/>
              <w:rPr>
                <w:rFonts w:ascii="Times New Roman" w:hAnsi="Times New Roman"/>
              </w:rPr>
            </w:pPr>
          </w:p>
        </w:tc>
        <w:tc>
          <w:tcPr>
            <w:tcW w:w="3969" w:type="dxa"/>
          </w:tcPr>
          <w:p w14:paraId="768B086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14:paraId="4ECE46B0" w14:textId="77777777" w:rsidR="00A07FA3" w:rsidRPr="004444B6" w:rsidRDefault="00A07FA3" w:rsidP="006F4CAF">
            <w:pPr>
              <w:spacing w:after="0" w:line="240" w:lineRule="auto"/>
              <w:rPr>
                <w:rFonts w:ascii="Times New Roman" w:hAnsi="Times New Roman"/>
              </w:rPr>
            </w:pPr>
          </w:p>
        </w:tc>
        <w:tc>
          <w:tcPr>
            <w:tcW w:w="1159" w:type="dxa"/>
          </w:tcPr>
          <w:p w14:paraId="5A7A9DB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14:paraId="2D02204C" w14:textId="77777777" w:rsidR="00A07FA3" w:rsidRPr="004444B6" w:rsidRDefault="00A07FA3" w:rsidP="006F4CAF">
            <w:pPr>
              <w:spacing w:after="0" w:line="240" w:lineRule="auto"/>
              <w:jc w:val="center"/>
              <w:rPr>
                <w:rFonts w:ascii="Times New Roman" w:hAnsi="Times New Roman"/>
              </w:rPr>
            </w:pPr>
          </w:p>
        </w:tc>
      </w:tr>
      <w:tr w:rsidR="00A07FA3" w14:paraId="1D083D91" w14:textId="77777777" w:rsidTr="00DA71FC">
        <w:trPr>
          <w:jc w:val="center"/>
        </w:trPr>
        <w:tc>
          <w:tcPr>
            <w:tcW w:w="4022" w:type="dxa"/>
          </w:tcPr>
          <w:p w14:paraId="50B8FF51"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14:paraId="64279DB7"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14:paraId="5EDA66C5"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14:paraId="7BA585FB" w14:textId="77777777" w:rsidR="00A07FA3" w:rsidRPr="004444B6" w:rsidRDefault="00A07FA3" w:rsidP="006F4CAF">
            <w:pPr>
              <w:spacing w:after="0" w:line="240" w:lineRule="auto"/>
              <w:jc w:val="both"/>
              <w:rPr>
                <w:rFonts w:ascii="Times New Roman" w:hAnsi="Times New Roman"/>
                <w:color w:val="000000"/>
              </w:rPr>
            </w:pPr>
          </w:p>
          <w:p w14:paraId="1811D609" w14:textId="77777777" w:rsidR="00A07FA3" w:rsidRPr="004444B6" w:rsidRDefault="00A07FA3" w:rsidP="006F4CAF">
            <w:pPr>
              <w:spacing w:after="0" w:line="240" w:lineRule="auto"/>
              <w:rPr>
                <w:rFonts w:ascii="Times New Roman" w:hAnsi="Times New Roman"/>
              </w:rPr>
            </w:pPr>
          </w:p>
        </w:tc>
        <w:tc>
          <w:tcPr>
            <w:tcW w:w="1159" w:type="dxa"/>
          </w:tcPr>
          <w:p w14:paraId="7F4CE7D0"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14:paraId="446620E1" w14:textId="77777777" w:rsidR="00A07FA3" w:rsidRPr="004444B6" w:rsidRDefault="00A07FA3" w:rsidP="006F4CAF">
            <w:pPr>
              <w:spacing w:after="0" w:line="240" w:lineRule="auto"/>
              <w:jc w:val="center"/>
              <w:rPr>
                <w:rFonts w:ascii="Times New Roman" w:hAnsi="Times New Roman"/>
              </w:rPr>
            </w:pPr>
          </w:p>
        </w:tc>
      </w:tr>
      <w:tr w:rsidR="00A07FA3" w14:paraId="48DC5C0D" w14:textId="77777777" w:rsidTr="00DA71FC">
        <w:trPr>
          <w:jc w:val="center"/>
        </w:trPr>
        <w:tc>
          <w:tcPr>
            <w:tcW w:w="4022" w:type="dxa"/>
          </w:tcPr>
          <w:p w14:paraId="602EB7BE" w14:textId="77777777" w:rsidR="00A07FA3" w:rsidRPr="004444B6" w:rsidRDefault="00A07FA3" w:rsidP="006F4CAF">
            <w:pPr>
              <w:spacing w:after="0" w:line="240" w:lineRule="auto"/>
              <w:rPr>
                <w:rFonts w:ascii="Times New Roman" w:hAnsi="Times New Roman"/>
              </w:rPr>
            </w:pPr>
          </w:p>
        </w:tc>
        <w:tc>
          <w:tcPr>
            <w:tcW w:w="1109" w:type="dxa"/>
          </w:tcPr>
          <w:p w14:paraId="7B4BEC94" w14:textId="77777777" w:rsidR="00A07FA3" w:rsidRPr="004444B6" w:rsidRDefault="00A07FA3" w:rsidP="006F4CAF">
            <w:pPr>
              <w:spacing w:after="0" w:line="240" w:lineRule="auto"/>
              <w:jc w:val="center"/>
              <w:rPr>
                <w:rFonts w:ascii="Times New Roman" w:hAnsi="Times New Roman"/>
              </w:rPr>
            </w:pPr>
          </w:p>
        </w:tc>
        <w:tc>
          <w:tcPr>
            <w:tcW w:w="3969" w:type="dxa"/>
          </w:tcPr>
          <w:p w14:paraId="2ABFF3EF" w14:textId="77777777"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14:paraId="20FDEF9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14:paraId="45A74C3F" w14:textId="77777777" w:rsidTr="00DA71FC">
        <w:trPr>
          <w:jc w:val="center"/>
        </w:trPr>
        <w:tc>
          <w:tcPr>
            <w:tcW w:w="4022" w:type="dxa"/>
          </w:tcPr>
          <w:p w14:paraId="48C43869" w14:textId="77777777" w:rsidR="00A07FA3" w:rsidRPr="004444B6" w:rsidRDefault="00A07FA3" w:rsidP="006F4CAF">
            <w:pPr>
              <w:spacing w:after="0" w:line="240" w:lineRule="auto"/>
              <w:rPr>
                <w:rFonts w:ascii="Times New Roman" w:hAnsi="Times New Roman"/>
              </w:rPr>
            </w:pPr>
          </w:p>
        </w:tc>
        <w:tc>
          <w:tcPr>
            <w:tcW w:w="1109" w:type="dxa"/>
          </w:tcPr>
          <w:p w14:paraId="2AB4FE3F" w14:textId="77777777" w:rsidR="00A07FA3" w:rsidRPr="004444B6" w:rsidRDefault="00A07FA3" w:rsidP="006F4CAF">
            <w:pPr>
              <w:spacing w:after="0" w:line="240" w:lineRule="auto"/>
              <w:jc w:val="center"/>
              <w:rPr>
                <w:rFonts w:ascii="Times New Roman" w:hAnsi="Times New Roman"/>
              </w:rPr>
            </w:pPr>
          </w:p>
        </w:tc>
        <w:tc>
          <w:tcPr>
            <w:tcW w:w="3969" w:type="dxa"/>
          </w:tcPr>
          <w:p w14:paraId="7C8A7227"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14:paraId="664A3601"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14:paraId="4806BDAC" w14:textId="77777777" w:rsidR="00A07FA3" w:rsidRPr="004444B6" w:rsidRDefault="00A07FA3" w:rsidP="006F4CAF">
            <w:pPr>
              <w:spacing w:after="0" w:line="240" w:lineRule="auto"/>
              <w:jc w:val="center"/>
              <w:rPr>
                <w:rFonts w:ascii="Times New Roman" w:hAnsi="Times New Roman"/>
              </w:rPr>
            </w:pPr>
          </w:p>
        </w:tc>
      </w:tr>
      <w:tr w:rsidR="00A07FA3" w14:paraId="2411FC33" w14:textId="77777777" w:rsidTr="00DA71FC">
        <w:trPr>
          <w:jc w:val="center"/>
        </w:trPr>
        <w:tc>
          <w:tcPr>
            <w:tcW w:w="4022" w:type="dxa"/>
          </w:tcPr>
          <w:p w14:paraId="3E24E1C8" w14:textId="77777777" w:rsidR="00A07FA3" w:rsidRPr="004444B6" w:rsidRDefault="00A07FA3" w:rsidP="006F4CAF">
            <w:pPr>
              <w:spacing w:after="0" w:line="240" w:lineRule="auto"/>
              <w:rPr>
                <w:rFonts w:ascii="Times New Roman" w:hAnsi="Times New Roman"/>
              </w:rPr>
            </w:pPr>
          </w:p>
        </w:tc>
        <w:tc>
          <w:tcPr>
            <w:tcW w:w="1109" w:type="dxa"/>
          </w:tcPr>
          <w:p w14:paraId="27F687C8" w14:textId="77777777" w:rsidR="00A07FA3" w:rsidRPr="004444B6" w:rsidRDefault="00A07FA3" w:rsidP="006F4CAF">
            <w:pPr>
              <w:spacing w:after="0" w:line="240" w:lineRule="auto"/>
              <w:jc w:val="center"/>
              <w:rPr>
                <w:rFonts w:ascii="Times New Roman" w:hAnsi="Times New Roman"/>
              </w:rPr>
            </w:pPr>
          </w:p>
        </w:tc>
        <w:tc>
          <w:tcPr>
            <w:tcW w:w="3969" w:type="dxa"/>
          </w:tcPr>
          <w:p w14:paraId="37C3BA21"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14:paraId="6AC85FD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14:paraId="16958D7E" w14:textId="77777777" w:rsidTr="00DA71FC">
        <w:trPr>
          <w:jc w:val="center"/>
        </w:trPr>
        <w:tc>
          <w:tcPr>
            <w:tcW w:w="4022" w:type="dxa"/>
          </w:tcPr>
          <w:p w14:paraId="6104E773" w14:textId="77777777" w:rsidR="00A07FA3" w:rsidRPr="004444B6" w:rsidRDefault="00A07FA3" w:rsidP="006F4CAF">
            <w:pPr>
              <w:spacing w:after="0" w:line="240" w:lineRule="auto"/>
              <w:rPr>
                <w:rFonts w:ascii="Times New Roman" w:hAnsi="Times New Roman"/>
              </w:rPr>
            </w:pPr>
          </w:p>
        </w:tc>
        <w:tc>
          <w:tcPr>
            <w:tcW w:w="1109" w:type="dxa"/>
          </w:tcPr>
          <w:p w14:paraId="14300617" w14:textId="77777777" w:rsidR="00A07FA3" w:rsidRPr="004444B6" w:rsidRDefault="00A07FA3" w:rsidP="006F4CAF">
            <w:pPr>
              <w:spacing w:after="0" w:line="240" w:lineRule="auto"/>
              <w:jc w:val="center"/>
              <w:rPr>
                <w:rFonts w:ascii="Times New Roman" w:hAnsi="Times New Roman"/>
              </w:rPr>
            </w:pPr>
          </w:p>
        </w:tc>
        <w:tc>
          <w:tcPr>
            <w:tcW w:w="3969" w:type="dxa"/>
          </w:tcPr>
          <w:p w14:paraId="116655A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14:paraId="1DEFE0F3" w14:textId="77777777"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14:paraId="1B9E06BA" w14:textId="77777777" w:rsidTr="00DA71FC">
        <w:trPr>
          <w:jc w:val="center"/>
        </w:trPr>
        <w:tc>
          <w:tcPr>
            <w:tcW w:w="4022" w:type="dxa"/>
          </w:tcPr>
          <w:p w14:paraId="0261CBA1" w14:textId="77777777" w:rsidR="00A07FA3" w:rsidRPr="004444B6" w:rsidRDefault="00A07FA3" w:rsidP="006F4CAF">
            <w:pPr>
              <w:spacing w:after="0" w:line="240" w:lineRule="auto"/>
              <w:rPr>
                <w:rFonts w:ascii="Times New Roman" w:hAnsi="Times New Roman"/>
              </w:rPr>
            </w:pPr>
          </w:p>
        </w:tc>
        <w:tc>
          <w:tcPr>
            <w:tcW w:w="1109" w:type="dxa"/>
          </w:tcPr>
          <w:p w14:paraId="7CCDA372" w14:textId="77777777" w:rsidR="00A07FA3" w:rsidRPr="004444B6" w:rsidRDefault="00A07FA3" w:rsidP="006F4CAF">
            <w:pPr>
              <w:spacing w:after="0" w:line="240" w:lineRule="auto"/>
              <w:jc w:val="center"/>
              <w:rPr>
                <w:rFonts w:ascii="Times New Roman" w:hAnsi="Times New Roman"/>
              </w:rPr>
            </w:pPr>
          </w:p>
        </w:tc>
        <w:tc>
          <w:tcPr>
            <w:tcW w:w="3969" w:type="dxa"/>
          </w:tcPr>
          <w:p w14:paraId="780442F3"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14:paraId="568962D5"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14:paraId="6FA15746" w14:textId="77777777" w:rsidR="00A07FA3" w:rsidRPr="004444B6" w:rsidRDefault="00A07FA3" w:rsidP="006F4CAF">
            <w:pPr>
              <w:spacing w:after="0" w:line="240" w:lineRule="auto"/>
              <w:jc w:val="center"/>
              <w:rPr>
                <w:rFonts w:ascii="Times New Roman" w:hAnsi="Times New Roman"/>
              </w:rPr>
            </w:pPr>
          </w:p>
        </w:tc>
      </w:tr>
      <w:tr w:rsidR="00A07FA3" w14:paraId="51734457" w14:textId="77777777" w:rsidTr="00DA71FC">
        <w:trPr>
          <w:jc w:val="center"/>
        </w:trPr>
        <w:tc>
          <w:tcPr>
            <w:tcW w:w="4022" w:type="dxa"/>
          </w:tcPr>
          <w:p w14:paraId="1874CF6F" w14:textId="77777777" w:rsidR="00A07FA3" w:rsidRPr="004444B6" w:rsidRDefault="00A07FA3" w:rsidP="006F4CAF">
            <w:pPr>
              <w:spacing w:after="0" w:line="240" w:lineRule="auto"/>
              <w:rPr>
                <w:rFonts w:ascii="Times New Roman" w:hAnsi="Times New Roman"/>
              </w:rPr>
            </w:pPr>
          </w:p>
        </w:tc>
        <w:tc>
          <w:tcPr>
            <w:tcW w:w="1109" w:type="dxa"/>
          </w:tcPr>
          <w:p w14:paraId="5446A233" w14:textId="77777777" w:rsidR="00A07FA3" w:rsidRPr="004444B6" w:rsidRDefault="00A07FA3" w:rsidP="006F4CAF">
            <w:pPr>
              <w:spacing w:after="0" w:line="240" w:lineRule="auto"/>
              <w:jc w:val="center"/>
              <w:rPr>
                <w:rFonts w:ascii="Times New Roman" w:hAnsi="Times New Roman"/>
              </w:rPr>
            </w:pPr>
          </w:p>
        </w:tc>
        <w:tc>
          <w:tcPr>
            <w:tcW w:w="3969" w:type="dxa"/>
          </w:tcPr>
          <w:p w14:paraId="34C9664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14:paraId="2D6687C4" w14:textId="77777777"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14:paraId="171D12D1" w14:textId="77777777" w:rsidTr="00DA71FC">
        <w:trPr>
          <w:jc w:val="center"/>
        </w:trPr>
        <w:tc>
          <w:tcPr>
            <w:tcW w:w="4022" w:type="dxa"/>
          </w:tcPr>
          <w:p w14:paraId="4E11AB26" w14:textId="77777777" w:rsidR="00A07FA3" w:rsidRPr="004444B6" w:rsidRDefault="00A07FA3" w:rsidP="006F4CAF">
            <w:pPr>
              <w:spacing w:after="0" w:line="240" w:lineRule="auto"/>
              <w:rPr>
                <w:rFonts w:ascii="Times New Roman" w:hAnsi="Times New Roman"/>
              </w:rPr>
            </w:pPr>
          </w:p>
        </w:tc>
        <w:tc>
          <w:tcPr>
            <w:tcW w:w="1109" w:type="dxa"/>
          </w:tcPr>
          <w:p w14:paraId="16DFC013" w14:textId="77777777" w:rsidR="00A07FA3" w:rsidRPr="004444B6" w:rsidRDefault="00A07FA3" w:rsidP="006F4CAF">
            <w:pPr>
              <w:spacing w:after="0" w:line="240" w:lineRule="auto"/>
              <w:jc w:val="center"/>
              <w:rPr>
                <w:rFonts w:ascii="Times New Roman" w:hAnsi="Times New Roman"/>
              </w:rPr>
            </w:pPr>
          </w:p>
        </w:tc>
        <w:tc>
          <w:tcPr>
            <w:tcW w:w="3969" w:type="dxa"/>
          </w:tcPr>
          <w:p w14:paraId="20D868A1"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14:paraId="2932A628"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14:paraId="440C0F36" w14:textId="77777777" w:rsidTr="00DA71FC">
        <w:trPr>
          <w:jc w:val="center"/>
        </w:trPr>
        <w:tc>
          <w:tcPr>
            <w:tcW w:w="4022" w:type="dxa"/>
          </w:tcPr>
          <w:p w14:paraId="51679DF0" w14:textId="77777777" w:rsidR="00A07FA3" w:rsidRPr="004444B6" w:rsidRDefault="00A07FA3" w:rsidP="006F4CAF">
            <w:pPr>
              <w:spacing w:after="0" w:line="240" w:lineRule="auto"/>
              <w:rPr>
                <w:rFonts w:ascii="Times New Roman" w:hAnsi="Times New Roman"/>
              </w:rPr>
            </w:pPr>
          </w:p>
        </w:tc>
        <w:tc>
          <w:tcPr>
            <w:tcW w:w="1109" w:type="dxa"/>
          </w:tcPr>
          <w:p w14:paraId="0F22DB01" w14:textId="77777777" w:rsidR="00A07FA3" w:rsidRPr="004444B6" w:rsidRDefault="00A07FA3" w:rsidP="006F4CAF">
            <w:pPr>
              <w:spacing w:after="0" w:line="240" w:lineRule="auto"/>
              <w:jc w:val="center"/>
              <w:rPr>
                <w:rFonts w:ascii="Times New Roman" w:hAnsi="Times New Roman"/>
              </w:rPr>
            </w:pPr>
          </w:p>
        </w:tc>
        <w:tc>
          <w:tcPr>
            <w:tcW w:w="3969" w:type="dxa"/>
          </w:tcPr>
          <w:p w14:paraId="47386E89"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14:paraId="5AF547F2"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14:paraId="0ED60860" w14:textId="77777777" w:rsidR="00A07FA3" w:rsidRPr="004444B6" w:rsidRDefault="00A07FA3" w:rsidP="006F4CAF">
            <w:pPr>
              <w:spacing w:after="0" w:line="240" w:lineRule="auto"/>
              <w:jc w:val="center"/>
              <w:rPr>
                <w:rFonts w:ascii="Times New Roman" w:hAnsi="Times New Roman"/>
              </w:rPr>
            </w:pPr>
          </w:p>
        </w:tc>
      </w:tr>
      <w:tr w:rsidR="00A07FA3" w14:paraId="084D5447" w14:textId="77777777" w:rsidTr="00DA71FC">
        <w:trPr>
          <w:jc w:val="center"/>
        </w:trPr>
        <w:tc>
          <w:tcPr>
            <w:tcW w:w="4022" w:type="dxa"/>
          </w:tcPr>
          <w:p w14:paraId="1DB05745" w14:textId="77777777" w:rsidR="00A07FA3" w:rsidRPr="004444B6" w:rsidRDefault="00A07FA3" w:rsidP="006F4CAF">
            <w:pPr>
              <w:spacing w:after="0" w:line="240" w:lineRule="auto"/>
              <w:rPr>
                <w:rFonts w:ascii="Times New Roman" w:hAnsi="Times New Roman"/>
              </w:rPr>
            </w:pPr>
          </w:p>
        </w:tc>
        <w:tc>
          <w:tcPr>
            <w:tcW w:w="1109" w:type="dxa"/>
          </w:tcPr>
          <w:p w14:paraId="1110C4F1" w14:textId="77777777" w:rsidR="00A07FA3" w:rsidRPr="004444B6" w:rsidRDefault="00A07FA3" w:rsidP="006F4CAF">
            <w:pPr>
              <w:spacing w:after="0" w:line="240" w:lineRule="auto"/>
              <w:jc w:val="center"/>
              <w:rPr>
                <w:rFonts w:ascii="Times New Roman" w:hAnsi="Times New Roman"/>
              </w:rPr>
            </w:pPr>
          </w:p>
        </w:tc>
        <w:tc>
          <w:tcPr>
            <w:tcW w:w="3969" w:type="dxa"/>
          </w:tcPr>
          <w:p w14:paraId="4B6000FB"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14:paraId="3D127633"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14:paraId="4E825CBE" w14:textId="77777777" w:rsidTr="00DA71FC">
        <w:trPr>
          <w:jc w:val="center"/>
        </w:trPr>
        <w:tc>
          <w:tcPr>
            <w:tcW w:w="4022" w:type="dxa"/>
          </w:tcPr>
          <w:p w14:paraId="19A6E1CA" w14:textId="77777777" w:rsidR="00A07FA3" w:rsidRPr="004444B6" w:rsidRDefault="00A07FA3" w:rsidP="006F4CAF">
            <w:pPr>
              <w:spacing w:after="0" w:line="240" w:lineRule="auto"/>
              <w:rPr>
                <w:rFonts w:ascii="Times New Roman" w:hAnsi="Times New Roman"/>
              </w:rPr>
            </w:pPr>
          </w:p>
        </w:tc>
        <w:tc>
          <w:tcPr>
            <w:tcW w:w="1109" w:type="dxa"/>
          </w:tcPr>
          <w:p w14:paraId="3230CC7D" w14:textId="77777777" w:rsidR="00A07FA3" w:rsidRPr="004444B6" w:rsidRDefault="00A07FA3" w:rsidP="006F4CAF">
            <w:pPr>
              <w:spacing w:after="0" w:line="240" w:lineRule="auto"/>
              <w:jc w:val="center"/>
              <w:rPr>
                <w:rFonts w:ascii="Times New Roman" w:hAnsi="Times New Roman"/>
              </w:rPr>
            </w:pPr>
          </w:p>
        </w:tc>
        <w:tc>
          <w:tcPr>
            <w:tcW w:w="3969" w:type="dxa"/>
          </w:tcPr>
          <w:p w14:paraId="1521A38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14:paraId="468BAD97" w14:textId="77777777"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14:paraId="778F462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14:paraId="74D6F8D4" w14:textId="77777777" w:rsidTr="00DA71FC">
        <w:trPr>
          <w:jc w:val="center"/>
        </w:trPr>
        <w:tc>
          <w:tcPr>
            <w:tcW w:w="4022" w:type="dxa"/>
          </w:tcPr>
          <w:p w14:paraId="7A2CCF7E" w14:textId="77777777" w:rsidR="00A07FA3" w:rsidRPr="004444B6" w:rsidRDefault="00A07FA3" w:rsidP="006F4CAF">
            <w:pPr>
              <w:spacing w:after="0" w:line="240" w:lineRule="auto"/>
              <w:rPr>
                <w:rFonts w:ascii="Times New Roman" w:hAnsi="Times New Roman"/>
              </w:rPr>
            </w:pPr>
          </w:p>
        </w:tc>
        <w:tc>
          <w:tcPr>
            <w:tcW w:w="1109" w:type="dxa"/>
          </w:tcPr>
          <w:p w14:paraId="24211940" w14:textId="77777777" w:rsidR="00A07FA3" w:rsidRPr="004444B6" w:rsidRDefault="00A07FA3" w:rsidP="006F4CAF">
            <w:pPr>
              <w:spacing w:after="0" w:line="240" w:lineRule="auto"/>
              <w:jc w:val="center"/>
              <w:rPr>
                <w:rFonts w:ascii="Times New Roman" w:hAnsi="Times New Roman"/>
              </w:rPr>
            </w:pPr>
          </w:p>
        </w:tc>
        <w:tc>
          <w:tcPr>
            <w:tcW w:w="3969" w:type="dxa"/>
          </w:tcPr>
          <w:p w14:paraId="24D2651F"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14:paraId="367E2AEE"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14:paraId="2141D00B" w14:textId="77777777" w:rsidR="00A07FA3" w:rsidRPr="004444B6" w:rsidRDefault="00A07FA3" w:rsidP="006F4CAF">
            <w:pPr>
              <w:spacing w:after="0" w:line="240" w:lineRule="auto"/>
              <w:jc w:val="center"/>
              <w:rPr>
                <w:rFonts w:ascii="Times New Roman" w:hAnsi="Times New Roman"/>
              </w:rPr>
            </w:pPr>
          </w:p>
        </w:tc>
      </w:tr>
      <w:tr w:rsidR="00A07FA3" w14:paraId="307B43F0" w14:textId="77777777" w:rsidTr="00DA71FC">
        <w:trPr>
          <w:jc w:val="center"/>
        </w:trPr>
        <w:tc>
          <w:tcPr>
            <w:tcW w:w="4022" w:type="dxa"/>
          </w:tcPr>
          <w:p w14:paraId="7614DE1D" w14:textId="77777777" w:rsidR="00A07FA3" w:rsidRPr="004444B6" w:rsidRDefault="00A07FA3" w:rsidP="006F4CAF">
            <w:pPr>
              <w:spacing w:after="0" w:line="240" w:lineRule="auto"/>
              <w:rPr>
                <w:rFonts w:ascii="Times New Roman" w:hAnsi="Times New Roman"/>
              </w:rPr>
            </w:pPr>
          </w:p>
        </w:tc>
        <w:tc>
          <w:tcPr>
            <w:tcW w:w="1109" w:type="dxa"/>
          </w:tcPr>
          <w:p w14:paraId="1999FD8B" w14:textId="77777777" w:rsidR="00A07FA3" w:rsidRPr="004444B6" w:rsidRDefault="00A07FA3" w:rsidP="006F4CAF">
            <w:pPr>
              <w:spacing w:after="0" w:line="240" w:lineRule="auto"/>
              <w:jc w:val="center"/>
              <w:rPr>
                <w:rFonts w:ascii="Times New Roman" w:hAnsi="Times New Roman"/>
              </w:rPr>
            </w:pPr>
          </w:p>
        </w:tc>
        <w:tc>
          <w:tcPr>
            <w:tcW w:w="3969" w:type="dxa"/>
          </w:tcPr>
          <w:p w14:paraId="43A06C7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14:paraId="7C6E59E3"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14:paraId="5575500F" w14:textId="77777777" w:rsidTr="00DA71FC">
        <w:trPr>
          <w:jc w:val="center"/>
        </w:trPr>
        <w:tc>
          <w:tcPr>
            <w:tcW w:w="4022" w:type="dxa"/>
          </w:tcPr>
          <w:p w14:paraId="03EA2C60" w14:textId="77777777" w:rsidR="00A07FA3" w:rsidRPr="004444B6" w:rsidRDefault="00A07FA3" w:rsidP="006F4CAF">
            <w:pPr>
              <w:spacing w:after="0" w:line="240" w:lineRule="auto"/>
              <w:rPr>
                <w:rFonts w:ascii="Times New Roman" w:hAnsi="Times New Roman"/>
              </w:rPr>
            </w:pPr>
          </w:p>
        </w:tc>
        <w:tc>
          <w:tcPr>
            <w:tcW w:w="1109" w:type="dxa"/>
          </w:tcPr>
          <w:p w14:paraId="49B51EB7" w14:textId="77777777" w:rsidR="00A07FA3" w:rsidRPr="004444B6" w:rsidRDefault="00A07FA3" w:rsidP="006F4CAF">
            <w:pPr>
              <w:spacing w:after="0" w:line="240" w:lineRule="auto"/>
              <w:jc w:val="center"/>
              <w:rPr>
                <w:rFonts w:ascii="Times New Roman" w:hAnsi="Times New Roman"/>
              </w:rPr>
            </w:pPr>
          </w:p>
        </w:tc>
        <w:tc>
          <w:tcPr>
            <w:tcW w:w="3969" w:type="dxa"/>
          </w:tcPr>
          <w:p w14:paraId="4468230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14:paraId="6A14A77F"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14:paraId="356A98D1" w14:textId="77777777" w:rsidR="00A07FA3" w:rsidRPr="004444B6" w:rsidRDefault="00A07FA3" w:rsidP="006F4CAF">
            <w:pPr>
              <w:spacing w:after="0" w:line="240" w:lineRule="auto"/>
              <w:jc w:val="center"/>
              <w:rPr>
                <w:rFonts w:ascii="Times New Roman" w:hAnsi="Times New Roman"/>
              </w:rPr>
            </w:pPr>
          </w:p>
        </w:tc>
      </w:tr>
      <w:tr w:rsidR="00A07FA3" w14:paraId="62768510" w14:textId="77777777" w:rsidTr="00DA71FC">
        <w:trPr>
          <w:jc w:val="center"/>
        </w:trPr>
        <w:tc>
          <w:tcPr>
            <w:tcW w:w="4022" w:type="dxa"/>
          </w:tcPr>
          <w:p w14:paraId="108D29E4" w14:textId="77777777" w:rsidR="00A07FA3" w:rsidRPr="004444B6" w:rsidRDefault="00A07FA3" w:rsidP="006F4CAF">
            <w:pPr>
              <w:spacing w:after="0" w:line="240" w:lineRule="auto"/>
              <w:rPr>
                <w:rFonts w:ascii="Times New Roman" w:hAnsi="Times New Roman"/>
              </w:rPr>
            </w:pPr>
          </w:p>
        </w:tc>
        <w:tc>
          <w:tcPr>
            <w:tcW w:w="1109" w:type="dxa"/>
          </w:tcPr>
          <w:p w14:paraId="128CCC86" w14:textId="77777777" w:rsidR="00A07FA3" w:rsidRPr="004444B6" w:rsidRDefault="00A07FA3" w:rsidP="006F4CAF">
            <w:pPr>
              <w:spacing w:after="0" w:line="240" w:lineRule="auto"/>
              <w:jc w:val="center"/>
              <w:rPr>
                <w:rFonts w:ascii="Times New Roman" w:hAnsi="Times New Roman"/>
              </w:rPr>
            </w:pPr>
          </w:p>
        </w:tc>
        <w:tc>
          <w:tcPr>
            <w:tcW w:w="3969" w:type="dxa"/>
          </w:tcPr>
          <w:p w14:paraId="3E8EE91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14:paraId="0B915BA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14:paraId="4B919071" w14:textId="77777777" w:rsidTr="00DA71FC">
        <w:trPr>
          <w:jc w:val="center"/>
        </w:trPr>
        <w:tc>
          <w:tcPr>
            <w:tcW w:w="4022" w:type="dxa"/>
          </w:tcPr>
          <w:p w14:paraId="77DB9DC3" w14:textId="77777777" w:rsidR="00A07FA3" w:rsidRPr="004444B6" w:rsidRDefault="00A07FA3" w:rsidP="006F4CAF">
            <w:pPr>
              <w:spacing w:after="0" w:line="240" w:lineRule="auto"/>
              <w:rPr>
                <w:rFonts w:ascii="Times New Roman" w:hAnsi="Times New Roman"/>
              </w:rPr>
            </w:pPr>
          </w:p>
        </w:tc>
        <w:tc>
          <w:tcPr>
            <w:tcW w:w="1109" w:type="dxa"/>
          </w:tcPr>
          <w:p w14:paraId="3F4031B5" w14:textId="77777777" w:rsidR="00A07FA3" w:rsidRPr="004444B6" w:rsidRDefault="00A07FA3" w:rsidP="006F4CAF">
            <w:pPr>
              <w:spacing w:after="0" w:line="240" w:lineRule="auto"/>
              <w:jc w:val="center"/>
              <w:rPr>
                <w:rFonts w:ascii="Times New Roman" w:hAnsi="Times New Roman"/>
              </w:rPr>
            </w:pPr>
          </w:p>
        </w:tc>
        <w:tc>
          <w:tcPr>
            <w:tcW w:w="3969" w:type="dxa"/>
          </w:tcPr>
          <w:p w14:paraId="1CBFCDF0"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14:paraId="054C3A38" w14:textId="77777777"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14:paraId="58623B80" w14:textId="77777777" w:rsidR="00A07FA3" w:rsidRPr="004444B6" w:rsidRDefault="00A07FA3" w:rsidP="006F4CAF">
            <w:pPr>
              <w:spacing w:after="0" w:line="240" w:lineRule="auto"/>
              <w:jc w:val="center"/>
              <w:rPr>
                <w:rFonts w:ascii="Times New Roman" w:hAnsi="Times New Roman"/>
              </w:rPr>
            </w:pPr>
          </w:p>
        </w:tc>
      </w:tr>
      <w:tr w:rsidR="00A07FA3" w14:paraId="2258D37D" w14:textId="77777777" w:rsidTr="00DA71FC">
        <w:trPr>
          <w:jc w:val="center"/>
        </w:trPr>
        <w:tc>
          <w:tcPr>
            <w:tcW w:w="4022" w:type="dxa"/>
          </w:tcPr>
          <w:p w14:paraId="2A5F0AF4" w14:textId="77777777" w:rsidR="00A07FA3" w:rsidRPr="004444B6" w:rsidRDefault="00A07FA3" w:rsidP="006F4CAF">
            <w:pPr>
              <w:spacing w:after="0" w:line="240" w:lineRule="auto"/>
              <w:rPr>
                <w:rFonts w:ascii="Times New Roman" w:hAnsi="Times New Roman"/>
              </w:rPr>
            </w:pPr>
          </w:p>
        </w:tc>
        <w:tc>
          <w:tcPr>
            <w:tcW w:w="1109" w:type="dxa"/>
          </w:tcPr>
          <w:p w14:paraId="1B340C8F" w14:textId="77777777" w:rsidR="00A07FA3" w:rsidRPr="004444B6" w:rsidRDefault="00A07FA3" w:rsidP="006F4CAF">
            <w:pPr>
              <w:spacing w:after="0" w:line="240" w:lineRule="auto"/>
              <w:jc w:val="center"/>
              <w:rPr>
                <w:rFonts w:ascii="Times New Roman" w:hAnsi="Times New Roman"/>
              </w:rPr>
            </w:pPr>
          </w:p>
        </w:tc>
        <w:tc>
          <w:tcPr>
            <w:tcW w:w="3969" w:type="dxa"/>
          </w:tcPr>
          <w:p w14:paraId="36D27C3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14:paraId="43F49257" w14:textId="77777777"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14:paraId="189EE235" w14:textId="77777777" w:rsidR="00A07FA3" w:rsidRPr="004444B6" w:rsidRDefault="00A07FA3" w:rsidP="006F4CAF">
            <w:pPr>
              <w:spacing w:after="0" w:line="240" w:lineRule="auto"/>
              <w:jc w:val="center"/>
              <w:rPr>
                <w:rFonts w:ascii="Times New Roman" w:hAnsi="Times New Roman"/>
              </w:rPr>
            </w:pPr>
          </w:p>
        </w:tc>
      </w:tr>
      <w:tr w:rsidR="00A07FA3" w14:paraId="6A10834A" w14:textId="77777777" w:rsidTr="00DA71FC">
        <w:trPr>
          <w:jc w:val="center"/>
        </w:trPr>
        <w:tc>
          <w:tcPr>
            <w:tcW w:w="4022" w:type="dxa"/>
          </w:tcPr>
          <w:p w14:paraId="44B619C8" w14:textId="77777777" w:rsidR="00A07FA3" w:rsidRPr="004444B6" w:rsidRDefault="00A07FA3" w:rsidP="006F4CAF">
            <w:pPr>
              <w:spacing w:after="0" w:line="240" w:lineRule="auto"/>
              <w:rPr>
                <w:rFonts w:ascii="Times New Roman" w:hAnsi="Times New Roman"/>
              </w:rPr>
            </w:pPr>
          </w:p>
        </w:tc>
        <w:tc>
          <w:tcPr>
            <w:tcW w:w="1109" w:type="dxa"/>
          </w:tcPr>
          <w:p w14:paraId="1907F06A" w14:textId="77777777" w:rsidR="00A07FA3" w:rsidRPr="004444B6" w:rsidRDefault="00A07FA3" w:rsidP="006F4CAF">
            <w:pPr>
              <w:spacing w:after="0" w:line="240" w:lineRule="auto"/>
              <w:jc w:val="center"/>
              <w:rPr>
                <w:rFonts w:ascii="Times New Roman" w:hAnsi="Times New Roman"/>
              </w:rPr>
            </w:pPr>
          </w:p>
        </w:tc>
        <w:tc>
          <w:tcPr>
            <w:tcW w:w="3969" w:type="dxa"/>
          </w:tcPr>
          <w:p w14:paraId="609ED56B"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14:paraId="486E4B94"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14:paraId="4A564136" w14:textId="77777777" w:rsidR="00A07FA3" w:rsidRPr="004444B6" w:rsidRDefault="00A07FA3" w:rsidP="006F4CAF">
            <w:pPr>
              <w:spacing w:after="0" w:line="240" w:lineRule="auto"/>
              <w:jc w:val="center"/>
              <w:rPr>
                <w:rFonts w:ascii="Times New Roman" w:hAnsi="Times New Roman"/>
              </w:rPr>
            </w:pPr>
          </w:p>
        </w:tc>
      </w:tr>
      <w:tr w:rsidR="00A07FA3" w14:paraId="1C4ED244" w14:textId="77777777" w:rsidTr="00DA71FC">
        <w:trPr>
          <w:jc w:val="center"/>
        </w:trPr>
        <w:tc>
          <w:tcPr>
            <w:tcW w:w="4022" w:type="dxa"/>
          </w:tcPr>
          <w:p w14:paraId="1689A373" w14:textId="77777777" w:rsidR="00A07FA3" w:rsidRPr="004444B6" w:rsidRDefault="00A07FA3" w:rsidP="006F4CAF">
            <w:pPr>
              <w:spacing w:after="0" w:line="240" w:lineRule="auto"/>
              <w:rPr>
                <w:rFonts w:ascii="Times New Roman" w:hAnsi="Times New Roman"/>
              </w:rPr>
            </w:pPr>
          </w:p>
        </w:tc>
        <w:tc>
          <w:tcPr>
            <w:tcW w:w="1109" w:type="dxa"/>
          </w:tcPr>
          <w:p w14:paraId="39502607" w14:textId="77777777" w:rsidR="00A07FA3" w:rsidRPr="004444B6" w:rsidRDefault="00A07FA3" w:rsidP="006F4CAF">
            <w:pPr>
              <w:spacing w:after="0" w:line="240" w:lineRule="auto"/>
              <w:jc w:val="center"/>
              <w:rPr>
                <w:rFonts w:ascii="Times New Roman" w:hAnsi="Times New Roman"/>
              </w:rPr>
            </w:pPr>
          </w:p>
        </w:tc>
        <w:tc>
          <w:tcPr>
            <w:tcW w:w="3969" w:type="dxa"/>
          </w:tcPr>
          <w:p w14:paraId="52CFBDAC"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14:paraId="06AC553E" w14:textId="77777777"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14:paraId="007C08EC" w14:textId="77777777" w:rsidTr="00DA71FC">
        <w:trPr>
          <w:jc w:val="center"/>
        </w:trPr>
        <w:tc>
          <w:tcPr>
            <w:tcW w:w="4022" w:type="dxa"/>
          </w:tcPr>
          <w:p w14:paraId="16E52AA9" w14:textId="77777777" w:rsidR="00A07FA3" w:rsidRPr="004444B6" w:rsidRDefault="00A07FA3" w:rsidP="006F4CAF">
            <w:pPr>
              <w:spacing w:after="0" w:line="240" w:lineRule="auto"/>
              <w:rPr>
                <w:rFonts w:ascii="Times New Roman" w:hAnsi="Times New Roman"/>
              </w:rPr>
            </w:pPr>
          </w:p>
        </w:tc>
        <w:tc>
          <w:tcPr>
            <w:tcW w:w="1109" w:type="dxa"/>
          </w:tcPr>
          <w:p w14:paraId="70A25275" w14:textId="77777777" w:rsidR="00A07FA3" w:rsidRPr="004444B6" w:rsidRDefault="00A07FA3" w:rsidP="006F4CAF">
            <w:pPr>
              <w:spacing w:after="0" w:line="240" w:lineRule="auto"/>
              <w:jc w:val="center"/>
              <w:rPr>
                <w:rFonts w:ascii="Times New Roman" w:hAnsi="Times New Roman"/>
              </w:rPr>
            </w:pPr>
          </w:p>
        </w:tc>
        <w:tc>
          <w:tcPr>
            <w:tcW w:w="3969" w:type="dxa"/>
          </w:tcPr>
          <w:p w14:paraId="1E425422" w14:textId="77777777"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14:paraId="71A2591E" w14:textId="77777777" w:rsidR="00DA71FC" w:rsidRPr="004444B6" w:rsidRDefault="00DA71FC" w:rsidP="006F4CAF">
            <w:pPr>
              <w:spacing w:after="0" w:line="240" w:lineRule="auto"/>
              <w:rPr>
                <w:rFonts w:ascii="Times New Roman" w:hAnsi="Times New Roman"/>
              </w:rPr>
            </w:pPr>
          </w:p>
        </w:tc>
        <w:tc>
          <w:tcPr>
            <w:tcW w:w="1159" w:type="dxa"/>
          </w:tcPr>
          <w:p w14:paraId="7C41B9A6" w14:textId="77777777"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14:paraId="3320C3A0" w14:textId="77777777" w:rsidTr="00DA71FC">
        <w:trPr>
          <w:jc w:val="center"/>
        </w:trPr>
        <w:tc>
          <w:tcPr>
            <w:tcW w:w="4022" w:type="dxa"/>
          </w:tcPr>
          <w:p w14:paraId="316F03B4" w14:textId="77777777" w:rsidR="006A225E" w:rsidRPr="004444B6" w:rsidRDefault="006A225E" w:rsidP="006F4CAF">
            <w:pPr>
              <w:spacing w:after="0" w:line="240" w:lineRule="auto"/>
              <w:rPr>
                <w:rFonts w:ascii="Times New Roman" w:hAnsi="Times New Roman"/>
              </w:rPr>
            </w:pPr>
          </w:p>
        </w:tc>
        <w:tc>
          <w:tcPr>
            <w:tcW w:w="1109" w:type="dxa"/>
          </w:tcPr>
          <w:p w14:paraId="0AEDCC30" w14:textId="77777777" w:rsidR="006A225E" w:rsidRPr="004444B6" w:rsidRDefault="006A225E" w:rsidP="006F4CAF">
            <w:pPr>
              <w:spacing w:after="0" w:line="240" w:lineRule="auto"/>
              <w:jc w:val="center"/>
              <w:rPr>
                <w:rFonts w:ascii="Times New Roman" w:hAnsi="Times New Roman"/>
              </w:rPr>
            </w:pPr>
          </w:p>
        </w:tc>
        <w:tc>
          <w:tcPr>
            <w:tcW w:w="3969" w:type="dxa"/>
          </w:tcPr>
          <w:p w14:paraId="5FBF0A77" w14:textId="77777777"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14:paraId="3F016231" w14:textId="77777777"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14:paraId="60EE16F5" w14:textId="77777777" w:rsidTr="00DA71FC">
        <w:trPr>
          <w:jc w:val="center"/>
        </w:trPr>
        <w:tc>
          <w:tcPr>
            <w:tcW w:w="4022" w:type="dxa"/>
            <w:shd w:val="clear" w:color="auto" w:fill="7030A0"/>
          </w:tcPr>
          <w:p w14:paraId="0AFD9217" w14:textId="77777777" w:rsidR="00A07FA3" w:rsidRPr="005C32C8" w:rsidRDefault="00A07FA3" w:rsidP="006F4CAF">
            <w:pPr>
              <w:spacing w:after="0" w:line="240" w:lineRule="auto"/>
              <w:jc w:val="center"/>
              <w:rPr>
                <w:rFonts w:ascii="Times New Roman" w:hAnsi="Times New Roman"/>
                <w:b/>
                <w:color w:val="FFFFFF"/>
                <w:sz w:val="20"/>
                <w:szCs w:val="20"/>
              </w:rPr>
            </w:pPr>
          </w:p>
          <w:p w14:paraId="3CDA4257"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14:paraId="1C2FD01C"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14:paraId="714F871A" w14:textId="77777777" w:rsidR="00A07FA3" w:rsidRPr="005C32C8" w:rsidRDefault="00A07FA3" w:rsidP="006F4CAF">
            <w:pPr>
              <w:spacing w:after="0" w:line="240" w:lineRule="auto"/>
              <w:jc w:val="center"/>
              <w:rPr>
                <w:rFonts w:ascii="Times New Roman" w:hAnsi="Times New Roman"/>
                <w:b/>
                <w:color w:val="FFFFFF"/>
                <w:sz w:val="20"/>
                <w:szCs w:val="20"/>
              </w:rPr>
            </w:pPr>
          </w:p>
          <w:p w14:paraId="12FEF4D9"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14:paraId="5A03DACF"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14:paraId="0D900628" w14:textId="77777777" w:rsidTr="00DA71FC">
        <w:trPr>
          <w:jc w:val="center"/>
        </w:trPr>
        <w:tc>
          <w:tcPr>
            <w:tcW w:w="4022" w:type="dxa"/>
          </w:tcPr>
          <w:p w14:paraId="28F39417" w14:textId="77777777"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14:paraId="2384FD17" w14:textId="77777777" w:rsidR="00A07FA3" w:rsidRPr="004444B6" w:rsidRDefault="00A07FA3" w:rsidP="006F4CAF">
            <w:pPr>
              <w:spacing w:after="0" w:line="240" w:lineRule="auto"/>
              <w:rPr>
                <w:rFonts w:ascii="Times New Roman" w:hAnsi="Times New Roman"/>
              </w:rPr>
            </w:pPr>
          </w:p>
        </w:tc>
        <w:tc>
          <w:tcPr>
            <w:tcW w:w="1109" w:type="dxa"/>
          </w:tcPr>
          <w:p w14:paraId="3FEE20D0"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14:paraId="2D6DB404"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14:paraId="649FB8DF" w14:textId="77777777" w:rsidR="00A07FA3" w:rsidRPr="004444B6" w:rsidRDefault="00A07FA3" w:rsidP="006F4CAF">
            <w:pPr>
              <w:spacing w:after="0" w:line="240" w:lineRule="auto"/>
              <w:rPr>
                <w:rFonts w:ascii="Times New Roman" w:hAnsi="Times New Roman"/>
                <w:color w:val="000000"/>
              </w:rPr>
            </w:pPr>
          </w:p>
        </w:tc>
        <w:tc>
          <w:tcPr>
            <w:tcW w:w="1159" w:type="dxa"/>
          </w:tcPr>
          <w:p w14:paraId="5E841E6C"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5EF9E08B" w14:textId="77777777" w:rsidTr="00DA71FC">
        <w:trPr>
          <w:jc w:val="center"/>
        </w:trPr>
        <w:tc>
          <w:tcPr>
            <w:tcW w:w="4022" w:type="dxa"/>
          </w:tcPr>
          <w:p w14:paraId="6948D5BD" w14:textId="77777777"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14:paraId="2A3CB01E" w14:textId="77777777"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14:paraId="753D3D6C"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14:paraId="496A3FDC" w14:textId="77777777" w:rsidR="00A07FA3" w:rsidRPr="004444B6" w:rsidRDefault="00A07FA3" w:rsidP="006F4CAF">
            <w:pPr>
              <w:spacing w:after="0" w:line="240" w:lineRule="auto"/>
              <w:rPr>
                <w:rFonts w:ascii="Times New Roman" w:hAnsi="Times New Roman"/>
                <w:color w:val="000000"/>
              </w:rPr>
            </w:pPr>
          </w:p>
        </w:tc>
        <w:tc>
          <w:tcPr>
            <w:tcW w:w="1159" w:type="dxa"/>
          </w:tcPr>
          <w:p w14:paraId="0C20BCDB"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27F32FF9" w14:textId="77777777" w:rsidTr="00DA71FC">
        <w:trPr>
          <w:jc w:val="center"/>
        </w:trPr>
        <w:tc>
          <w:tcPr>
            <w:tcW w:w="4022" w:type="dxa"/>
          </w:tcPr>
          <w:p w14:paraId="33281D2C" w14:textId="77777777"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14:paraId="24F3F14F" w14:textId="77777777"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14:paraId="3D7D32C0"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Z3 Wzrost negatywnych </w:t>
            </w:r>
            <w:proofErr w:type="spellStart"/>
            <w:r w:rsidRPr="00F8541A">
              <w:rPr>
                <w:rFonts w:ascii="Times New Roman" w:hAnsi="Times New Roman"/>
                <w:color w:val="000000"/>
              </w:rPr>
              <w:t>zachowań</w:t>
            </w:r>
            <w:proofErr w:type="spellEnd"/>
            <w:r w:rsidRPr="00F8541A">
              <w:rPr>
                <w:rFonts w:ascii="Times New Roman" w:hAnsi="Times New Roman"/>
                <w:color w:val="000000"/>
              </w:rPr>
              <w:t xml:space="preserve"> (m.in. kłusownictwo)</w:t>
            </w:r>
          </w:p>
        </w:tc>
        <w:tc>
          <w:tcPr>
            <w:tcW w:w="1159" w:type="dxa"/>
          </w:tcPr>
          <w:p w14:paraId="0710BB6E"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31628ACD" w14:textId="77777777" w:rsidTr="00DA71FC">
        <w:trPr>
          <w:jc w:val="center"/>
        </w:trPr>
        <w:tc>
          <w:tcPr>
            <w:tcW w:w="4022" w:type="dxa"/>
          </w:tcPr>
          <w:p w14:paraId="37842219"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14:paraId="631CED3A"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14:paraId="67C5A33C"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14:paraId="2414147B"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14:paraId="39A6C7AC" w14:textId="77777777" w:rsidTr="00DA71FC">
        <w:trPr>
          <w:jc w:val="center"/>
        </w:trPr>
        <w:tc>
          <w:tcPr>
            <w:tcW w:w="4022" w:type="dxa"/>
          </w:tcPr>
          <w:p w14:paraId="2C73A554"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14:paraId="6B9A4C99" w14:textId="77777777"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14:paraId="1979758E"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14:paraId="639F98AF" w14:textId="77777777" w:rsidR="00A07FA3" w:rsidRPr="004444B6" w:rsidRDefault="00A07FA3" w:rsidP="006F4CAF">
            <w:pPr>
              <w:spacing w:after="0" w:line="240" w:lineRule="auto"/>
              <w:rPr>
                <w:rFonts w:ascii="Times New Roman" w:hAnsi="Times New Roman"/>
                <w:color w:val="000000"/>
              </w:rPr>
            </w:pPr>
          </w:p>
        </w:tc>
        <w:tc>
          <w:tcPr>
            <w:tcW w:w="1159" w:type="dxa"/>
          </w:tcPr>
          <w:p w14:paraId="7CB15214"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5A9A742A" w14:textId="77777777" w:rsidTr="00DA71FC">
        <w:trPr>
          <w:jc w:val="center"/>
        </w:trPr>
        <w:tc>
          <w:tcPr>
            <w:tcW w:w="4022" w:type="dxa"/>
          </w:tcPr>
          <w:p w14:paraId="4E46D572"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14:paraId="0E774697" w14:textId="77777777"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14:paraId="10DBCFF9"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14:paraId="5BC63103" w14:textId="77777777" w:rsidR="00A07FA3" w:rsidRPr="004444B6" w:rsidRDefault="00A07FA3" w:rsidP="006F4CAF">
            <w:pPr>
              <w:spacing w:after="0" w:line="240" w:lineRule="auto"/>
              <w:rPr>
                <w:rFonts w:ascii="Times New Roman" w:hAnsi="Times New Roman"/>
                <w:color w:val="000000"/>
              </w:rPr>
            </w:pPr>
          </w:p>
        </w:tc>
        <w:tc>
          <w:tcPr>
            <w:tcW w:w="1159" w:type="dxa"/>
          </w:tcPr>
          <w:p w14:paraId="5D532AB6"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14:paraId="20D2F2F6" w14:textId="77777777" w:rsidTr="00DA71FC">
        <w:trPr>
          <w:jc w:val="center"/>
        </w:trPr>
        <w:tc>
          <w:tcPr>
            <w:tcW w:w="4022" w:type="dxa"/>
          </w:tcPr>
          <w:p w14:paraId="7267463F"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14:paraId="7EFEDAAA"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14:paraId="1217AEA9"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14:paraId="31944976"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0E3B43FA" w14:textId="77777777" w:rsidTr="00DA71FC">
        <w:trPr>
          <w:jc w:val="center"/>
        </w:trPr>
        <w:tc>
          <w:tcPr>
            <w:tcW w:w="4022" w:type="dxa"/>
          </w:tcPr>
          <w:p w14:paraId="57BF7898"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14:paraId="67824605" w14:textId="77777777"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14:paraId="0BC50FC0"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14:paraId="21F9FBBD"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04D1150E" w14:textId="77777777" w:rsidTr="00DA71FC">
        <w:trPr>
          <w:jc w:val="center"/>
        </w:trPr>
        <w:tc>
          <w:tcPr>
            <w:tcW w:w="4022" w:type="dxa"/>
          </w:tcPr>
          <w:p w14:paraId="12AB77C9" w14:textId="77777777"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14:paraId="571F02B4" w14:textId="77777777" w:rsidR="00A07FA3" w:rsidRPr="004444B6" w:rsidRDefault="00A07FA3" w:rsidP="006F4CAF">
            <w:pPr>
              <w:spacing w:after="0" w:line="240" w:lineRule="auto"/>
              <w:rPr>
                <w:rFonts w:ascii="Times New Roman" w:hAnsi="Times New Roman"/>
              </w:rPr>
            </w:pPr>
          </w:p>
        </w:tc>
        <w:tc>
          <w:tcPr>
            <w:tcW w:w="1109" w:type="dxa"/>
          </w:tcPr>
          <w:p w14:paraId="5BB7A56E"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14:paraId="2F525856"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14:paraId="051399E3"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5C03473F" w14:textId="77777777" w:rsidR="00A07FA3" w:rsidRPr="004444B6" w:rsidRDefault="00A07FA3" w:rsidP="006F4CAF">
            <w:pPr>
              <w:spacing w:after="0" w:line="240" w:lineRule="auto"/>
              <w:jc w:val="center"/>
              <w:rPr>
                <w:rFonts w:ascii="Times New Roman" w:hAnsi="Times New Roman"/>
                <w:color w:val="000000"/>
              </w:rPr>
            </w:pPr>
          </w:p>
        </w:tc>
      </w:tr>
      <w:tr w:rsidR="00A07FA3" w14:paraId="51B82FE9" w14:textId="77777777" w:rsidTr="00DA71FC">
        <w:trPr>
          <w:jc w:val="center"/>
        </w:trPr>
        <w:tc>
          <w:tcPr>
            <w:tcW w:w="4022" w:type="dxa"/>
          </w:tcPr>
          <w:p w14:paraId="64217367"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14:paraId="725534E5"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14:paraId="49DB2668"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14:paraId="775D4F4D"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51FD0FF6" w14:textId="77777777" w:rsidTr="00DA71FC">
        <w:trPr>
          <w:jc w:val="center"/>
        </w:trPr>
        <w:tc>
          <w:tcPr>
            <w:tcW w:w="4022" w:type="dxa"/>
          </w:tcPr>
          <w:p w14:paraId="2212F010"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14:paraId="4B90574D"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14:paraId="7B71F55E"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14:paraId="5DDF1387"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637573B4" w14:textId="77777777" w:rsidTr="00DA71FC">
        <w:trPr>
          <w:jc w:val="center"/>
        </w:trPr>
        <w:tc>
          <w:tcPr>
            <w:tcW w:w="4022" w:type="dxa"/>
          </w:tcPr>
          <w:p w14:paraId="745A3C1C"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14:paraId="44C10604"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14:paraId="3C10AD6E" w14:textId="77777777" w:rsidR="00A07FA3" w:rsidRPr="004444B6" w:rsidRDefault="00A07FA3" w:rsidP="006F4CAF">
            <w:pPr>
              <w:spacing w:after="0" w:line="240" w:lineRule="auto"/>
              <w:jc w:val="center"/>
              <w:rPr>
                <w:rFonts w:ascii="Times New Roman" w:hAnsi="Times New Roman"/>
              </w:rPr>
            </w:pPr>
          </w:p>
        </w:tc>
        <w:tc>
          <w:tcPr>
            <w:tcW w:w="3969" w:type="dxa"/>
          </w:tcPr>
          <w:p w14:paraId="66DA36F7"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14:paraId="5C7B920C"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0B9EBAEB" w14:textId="77777777" w:rsidR="00A07FA3" w:rsidRPr="004444B6" w:rsidRDefault="00A07FA3" w:rsidP="006F4CAF">
            <w:pPr>
              <w:spacing w:after="0" w:line="240" w:lineRule="auto"/>
              <w:jc w:val="center"/>
              <w:rPr>
                <w:rFonts w:ascii="Times New Roman" w:hAnsi="Times New Roman"/>
                <w:color w:val="000000"/>
              </w:rPr>
            </w:pPr>
          </w:p>
        </w:tc>
      </w:tr>
      <w:tr w:rsidR="00A07FA3" w14:paraId="5522CA60" w14:textId="77777777" w:rsidTr="00DA71FC">
        <w:trPr>
          <w:jc w:val="center"/>
        </w:trPr>
        <w:tc>
          <w:tcPr>
            <w:tcW w:w="4022" w:type="dxa"/>
          </w:tcPr>
          <w:p w14:paraId="2BE4B248"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14:paraId="7F985197"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14:paraId="117EFB1B"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Z13 Wysokie wymagania </w:t>
            </w:r>
            <w:proofErr w:type="spellStart"/>
            <w:r w:rsidRPr="00F8541A">
              <w:rPr>
                <w:rFonts w:ascii="Times New Roman" w:hAnsi="Times New Roman"/>
                <w:color w:val="000000"/>
              </w:rPr>
              <w:t>formalno</w:t>
            </w:r>
            <w:proofErr w:type="spellEnd"/>
            <w:r w:rsidRPr="00F8541A">
              <w:rPr>
                <w:rFonts w:ascii="Times New Roman" w:hAnsi="Times New Roman"/>
                <w:color w:val="000000"/>
              </w:rPr>
              <w:t xml:space="preserve"> – prawne związane z prowadzeniem działalności gospodarczej związane z sektorem przetwórstwa i rybactwa</w:t>
            </w:r>
          </w:p>
        </w:tc>
        <w:tc>
          <w:tcPr>
            <w:tcW w:w="1159" w:type="dxa"/>
          </w:tcPr>
          <w:p w14:paraId="4F73E7FD"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2C97C30E" w14:textId="77777777" w:rsidR="00A07FA3" w:rsidRPr="004444B6" w:rsidRDefault="00A07FA3" w:rsidP="006F4CAF">
            <w:pPr>
              <w:spacing w:after="0" w:line="240" w:lineRule="auto"/>
              <w:jc w:val="center"/>
              <w:rPr>
                <w:rFonts w:ascii="Times New Roman" w:hAnsi="Times New Roman"/>
                <w:color w:val="000000"/>
              </w:rPr>
            </w:pPr>
          </w:p>
        </w:tc>
      </w:tr>
      <w:tr w:rsidR="00A07FA3" w14:paraId="4BDE1D43" w14:textId="77777777" w:rsidTr="00DA71FC">
        <w:trPr>
          <w:jc w:val="center"/>
        </w:trPr>
        <w:tc>
          <w:tcPr>
            <w:tcW w:w="4022" w:type="dxa"/>
          </w:tcPr>
          <w:p w14:paraId="32BA99FF"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14:paraId="3BB28C4D"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4BBD3672" w14:textId="77777777" w:rsidR="00A07FA3" w:rsidRPr="004444B6" w:rsidRDefault="00A07FA3" w:rsidP="006F4CAF">
            <w:pPr>
              <w:spacing w:after="0" w:line="240" w:lineRule="auto"/>
              <w:jc w:val="center"/>
              <w:rPr>
                <w:rFonts w:ascii="Times New Roman" w:hAnsi="Times New Roman"/>
              </w:rPr>
            </w:pPr>
          </w:p>
        </w:tc>
        <w:tc>
          <w:tcPr>
            <w:tcW w:w="3969" w:type="dxa"/>
          </w:tcPr>
          <w:p w14:paraId="34DE9067"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14:paraId="595682DA" w14:textId="77777777" w:rsidR="00A07FA3" w:rsidRPr="004444B6" w:rsidRDefault="00A07FA3" w:rsidP="006F4CAF">
            <w:pPr>
              <w:spacing w:after="0" w:line="240" w:lineRule="auto"/>
              <w:rPr>
                <w:rFonts w:ascii="Times New Roman" w:hAnsi="Times New Roman"/>
                <w:color w:val="000000"/>
              </w:rPr>
            </w:pPr>
          </w:p>
        </w:tc>
        <w:tc>
          <w:tcPr>
            <w:tcW w:w="1159" w:type="dxa"/>
          </w:tcPr>
          <w:p w14:paraId="66E6D151"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14:paraId="3FF8EE63" w14:textId="77777777" w:rsidR="00A07FA3" w:rsidRPr="004444B6" w:rsidRDefault="00A07FA3" w:rsidP="006F4CAF">
            <w:pPr>
              <w:spacing w:after="0" w:line="240" w:lineRule="auto"/>
              <w:jc w:val="center"/>
              <w:rPr>
                <w:rFonts w:ascii="Times New Roman" w:hAnsi="Times New Roman"/>
                <w:color w:val="000000"/>
              </w:rPr>
            </w:pPr>
          </w:p>
        </w:tc>
      </w:tr>
      <w:tr w:rsidR="00A07FA3" w14:paraId="100487C2" w14:textId="77777777" w:rsidTr="00DA71FC">
        <w:trPr>
          <w:jc w:val="center"/>
        </w:trPr>
        <w:tc>
          <w:tcPr>
            <w:tcW w:w="4022" w:type="dxa"/>
          </w:tcPr>
          <w:p w14:paraId="23157041"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14:paraId="08802A16" w14:textId="77777777"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14:paraId="37DB3182"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14:paraId="6F0725CF" w14:textId="77777777" w:rsidR="00A07FA3" w:rsidRPr="004444B6" w:rsidRDefault="00A07FA3" w:rsidP="006F4CAF">
            <w:pPr>
              <w:spacing w:after="0" w:line="240" w:lineRule="auto"/>
              <w:rPr>
                <w:rFonts w:ascii="Times New Roman" w:hAnsi="Times New Roman"/>
                <w:color w:val="000000"/>
              </w:rPr>
            </w:pPr>
          </w:p>
        </w:tc>
        <w:tc>
          <w:tcPr>
            <w:tcW w:w="1159" w:type="dxa"/>
          </w:tcPr>
          <w:p w14:paraId="00427163"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14:paraId="41DE6D7D" w14:textId="77777777" w:rsidTr="00DA71FC">
        <w:trPr>
          <w:jc w:val="center"/>
        </w:trPr>
        <w:tc>
          <w:tcPr>
            <w:tcW w:w="4022" w:type="dxa"/>
          </w:tcPr>
          <w:p w14:paraId="18D8D813"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14:paraId="51E61465" w14:textId="77777777"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14:paraId="02A93B45"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14:paraId="3153842F" w14:textId="77777777" w:rsidR="00A07FA3" w:rsidRPr="004444B6" w:rsidRDefault="00A07FA3" w:rsidP="006F4CAF">
            <w:pPr>
              <w:spacing w:after="0" w:line="240" w:lineRule="auto"/>
              <w:rPr>
                <w:rFonts w:ascii="Times New Roman" w:hAnsi="Times New Roman"/>
                <w:color w:val="000000"/>
              </w:rPr>
            </w:pPr>
          </w:p>
        </w:tc>
        <w:tc>
          <w:tcPr>
            <w:tcW w:w="1159" w:type="dxa"/>
          </w:tcPr>
          <w:p w14:paraId="6C02C8CE" w14:textId="77777777"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14:paraId="3360E0E8" w14:textId="77777777" w:rsidTr="00DA71FC">
        <w:trPr>
          <w:jc w:val="center"/>
        </w:trPr>
        <w:tc>
          <w:tcPr>
            <w:tcW w:w="4022" w:type="dxa"/>
          </w:tcPr>
          <w:p w14:paraId="0D1B288F"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14:paraId="65EFA8C0" w14:textId="77777777"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14:paraId="3629AD6F"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14:paraId="77EF5370"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14:paraId="64D7D986" w14:textId="77777777" w:rsidTr="00DA71FC">
        <w:trPr>
          <w:jc w:val="center"/>
        </w:trPr>
        <w:tc>
          <w:tcPr>
            <w:tcW w:w="4022" w:type="dxa"/>
          </w:tcPr>
          <w:p w14:paraId="26A0E971" w14:textId="77777777" w:rsidR="00A07FA3" w:rsidRPr="004444B6" w:rsidRDefault="00A07FA3" w:rsidP="006F4CAF">
            <w:pPr>
              <w:spacing w:after="0" w:line="240" w:lineRule="auto"/>
              <w:rPr>
                <w:rFonts w:ascii="Times New Roman" w:hAnsi="Times New Roman"/>
              </w:rPr>
            </w:pPr>
          </w:p>
        </w:tc>
        <w:tc>
          <w:tcPr>
            <w:tcW w:w="1109" w:type="dxa"/>
          </w:tcPr>
          <w:p w14:paraId="062860A2" w14:textId="77777777" w:rsidR="00A07FA3" w:rsidRPr="004444B6" w:rsidRDefault="00A07FA3" w:rsidP="006F4CAF">
            <w:pPr>
              <w:spacing w:after="0" w:line="240" w:lineRule="auto"/>
              <w:jc w:val="center"/>
              <w:rPr>
                <w:rFonts w:ascii="Times New Roman" w:hAnsi="Times New Roman"/>
              </w:rPr>
            </w:pPr>
          </w:p>
        </w:tc>
        <w:tc>
          <w:tcPr>
            <w:tcW w:w="3969" w:type="dxa"/>
          </w:tcPr>
          <w:p w14:paraId="560FCC64"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14:paraId="3720F23E"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14:paraId="05FA0D2B" w14:textId="77777777" w:rsidR="00A07FA3" w:rsidRPr="004444B6" w:rsidRDefault="00A07FA3" w:rsidP="006F4CAF">
            <w:pPr>
              <w:spacing w:after="0" w:line="240" w:lineRule="auto"/>
              <w:jc w:val="center"/>
              <w:rPr>
                <w:rFonts w:ascii="Times New Roman" w:hAnsi="Times New Roman"/>
                <w:color w:val="000000"/>
              </w:rPr>
            </w:pPr>
          </w:p>
        </w:tc>
      </w:tr>
      <w:tr w:rsidR="00A07FA3" w14:paraId="4DEEFCDB" w14:textId="77777777" w:rsidTr="00DA71FC">
        <w:trPr>
          <w:jc w:val="center"/>
        </w:trPr>
        <w:tc>
          <w:tcPr>
            <w:tcW w:w="4022" w:type="dxa"/>
          </w:tcPr>
          <w:p w14:paraId="47C0DEA5" w14:textId="77777777" w:rsidR="00A07FA3" w:rsidRPr="004444B6" w:rsidRDefault="00A07FA3" w:rsidP="006F4CAF">
            <w:pPr>
              <w:spacing w:after="0" w:line="240" w:lineRule="auto"/>
              <w:rPr>
                <w:rFonts w:ascii="Times New Roman" w:hAnsi="Times New Roman"/>
              </w:rPr>
            </w:pPr>
          </w:p>
        </w:tc>
        <w:tc>
          <w:tcPr>
            <w:tcW w:w="1109" w:type="dxa"/>
          </w:tcPr>
          <w:p w14:paraId="4D2A282C" w14:textId="77777777" w:rsidR="00A07FA3" w:rsidRPr="004444B6" w:rsidRDefault="00A07FA3" w:rsidP="006F4CAF">
            <w:pPr>
              <w:spacing w:after="0" w:line="240" w:lineRule="auto"/>
              <w:jc w:val="center"/>
              <w:rPr>
                <w:rFonts w:ascii="Times New Roman" w:hAnsi="Times New Roman"/>
              </w:rPr>
            </w:pPr>
          </w:p>
        </w:tc>
        <w:tc>
          <w:tcPr>
            <w:tcW w:w="3969" w:type="dxa"/>
          </w:tcPr>
          <w:p w14:paraId="6553FDB8"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14:paraId="62395E99"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14:paraId="079AE8CB" w14:textId="77777777" w:rsidTr="00DA71FC">
        <w:trPr>
          <w:jc w:val="center"/>
        </w:trPr>
        <w:tc>
          <w:tcPr>
            <w:tcW w:w="4022" w:type="dxa"/>
          </w:tcPr>
          <w:p w14:paraId="64673F43" w14:textId="77777777" w:rsidR="00A07FA3" w:rsidRPr="004444B6" w:rsidRDefault="00A07FA3" w:rsidP="006F4CAF">
            <w:pPr>
              <w:spacing w:after="0" w:line="240" w:lineRule="auto"/>
              <w:rPr>
                <w:rFonts w:ascii="Times New Roman" w:hAnsi="Times New Roman"/>
              </w:rPr>
            </w:pPr>
          </w:p>
        </w:tc>
        <w:tc>
          <w:tcPr>
            <w:tcW w:w="1109" w:type="dxa"/>
          </w:tcPr>
          <w:p w14:paraId="67F2E825" w14:textId="77777777" w:rsidR="00A07FA3" w:rsidRPr="004444B6" w:rsidRDefault="00A07FA3" w:rsidP="006F4CAF">
            <w:pPr>
              <w:spacing w:after="0" w:line="240" w:lineRule="auto"/>
              <w:jc w:val="center"/>
              <w:rPr>
                <w:rFonts w:ascii="Times New Roman" w:hAnsi="Times New Roman"/>
              </w:rPr>
            </w:pPr>
          </w:p>
        </w:tc>
        <w:tc>
          <w:tcPr>
            <w:tcW w:w="3969" w:type="dxa"/>
          </w:tcPr>
          <w:p w14:paraId="6CC0C87A"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14:paraId="3AD7E5E2"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14:paraId="5CE1777B" w14:textId="77777777" w:rsidR="00527434" w:rsidRPr="005C32C8" w:rsidRDefault="00527434" w:rsidP="00C841AB">
      <w:pPr>
        <w:spacing w:after="0" w:line="240" w:lineRule="auto"/>
        <w:jc w:val="both"/>
        <w:rPr>
          <w:rFonts w:ascii="Times New Roman" w:hAnsi="Times New Roman"/>
          <w:sz w:val="10"/>
          <w:szCs w:val="10"/>
          <w:lang w:eastAsia="pl-PL"/>
        </w:rPr>
      </w:pPr>
    </w:p>
    <w:p w14:paraId="50B18B51" w14:textId="77777777" w:rsidR="001E12B0" w:rsidRPr="00AF2279" w:rsidRDefault="001E12B0" w:rsidP="00C841AB">
      <w:pPr>
        <w:spacing w:after="0" w:line="240" w:lineRule="auto"/>
        <w:rPr>
          <w:sz w:val="2"/>
          <w:szCs w:val="16"/>
        </w:rPr>
      </w:pPr>
    </w:p>
    <w:p w14:paraId="463A6FE7" w14:textId="77777777" w:rsidR="00B83178" w:rsidRDefault="00B83178" w:rsidP="00C841AB">
      <w:pPr>
        <w:spacing w:after="0" w:line="240" w:lineRule="auto"/>
        <w:jc w:val="both"/>
        <w:rPr>
          <w:rFonts w:ascii="Times New Roman" w:hAnsi="Times New Roman"/>
          <w:b/>
          <w:u w:val="single"/>
        </w:rPr>
      </w:pPr>
    </w:p>
    <w:p w14:paraId="4AE3C3B7" w14:textId="77777777" w:rsidR="00454B00" w:rsidRDefault="00454B00" w:rsidP="00C841AB">
      <w:pPr>
        <w:spacing w:after="0" w:line="240" w:lineRule="auto"/>
        <w:jc w:val="both"/>
        <w:rPr>
          <w:rFonts w:ascii="Times New Roman" w:hAnsi="Times New Roman"/>
          <w:b/>
          <w:u w:val="single"/>
        </w:rPr>
      </w:pPr>
    </w:p>
    <w:p w14:paraId="1ED8124F" w14:textId="77777777" w:rsidR="00454B00" w:rsidRDefault="00454B00" w:rsidP="00C841AB">
      <w:pPr>
        <w:spacing w:after="0" w:line="240" w:lineRule="auto"/>
        <w:jc w:val="both"/>
        <w:rPr>
          <w:rFonts w:ascii="Times New Roman" w:hAnsi="Times New Roman"/>
          <w:b/>
          <w:u w:val="single"/>
        </w:rPr>
      </w:pPr>
    </w:p>
    <w:p w14:paraId="62431778" w14:textId="77777777"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14:paraId="42E84E54" w14:textId="77777777"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14:paraId="6511D065" w14:textId="77777777"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14:paraId="77749166" w14:textId="77777777"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14:paraId="4DFAE6AC" w14:textId="77777777" w:rsidR="001E12B0" w:rsidRPr="00210CF8" w:rsidRDefault="001E12B0" w:rsidP="001E12B0">
      <w:pPr>
        <w:spacing w:after="0" w:line="240" w:lineRule="auto"/>
        <w:jc w:val="both"/>
        <w:rPr>
          <w:rFonts w:ascii="Times New Roman" w:hAnsi="Times New Roman"/>
        </w:rPr>
      </w:pPr>
      <w:r>
        <w:rPr>
          <w:rFonts w:ascii="Times New Roman" w:hAnsi="Times New Roman"/>
        </w:rPr>
        <w:t xml:space="preserve">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w:t>
      </w:r>
      <w:r>
        <w:rPr>
          <w:rFonts w:ascii="Times New Roman" w:hAnsi="Times New Roman"/>
        </w:rPr>
        <w:lastRenderedPageBreak/>
        <w:t>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14:paraId="2D702EA0" w14:textId="77777777"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14:paraId="43B9774F" w14:textId="77777777" w:rsidR="00660117" w:rsidRPr="00DA71FC" w:rsidRDefault="00660117" w:rsidP="003E579E">
      <w:pPr>
        <w:spacing w:after="0" w:line="240" w:lineRule="auto"/>
        <w:jc w:val="both"/>
        <w:rPr>
          <w:rFonts w:ascii="Times New Roman" w:hAnsi="Times New Roman"/>
          <w:sz w:val="10"/>
          <w:szCs w:val="10"/>
          <w:lang w:eastAsia="pl-PL"/>
        </w:rPr>
      </w:pPr>
    </w:p>
    <w:p w14:paraId="3D22DA9B" w14:textId="77777777"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7" w:name="_Toc439278323"/>
      <w:r w:rsidRPr="00DA71FC">
        <w:rPr>
          <w:rFonts w:ascii="Times New Roman" w:hAnsi="Times New Roman"/>
          <w:color w:val="FFFFFF"/>
          <w:sz w:val="26"/>
          <w:szCs w:val="26"/>
        </w:rPr>
        <w:t>Rozdział V Cele i wskaźniki</w:t>
      </w:r>
      <w:bookmarkEnd w:id="7"/>
      <w:r w:rsidR="00AF2279" w:rsidRPr="00DA71FC">
        <w:rPr>
          <w:rFonts w:ascii="Times New Roman" w:hAnsi="Times New Roman"/>
          <w:color w:val="FFFFFF"/>
          <w:sz w:val="26"/>
          <w:szCs w:val="26"/>
        </w:rPr>
        <w:t xml:space="preserve"> </w:t>
      </w:r>
    </w:p>
    <w:p w14:paraId="7D293C07" w14:textId="77777777"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14:paraId="31F0E2F0" w14:textId="77777777" w:rsidR="004A4AF7" w:rsidRPr="00C841AB" w:rsidRDefault="004A4AF7" w:rsidP="004A4AF7">
      <w:pPr>
        <w:spacing w:after="0" w:line="240" w:lineRule="auto"/>
        <w:rPr>
          <w:rFonts w:ascii="Times New Roman" w:hAnsi="Times New Roman"/>
          <w:sz w:val="8"/>
          <w:szCs w:val="8"/>
        </w:rPr>
      </w:pPr>
    </w:p>
    <w:p w14:paraId="013ED78D" w14:textId="77777777"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14:paraId="62DFDED6"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14:paraId="4174B4CD"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14:paraId="3548E17C"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14:paraId="47FF10B0"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14:paraId="1F300416"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14:paraId="101972CC"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lastRenderedPageBreak/>
        <w:t>uporządkowanie i pogrupowanie wypracowanej partycypacyjnie analizy SWOT;</w:t>
      </w:r>
    </w:p>
    <w:p w14:paraId="3B55B56E"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14:paraId="621E1513"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14:paraId="371B6B1F"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14:paraId="31E94959"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14:paraId="5DAFA0F0" w14:textId="77777777"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14:paraId="35BE0D93"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14:paraId="571B99F1"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14:paraId="58ED8EB6"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14:paraId="2C88C5FE"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14:paraId="16206E01"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14:paraId="7528CFD6"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14:paraId="39BA3CC7"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14:paraId="38BA77D5"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14:paraId="6494028A" w14:textId="77777777"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14:paraId="1D325202" w14:textId="77777777"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14:paraId="2E80E374" w14:textId="77777777"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14:paraId="21A2B2FB" w14:textId="77777777" w:rsidR="004A4AF7" w:rsidRPr="00C841AB" w:rsidRDefault="004A4AF7" w:rsidP="004A4AF7">
      <w:pPr>
        <w:autoSpaceDE w:val="0"/>
        <w:autoSpaceDN w:val="0"/>
        <w:adjustRightInd w:val="0"/>
        <w:spacing w:after="0" w:line="240" w:lineRule="auto"/>
        <w:rPr>
          <w:rFonts w:ascii="Times New Roman" w:hAnsi="Times New Roman"/>
          <w:sz w:val="12"/>
          <w:szCs w:val="12"/>
        </w:rPr>
      </w:pPr>
    </w:p>
    <w:p w14:paraId="79B918DA" w14:textId="77777777"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14:paraId="4CFB62F3" w14:textId="77777777"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14:paraId="630FD293" w14:textId="77777777"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14:paraId="710E4A7C" w14:textId="77777777"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 xml:space="preserve">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w:t>
      </w:r>
      <w:r>
        <w:rPr>
          <w:rFonts w:ascii="Times New Roman" w:hAnsi="Times New Roman"/>
        </w:rPr>
        <w:lastRenderedPageBreak/>
        <w:t>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14:paraId="4C4C6544" w14:textId="77777777"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14:paraId="29D5C309" w14:textId="77777777"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14:paraId="08A8083D" w14:textId="77777777" w:rsidR="00EF7EDB" w:rsidRPr="00CE4BDA" w:rsidRDefault="00EF7EDB" w:rsidP="00CE4BDA">
      <w:pPr>
        <w:pStyle w:val="Default"/>
        <w:jc w:val="both"/>
        <w:rPr>
          <w:rFonts w:ascii="Times New Roman" w:hAnsi="Times New Roman" w:cs="Times New Roman"/>
          <w:sz w:val="22"/>
          <w:szCs w:val="22"/>
        </w:rPr>
      </w:pPr>
    </w:p>
    <w:p w14:paraId="3150C914" w14:textId="77777777"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14:paraId="033ED198" w14:textId="77777777" w:rsidR="00660117" w:rsidRDefault="00660117" w:rsidP="004A4AF7">
      <w:pPr>
        <w:autoSpaceDE w:val="0"/>
        <w:autoSpaceDN w:val="0"/>
        <w:adjustRightInd w:val="0"/>
        <w:spacing w:after="0" w:line="240" w:lineRule="auto"/>
        <w:rPr>
          <w:rFonts w:ascii="Times New Roman" w:hAnsi="Times New Roman"/>
          <w:b/>
        </w:rPr>
      </w:pPr>
    </w:p>
    <w:p w14:paraId="1BFB7915" w14:textId="77777777" w:rsidR="004A4AF7" w:rsidRDefault="004A4AF7" w:rsidP="004A4AF7">
      <w:pPr>
        <w:rPr>
          <w:rFonts w:ascii="Times New Roman" w:hAnsi="Times New Roman"/>
        </w:rPr>
      </w:pPr>
    </w:p>
    <w:p w14:paraId="1960CB56" w14:textId="77777777" w:rsidR="004A4AF7" w:rsidRDefault="004A4AF7" w:rsidP="004A4AF7">
      <w:pPr>
        <w:rPr>
          <w:rFonts w:ascii="Times New Roman" w:hAnsi="Times New Roman"/>
        </w:rPr>
        <w:sectPr w:rsidR="004A4AF7" w:rsidSect="00EF7EDB">
          <w:footerReference w:type="default" r:id="rId25"/>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14:paraId="236E7D57" w14:textId="77777777"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1656F45" w14:textId="77777777"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14:paraId="1B6A796B" w14:textId="77777777"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14:paraId="5EC0BF0F" w14:textId="77777777"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14:paraId="7C95546D" w14:textId="77777777"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60CB32BE" w14:textId="77777777"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6E668F71" w14:textId="77777777"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6F99DBE2" w14:textId="77777777"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14:paraId="6F0858F6" w14:textId="77777777"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07D4C606"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08BD815D"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69189490"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14:paraId="7C06BAAD" w14:textId="77777777"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2E49D0DA"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60DDFBDB"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3F13F765"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14:paraId="210B323B" w14:textId="77777777"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293468A6"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5A9F6E10"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14:paraId="314E39C6"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14:paraId="77CA3338" w14:textId="77777777"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4592B7FB"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14:paraId="28A8FB04"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14:paraId="75B29254"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14:paraId="5EA4A476"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14:paraId="6D463E1F"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14:paraId="3ACA23BF"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14:paraId="63DEA12E" w14:textId="77777777"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14:paraId="231BED92"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14:paraId="0175C832"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14:paraId="1E8DC496"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14:paraId="3FBB7E9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14:paraId="16F452DE" w14:textId="77777777"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14:paraId="361BCEF0"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14:paraId="0B19315A" w14:textId="77777777"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DA534D"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14:paraId="48BA98E6"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14:paraId="398886FF"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14:paraId="45AFBD80"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14:paraId="0205C1AD"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14:paraId="31E3CC16"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14:paraId="0AC9F700" w14:textId="77777777"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60870D81"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14:paraId="381DF677" w14:textId="77777777"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14:paraId="7084FC9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14:paraId="38DAD9A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3EDD1A36"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14:paraId="43436016"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14:paraId="47F1BB44" w14:textId="77777777"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14:paraId="011567A9"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14:paraId="2D367BC3" w14:textId="77777777"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14:paraId="1E36B89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14:paraId="34553D0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451343D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14:paraId="0F1F89A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14:paraId="02BDE105" w14:textId="77777777"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1FA9FE7D"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14:paraId="5794D2A2" w14:textId="77777777"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14:paraId="036166CC"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4AB160B2"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11D77C89" w14:textId="77777777" w:rsidR="004A4AF7" w:rsidRPr="00C17E25" w:rsidRDefault="005C1181" w:rsidP="00C841AB">
            <w:pPr>
              <w:spacing w:after="0" w:line="240" w:lineRule="auto"/>
              <w:jc w:val="center"/>
              <w:rPr>
                <w:rFonts w:ascii="Times New Roman" w:hAnsi="Times New Roman"/>
                <w:lang w:eastAsia="pl-PL"/>
              </w:rPr>
            </w:pPr>
            <w:r>
              <w:rPr>
                <w:rFonts w:ascii="Times New Roman" w:hAnsi="Times New Roman"/>
                <w:lang w:eastAsia="pl-PL"/>
              </w:rPr>
              <w:t>10</w:t>
            </w:r>
          </w:p>
        </w:tc>
        <w:tc>
          <w:tcPr>
            <w:tcW w:w="3535" w:type="dxa"/>
            <w:gridSpan w:val="2"/>
            <w:tcBorders>
              <w:top w:val="single" w:sz="4" w:space="0" w:color="auto"/>
              <w:left w:val="nil"/>
              <w:bottom w:val="single" w:sz="4" w:space="0" w:color="auto"/>
              <w:right w:val="single" w:sz="4" w:space="0" w:color="000000"/>
            </w:tcBorders>
            <w:vAlign w:val="center"/>
          </w:tcPr>
          <w:p w14:paraId="12D14E84"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14:paraId="6BC213B7" w14:textId="77777777"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14:paraId="496E1FBC"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14:paraId="20C43B81" w14:textId="77777777"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14:paraId="232B83EE"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5771008D"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14:paraId="252EF8D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14:paraId="160C2A5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14:paraId="414D7356" w14:textId="77777777"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0F7B3CD5"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14:paraId="05D979D8" w14:textId="77777777"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14:paraId="03240B5F" w14:textId="77777777"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14:paraId="18D4DBF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3907126F" w14:textId="77777777"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14:paraId="5F5B014B"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14:paraId="3E80BBFB" w14:textId="77777777"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14:paraId="534E82F5"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14:paraId="0602CD3F" w14:textId="77777777"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14:paraId="34888E01"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75BC84F7"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5C45F84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14:paraId="0353BCD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14:paraId="25943E45" w14:textId="77777777"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14:paraId="6BB85C48"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14:paraId="1AB92DAB" w14:textId="77777777"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14:paraId="4D19C82C" w14:textId="77777777"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14:paraId="71210BA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1BC93DC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14:paraId="12536D49" w14:textId="77777777"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14:paraId="0780227E" w14:textId="77777777"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4325B21C"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14:paraId="182EBC3C"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14:paraId="53F7F807"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14:paraId="6AF30127"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14:paraId="29F4E411" w14:textId="77777777"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14:paraId="59B7EFD9"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14:paraId="00793AE4"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14:paraId="45D4F540"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14:paraId="15D1697A" w14:textId="77777777"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14:paraId="1DC8285E"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14:paraId="22C156B9"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6E28B000"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14:paraId="0DD7FEDA" w14:textId="77777777"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14:paraId="32DE2197"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14:paraId="0EBB674A"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14:paraId="467635A8"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14:paraId="3FF55B94"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14:paraId="42C705AC"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14:paraId="68316735"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14:paraId="4A514048"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14:paraId="2A1BF6CE" w14:textId="77777777"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14:paraId="125D558A" w14:textId="77777777"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3258A5A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14:paraId="0DD78A7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14:paraId="20E83480"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14:paraId="0732E599"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14:paraId="469EE2EB" w14:textId="77777777" w:rsidR="00B76D59" w:rsidRDefault="004A4AF7" w:rsidP="00A74E92">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r w:rsidR="00B76D59">
              <w:rPr>
                <w:rFonts w:ascii="Times New Roman" w:hAnsi="Times New Roman"/>
                <w:lang w:eastAsia="pl-PL"/>
              </w:rPr>
              <w:t>378 240,00</w:t>
            </w:r>
            <w:r w:rsidR="009A079D">
              <w:rPr>
                <w:rFonts w:ascii="Times New Roman" w:hAnsi="Times New Roman"/>
                <w:lang w:eastAsia="pl-PL"/>
              </w:rPr>
              <w:t xml:space="preserve"> zł</w:t>
            </w:r>
          </w:p>
          <w:p w14:paraId="58741E06" w14:textId="77777777" w:rsidR="00E90D75" w:rsidRPr="008F74F2" w:rsidRDefault="00E90D75" w:rsidP="002745D5">
            <w:pPr>
              <w:spacing w:after="0" w:line="240" w:lineRule="auto"/>
              <w:jc w:val="center"/>
              <w:rPr>
                <w:rFonts w:ascii="Times New Roman" w:hAnsi="Times New Roman"/>
                <w:color w:val="FF0000"/>
                <w:lang w:eastAsia="pl-PL"/>
              </w:rPr>
            </w:pPr>
          </w:p>
        </w:tc>
        <w:tc>
          <w:tcPr>
            <w:tcW w:w="2123" w:type="dxa"/>
            <w:tcBorders>
              <w:top w:val="single" w:sz="4" w:space="0" w:color="auto"/>
              <w:left w:val="nil"/>
              <w:bottom w:val="single" w:sz="4" w:space="0" w:color="auto"/>
              <w:right w:val="single" w:sz="4" w:space="0" w:color="auto"/>
            </w:tcBorders>
            <w:vAlign w:val="center"/>
          </w:tcPr>
          <w:p w14:paraId="79B09F0C"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14:paraId="07D28B8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14:paraId="333F200B"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14:paraId="17BD1EB7" w14:textId="77777777" w:rsidR="004A4AF7" w:rsidRPr="000F2CB4" w:rsidRDefault="005C1181"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4</w:t>
            </w:r>
          </w:p>
        </w:tc>
        <w:tc>
          <w:tcPr>
            <w:tcW w:w="2517" w:type="dxa"/>
            <w:tcBorders>
              <w:top w:val="single" w:sz="4" w:space="0" w:color="auto"/>
              <w:left w:val="nil"/>
              <w:bottom w:val="single" w:sz="4" w:space="0" w:color="auto"/>
              <w:right w:val="single" w:sz="4" w:space="0" w:color="auto"/>
            </w:tcBorders>
            <w:vAlign w:val="center"/>
          </w:tcPr>
          <w:p w14:paraId="4D50085A"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4EC20BEA" w14:textId="77777777"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14:paraId="21A757B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14:paraId="2BDDC7E0" w14:textId="77777777"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14:paraId="7649AA86" w14:textId="77777777"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14:paraId="031FC1D5"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lastRenderedPageBreak/>
              <w:t xml:space="preserve">PO RYBY </w:t>
            </w:r>
          </w:p>
          <w:p w14:paraId="745BB243" w14:textId="77777777" w:rsidR="008F74F2" w:rsidRPr="008F74F2" w:rsidRDefault="004A4AF7" w:rsidP="00BC317D">
            <w:pPr>
              <w:spacing w:after="0" w:line="240" w:lineRule="auto"/>
              <w:jc w:val="center"/>
              <w:rPr>
                <w:rFonts w:ascii="Times New Roman" w:hAnsi="Times New Roman"/>
                <w:color w:val="FF0000"/>
                <w:lang w:eastAsia="pl-PL"/>
              </w:rPr>
            </w:pPr>
            <w:r w:rsidRPr="00B855E8">
              <w:rPr>
                <w:rFonts w:ascii="Times New Roman" w:hAnsi="Times New Roman"/>
                <w:lang w:eastAsia="pl-PL"/>
              </w:rPr>
              <w:t xml:space="preserve">konkurs </w:t>
            </w:r>
            <w:r w:rsidR="00B76D59">
              <w:rPr>
                <w:rFonts w:ascii="Times New Roman" w:hAnsi="Times New Roman"/>
                <w:lang w:eastAsia="pl-PL"/>
              </w:rPr>
              <w:t>793 746,00</w:t>
            </w:r>
            <w:r w:rsidR="009A079D">
              <w:rPr>
                <w:rFonts w:ascii="Times New Roman" w:hAnsi="Times New Roman"/>
                <w:lang w:eastAsia="pl-PL"/>
              </w:rPr>
              <w:t xml:space="preserve"> zł</w:t>
            </w:r>
            <w:r w:rsidR="003E358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vAlign w:val="center"/>
          </w:tcPr>
          <w:p w14:paraId="7CD2A2C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Liczba operacji obejmujących działania mające na </w:t>
            </w:r>
            <w:r w:rsidRPr="000F2CB4">
              <w:rPr>
                <w:rFonts w:ascii="Times New Roman" w:hAnsi="Times New Roman"/>
                <w:color w:val="000000"/>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14:paraId="37BBDFE6"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14:paraId="3D893D2B"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14:paraId="54FC6074" w14:textId="77777777" w:rsidR="004A4AF7" w:rsidRPr="00BC317D" w:rsidRDefault="00BC317D" w:rsidP="00C841AB">
            <w:pPr>
              <w:spacing w:after="0" w:line="240" w:lineRule="auto"/>
              <w:jc w:val="center"/>
              <w:rPr>
                <w:rFonts w:ascii="Times New Roman" w:hAnsi="Times New Roman"/>
                <w:lang w:eastAsia="pl-PL"/>
              </w:rPr>
            </w:pPr>
            <w:r w:rsidRPr="00BC317D">
              <w:rPr>
                <w:rFonts w:ascii="Times New Roman" w:hAnsi="Times New Roman"/>
                <w:lang w:eastAsia="pl-PL"/>
              </w:rPr>
              <w:t>8</w:t>
            </w:r>
          </w:p>
          <w:p w14:paraId="710D2711" w14:textId="77777777"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14:paraId="20A0AAB8"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36D40FC2" w14:textId="77777777"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14:paraId="054FFD42"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1.2.1</w:t>
            </w:r>
          </w:p>
        </w:tc>
        <w:tc>
          <w:tcPr>
            <w:tcW w:w="2490" w:type="dxa"/>
            <w:tcBorders>
              <w:top w:val="single" w:sz="4" w:space="0" w:color="auto"/>
              <w:left w:val="nil"/>
              <w:bottom w:val="single" w:sz="4" w:space="0" w:color="auto"/>
              <w:right w:val="single" w:sz="4" w:space="0" w:color="auto"/>
            </w:tcBorders>
            <w:vAlign w:val="center"/>
          </w:tcPr>
          <w:p w14:paraId="68B37A02"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14:paraId="485C7EEF"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14:paraId="1F7E795B"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14:paraId="52026C6D"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14:paraId="42067FAB" w14:textId="77777777"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516 473,00</w:t>
            </w:r>
            <w:r w:rsidR="009A079D">
              <w:rPr>
                <w:rFonts w:ascii="Times New Roman" w:hAnsi="Times New Roman"/>
                <w:lang w:eastAsia="pl-PL"/>
              </w:rPr>
              <w:t xml:space="preserve"> zł</w:t>
            </w:r>
          </w:p>
        </w:tc>
        <w:tc>
          <w:tcPr>
            <w:tcW w:w="2123" w:type="dxa"/>
            <w:tcBorders>
              <w:top w:val="nil"/>
              <w:left w:val="nil"/>
              <w:bottom w:val="single" w:sz="4" w:space="0" w:color="auto"/>
              <w:right w:val="single" w:sz="4" w:space="0" w:color="auto"/>
            </w:tcBorders>
            <w:vAlign w:val="center"/>
          </w:tcPr>
          <w:p w14:paraId="0E5C9672"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14:paraId="1104464B"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6C096B88"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406F3AC4" w14:textId="77777777"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14:paraId="062E3C83"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145B8F96" w14:textId="77777777"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006D58BA" w14:textId="77777777"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14:paraId="7DF1837A" w14:textId="77777777"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14:paraId="354DCA18" w14:textId="77777777"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14:paraId="044ED9F5" w14:textId="77777777"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14:paraId="600C3A4F"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14:paraId="5025CC47" w14:textId="77777777" w:rsidR="00575AEE" w:rsidRPr="00454B00" w:rsidRDefault="004A4AF7" w:rsidP="00004272">
            <w:pPr>
              <w:spacing w:after="0" w:line="240" w:lineRule="auto"/>
              <w:jc w:val="center"/>
              <w:rPr>
                <w:rFonts w:ascii="Times New Roman" w:hAnsi="Times New Roman"/>
                <w:lang w:eastAsia="pl-PL"/>
              </w:rPr>
            </w:pPr>
            <w:r w:rsidRPr="00454B00">
              <w:rPr>
                <w:rFonts w:ascii="Times New Roman" w:hAnsi="Times New Roman"/>
                <w:lang w:eastAsia="pl-PL"/>
              </w:rPr>
              <w:t xml:space="preserve">konkurs </w:t>
            </w:r>
            <w:r w:rsidR="00454B00">
              <w:rPr>
                <w:rFonts w:ascii="Times New Roman" w:hAnsi="Times New Roman"/>
                <w:lang w:eastAsia="pl-PL"/>
              </w:rPr>
              <w:br/>
            </w:r>
            <w:r w:rsidR="00D51192" w:rsidRPr="00454B00">
              <w:rPr>
                <w:rFonts w:ascii="Times New Roman" w:hAnsi="Times New Roman"/>
                <w:lang w:eastAsia="pl-PL"/>
              </w:rPr>
              <w:t>3</w:t>
            </w:r>
            <w:r w:rsidR="00454B00">
              <w:rPr>
                <w:rFonts w:ascii="Times New Roman" w:hAnsi="Times New Roman"/>
                <w:lang w:eastAsia="pl-PL"/>
              </w:rPr>
              <w:t> </w:t>
            </w:r>
            <w:r w:rsidR="00D51192" w:rsidRPr="00454B00">
              <w:rPr>
                <w:rFonts w:ascii="Times New Roman" w:hAnsi="Times New Roman"/>
                <w:lang w:eastAsia="pl-PL"/>
              </w:rPr>
              <w:t>970</w:t>
            </w:r>
            <w:r w:rsidR="00454B00">
              <w:rPr>
                <w:rFonts w:ascii="Times New Roman" w:hAnsi="Times New Roman"/>
                <w:lang w:eastAsia="pl-PL"/>
              </w:rPr>
              <w:t xml:space="preserve"> </w:t>
            </w:r>
            <w:r w:rsidR="00D51192" w:rsidRPr="00454B00">
              <w:rPr>
                <w:rFonts w:ascii="Times New Roman" w:hAnsi="Times New Roman"/>
                <w:lang w:eastAsia="pl-PL"/>
              </w:rPr>
              <w:t>207,56</w:t>
            </w:r>
            <w:r w:rsidR="009A079D">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14:paraId="551AA8FE" w14:textId="77777777"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14:paraId="7AD1F302"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14:paraId="636492A7"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14:paraId="245B057C" w14:textId="77777777" w:rsidR="004A4AF7" w:rsidRPr="008B21BE" w:rsidRDefault="008B21BE" w:rsidP="00C841AB">
            <w:pPr>
              <w:spacing w:after="0" w:line="240" w:lineRule="auto"/>
              <w:jc w:val="center"/>
              <w:rPr>
                <w:rFonts w:ascii="Times New Roman" w:hAnsi="Times New Roman"/>
                <w:lang w:eastAsia="pl-PL"/>
              </w:rPr>
            </w:pPr>
            <w:r w:rsidRPr="008B21BE">
              <w:rPr>
                <w:rFonts w:ascii="Times New Roman" w:hAnsi="Times New Roman"/>
                <w:lang w:eastAsia="pl-PL"/>
              </w:rPr>
              <w:t>1</w:t>
            </w:r>
            <w:r w:rsidR="00454B00">
              <w:rPr>
                <w:rFonts w:ascii="Times New Roman" w:hAnsi="Times New Roman"/>
                <w:lang w:eastAsia="pl-PL"/>
              </w:rPr>
              <w:t>8</w:t>
            </w:r>
          </w:p>
        </w:tc>
        <w:tc>
          <w:tcPr>
            <w:tcW w:w="2517" w:type="dxa"/>
            <w:tcBorders>
              <w:top w:val="single" w:sz="4" w:space="0" w:color="auto"/>
              <w:left w:val="nil"/>
              <w:bottom w:val="single" w:sz="4" w:space="0" w:color="auto"/>
              <w:right w:val="single" w:sz="4" w:space="0" w:color="auto"/>
            </w:tcBorders>
            <w:vAlign w:val="center"/>
          </w:tcPr>
          <w:p w14:paraId="52EE2057"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14:paraId="7BA69A90" w14:textId="77777777" w:rsidTr="00A83D4E">
        <w:trPr>
          <w:trHeight w:val="506"/>
          <w:jc w:val="center"/>
        </w:trPr>
        <w:tc>
          <w:tcPr>
            <w:tcW w:w="615" w:type="dxa"/>
            <w:vMerge w:val="restart"/>
            <w:tcBorders>
              <w:top w:val="nil"/>
              <w:left w:val="single" w:sz="4" w:space="0" w:color="auto"/>
              <w:right w:val="single" w:sz="4" w:space="0" w:color="auto"/>
            </w:tcBorders>
            <w:noWrap/>
            <w:vAlign w:val="center"/>
          </w:tcPr>
          <w:p w14:paraId="17A02923" w14:textId="77777777"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14:paraId="7656EDAB" w14:textId="77777777"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14:paraId="7FE89DAC"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14:paraId="19F5C6B3" w14:textId="77777777"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14:paraId="04D47435" w14:textId="77777777"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14:paraId="657ACB0D" w14:textId="77777777"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14:paraId="32CC9B99" w14:textId="77777777"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14:paraId="6E7A094E" w14:textId="77777777"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14:paraId="5AC3F589"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14:paraId="2AAF80E2"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14:paraId="29F01819" w14:textId="77777777"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7AD9412F"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14:paraId="0389FAA3" w14:textId="77777777" w:rsidTr="00A83D4E">
        <w:trPr>
          <w:trHeight w:val="528"/>
          <w:jc w:val="center"/>
        </w:trPr>
        <w:tc>
          <w:tcPr>
            <w:tcW w:w="615" w:type="dxa"/>
            <w:vMerge/>
            <w:tcBorders>
              <w:left w:val="single" w:sz="4" w:space="0" w:color="auto"/>
              <w:right w:val="single" w:sz="4" w:space="0" w:color="auto"/>
            </w:tcBorders>
            <w:vAlign w:val="center"/>
          </w:tcPr>
          <w:p w14:paraId="41847522"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118E65B5"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1EE087C1"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14:paraId="26C4B707"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63AE5F0F" w14:textId="77777777"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14:paraId="3381A249"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0F3B8A36"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7A31FC3A" w14:textId="77777777"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14:paraId="6AA62944"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14:paraId="7FCEF0C1" w14:textId="77777777" w:rsidTr="00A83D4E">
        <w:trPr>
          <w:trHeight w:val="528"/>
          <w:jc w:val="center"/>
        </w:trPr>
        <w:tc>
          <w:tcPr>
            <w:tcW w:w="615" w:type="dxa"/>
            <w:vMerge/>
            <w:tcBorders>
              <w:left w:val="single" w:sz="4" w:space="0" w:color="auto"/>
              <w:right w:val="single" w:sz="4" w:space="0" w:color="auto"/>
            </w:tcBorders>
            <w:vAlign w:val="center"/>
          </w:tcPr>
          <w:p w14:paraId="5F60E607"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236577D5"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06B2DF54"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14:paraId="172E4ECB"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66917AD7" w14:textId="77777777"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14:paraId="762273AD"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22BCB16E"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3BEF8CEC"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6FFE09E8"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14:paraId="4836D8F1" w14:textId="77777777" w:rsidTr="009B4C93">
        <w:trPr>
          <w:trHeight w:val="528"/>
          <w:jc w:val="center"/>
        </w:trPr>
        <w:tc>
          <w:tcPr>
            <w:tcW w:w="615" w:type="dxa"/>
            <w:vMerge/>
            <w:tcBorders>
              <w:left w:val="single" w:sz="4" w:space="0" w:color="auto"/>
              <w:bottom w:val="single" w:sz="4" w:space="0" w:color="auto"/>
              <w:right w:val="single" w:sz="4" w:space="0" w:color="auto"/>
            </w:tcBorders>
            <w:vAlign w:val="center"/>
          </w:tcPr>
          <w:p w14:paraId="40F71679"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14:paraId="6225EB42"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14:paraId="63BF31DE"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14:paraId="38E90B42"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5F61B53F" w14:textId="77777777"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14:paraId="42731CA9"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551F5303"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2DC08F34"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4F42940F"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14:paraId="10641F36" w14:textId="77777777"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14:paraId="7B2D790D" w14:textId="77777777"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14:paraId="1A89F052"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14:paraId="38D5325C" w14:textId="77777777" w:rsidR="007C77B6" w:rsidRPr="00702967" w:rsidRDefault="007C77B6" w:rsidP="007C77B6">
            <w:pPr>
              <w:spacing w:after="0" w:line="240" w:lineRule="auto"/>
              <w:jc w:val="center"/>
              <w:rPr>
                <w:rFonts w:ascii="Times New Roman" w:hAnsi="Times New Roman"/>
                <w:lang w:eastAsia="pl-PL"/>
              </w:rPr>
            </w:pPr>
            <w:bookmarkStart w:id="8"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8"/>
          </w:p>
        </w:tc>
        <w:tc>
          <w:tcPr>
            <w:tcW w:w="2158" w:type="dxa"/>
            <w:vMerge w:val="restart"/>
            <w:tcBorders>
              <w:left w:val="single" w:sz="4" w:space="0" w:color="auto"/>
              <w:right w:val="single" w:sz="4" w:space="0" w:color="auto"/>
            </w:tcBorders>
            <w:vAlign w:val="center"/>
          </w:tcPr>
          <w:p w14:paraId="65F9D294"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14:paraId="3C106BD5"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14:paraId="5D058BB7" w14:textId="77777777"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14:paraId="38CDD44E" w14:textId="77777777" w:rsidR="007C77B6" w:rsidRPr="00702967" w:rsidRDefault="007C77B6" w:rsidP="002F303F">
            <w:pPr>
              <w:jc w:val="center"/>
              <w:rPr>
                <w:rFonts w:ascii="Times New Roman" w:hAnsi="Times New Roman"/>
              </w:rPr>
            </w:pPr>
            <w:bookmarkStart w:id="9" w:name="_Hlk30504952"/>
            <w:r w:rsidRPr="00702967">
              <w:rPr>
                <w:rFonts w:ascii="Times New Roman" w:hAnsi="Times New Roman"/>
              </w:rPr>
              <w:t>W.1 Liczba zrealizowanych projektów współpracy</w:t>
            </w:r>
            <w:bookmarkEnd w:id="9"/>
          </w:p>
        </w:tc>
        <w:tc>
          <w:tcPr>
            <w:tcW w:w="1324" w:type="dxa"/>
            <w:tcBorders>
              <w:top w:val="nil"/>
              <w:left w:val="nil"/>
              <w:bottom w:val="single" w:sz="4" w:space="0" w:color="auto"/>
              <w:right w:val="single" w:sz="4" w:space="0" w:color="auto"/>
            </w:tcBorders>
            <w:vAlign w:val="center"/>
          </w:tcPr>
          <w:p w14:paraId="4B569298"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14:paraId="5342BE63"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428ECEC1"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7B9EA670"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14:paraId="02FA6524"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6C0E0C4B"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71FA837E" w14:textId="77777777"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3293687E" w14:textId="77777777"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14:paraId="5C1C7D04" w14:textId="77777777"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14:paraId="4BF4FB16" w14:textId="77777777" w:rsidR="002F303F" w:rsidRPr="00702967" w:rsidRDefault="002F303F" w:rsidP="002F303F">
            <w:pPr>
              <w:jc w:val="center"/>
              <w:rPr>
                <w:rFonts w:ascii="Times New Roman" w:hAnsi="Times New Roman"/>
              </w:rPr>
            </w:pPr>
            <w:bookmarkStart w:id="10" w:name="_Hlk30504968"/>
            <w:r w:rsidRPr="00702967">
              <w:rPr>
                <w:rFonts w:ascii="Times New Roman" w:hAnsi="Times New Roman"/>
              </w:rPr>
              <w:t>W.2 Liczba LGD uczestniczących w projektach współpracy</w:t>
            </w:r>
            <w:bookmarkEnd w:id="10"/>
          </w:p>
        </w:tc>
        <w:tc>
          <w:tcPr>
            <w:tcW w:w="1324" w:type="dxa"/>
            <w:tcBorders>
              <w:top w:val="nil"/>
              <w:left w:val="nil"/>
              <w:bottom w:val="single" w:sz="4" w:space="0" w:color="auto"/>
              <w:right w:val="single" w:sz="4" w:space="0" w:color="auto"/>
            </w:tcBorders>
          </w:tcPr>
          <w:p w14:paraId="105165C5"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1DB9E3D3"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7F65E466" w14:textId="77777777"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14:paraId="02F81997" w14:textId="77777777"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14:paraId="1FA5F466"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5B06BACB"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2C38EEBC" w14:textId="77777777"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14:paraId="1F2B7133" w14:textId="77777777"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14:paraId="60A26F44" w14:textId="77777777"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14:paraId="52937751" w14:textId="77777777" w:rsidR="002F303F" w:rsidRPr="00702967" w:rsidRDefault="002F303F" w:rsidP="002F303F">
            <w:pPr>
              <w:jc w:val="center"/>
              <w:rPr>
                <w:rFonts w:ascii="Times New Roman" w:hAnsi="Times New Roman"/>
              </w:rPr>
            </w:pPr>
            <w:bookmarkStart w:id="11" w:name="_Hlk30505010"/>
            <w:r w:rsidRPr="00702967">
              <w:rPr>
                <w:rFonts w:ascii="Times New Roman" w:hAnsi="Times New Roman"/>
              </w:rPr>
              <w:t>W.3 Liczba projektów współpracy wykorzystujących lokalne zasoby</w:t>
            </w:r>
            <w:bookmarkEnd w:id="11"/>
          </w:p>
        </w:tc>
        <w:tc>
          <w:tcPr>
            <w:tcW w:w="1324" w:type="dxa"/>
            <w:tcBorders>
              <w:top w:val="nil"/>
              <w:left w:val="nil"/>
              <w:bottom w:val="single" w:sz="4" w:space="0" w:color="auto"/>
              <w:right w:val="single" w:sz="4" w:space="0" w:color="auto"/>
            </w:tcBorders>
          </w:tcPr>
          <w:p w14:paraId="7E5542AD"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27EBE867"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203F6D25" w14:textId="77777777"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14:paraId="3C4AE0FC" w14:textId="77777777"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14:paraId="308632CD"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3C9DA028"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14:paraId="0615F3BB" w14:textId="77777777"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14:paraId="1333EE34" w14:textId="77777777"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14:paraId="4A460D3E" w14:textId="77777777"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14:paraId="7C76E0E1" w14:textId="77777777" w:rsidR="002F303F" w:rsidRPr="00702967" w:rsidRDefault="002F303F" w:rsidP="002F303F">
            <w:pPr>
              <w:jc w:val="center"/>
              <w:rPr>
                <w:rFonts w:ascii="Times New Roman" w:hAnsi="Times New Roman"/>
              </w:rPr>
            </w:pPr>
            <w:bookmarkStart w:id="12" w:name="_Hlk30505031"/>
            <w:r w:rsidRPr="00702967">
              <w:rPr>
                <w:rFonts w:ascii="Times New Roman" w:hAnsi="Times New Roman"/>
              </w:rPr>
              <w:t>W.4 Liczba projektów współpracy skierowanych do grup docelowych</w:t>
            </w:r>
            <w:bookmarkEnd w:id="12"/>
          </w:p>
        </w:tc>
        <w:tc>
          <w:tcPr>
            <w:tcW w:w="1324" w:type="dxa"/>
            <w:tcBorders>
              <w:top w:val="nil"/>
              <w:left w:val="nil"/>
              <w:bottom w:val="single" w:sz="4" w:space="0" w:color="auto"/>
              <w:right w:val="single" w:sz="4" w:space="0" w:color="auto"/>
            </w:tcBorders>
          </w:tcPr>
          <w:p w14:paraId="779E2460"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08E674D5"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0C1CCFE5" w14:textId="77777777"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14:paraId="486046BA" w14:textId="77777777"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14:paraId="3D58A20C" w14:textId="77777777"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2757A52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14:paraId="6867E2B2"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14:paraId="7470A77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14:paraId="20D59A83" w14:textId="77777777"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14:paraId="3D954711" w14:textId="77777777"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14:paraId="22D428DA" w14:textId="77777777"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14:paraId="402FE63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14:paraId="089FE6F0" w14:textId="77777777"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14:paraId="796B2A93"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1F4D3BBF"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70F9C90E"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39A3008B"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14:paraId="3B6DA60B" w14:textId="77777777"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0C4D8020"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14:paraId="14391655"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14:paraId="6D1A7206"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14:paraId="2A954465" w14:textId="77777777" w:rsidR="0058737E" w:rsidRPr="009916CC" w:rsidRDefault="0058737E" w:rsidP="009916CC">
            <w:pPr>
              <w:spacing w:after="0" w:line="240" w:lineRule="auto"/>
              <w:jc w:val="center"/>
              <w:rPr>
                <w:rFonts w:ascii="Times New Roman" w:hAnsi="Times New Roman"/>
                <w:b/>
                <w:lang w:eastAsia="pl-PL"/>
              </w:rPr>
            </w:pPr>
            <w:r w:rsidRPr="009916CC">
              <w:rPr>
                <w:rFonts w:ascii="Times New Roman" w:hAnsi="Times New Roman"/>
                <w:b/>
                <w:lang w:eastAsia="pl-PL"/>
              </w:rPr>
              <w:t>5</w:t>
            </w:r>
            <w:r>
              <w:rPr>
                <w:rFonts w:ascii="Times New Roman" w:hAnsi="Times New Roman"/>
                <w:b/>
                <w:lang w:eastAsia="pl-PL"/>
              </w:rPr>
              <w:t> 85</w:t>
            </w:r>
            <w:r w:rsidRPr="009916CC">
              <w:rPr>
                <w:rFonts w:ascii="Times New Roman" w:hAnsi="Times New Roman"/>
                <w:b/>
                <w:lang w:eastAsia="pl-PL"/>
              </w:rPr>
              <w:t>6 877,56</w:t>
            </w:r>
            <w:r w:rsidR="004215F2">
              <w:rPr>
                <w:rFonts w:ascii="Times New Roman" w:hAnsi="Times New Roman"/>
                <w:b/>
                <w:lang w:eastAsia="pl-PL"/>
              </w:rPr>
              <w:t xml:space="preserve"> zł</w:t>
            </w:r>
          </w:p>
        </w:tc>
      </w:tr>
      <w:tr w:rsidR="0058737E" w:rsidRPr="006070EA" w14:paraId="3BF53DF1" w14:textId="77777777"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7887B52E" w14:textId="77777777"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14:paraId="093EA6F7" w14:textId="77777777"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14:paraId="439811F2" w14:textId="77777777"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14:paraId="4A5615E6" w14:textId="77777777" w:rsidR="004A4AF7" w:rsidRDefault="004A4AF7" w:rsidP="004A4AF7">
      <w:pPr>
        <w:rPr>
          <w:rFonts w:ascii="Times New Roman" w:hAnsi="Times New Roman"/>
        </w:rPr>
      </w:pPr>
    </w:p>
    <w:p w14:paraId="6393001B" w14:textId="77777777"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14:paraId="1977E6B3"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14:paraId="27DA212B" w14:textId="77777777"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14:paraId="763734AD"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14:paraId="3EECCAAE" w14:textId="77777777"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14:paraId="1D285C8A" w14:textId="77777777"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14:paraId="3072E01E" w14:textId="77777777" w:rsidR="004A4AF7" w:rsidRPr="00CD633A" w:rsidRDefault="004A4AF7" w:rsidP="00CD633A">
      <w:pPr>
        <w:spacing w:after="0" w:line="240" w:lineRule="auto"/>
        <w:jc w:val="both"/>
        <w:rPr>
          <w:rFonts w:ascii="Times New Roman" w:hAnsi="Times New Roman"/>
          <w:sz w:val="12"/>
          <w:szCs w:val="12"/>
        </w:rPr>
      </w:pPr>
    </w:p>
    <w:p w14:paraId="420CAB67"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14:paraId="7B185359" w14:textId="77777777"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14:paraId="6F4281BA" w14:textId="77777777"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14:paraId="6577BB46" w14:textId="77777777"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14:paraId="3D584C43"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14:paraId="7F728C63"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14:paraId="6880C14D" w14:textId="77777777" w:rsidR="004A4AF7" w:rsidRPr="00CD633A" w:rsidRDefault="004A4AF7" w:rsidP="00CD633A">
      <w:pPr>
        <w:spacing w:after="0" w:line="240" w:lineRule="auto"/>
        <w:ind w:firstLine="851"/>
        <w:jc w:val="both"/>
        <w:rPr>
          <w:rFonts w:ascii="Times New Roman" w:hAnsi="Times New Roman"/>
          <w:sz w:val="16"/>
          <w:szCs w:val="16"/>
        </w:rPr>
      </w:pPr>
    </w:p>
    <w:p w14:paraId="2E84933F"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14:paraId="2F119D6C"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14:paraId="51D1014A"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14:paraId="5A2B518B" w14:textId="77777777" w:rsidR="004A4AF7" w:rsidRPr="0051654C" w:rsidRDefault="004A4AF7" w:rsidP="00CD633A">
      <w:pPr>
        <w:spacing w:after="0" w:line="240" w:lineRule="auto"/>
        <w:jc w:val="both"/>
        <w:rPr>
          <w:rFonts w:ascii="Times New Roman" w:hAnsi="Times New Roman"/>
          <w:color w:val="00B050"/>
        </w:rPr>
      </w:pPr>
    </w:p>
    <w:p w14:paraId="4AE41D48"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14:paraId="2C44408E" w14:textId="77777777"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14:paraId="516D428E" w14:textId="77777777"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14:paraId="679F198D" w14:textId="77777777"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14:paraId="73AD8589" w14:textId="77777777"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5DA41980" w14:textId="77777777"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14:paraId="7B733730" w14:textId="77777777"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14:paraId="0E1917AA" w14:textId="77777777"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14:paraId="163F362F" w14:textId="77777777"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62E8BC1F"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1585EC12"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4DBE3D37"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14:paraId="431541BF" w14:textId="77777777"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120E5C54"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4BF8BF48"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20CF12E9"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14:paraId="3DFE415A" w14:textId="77777777"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218812B5"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7C4266D1"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1A6F618E"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14:paraId="4556D584" w14:textId="77777777"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5E1DFF72"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3FDDABE1"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3617AD0E"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14:paraId="46538101" w14:textId="77777777"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14:paraId="2F4A0438"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14:paraId="459094F6"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14:paraId="56AF792F"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14:paraId="24C8D56B" w14:textId="77777777"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14:paraId="47B03F70" w14:textId="77777777"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14:paraId="4F7E9629"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14:paraId="16113DBA" w14:textId="77777777"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14:paraId="0C88E29A"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14:paraId="7A69DC3F"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14:paraId="4A3366D4"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30FCBC4B"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14:paraId="6AD04496"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14:paraId="52E4294D"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14:paraId="51C35DEC" w14:textId="77777777"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14:paraId="2E79B860" w14:textId="77777777"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14:paraId="0EA3105F"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14:paraId="20B7C9A8"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14:paraId="45BFEDE6"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14:paraId="6F166F69"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14:paraId="4ABD0DB3"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14:paraId="4A82112C" w14:textId="77777777"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EF71507"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14:paraId="77EE95C4"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14:paraId="16F47372"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14:paraId="3AFD9DFA" w14:textId="77777777"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14:paraId="2EA25730" w14:textId="77777777"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14:paraId="24F79E56"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14:paraId="008FC740" w14:textId="77777777" w:rsidTr="005C3E31">
        <w:trPr>
          <w:trHeight w:val="765"/>
          <w:jc w:val="center"/>
        </w:trPr>
        <w:tc>
          <w:tcPr>
            <w:tcW w:w="569" w:type="dxa"/>
            <w:vMerge w:val="restart"/>
            <w:tcBorders>
              <w:top w:val="nil"/>
              <w:left w:val="single" w:sz="4" w:space="0" w:color="auto"/>
              <w:right w:val="single" w:sz="4" w:space="0" w:color="auto"/>
            </w:tcBorders>
            <w:noWrap/>
            <w:vAlign w:val="center"/>
          </w:tcPr>
          <w:p w14:paraId="7AD9AD35"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14:paraId="0BD6BD7F"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14:paraId="483072B3"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05AD1466"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5BF43896" w14:textId="77777777"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14:paraId="432BC0C9"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6D52E7BA" w14:textId="77777777" w:rsidTr="005C3E31">
        <w:trPr>
          <w:trHeight w:val="411"/>
          <w:jc w:val="center"/>
        </w:trPr>
        <w:tc>
          <w:tcPr>
            <w:tcW w:w="569" w:type="dxa"/>
            <w:vMerge/>
            <w:tcBorders>
              <w:left w:val="single" w:sz="4" w:space="0" w:color="auto"/>
              <w:right w:val="single" w:sz="4" w:space="0" w:color="auto"/>
            </w:tcBorders>
            <w:vAlign w:val="center"/>
          </w:tcPr>
          <w:p w14:paraId="26DB88C4"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4F1A889E" w14:textId="77777777"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14:paraId="47F7EA54"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0CE58145"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5B9CE4FE" w14:textId="77777777"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14:paraId="2D09D59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14:paraId="5D50B316" w14:textId="77777777" w:rsidTr="005C3E31">
        <w:trPr>
          <w:trHeight w:val="691"/>
          <w:jc w:val="center"/>
        </w:trPr>
        <w:tc>
          <w:tcPr>
            <w:tcW w:w="569" w:type="dxa"/>
            <w:vMerge/>
            <w:tcBorders>
              <w:left w:val="single" w:sz="4" w:space="0" w:color="auto"/>
              <w:right w:val="single" w:sz="4" w:space="0" w:color="auto"/>
            </w:tcBorders>
            <w:vAlign w:val="center"/>
          </w:tcPr>
          <w:p w14:paraId="2090B26C"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6A19A9C8" w14:textId="77777777"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14:paraId="7593419C" w14:textId="77777777"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14:paraId="2D48E35A" w14:textId="77777777"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6046B9E7" w14:textId="77777777"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14:paraId="1456B454"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0B0A9B89" w14:textId="77777777" w:rsidTr="005C3E31">
        <w:trPr>
          <w:trHeight w:val="673"/>
          <w:jc w:val="center"/>
        </w:trPr>
        <w:tc>
          <w:tcPr>
            <w:tcW w:w="569" w:type="dxa"/>
            <w:vMerge/>
            <w:tcBorders>
              <w:left w:val="single" w:sz="4" w:space="0" w:color="auto"/>
              <w:bottom w:val="single" w:sz="4" w:space="0" w:color="000000"/>
              <w:right w:val="single" w:sz="4" w:space="0" w:color="auto"/>
            </w:tcBorders>
            <w:vAlign w:val="center"/>
          </w:tcPr>
          <w:p w14:paraId="7BF33226"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3BD7CFDF" w14:textId="77777777"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14:paraId="614E5F6C" w14:textId="77777777"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16AFA208" w14:textId="77777777"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6AE7C0AE" w14:textId="77777777"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14:paraId="57D7C0C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00CBC005" w14:textId="77777777"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14:paraId="30FD8E11"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14:paraId="0A3FFDF7"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14:paraId="53FEB3C3"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6D43212B"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435C6CF3" w14:textId="77777777"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14:paraId="4BCC89B5"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1845AC71" w14:textId="77777777"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14:paraId="23923C6F"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14:paraId="3C254624"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14:paraId="7D00B3EB"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1F0348FE"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5C13ED3F" w14:textId="77777777"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14:paraId="038173D7"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14:paraId="763E6AEE" w14:textId="77777777" w:rsidTr="00542C71">
        <w:trPr>
          <w:trHeight w:val="740"/>
          <w:jc w:val="center"/>
        </w:trPr>
        <w:tc>
          <w:tcPr>
            <w:tcW w:w="569" w:type="dxa"/>
            <w:vMerge w:val="restart"/>
            <w:tcBorders>
              <w:top w:val="nil"/>
              <w:left w:val="single" w:sz="4" w:space="0" w:color="auto"/>
              <w:right w:val="nil"/>
            </w:tcBorders>
            <w:noWrap/>
            <w:vAlign w:val="center"/>
          </w:tcPr>
          <w:p w14:paraId="43F51A68" w14:textId="77777777"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2D02D9D4" w14:textId="77777777"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14:paraId="616B6FE2"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71B01115"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0A8C469F"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14:paraId="427DFC22"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14:paraId="2371B9FD" w14:textId="77777777" w:rsidTr="00542C71">
        <w:trPr>
          <w:trHeight w:val="645"/>
          <w:jc w:val="center"/>
        </w:trPr>
        <w:tc>
          <w:tcPr>
            <w:tcW w:w="569" w:type="dxa"/>
            <w:vMerge/>
            <w:tcBorders>
              <w:left w:val="single" w:sz="4" w:space="0" w:color="auto"/>
              <w:right w:val="nil"/>
            </w:tcBorders>
            <w:vAlign w:val="center"/>
          </w:tcPr>
          <w:p w14:paraId="539930B5" w14:textId="77777777"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36EE8086" w14:textId="77777777"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14:paraId="76C55650"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0B8D3FC4"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44D3E9B1"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14:paraId="10B8FA94"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14:paraId="4916CE92" w14:textId="77777777" w:rsidTr="00542C71">
        <w:trPr>
          <w:trHeight w:val="645"/>
          <w:jc w:val="center"/>
        </w:trPr>
        <w:tc>
          <w:tcPr>
            <w:tcW w:w="569" w:type="dxa"/>
            <w:vMerge/>
            <w:tcBorders>
              <w:left w:val="single" w:sz="4" w:space="0" w:color="auto"/>
              <w:bottom w:val="single" w:sz="4" w:space="0" w:color="000000"/>
              <w:right w:val="nil"/>
            </w:tcBorders>
            <w:vAlign w:val="center"/>
          </w:tcPr>
          <w:p w14:paraId="5CF8D78E" w14:textId="77777777"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517248B6" w14:textId="77777777"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14:paraId="285C5E10"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14:paraId="7A914D85"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14:paraId="3357F2FC"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14:paraId="50117733"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14:paraId="1C768F8E" w14:textId="77777777"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0AFF983A"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0A7F8CBD"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14:paraId="5A46F3D1"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14:paraId="6F048BDD"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14:paraId="52D16874" w14:textId="77777777"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14:paraId="0B6DEE37"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14:paraId="13586D3B"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14:paraId="42631B38"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6F180251"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14:paraId="071DC881"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14:paraId="1CA19FB5"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7F78A7FC"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14:paraId="5EA1364A" w14:textId="77777777"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14:paraId="46A1185C"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14:paraId="2D3062AE"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14:paraId="34467E36"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14:paraId="0F649EA9"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14:paraId="22275FFC"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14:paraId="5B9A0EED"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14:paraId="403B85C5"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14:paraId="4687B114" w14:textId="77777777"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14:paraId="611792B6" w14:textId="77777777" w:rsidTr="00C33049">
        <w:trPr>
          <w:trHeight w:val="1407"/>
          <w:jc w:val="center"/>
        </w:trPr>
        <w:tc>
          <w:tcPr>
            <w:tcW w:w="569" w:type="dxa"/>
            <w:vMerge w:val="restart"/>
            <w:tcBorders>
              <w:top w:val="nil"/>
              <w:left w:val="single" w:sz="4" w:space="0" w:color="auto"/>
              <w:right w:val="single" w:sz="4" w:space="0" w:color="auto"/>
            </w:tcBorders>
            <w:noWrap/>
            <w:vAlign w:val="center"/>
          </w:tcPr>
          <w:p w14:paraId="69AC8F8B"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14:paraId="1C0BBF75"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14:paraId="09BCBDEE"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14:paraId="28CEFF72" w14:textId="77777777"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14:paraId="282A83CB" w14:textId="77777777"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14:paraId="020ED240" w14:textId="77777777"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14:paraId="0DA48A04" w14:textId="77777777"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14:paraId="7C4F67BC" w14:textId="77777777"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14:paraId="0D4B958E" w14:textId="77777777"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14:paraId="27B51E9C"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14:paraId="6A641F16"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E0975B9"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6BF5EECE" w14:textId="77777777"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14:paraId="54D7424E"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14:paraId="528A2BCB" w14:textId="77777777" w:rsidTr="0028291C">
        <w:trPr>
          <w:trHeight w:val="976"/>
          <w:jc w:val="center"/>
        </w:trPr>
        <w:tc>
          <w:tcPr>
            <w:tcW w:w="569" w:type="dxa"/>
            <w:vMerge/>
            <w:tcBorders>
              <w:left w:val="single" w:sz="4" w:space="0" w:color="auto"/>
              <w:right w:val="single" w:sz="4" w:space="0" w:color="auto"/>
            </w:tcBorders>
            <w:noWrap/>
            <w:vAlign w:val="center"/>
          </w:tcPr>
          <w:p w14:paraId="60642AEE"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7DCFCBFE"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27D1BFD1"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34B8882C"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264CD242"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14:paraId="6C2AF262"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46A19396"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3FA7B03E" w14:textId="77777777"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14:paraId="1F2110B1"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14:paraId="52C10B3F" w14:textId="77777777" w:rsidTr="0028291C">
        <w:trPr>
          <w:trHeight w:val="976"/>
          <w:jc w:val="center"/>
        </w:trPr>
        <w:tc>
          <w:tcPr>
            <w:tcW w:w="569" w:type="dxa"/>
            <w:vMerge/>
            <w:tcBorders>
              <w:left w:val="single" w:sz="4" w:space="0" w:color="auto"/>
              <w:right w:val="single" w:sz="4" w:space="0" w:color="auto"/>
            </w:tcBorders>
            <w:noWrap/>
            <w:vAlign w:val="center"/>
          </w:tcPr>
          <w:p w14:paraId="19BEEE41"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4CC6EF7B"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06DE208C"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12934CB1"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37F1CDC3"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14:paraId="526F72CD"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8940ED2"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03095ACB" w14:textId="77777777"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14:paraId="18ECE2AF"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14:paraId="111EF49F" w14:textId="77777777"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14:paraId="52D95F28"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78245140"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14:paraId="244E0EA5"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14:paraId="6194964C"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1C56D0F5" w14:textId="77777777"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14:paraId="499AF755"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590F57C9"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3CA7A70A" w14:textId="77777777"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14:paraId="06C00F7D"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14:paraId="7048293C" w14:textId="77777777"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14:paraId="6B9B32CE"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14:paraId="3BF8E7C5"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14:paraId="56E04FCD"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14:paraId="76624023" w14:textId="77777777"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14:paraId="324388A9" w14:textId="77777777"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14:paraId="63DE7E4E" w14:textId="77777777" w:rsidR="00C106F8"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65 732,07 EUR</w:t>
            </w:r>
          </w:p>
          <w:p w14:paraId="69A0580A" w14:textId="77777777" w:rsidR="004279D9" w:rsidRPr="004215F2" w:rsidRDefault="004A4AF7" w:rsidP="004279D9">
            <w:pPr>
              <w:spacing w:after="0" w:line="240" w:lineRule="auto"/>
              <w:jc w:val="center"/>
              <w:rPr>
                <w:rFonts w:ascii="Times New Roman" w:hAnsi="Times New Roman"/>
                <w:lang w:eastAsia="pl-PL"/>
              </w:rPr>
            </w:pPr>
            <w:r w:rsidRPr="004215F2">
              <w:rPr>
                <w:rFonts w:ascii="Times New Roman" w:hAnsi="Times New Roman"/>
                <w:lang w:eastAsia="pl-PL"/>
              </w:rPr>
              <w:t xml:space="preserve">konkurs </w:t>
            </w:r>
          </w:p>
          <w:p w14:paraId="475E7271" w14:textId="77777777" w:rsidR="00C106F8" w:rsidRPr="004215F2" w:rsidRDefault="009A079D" w:rsidP="004279D9">
            <w:pPr>
              <w:spacing w:after="0" w:line="240" w:lineRule="auto"/>
              <w:jc w:val="center"/>
              <w:rPr>
                <w:rFonts w:ascii="Times New Roman" w:hAnsi="Times New Roman"/>
                <w:lang w:eastAsia="pl-PL"/>
              </w:rPr>
            </w:pPr>
            <w:r w:rsidRPr="004215F2">
              <w:rPr>
                <w:rFonts w:ascii="Times New Roman" w:hAnsi="Times New Roman"/>
                <w:lang w:eastAsia="pl-PL"/>
              </w:rPr>
              <w:t>73 620,34 EUR</w:t>
            </w:r>
          </w:p>
          <w:p w14:paraId="0D5927BB" w14:textId="77777777"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3055D9C5" w14:textId="77777777"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14:paraId="6890342E"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7F2EABD6"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3C833CDC" w14:textId="77777777"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14:paraId="11C2912D"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14:paraId="4BAEDB98" w14:textId="77777777"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14:paraId="1B62E45A"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2.2.2</w:t>
            </w:r>
          </w:p>
        </w:tc>
        <w:tc>
          <w:tcPr>
            <w:tcW w:w="2459" w:type="dxa"/>
            <w:tcBorders>
              <w:top w:val="single" w:sz="4" w:space="0" w:color="auto"/>
              <w:left w:val="nil"/>
              <w:bottom w:val="single" w:sz="4" w:space="0" w:color="auto"/>
              <w:right w:val="single" w:sz="4" w:space="0" w:color="auto"/>
            </w:tcBorders>
            <w:vAlign w:val="center"/>
          </w:tcPr>
          <w:p w14:paraId="3BDF066B"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14:paraId="760619C6" w14:textId="77777777"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14:paraId="6317B824" w14:textId="77777777"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14:paraId="2000169F" w14:textId="77777777"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14:paraId="3E708790" w14:textId="77777777" w:rsidR="00AD5072" w:rsidRPr="00843F83" w:rsidRDefault="00AD5072" w:rsidP="00054E5B">
            <w:pPr>
              <w:spacing w:after="0" w:line="240" w:lineRule="auto"/>
              <w:jc w:val="center"/>
              <w:rPr>
                <w:rFonts w:ascii="Times New Roman" w:hAnsi="Times New Roman"/>
                <w:lang w:eastAsia="pl-PL"/>
              </w:rPr>
            </w:pPr>
            <w:r w:rsidRPr="00843F83">
              <w:rPr>
                <w:rFonts w:ascii="Times New Roman" w:hAnsi="Times New Roman"/>
                <w:lang w:eastAsia="pl-PL"/>
              </w:rPr>
              <w:t>739</w:t>
            </w:r>
            <w:r w:rsidR="00D532F1" w:rsidRPr="00843F83">
              <w:rPr>
                <w:rFonts w:ascii="Times New Roman" w:hAnsi="Times New Roman"/>
                <w:lang w:eastAsia="pl-PL"/>
              </w:rPr>
              <w:t xml:space="preserve"> </w:t>
            </w:r>
            <w:r w:rsidRPr="00843F83">
              <w:rPr>
                <w:rFonts w:ascii="Times New Roman" w:hAnsi="Times New Roman"/>
                <w:lang w:eastAsia="pl-PL"/>
              </w:rPr>
              <w:t>538,00</w:t>
            </w:r>
            <w:r w:rsidR="00C106F8">
              <w:rPr>
                <w:rFonts w:ascii="Times New Roman" w:hAnsi="Times New Roman"/>
                <w:lang w:eastAsia="pl-PL"/>
              </w:rPr>
              <w:t xml:space="preserve"> zł</w:t>
            </w:r>
          </w:p>
          <w:p w14:paraId="7E0D62D2" w14:textId="77777777"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62950561"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14:paraId="09FC3415"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2B66B4F0"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1E383494" w14:textId="77777777" w:rsidR="00AD5072" w:rsidRPr="00AD5072" w:rsidRDefault="00AD5072" w:rsidP="00CD633A">
            <w:pPr>
              <w:spacing w:after="0" w:line="240" w:lineRule="auto"/>
              <w:jc w:val="center"/>
              <w:rPr>
                <w:rFonts w:ascii="Times New Roman" w:hAnsi="Times New Roman"/>
                <w:strike/>
                <w:color w:val="FF0000"/>
                <w:lang w:eastAsia="pl-PL"/>
              </w:rPr>
            </w:pPr>
          </w:p>
          <w:p w14:paraId="6D45DFFD" w14:textId="77777777"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14:paraId="2CAEDF07"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14:paraId="04B6EFC4" w14:textId="77777777" w:rsidTr="00CE224C">
        <w:trPr>
          <w:trHeight w:val="1549"/>
          <w:jc w:val="center"/>
        </w:trPr>
        <w:tc>
          <w:tcPr>
            <w:tcW w:w="569" w:type="dxa"/>
            <w:vMerge w:val="restart"/>
            <w:tcBorders>
              <w:top w:val="nil"/>
              <w:left w:val="single" w:sz="4" w:space="0" w:color="auto"/>
              <w:right w:val="single" w:sz="4" w:space="0" w:color="auto"/>
            </w:tcBorders>
            <w:noWrap/>
            <w:vAlign w:val="center"/>
          </w:tcPr>
          <w:p w14:paraId="0E2B3E13"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14:paraId="2BF908F0" w14:textId="77777777"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14:paraId="0BD8B535" w14:textId="77777777"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14:paraId="13AC79D0" w14:textId="77777777"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14:paraId="5AC9E5F2" w14:textId="77777777"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14:paraId="0E875666" w14:textId="77777777" w:rsidR="00F44E5C"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150 000,00 EUR</w:t>
            </w:r>
          </w:p>
        </w:tc>
        <w:tc>
          <w:tcPr>
            <w:tcW w:w="2484" w:type="dxa"/>
            <w:gridSpan w:val="2"/>
            <w:tcBorders>
              <w:top w:val="nil"/>
              <w:left w:val="nil"/>
              <w:bottom w:val="single" w:sz="4" w:space="0" w:color="auto"/>
              <w:right w:val="single" w:sz="4" w:space="0" w:color="auto"/>
            </w:tcBorders>
            <w:vAlign w:val="center"/>
          </w:tcPr>
          <w:p w14:paraId="790A4697" w14:textId="77777777"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14:paraId="1A431042"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9D38221"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6233F0C5"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14:paraId="7DA8AC06" w14:textId="77777777"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14:paraId="4ADC690D" w14:textId="77777777" w:rsidR="00D81DC2" w:rsidRPr="00B855E8" w:rsidRDefault="00D81DC2" w:rsidP="00CD633A">
            <w:pPr>
              <w:spacing w:after="0" w:line="240" w:lineRule="auto"/>
              <w:jc w:val="center"/>
              <w:rPr>
                <w:rFonts w:ascii="Times New Roman" w:hAnsi="Times New Roman"/>
                <w:lang w:eastAsia="pl-PL"/>
              </w:rPr>
            </w:pPr>
          </w:p>
        </w:tc>
      </w:tr>
      <w:tr w:rsidR="00D81DC2" w:rsidRPr="00CF5530" w14:paraId="48D0AFFE" w14:textId="77777777" w:rsidTr="00CE224C">
        <w:trPr>
          <w:trHeight w:val="480"/>
          <w:jc w:val="center"/>
        </w:trPr>
        <w:tc>
          <w:tcPr>
            <w:tcW w:w="569" w:type="dxa"/>
            <w:vMerge/>
            <w:tcBorders>
              <w:left w:val="single" w:sz="4" w:space="0" w:color="auto"/>
              <w:right w:val="single" w:sz="4" w:space="0" w:color="auto"/>
            </w:tcBorders>
            <w:noWrap/>
            <w:vAlign w:val="center"/>
          </w:tcPr>
          <w:p w14:paraId="7918F616"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4DA5998F" w14:textId="77777777"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6500EE9F" w14:textId="77777777"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6FCF2446" w14:textId="77777777"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14:paraId="78AF7B73" w14:textId="77777777"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14:paraId="7F1FEBE0" w14:textId="77777777" w:rsidR="007206F1" w:rsidRPr="00B855E8" w:rsidRDefault="007206F1" w:rsidP="007206F1">
            <w:pPr>
              <w:spacing w:after="0" w:line="240" w:lineRule="auto"/>
              <w:jc w:val="center"/>
              <w:rPr>
                <w:rFonts w:ascii="Times New Roman" w:hAnsi="Times New Roman"/>
                <w:lang w:eastAsia="pl-PL"/>
              </w:rPr>
            </w:pPr>
          </w:p>
          <w:p w14:paraId="06A8EF62" w14:textId="77777777"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14:paraId="19F43196"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14:paraId="481EF6B2" w14:textId="77777777" w:rsidR="00D81DC2" w:rsidRPr="00B855E8" w:rsidRDefault="00D81DC2" w:rsidP="00CD633A">
            <w:pPr>
              <w:spacing w:after="0" w:line="240" w:lineRule="auto"/>
              <w:jc w:val="center"/>
              <w:rPr>
                <w:rFonts w:ascii="Times New Roman" w:hAnsi="Times New Roman"/>
                <w:lang w:eastAsia="pl-PL"/>
              </w:rPr>
            </w:pPr>
          </w:p>
          <w:p w14:paraId="66EAF523" w14:textId="77777777" w:rsidR="00D81DC2" w:rsidRPr="00B855E8" w:rsidRDefault="00D81DC2" w:rsidP="00CD633A">
            <w:pPr>
              <w:spacing w:after="0" w:line="240" w:lineRule="auto"/>
              <w:jc w:val="center"/>
              <w:rPr>
                <w:rFonts w:ascii="Times New Roman" w:hAnsi="Times New Roman"/>
                <w:lang w:eastAsia="pl-PL"/>
              </w:rPr>
            </w:pPr>
          </w:p>
          <w:p w14:paraId="5ECB1DD3" w14:textId="77777777"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14:paraId="314406E3" w14:textId="77777777"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14:paraId="19C90723" w14:textId="77777777" w:rsidR="00D81DC2" w:rsidRPr="00B855E8" w:rsidRDefault="00D81DC2" w:rsidP="009A7069">
            <w:pPr>
              <w:spacing w:after="0" w:line="240" w:lineRule="auto"/>
              <w:rPr>
                <w:rFonts w:ascii="Times New Roman" w:hAnsi="Times New Roman"/>
                <w:lang w:eastAsia="pl-PL"/>
              </w:rPr>
            </w:pPr>
          </w:p>
          <w:p w14:paraId="502386EE" w14:textId="77777777" w:rsidR="00D81DC2" w:rsidRPr="00B855E8" w:rsidRDefault="00D81DC2" w:rsidP="009A7069">
            <w:pPr>
              <w:spacing w:after="0" w:line="240" w:lineRule="auto"/>
              <w:rPr>
                <w:rFonts w:ascii="Times New Roman" w:hAnsi="Times New Roman"/>
                <w:lang w:eastAsia="pl-PL"/>
              </w:rPr>
            </w:pPr>
          </w:p>
          <w:p w14:paraId="7DFC41A8" w14:textId="77777777"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14:paraId="516FCB22" w14:textId="77777777" w:rsidR="00D81DC2" w:rsidRPr="00B855E8" w:rsidRDefault="00D81DC2" w:rsidP="00CD633A">
            <w:pPr>
              <w:spacing w:after="0" w:line="240" w:lineRule="auto"/>
              <w:jc w:val="center"/>
              <w:rPr>
                <w:rFonts w:ascii="Times New Roman" w:hAnsi="Times New Roman"/>
                <w:lang w:eastAsia="pl-PL"/>
              </w:rPr>
            </w:pPr>
          </w:p>
        </w:tc>
      </w:tr>
      <w:tr w:rsidR="00D81DC2" w:rsidRPr="00CF5530" w14:paraId="6A57051C" w14:textId="77777777" w:rsidTr="00CE224C">
        <w:trPr>
          <w:trHeight w:val="480"/>
          <w:jc w:val="center"/>
        </w:trPr>
        <w:tc>
          <w:tcPr>
            <w:tcW w:w="569" w:type="dxa"/>
            <w:vMerge/>
            <w:tcBorders>
              <w:left w:val="single" w:sz="4" w:space="0" w:color="auto"/>
              <w:right w:val="single" w:sz="4" w:space="0" w:color="auto"/>
            </w:tcBorders>
            <w:noWrap/>
            <w:vAlign w:val="center"/>
          </w:tcPr>
          <w:p w14:paraId="08FC788C"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58A93B18" w14:textId="77777777"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6F4CF64F" w14:textId="77777777"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769238CB" w14:textId="77777777"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14:paraId="6299CCF0" w14:textId="77777777"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14:paraId="41580381" w14:textId="77777777"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14:paraId="688B506A"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14:paraId="4398E992" w14:textId="77777777"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14:paraId="5C455191" w14:textId="77777777" w:rsidR="00D81DC2" w:rsidRPr="00B855E8" w:rsidRDefault="00D81DC2" w:rsidP="00CD633A">
            <w:pPr>
              <w:spacing w:after="0" w:line="240" w:lineRule="auto"/>
              <w:jc w:val="center"/>
              <w:rPr>
                <w:rFonts w:ascii="Times New Roman" w:hAnsi="Times New Roman"/>
                <w:lang w:eastAsia="pl-PL"/>
              </w:rPr>
            </w:pPr>
          </w:p>
        </w:tc>
      </w:tr>
      <w:tr w:rsidR="00D81DC2" w:rsidRPr="006070EA" w14:paraId="752A292D" w14:textId="77777777" w:rsidTr="00CE224C">
        <w:trPr>
          <w:trHeight w:val="240"/>
          <w:jc w:val="center"/>
        </w:trPr>
        <w:tc>
          <w:tcPr>
            <w:tcW w:w="569" w:type="dxa"/>
            <w:vMerge/>
            <w:tcBorders>
              <w:left w:val="single" w:sz="4" w:space="0" w:color="auto"/>
              <w:right w:val="single" w:sz="4" w:space="0" w:color="auto"/>
            </w:tcBorders>
            <w:noWrap/>
            <w:vAlign w:val="center"/>
          </w:tcPr>
          <w:p w14:paraId="276BF06B"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72F30C43"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712A6CE9"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03A1092E"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14:paraId="53E9D7CA" w14:textId="77777777"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14:paraId="4D08556C" w14:textId="77777777"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14:paraId="53C1DF6F"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14:paraId="4FA57EF0" w14:textId="77777777"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14:paraId="1B03A052" w14:textId="77777777"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14:paraId="240289CC" w14:textId="77777777" w:rsidTr="00D81DC2">
        <w:trPr>
          <w:trHeight w:val="80"/>
          <w:jc w:val="center"/>
        </w:trPr>
        <w:tc>
          <w:tcPr>
            <w:tcW w:w="569" w:type="dxa"/>
            <w:vMerge/>
            <w:tcBorders>
              <w:left w:val="single" w:sz="4" w:space="0" w:color="auto"/>
              <w:right w:val="single" w:sz="4" w:space="0" w:color="auto"/>
            </w:tcBorders>
            <w:noWrap/>
            <w:vAlign w:val="center"/>
          </w:tcPr>
          <w:p w14:paraId="6D7A96CF"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12F87FF5"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62519E1D"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702B9CA4"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14:paraId="5425452D" w14:textId="77777777"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14:paraId="34DBA418" w14:textId="77777777"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14:paraId="6932F0E7"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14:paraId="6250B2FF" w14:textId="77777777"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14:paraId="4CEFBBC0" w14:textId="77777777"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14:paraId="531EEE3E" w14:textId="77777777" w:rsidTr="0028291C">
        <w:trPr>
          <w:trHeight w:val="80"/>
          <w:jc w:val="center"/>
        </w:trPr>
        <w:tc>
          <w:tcPr>
            <w:tcW w:w="569" w:type="dxa"/>
            <w:vMerge/>
            <w:tcBorders>
              <w:left w:val="single" w:sz="4" w:space="0" w:color="auto"/>
              <w:right w:val="single" w:sz="4" w:space="0" w:color="auto"/>
            </w:tcBorders>
            <w:noWrap/>
            <w:vAlign w:val="center"/>
          </w:tcPr>
          <w:p w14:paraId="106D10CF"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432A836E"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5100EF92"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2BF3A15C"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14:paraId="3C8220C9"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14:paraId="67309B1B"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14:paraId="4EBB3DB7"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14:paraId="003B6655"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14:paraId="01D17DFC"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5CDADB61" w14:textId="77777777" w:rsidR="00D81DC2" w:rsidRPr="00B855E8" w:rsidRDefault="00D81DC2" w:rsidP="004B0FC0">
            <w:pPr>
              <w:spacing w:after="0" w:line="240" w:lineRule="auto"/>
              <w:jc w:val="center"/>
              <w:rPr>
                <w:rFonts w:ascii="Times New Roman" w:hAnsi="Times New Roman"/>
                <w:lang w:eastAsia="pl-PL"/>
              </w:rPr>
            </w:pPr>
          </w:p>
        </w:tc>
      </w:tr>
      <w:tr w:rsidR="00D81DC2" w:rsidRPr="006070EA" w14:paraId="0ED93D5C" w14:textId="77777777"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14:paraId="64A6AE84"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6981F0AB"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14:paraId="38FAAD7C"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14:paraId="03DE2DF7"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14:paraId="7D960DE1" w14:textId="77777777"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14:paraId="009F76F0"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14:paraId="00A294F5"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14:paraId="78391E38"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14:paraId="42493DEB"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14C57" w:rsidRPr="006070EA" w14:paraId="6C25CA75" w14:textId="77777777" w:rsidTr="00514C57">
        <w:trPr>
          <w:trHeight w:val="1255"/>
          <w:jc w:val="center"/>
        </w:trPr>
        <w:tc>
          <w:tcPr>
            <w:tcW w:w="569" w:type="dxa"/>
            <w:tcBorders>
              <w:left w:val="single" w:sz="4" w:space="0" w:color="auto"/>
              <w:right w:val="single" w:sz="4" w:space="0" w:color="auto"/>
            </w:tcBorders>
            <w:noWrap/>
            <w:vAlign w:val="center"/>
          </w:tcPr>
          <w:p w14:paraId="3F13B5DC" w14:textId="77777777" w:rsidR="00514C57" w:rsidRPr="007E2D16" w:rsidRDefault="00514C57" w:rsidP="00CD633A">
            <w:pPr>
              <w:spacing w:after="0" w:line="240" w:lineRule="auto"/>
              <w:jc w:val="center"/>
              <w:rPr>
                <w:rFonts w:ascii="Czcionka tekstu podstawowego" w:hAnsi="Czcionka tekstu podstawowego"/>
                <w:sz w:val="20"/>
                <w:szCs w:val="20"/>
                <w:lang w:eastAsia="pl-PL"/>
              </w:rPr>
            </w:pPr>
            <w:r w:rsidRPr="007E2D16">
              <w:rPr>
                <w:rFonts w:ascii="Czcionka tekstu podstawowego" w:hAnsi="Czcionka tekstu podstawowego"/>
                <w:sz w:val="20"/>
                <w:szCs w:val="20"/>
                <w:lang w:eastAsia="pl-PL"/>
              </w:rPr>
              <w:t>2.2.4</w:t>
            </w:r>
          </w:p>
        </w:tc>
        <w:tc>
          <w:tcPr>
            <w:tcW w:w="2459" w:type="dxa"/>
            <w:tcBorders>
              <w:left w:val="nil"/>
              <w:right w:val="single" w:sz="4" w:space="0" w:color="auto"/>
            </w:tcBorders>
            <w:vAlign w:val="center"/>
          </w:tcPr>
          <w:p w14:paraId="72347EAD" w14:textId="77777777" w:rsidR="00514C57" w:rsidRPr="007E2D16" w:rsidRDefault="00514C57" w:rsidP="004B0FC0">
            <w:pPr>
              <w:spacing w:after="0" w:line="240" w:lineRule="auto"/>
              <w:rPr>
                <w:rFonts w:ascii="Times New Roman" w:hAnsi="Times New Roman"/>
                <w:lang w:eastAsia="pl-PL"/>
              </w:rPr>
            </w:pPr>
            <w:r w:rsidRPr="007E2D16">
              <w:rPr>
                <w:rFonts w:ascii="Times New Roman" w:hAnsi="Times New Roman"/>
                <w:lang w:eastAsia="pl-PL"/>
              </w:rPr>
              <w:t>Utworzenie stref rekreac</w:t>
            </w:r>
            <w:r w:rsidR="004353FD" w:rsidRPr="007E2D16">
              <w:rPr>
                <w:rFonts w:ascii="Times New Roman" w:hAnsi="Times New Roman"/>
                <w:lang w:eastAsia="pl-PL"/>
              </w:rPr>
              <w:t xml:space="preserve">ji </w:t>
            </w:r>
            <w:r w:rsidRPr="007E2D16">
              <w:rPr>
                <w:rFonts w:ascii="Times New Roman" w:hAnsi="Times New Roman"/>
                <w:lang w:eastAsia="pl-PL"/>
              </w:rPr>
              <w:t xml:space="preserve">dla mieszkańców </w:t>
            </w:r>
            <w:r w:rsidR="004353FD" w:rsidRPr="007E2D16">
              <w:rPr>
                <w:rFonts w:ascii="Times New Roman" w:hAnsi="Times New Roman"/>
                <w:lang w:eastAsia="pl-PL"/>
              </w:rPr>
              <w:t>i turystów</w:t>
            </w:r>
          </w:p>
        </w:tc>
        <w:tc>
          <w:tcPr>
            <w:tcW w:w="2248" w:type="dxa"/>
            <w:gridSpan w:val="2"/>
            <w:tcBorders>
              <w:left w:val="nil"/>
              <w:right w:val="single" w:sz="4" w:space="0" w:color="auto"/>
            </w:tcBorders>
            <w:shd w:val="clear" w:color="auto" w:fill="auto"/>
            <w:vAlign w:val="center"/>
          </w:tcPr>
          <w:p w14:paraId="62ECB72B" w14:textId="77777777"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Mieszkańcy</w:t>
            </w:r>
            <w:r w:rsidR="004353FD" w:rsidRPr="007E2D16">
              <w:rPr>
                <w:rFonts w:ascii="Times New Roman" w:hAnsi="Times New Roman"/>
                <w:lang w:eastAsia="pl-PL"/>
              </w:rPr>
              <w:t xml:space="preserve">, turyści, </w:t>
            </w:r>
            <w:r w:rsidRPr="007E2D16">
              <w:rPr>
                <w:rFonts w:ascii="Times New Roman" w:hAnsi="Times New Roman"/>
                <w:lang w:eastAsia="pl-PL"/>
              </w:rPr>
              <w:t>LGD</w:t>
            </w:r>
          </w:p>
        </w:tc>
        <w:tc>
          <w:tcPr>
            <w:tcW w:w="2249" w:type="dxa"/>
            <w:tcBorders>
              <w:left w:val="nil"/>
              <w:right w:val="single" w:sz="4" w:space="0" w:color="auto"/>
            </w:tcBorders>
            <w:shd w:val="clear" w:color="auto" w:fill="auto"/>
            <w:vAlign w:val="center"/>
          </w:tcPr>
          <w:p w14:paraId="2E3BE46F" w14:textId="77777777" w:rsidR="00116E57" w:rsidRPr="007E2D16" w:rsidRDefault="00116E57" w:rsidP="00514C57">
            <w:pPr>
              <w:spacing w:after="0" w:line="240" w:lineRule="auto"/>
              <w:jc w:val="center"/>
              <w:rPr>
                <w:rFonts w:ascii="Times New Roman" w:hAnsi="Times New Roman"/>
                <w:lang w:eastAsia="pl-PL"/>
              </w:rPr>
            </w:pPr>
            <w:r w:rsidRPr="007E2D16">
              <w:rPr>
                <w:rFonts w:ascii="Times New Roman" w:hAnsi="Times New Roman"/>
                <w:lang w:eastAsia="pl-PL"/>
              </w:rPr>
              <w:t>PROW</w:t>
            </w:r>
          </w:p>
          <w:p w14:paraId="4AB73ACF" w14:textId="77777777"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 xml:space="preserve">Konkurs / </w:t>
            </w:r>
            <w:r w:rsidR="00377616" w:rsidRPr="007E2D16">
              <w:rPr>
                <w:rFonts w:ascii="Times New Roman" w:hAnsi="Times New Roman"/>
                <w:lang w:eastAsia="pl-PL"/>
              </w:rPr>
              <w:t>operacja własna</w:t>
            </w:r>
          </w:p>
          <w:p w14:paraId="7257F1C9" w14:textId="77777777"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125</w:t>
            </w:r>
            <w:r w:rsidR="009A079D" w:rsidRPr="007E2D16">
              <w:rPr>
                <w:rFonts w:ascii="Times New Roman" w:hAnsi="Times New Roman"/>
                <w:lang w:eastAsia="pl-PL"/>
              </w:rPr>
              <w:t> </w:t>
            </w:r>
            <w:r w:rsidRPr="007E2D16">
              <w:rPr>
                <w:rFonts w:ascii="Times New Roman" w:hAnsi="Times New Roman"/>
                <w:lang w:eastAsia="pl-PL"/>
              </w:rPr>
              <w:t>000</w:t>
            </w:r>
            <w:r w:rsidR="009A079D" w:rsidRPr="007E2D16">
              <w:rPr>
                <w:rFonts w:ascii="Times New Roman" w:hAnsi="Times New Roman"/>
                <w:lang w:eastAsia="pl-PL"/>
              </w:rPr>
              <w:t>,00</w:t>
            </w:r>
            <w:r w:rsidRPr="007E2D16">
              <w:rPr>
                <w:rFonts w:ascii="Times New Roman" w:hAnsi="Times New Roman"/>
                <w:lang w:eastAsia="pl-PL"/>
              </w:rPr>
              <w:t xml:space="preserve"> E</w:t>
            </w:r>
            <w:r w:rsidR="009A079D" w:rsidRPr="007E2D16">
              <w:rPr>
                <w:rFonts w:ascii="Times New Roman" w:hAnsi="Times New Roman"/>
                <w:lang w:eastAsia="pl-PL"/>
              </w:rPr>
              <w:t>UR</w:t>
            </w:r>
          </w:p>
          <w:p w14:paraId="32E39D03" w14:textId="77777777" w:rsidR="001B1396" w:rsidRPr="007E2D16" w:rsidRDefault="001B1396" w:rsidP="003664D8">
            <w:pPr>
              <w:spacing w:after="0" w:line="240" w:lineRule="auto"/>
              <w:rPr>
                <w:rFonts w:ascii="Times New Roman" w:hAnsi="Times New Roman"/>
                <w:lang w:eastAsia="pl-PL"/>
              </w:rPr>
            </w:pPr>
          </w:p>
        </w:tc>
        <w:tc>
          <w:tcPr>
            <w:tcW w:w="2484" w:type="dxa"/>
            <w:gridSpan w:val="2"/>
            <w:tcBorders>
              <w:left w:val="nil"/>
              <w:right w:val="single" w:sz="4" w:space="0" w:color="auto"/>
            </w:tcBorders>
            <w:vAlign w:val="center"/>
          </w:tcPr>
          <w:p w14:paraId="610B52A1" w14:textId="77777777"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W.1 Liczba nowych obiektów infrastruktury turystycznej i rekreacyjnej</w:t>
            </w:r>
          </w:p>
        </w:tc>
        <w:tc>
          <w:tcPr>
            <w:tcW w:w="1029" w:type="dxa"/>
            <w:tcBorders>
              <w:left w:val="nil"/>
              <w:right w:val="single" w:sz="4" w:space="0" w:color="auto"/>
            </w:tcBorders>
            <w:noWrap/>
            <w:vAlign w:val="center"/>
          </w:tcPr>
          <w:p w14:paraId="0A6DE2D4" w14:textId="77777777"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szt.</w:t>
            </w:r>
          </w:p>
        </w:tc>
        <w:tc>
          <w:tcPr>
            <w:tcW w:w="1127" w:type="dxa"/>
            <w:gridSpan w:val="2"/>
            <w:tcBorders>
              <w:left w:val="nil"/>
              <w:right w:val="single" w:sz="4" w:space="0" w:color="auto"/>
            </w:tcBorders>
            <w:noWrap/>
            <w:vAlign w:val="center"/>
          </w:tcPr>
          <w:p w14:paraId="34A3878E" w14:textId="77777777"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0</w:t>
            </w:r>
          </w:p>
        </w:tc>
        <w:tc>
          <w:tcPr>
            <w:tcW w:w="980" w:type="dxa"/>
            <w:tcBorders>
              <w:left w:val="nil"/>
              <w:right w:val="single" w:sz="4" w:space="0" w:color="auto"/>
            </w:tcBorders>
            <w:noWrap/>
            <w:vAlign w:val="center"/>
          </w:tcPr>
          <w:p w14:paraId="00941055" w14:textId="77777777"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7</w:t>
            </w:r>
          </w:p>
        </w:tc>
        <w:tc>
          <w:tcPr>
            <w:tcW w:w="2162" w:type="dxa"/>
            <w:tcBorders>
              <w:left w:val="nil"/>
              <w:right w:val="single" w:sz="4" w:space="0" w:color="000000"/>
            </w:tcBorders>
            <w:vAlign w:val="center"/>
          </w:tcPr>
          <w:p w14:paraId="4B4333C4" w14:textId="77777777"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sprawozdanie beneficjentów/podpisane umowy na wsparcie w ramach realizacji LSR</w:t>
            </w:r>
          </w:p>
        </w:tc>
      </w:tr>
      <w:tr w:rsidR="007206F1" w:rsidRPr="006070EA" w14:paraId="251FA476" w14:textId="77777777"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14:paraId="00D4D129" w14:textId="77777777"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14:paraId="7F68BFAC" w14:textId="77777777"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14:paraId="708E2903" w14:textId="77777777"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14:paraId="18C84351"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14:paraId="55CB2B34" w14:textId="77777777"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14:paraId="6E454D3E" w14:textId="77777777"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14:paraId="73B13E2E" w14:textId="77777777"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14:paraId="71AB51E2" w14:textId="77777777"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14:paraId="54714FF3"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14:paraId="1A14F911"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14:paraId="31A3C836" w14:textId="77777777"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14:paraId="73447A95" w14:textId="77777777"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14:paraId="214DF1DE" w14:textId="77777777" w:rsidTr="00A83D4E">
        <w:trPr>
          <w:trHeight w:val="1550"/>
          <w:jc w:val="center"/>
        </w:trPr>
        <w:tc>
          <w:tcPr>
            <w:tcW w:w="569" w:type="dxa"/>
            <w:vMerge/>
            <w:tcBorders>
              <w:left w:val="single" w:sz="4" w:space="0" w:color="auto"/>
              <w:right w:val="single" w:sz="4" w:space="0" w:color="auto"/>
            </w:tcBorders>
            <w:noWrap/>
            <w:vAlign w:val="center"/>
          </w:tcPr>
          <w:p w14:paraId="49F4FFEF" w14:textId="77777777"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570B4F16" w14:textId="77777777"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67E5E1F8" w14:textId="77777777"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14:paraId="791AE545" w14:textId="77777777"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14:paraId="17DA83C7"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14:paraId="34FE1893"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14:paraId="13018A7C"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14:paraId="3D2A6AAC"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14:paraId="1F4B2818" w14:textId="77777777"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14:paraId="0B7FE795" w14:textId="77777777"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644A09F"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14:paraId="51D2DED5"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14:paraId="21BB80E0" w14:textId="77777777"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14:paraId="314BCFA4"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PO RYBY</w:t>
            </w:r>
          </w:p>
          <w:p w14:paraId="44699E3F"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Konkurs</w:t>
            </w:r>
          </w:p>
          <w:p w14:paraId="22E89E4C" w14:textId="77777777" w:rsidR="00AD5072" w:rsidRPr="00496EE0" w:rsidRDefault="00AD5072" w:rsidP="00054E5B">
            <w:pPr>
              <w:spacing w:after="0" w:line="240" w:lineRule="auto"/>
              <w:jc w:val="center"/>
              <w:rPr>
                <w:rFonts w:ascii="Times New Roman" w:hAnsi="Times New Roman"/>
                <w:lang w:eastAsia="pl-PL"/>
              </w:rPr>
            </w:pPr>
            <w:r w:rsidRPr="00496EE0">
              <w:rPr>
                <w:rFonts w:ascii="Times New Roman" w:hAnsi="Times New Roman"/>
                <w:lang w:eastAsia="pl-PL"/>
              </w:rPr>
              <w:t>974</w:t>
            </w:r>
            <w:r w:rsidR="00496EE0" w:rsidRPr="00496EE0">
              <w:rPr>
                <w:rFonts w:ascii="Times New Roman" w:hAnsi="Times New Roman"/>
                <w:lang w:eastAsia="pl-PL"/>
              </w:rPr>
              <w:t> </w:t>
            </w:r>
            <w:r w:rsidRPr="00496EE0">
              <w:rPr>
                <w:rFonts w:ascii="Times New Roman" w:hAnsi="Times New Roman"/>
                <w:lang w:eastAsia="pl-PL"/>
              </w:rPr>
              <w:t>861</w:t>
            </w:r>
            <w:r w:rsidR="00496EE0" w:rsidRPr="00496EE0">
              <w:rPr>
                <w:rFonts w:ascii="Times New Roman" w:hAnsi="Times New Roman"/>
                <w:lang w:eastAsia="pl-PL"/>
              </w:rPr>
              <w:t>,00</w:t>
            </w:r>
            <w:r w:rsidR="009A079D">
              <w:rPr>
                <w:rFonts w:ascii="Times New Roman" w:hAnsi="Times New Roman"/>
                <w:lang w:eastAsia="pl-PL"/>
              </w:rPr>
              <w:t xml:space="preserve"> zł</w:t>
            </w:r>
          </w:p>
          <w:p w14:paraId="510D810E" w14:textId="77777777" w:rsidR="00AD5072" w:rsidRPr="00496EE0"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14:paraId="0E1CDFD0"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14:paraId="04C2ED5B"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14:paraId="451877C7"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14:paraId="56B7DE37" w14:textId="77777777"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14:paraId="66D4C469"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14:paraId="0F8D237C" w14:textId="77777777" w:rsidTr="0028291C">
        <w:trPr>
          <w:trHeight w:val="1255"/>
          <w:jc w:val="center"/>
        </w:trPr>
        <w:tc>
          <w:tcPr>
            <w:tcW w:w="569" w:type="dxa"/>
            <w:vMerge w:val="restart"/>
            <w:tcBorders>
              <w:top w:val="nil"/>
              <w:left w:val="single" w:sz="4" w:space="0" w:color="auto"/>
              <w:right w:val="single" w:sz="4" w:space="0" w:color="auto"/>
            </w:tcBorders>
            <w:noWrap/>
            <w:vAlign w:val="center"/>
          </w:tcPr>
          <w:p w14:paraId="44E40723" w14:textId="77777777"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14:paraId="7AF2928B"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14:paraId="46ECCD9D" w14:textId="77777777"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14:paraId="0598E844" w14:textId="77777777"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14:paraId="56131F37" w14:textId="77777777"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14:paraId="36A168C2" w14:textId="77777777"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14:paraId="693CA3E7"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14:paraId="5668D56B"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0ED0576B"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69B66CC6"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14:paraId="1677DE05"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14:paraId="705B3EB5" w14:textId="77777777"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14:paraId="34971255" w14:textId="77777777"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22A708E5" w14:textId="77777777"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14:paraId="7D0CEDA3" w14:textId="77777777"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14:paraId="74058C1C" w14:textId="77777777"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13DCFECB"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14:paraId="20276586"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226E8CDD"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061EC332"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14:paraId="6532FE86"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14:paraId="1C0389F3" w14:textId="77777777"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14:paraId="77819266"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14:paraId="40DA3B94"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14:paraId="0F2C8598" w14:textId="77777777" w:rsidR="00D17CDB" w:rsidRDefault="00D17CDB" w:rsidP="00CD633A">
            <w:pPr>
              <w:spacing w:after="0" w:line="240" w:lineRule="auto"/>
              <w:jc w:val="center"/>
              <w:rPr>
                <w:rFonts w:ascii="Times New Roman" w:hAnsi="Times New Roman"/>
                <w:color w:val="000000"/>
                <w:lang w:eastAsia="pl-PL"/>
              </w:rPr>
            </w:pPr>
          </w:p>
          <w:p w14:paraId="3A0DD01E" w14:textId="77777777" w:rsidR="00D17CDB" w:rsidRDefault="00D17CDB" w:rsidP="00CD633A">
            <w:pPr>
              <w:spacing w:after="0" w:line="240" w:lineRule="auto"/>
              <w:jc w:val="center"/>
              <w:rPr>
                <w:rFonts w:ascii="Times New Roman" w:hAnsi="Times New Roman"/>
                <w:color w:val="000000"/>
                <w:lang w:eastAsia="pl-PL"/>
              </w:rPr>
            </w:pPr>
          </w:p>
          <w:p w14:paraId="3EF5D5B5" w14:textId="77777777" w:rsidR="00D17CDB" w:rsidRDefault="00D17CDB" w:rsidP="00CD633A">
            <w:pPr>
              <w:spacing w:after="0" w:line="240" w:lineRule="auto"/>
              <w:jc w:val="center"/>
              <w:rPr>
                <w:rFonts w:ascii="Times New Roman" w:hAnsi="Times New Roman"/>
                <w:color w:val="000000"/>
                <w:lang w:eastAsia="pl-PL"/>
              </w:rPr>
            </w:pPr>
          </w:p>
          <w:p w14:paraId="78144D2D" w14:textId="77777777" w:rsidR="00D17CDB" w:rsidRDefault="00D17CDB" w:rsidP="00D17CDB">
            <w:pPr>
              <w:spacing w:after="0" w:line="240" w:lineRule="auto"/>
              <w:rPr>
                <w:rFonts w:ascii="Times New Roman" w:hAnsi="Times New Roman"/>
                <w:color w:val="000000"/>
                <w:lang w:eastAsia="pl-PL"/>
              </w:rPr>
            </w:pPr>
          </w:p>
          <w:p w14:paraId="3DE1C20A" w14:textId="77777777"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14:paraId="18DDDBDE"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14:paraId="12488C26"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14:paraId="04353FA3"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14:paraId="09D6FBAD" w14:textId="77777777"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14:paraId="1781DCD0" w14:textId="77777777" w:rsidR="00A7436A" w:rsidRPr="00192351" w:rsidRDefault="00A7436A" w:rsidP="00CD633A">
            <w:pPr>
              <w:spacing w:after="0" w:line="240" w:lineRule="auto"/>
              <w:jc w:val="center"/>
              <w:rPr>
                <w:rFonts w:ascii="Times New Roman" w:hAnsi="Times New Roman"/>
                <w:b/>
                <w:lang w:eastAsia="pl-PL"/>
              </w:rPr>
            </w:pPr>
          </w:p>
          <w:p w14:paraId="6C00DD8B" w14:textId="77777777"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7840105C"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14:paraId="4CC084CB" w14:textId="77777777"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0B344D4"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14:paraId="48642DC4"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14:paraId="463C8D3F" w14:textId="77777777"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14:paraId="1CED3196" w14:textId="77777777"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4ECFDD82"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14:paraId="1771A0D7"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14:paraId="7D341F0F"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14:paraId="5398832D" w14:textId="77777777" w:rsidR="004A4AF7" w:rsidRPr="00D17CDB" w:rsidRDefault="001B1396" w:rsidP="009A079D">
            <w:pPr>
              <w:spacing w:after="0" w:line="240" w:lineRule="auto"/>
              <w:jc w:val="center"/>
              <w:rPr>
                <w:rFonts w:ascii="Times New Roman" w:hAnsi="Times New Roman"/>
                <w:b/>
                <w:lang w:eastAsia="pl-PL"/>
              </w:rPr>
            </w:pPr>
            <w:r w:rsidRPr="00D17CDB">
              <w:rPr>
                <w:rFonts w:ascii="Times New Roman" w:hAnsi="Times New Roman"/>
                <w:b/>
                <w:lang w:eastAsia="pl-PL"/>
              </w:rPr>
              <w:t xml:space="preserve">556 833,49 </w:t>
            </w:r>
            <w:r w:rsidR="009A079D" w:rsidRPr="00D17CDB">
              <w:rPr>
                <w:rFonts w:ascii="Times New Roman" w:hAnsi="Times New Roman"/>
                <w:b/>
                <w:lang w:eastAsia="pl-PL"/>
              </w:rPr>
              <w:t>EUR</w:t>
            </w:r>
          </w:p>
        </w:tc>
      </w:tr>
      <w:tr w:rsidR="001B1396" w:rsidRPr="006070EA" w14:paraId="23004173" w14:textId="77777777"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529411F8" w14:textId="77777777"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14:paraId="15824611" w14:textId="77777777"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14:paraId="41C6AE07" w14:textId="77777777"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14:paraId="7E0F10B1" w14:textId="77777777" w:rsidR="001B1396" w:rsidRPr="00D17CDB" w:rsidRDefault="001B1396" w:rsidP="00CD633A">
            <w:pPr>
              <w:spacing w:after="0" w:line="240" w:lineRule="auto"/>
              <w:jc w:val="center"/>
              <w:rPr>
                <w:rFonts w:ascii="Times New Roman" w:hAnsi="Times New Roman"/>
                <w:b/>
                <w:lang w:eastAsia="pl-PL"/>
              </w:rPr>
            </w:pPr>
            <w:r w:rsidRPr="00D17CDB">
              <w:rPr>
                <w:rFonts w:ascii="Times New Roman" w:hAnsi="Times New Roman"/>
                <w:b/>
                <w:lang w:eastAsia="pl-PL"/>
              </w:rPr>
              <w:t>1 714 399,00 zł</w:t>
            </w:r>
          </w:p>
        </w:tc>
      </w:tr>
    </w:tbl>
    <w:p w14:paraId="5BDBA906" w14:textId="77777777" w:rsidR="004A4AF7" w:rsidRDefault="004A4AF7" w:rsidP="00CD633A">
      <w:pPr>
        <w:spacing w:after="0" w:line="240" w:lineRule="auto"/>
        <w:rPr>
          <w:rFonts w:ascii="Times New Roman" w:hAnsi="Times New Roman"/>
        </w:rPr>
      </w:pPr>
    </w:p>
    <w:p w14:paraId="14F039A0" w14:textId="77777777" w:rsidR="004A4AF7" w:rsidRDefault="004A4AF7" w:rsidP="00CD633A">
      <w:pPr>
        <w:spacing w:after="0" w:line="240" w:lineRule="auto"/>
        <w:rPr>
          <w:rFonts w:ascii="Times New Roman" w:hAnsi="Times New Roman"/>
        </w:rPr>
      </w:pPr>
    </w:p>
    <w:p w14:paraId="5EDF7EEC" w14:textId="77777777"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14:paraId="3F150EBB" w14:textId="77777777" w:rsidR="004A4AF7" w:rsidRPr="00196FBD" w:rsidRDefault="000D1A47" w:rsidP="00CD633A">
      <w:pPr>
        <w:spacing w:after="0" w:line="240" w:lineRule="auto"/>
        <w:jc w:val="both"/>
        <w:rPr>
          <w:rFonts w:ascii="Times New Roman" w:hAnsi="Times New Roman"/>
          <w:b/>
        </w:rPr>
      </w:pPr>
      <w:r>
        <w:rPr>
          <w:rFonts w:ascii="Times New Roman" w:hAnsi="Times New Roman"/>
          <w:b/>
        </w:rPr>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14:paraId="25E30476" w14:textId="77777777"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14:paraId="112EE542"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14:paraId="4F1DC5E7"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14:paraId="443E2036" w14:textId="77777777"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14:paraId="1E6683AC" w14:textId="77777777" w:rsidR="00AF53CF" w:rsidRPr="009B3BC3" w:rsidRDefault="00AF53CF" w:rsidP="00CD633A">
      <w:pPr>
        <w:spacing w:after="0" w:line="240" w:lineRule="auto"/>
        <w:jc w:val="both"/>
        <w:rPr>
          <w:rFonts w:ascii="Times New Roman" w:hAnsi="Times New Roman"/>
          <w:sz w:val="24"/>
          <w:szCs w:val="24"/>
          <w:lang w:eastAsia="pl-PL"/>
        </w:rPr>
      </w:pPr>
    </w:p>
    <w:p w14:paraId="5DD61EF8"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14:paraId="7A6F06DA"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14:paraId="1066D594" w14:textId="77777777" w:rsidR="0055386C" w:rsidRDefault="004A4AF7" w:rsidP="00DA71FC">
      <w:pPr>
        <w:spacing w:after="0" w:line="240" w:lineRule="auto"/>
        <w:jc w:val="both"/>
        <w:rPr>
          <w:rFonts w:ascii="Times New Roman" w:hAnsi="Times New Roman"/>
        </w:rPr>
      </w:pPr>
      <w:r w:rsidRPr="00CD633A">
        <w:rPr>
          <w:rStyle w:val="Pogrubienie"/>
        </w:rPr>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14:paraId="541C5652" w14:textId="77777777" w:rsidR="00AF53CF" w:rsidRPr="009B3BC3" w:rsidRDefault="00AF53CF" w:rsidP="00DA71FC">
      <w:pPr>
        <w:spacing w:after="0" w:line="240" w:lineRule="auto"/>
        <w:jc w:val="both"/>
        <w:rPr>
          <w:rFonts w:ascii="Times New Roman" w:hAnsi="Times New Roman"/>
          <w:iCs/>
        </w:rPr>
      </w:pPr>
    </w:p>
    <w:p w14:paraId="5E287389"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14:paraId="50E53040" w14:textId="77777777"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14:paraId="0378ED28" w14:textId="77777777"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14:paraId="512ECC35" w14:textId="77777777" w:rsidR="00AF53CF" w:rsidRPr="009B3BC3" w:rsidRDefault="00AF53CF" w:rsidP="00CD633A">
      <w:pPr>
        <w:spacing w:after="0" w:line="240" w:lineRule="auto"/>
        <w:jc w:val="both"/>
        <w:rPr>
          <w:rFonts w:ascii="Times New Roman" w:hAnsi="Times New Roman"/>
        </w:rPr>
      </w:pPr>
    </w:p>
    <w:p w14:paraId="0B5CDB55"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14:paraId="045709B3" w14:textId="77777777"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 xml:space="preserve">Jak wynika z analizy SWOT jednym z czynników hamujących rozwój turystyki na obszarze LGD jest niedostateczna baza noclegowa i gastronomiczna. Ponadto rozwój ten hamuje niska świadomość lokalnej społeczności w zakresie wykorzystania walorów </w:t>
      </w:r>
      <w:proofErr w:type="spellStart"/>
      <w:r w:rsidRPr="00072756">
        <w:rPr>
          <w:rFonts w:ascii="Times New Roman" w:hAnsi="Times New Roman"/>
        </w:rPr>
        <w:t>turystyczno</w:t>
      </w:r>
      <w:proofErr w:type="spellEnd"/>
      <w:r w:rsidRPr="00072756">
        <w:rPr>
          <w:rFonts w:ascii="Times New Roman" w:hAnsi="Times New Roman"/>
        </w:rPr>
        <w:t xml:space="preserve">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14:paraId="1A1BC5E3" w14:textId="77777777"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14:paraId="36834F3C" w14:textId="77777777" w:rsidR="00AF53CF" w:rsidRPr="000D1A47" w:rsidRDefault="00AF53CF" w:rsidP="00DA71FC">
      <w:pPr>
        <w:spacing w:after="0" w:line="240" w:lineRule="auto"/>
        <w:jc w:val="both"/>
        <w:rPr>
          <w:rFonts w:ascii="Times New Roman" w:hAnsi="Times New Roman"/>
          <w:b/>
          <w:color w:val="00B050"/>
        </w:rPr>
      </w:pPr>
    </w:p>
    <w:p w14:paraId="66838C5B"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14:paraId="5FAC7DE9" w14:textId="77777777"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695"/>
        <w:gridCol w:w="1739"/>
        <w:gridCol w:w="784"/>
        <w:gridCol w:w="1672"/>
        <w:gridCol w:w="2305"/>
        <w:gridCol w:w="2544"/>
        <w:gridCol w:w="1135"/>
        <w:gridCol w:w="1135"/>
        <w:gridCol w:w="1097"/>
        <w:gridCol w:w="2304"/>
      </w:tblGrid>
      <w:tr w:rsidR="002D082F" w:rsidRPr="006070EA" w14:paraId="7DEFE49F" w14:textId="77777777"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77674156" w14:textId="77777777"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14:paraId="4F427D72" w14:textId="77777777"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14:paraId="44D36C55" w14:textId="77777777"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14:paraId="0059B9DF" w14:textId="77777777"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7722AF9B"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08B7B34A"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0A65D99B"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14:paraId="09FEA20C" w14:textId="77777777"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0D3C5A16"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5F58A8B4"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674CD7C6" w14:textId="77777777"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14:paraId="1FB31FCE" w14:textId="77777777"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089B550B"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4A1A40B1"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14:paraId="6C309AE4" w14:textId="77777777"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14:paraId="6C7C5AE1" w14:textId="77777777"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35D7E8CB"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370A8E1C"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2AFAA443"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14:paraId="01AD46BE" w14:textId="77777777"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79B760F2"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0B0F23D2"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5EDDE529"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14:paraId="4B087CC7" w14:textId="77777777"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6F7F8943"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14:paraId="0AC1CFEC"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14:paraId="48524F99"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14:paraId="18C489A2"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14:paraId="46E0D8A7" w14:textId="77777777"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14:paraId="3AE45F7A"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14:paraId="662F98DE"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14:paraId="2F6654A5" w14:textId="77777777" w:rsidTr="004F5AFB">
        <w:trPr>
          <w:trHeight w:val="373"/>
          <w:jc w:val="center"/>
        </w:trPr>
        <w:tc>
          <w:tcPr>
            <w:tcW w:w="704" w:type="dxa"/>
            <w:tcBorders>
              <w:top w:val="nil"/>
              <w:left w:val="single" w:sz="4" w:space="0" w:color="auto"/>
              <w:bottom w:val="nil"/>
              <w:right w:val="single" w:sz="4" w:space="0" w:color="auto"/>
            </w:tcBorders>
            <w:noWrap/>
            <w:vAlign w:val="center"/>
          </w:tcPr>
          <w:p w14:paraId="1FA7A900"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14:paraId="7E0B1C25"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14:paraId="0B43ABA9"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14:paraId="3E1D1B61"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14:paraId="7DB03FC9"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14:paraId="6D8C0345"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14:paraId="245F2B75" w14:textId="77777777"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CA0B0C"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14:paraId="79167B4F"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14:paraId="6E858F7D"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14:paraId="14DEB01D"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14:paraId="3E170C32" w14:textId="77777777"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14:paraId="153BB4D5"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14:paraId="2E94FA9D"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14:paraId="0CA44923" w14:textId="77777777" w:rsidTr="004F5AFB">
        <w:trPr>
          <w:trHeight w:val="517"/>
          <w:jc w:val="center"/>
        </w:trPr>
        <w:tc>
          <w:tcPr>
            <w:tcW w:w="704" w:type="dxa"/>
            <w:vMerge w:val="restart"/>
            <w:tcBorders>
              <w:top w:val="nil"/>
              <w:left w:val="single" w:sz="4" w:space="0" w:color="auto"/>
              <w:right w:val="single" w:sz="4" w:space="0" w:color="auto"/>
            </w:tcBorders>
            <w:noWrap/>
            <w:vAlign w:val="center"/>
          </w:tcPr>
          <w:p w14:paraId="7212F9D9" w14:textId="77777777"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14:paraId="5D07EB92" w14:textId="77777777"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14:paraId="13E5360E"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5B576DC8"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441B826C" w14:textId="77777777"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14:paraId="6E67513B"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14:paraId="13D96352" w14:textId="77777777"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14:paraId="15966B34" w14:textId="77777777"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469B792A" w14:textId="77777777"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14:paraId="558420D7"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48ECB71D"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3C39B9AA" w14:textId="77777777"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14:paraId="0D947857"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14:paraId="2927FA85" w14:textId="77777777" w:rsidTr="004F5AFB">
        <w:trPr>
          <w:trHeight w:val="513"/>
          <w:jc w:val="center"/>
        </w:trPr>
        <w:tc>
          <w:tcPr>
            <w:tcW w:w="704" w:type="dxa"/>
            <w:vMerge w:val="restart"/>
            <w:tcBorders>
              <w:top w:val="nil"/>
              <w:left w:val="single" w:sz="4" w:space="0" w:color="auto"/>
              <w:right w:val="single" w:sz="4" w:space="0" w:color="auto"/>
            </w:tcBorders>
            <w:noWrap/>
            <w:vAlign w:val="center"/>
          </w:tcPr>
          <w:p w14:paraId="15C3FFBB" w14:textId="77777777"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14:paraId="1B367297" w14:textId="77777777"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584" w:type="dxa"/>
            <w:tcBorders>
              <w:top w:val="nil"/>
              <w:left w:val="nil"/>
              <w:bottom w:val="single" w:sz="4" w:space="0" w:color="auto"/>
              <w:right w:val="single" w:sz="4" w:space="0" w:color="auto"/>
            </w:tcBorders>
            <w:noWrap/>
            <w:vAlign w:val="center"/>
          </w:tcPr>
          <w:p w14:paraId="12D6D38A"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567E0FF3"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3D36CDAC" w14:textId="77777777"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14:paraId="7A7D04A4"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14:paraId="1E342879" w14:textId="77777777"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14:paraId="7DC28C5D" w14:textId="77777777"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2B8FDA00" w14:textId="77777777"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14:paraId="48AB028C"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638D98D0"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4A2C493D" w14:textId="77777777"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14:paraId="200295A9"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14:paraId="6B82AB15" w14:textId="77777777" w:rsidTr="004F5AFB">
        <w:trPr>
          <w:trHeight w:val="508"/>
          <w:jc w:val="center"/>
        </w:trPr>
        <w:tc>
          <w:tcPr>
            <w:tcW w:w="704" w:type="dxa"/>
            <w:vMerge w:val="restart"/>
            <w:tcBorders>
              <w:top w:val="nil"/>
              <w:left w:val="single" w:sz="4" w:space="0" w:color="auto"/>
              <w:right w:val="single" w:sz="4" w:space="0" w:color="auto"/>
            </w:tcBorders>
            <w:noWrap/>
            <w:vAlign w:val="center"/>
          </w:tcPr>
          <w:p w14:paraId="520166A6" w14:textId="77777777"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14:paraId="1ACBCD17" w14:textId="77777777"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14:paraId="1787BC95"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4D5A4FB5"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1CB0B9B5"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14:paraId="42D11E42"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14:paraId="170BE500" w14:textId="77777777"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14:paraId="0EEA2E0E" w14:textId="77777777"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48F59871" w14:textId="77777777"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14:paraId="10E5FA39"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61BD2802"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30B4C39F"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14:paraId="21C17E02"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14:paraId="503C1B11" w14:textId="77777777" w:rsidTr="004F5AFB">
        <w:trPr>
          <w:trHeight w:val="502"/>
          <w:jc w:val="center"/>
        </w:trPr>
        <w:tc>
          <w:tcPr>
            <w:tcW w:w="704" w:type="dxa"/>
            <w:vMerge w:val="restart"/>
            <w:tcBorders>
              <w:top w:val="nil"/>
              <w:left w:val="single" w:sz="4" w:space="0" w:color="auto"/>
              <w:right w:val="single" w:sz="4" w:space="0" w:color="auto"/>
            </w:tcBorders>
            <w:noWrap/>
            <w:vAlign w:val="center"/>
          </w:tcPr>
          <w:p w14:paraId="3E5CF569" w14:textId="77777777"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14:paraId="0F3F90C5" w14:textId="77777777"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14:paraId="14A17DF5"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1269CFD0"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00560DB2"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14:paraId="005822CF"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14:paraId="0F05D35E" w14:textId="77777777"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14:paraId="2CE74869" w14:textId="77777777"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3FD1B1EC" w14:textId="77777777"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14:paraId="6AA3730A"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1B812B57"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456860E0" w14:textId="77777777"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14:paraId="50595B06"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14:paraId="3B4708EE" w14:textId="77777777"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14:paraId="6D8A7CFC"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14:paraId="74E9C675" w14:textId="77777777"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14:paraId="476F5A88"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15F10021"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599EBAF8"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14:paraId="397792C9" w14:textId="77777777"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14:paraId="0A9B043A" w14:textId="77777777"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14:paraId="2F2E591F" w14:textId="77777777"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201DB8C1" w14:textId="77777777"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14:paraId="2F458A53" w14:textId="77777777"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14:paraId="19D84D33"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14:paraId="1A16561A" w14:textId="77777777"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14:paraId="65F1DC3D" w14:textId="77777777"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14:paraId="68B47A4C" w14:textId="77777777"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77FDE668"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14:paraId="627D0C9B"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14:paraId="725974A4"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Sposób realizacji (konkurs,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14:paraId="6CDCABB7"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Wskaźniki produktu</w:t>
            </w:r>
          </w:p>
        </w:tc>
      </w:tr>
      <w:tr w:rsidR="005C3E31" w:rsidRPr="006070EA" w14:paraId="143BA104" w14:textId="77777777"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14:paraId="6EC4A852"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14:paraId="097A5584"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14:paraId="352F6905"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14:paraId="76DCA3E7"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14:paraId="0988D2E0"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14:paraId="610E9BE3"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087F3C5E"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14:paraId="006ECC11" w14:textId="77777777"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14:paraId="4E9CD924"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14:paraId="724306E0"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14:paraId="106BC68D"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14:paraId="11ACB66A"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14:paraId="29DEB3E9"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14:paraId="5FA8BC59"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14:paraId="674E7FD7"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14:paraId="498B4F52" w14:textId="77777777"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14:paraId="48D5C559" w14:textId="77777777"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14:paraId="35976265"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14:paraId="0BA69BB5"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14:paraId="11B0139F"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14:paraId="2AED7C53"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14:paraId="73C75384" w14:textId="77777777"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14:paraId="40DBE737" w14:textId="77777777"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14:paraId="4F41F0FC" w14:textId="77777777"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14:paraId="2FC6E2BE" w14:textId="77777777" w:rsidR="00192351"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64 651,83 EUR</w:t>
            </w:r>
          </w:p>
          <w:p w14:paraId="7BF55BC7" w14:textId="77777777" w:rsidR="00ED4830" w:rsidRPr="00A9550A" w:rsidRDefault="00ED4830" w:rsidP="006A0302">
            <w:pPr>
              <w:spacing w:after="0" w:line="240" w:lineRule="auto"/>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0ECEC972" w14:textId="77777777"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14:paraId="2E12E079"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253A556E"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49EC1DC6" w14:textId="77777777"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14:paraId="023F1358"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14:paraId="2AF17930" w14:textId="77777777" w:rsidTr="004F5AFB">
        <w:trPr>
          <w:trHeight w:val="1212"/>
          <w:jc w:val="center"/>
        </w:trPr>
        <w:tc>
          <w:tcPr>
            <w:tcW w:w="704" w:type="dxa"/>
            <w:vMerge/>
            <w:tcBorders>
              <w:left w:val="single" w:sz="4" w:space="0" w:color="auto"/>
              <w:right w:val="single" w:sz="4" w:space="0" w:color="auto"/>
            </w:tcBorders>
            <w:noWrap/>
            <w:vAlign w:val="center"/>
          </w:tcPr>
          <w:p w14:paraId="4C00D1E2" w14:textId="77777777"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14:paraId="5680A0D2" w14:textId="77777777"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14:paraId="1FA66A56" w14:textId="77777777"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14:paraId="4E4A3B1C" w14:textId="77777777"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10CA8129" w14:textId="77777777"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14:paraId="43C9A928"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2A6B4444"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026AB48" w14:textId="77777777"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14:paraId="1685ED68" w14:textId="77777777"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14:paraId="7DC5F1FC" w14:textId="77777777"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14:paraId="0CC2E814" w14:textId="77777777"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14:paraId="2C4DFF3D" w14:textId="77777777"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14:paraId="474594F0" w14:textId="77777777"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14:paraId="536F837E" w14:textId="77777777"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78145D79" w14:textId="77777777"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14:paraId="4052EFF4"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48CC4D5D"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60C0CDF0" w14:textId="77777777"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14:paraId="5FA95244" w14:textId="77777777"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14:paraId="31409BDD" w14:textId="77777777" w:rsidTr="004F5AFB">
        <w:trPr>
          <w:trHeight w:val="1143"/>
          <w:jc w:val="center"/>
        </w:trPr>
        <w:tc>
          <w:tcPr>
            <w:tcW w:w="704" w:type="dxa"/>
            <w:vMerge w:val="restart"/>
            <w:tcBorders>
              <w:top w:val="nil"/>
              <w:left w:val="single" w:sz="4" w:space="0" w:color="auto"/>
              <w:right w:val="single" w:sz="4" w:space="0" w:color="auto"/>
            </w:tcBorders>
            <w:noWrap/>
            <w:vAlign w:val="center"/>
          </w:tcPr>
          <w:p w14:paraId="2DE15758" w14:textId="77777777"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14:paraId="38E09C1E" w14:textId="77777777"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14:paraId="1BD1F9E0"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14:paraId="616BCB15"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14:paraId="7F5AD41E" w14:textId="77777777"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14:paraId="5A888DE4" w14:textId="77777777" w:rsidR="00C508A0"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p>
          <w:p w14:paraId="43B83B92" w14:textId="77777777" w:rsidR="009A079D" w:rsidRPr="001B783B" w:rsidRDefault="009A079D" w:rsidP="00255D47">
            <w:pPr>
              <w:spacing w:after="0" w:line="240" w:lineRule="auto"/>
              <w:jc w:val="center"/>
              <w:rPr>
                <w:rFonts w:ascii="Times New Roman" w:hAnsi="Times New Roman"/>
                <w:lang w:eastAsia="pl-PL"/>
              </w:rPr>
            </w:pPr>
          </w:p>
          <w:p w14:paraId="0DD21E6B" w14:textId="77777777" w:rsidR="00A9550A" w:rsidRPr="001B783B" w:rsidRDefault="00255D47" w:rsidP="00255D4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p>
          <w:p w14:paraId="50E5A232" w14:textId="77777777" w:rsidR="001A7B52" w:rsidRPr="001B783B" w:rsidRDefault="009A079D" w:rsidP="00255D47">
            <w:pPr>
              <w:spacing w:after="0" w:line="240" w:lineRule="auto"/>
              <w:jc w:val="center"/>
              <w:rPr>
                <w:rFonts w:ascii="Times New Roman" w:hAnsi="Times New Roman"/>
                <w:lang w:eastAsia="pl-PL"/>
              </w:rPr>
            </w:pPr>
            <w:r w:rsidRPr="001B783B">
              <w:rPr>
                <w:rFonts w:ascii="Times New Roman" w:hAnsi="Times New Roman"/>
                <w:lang w:eastAsia="pl-PL"/>
              </w:rPr>
              <w:t>561 102,96 EUR</w:t>
            </w:r>
          </w:p>
          <w:p w14:paraId="148C4244" w14:textId="77777777" w:rsidR="00FA47D8" w:rsidRPr="001B783B" w:rsidRDefault="00FA47D8" w:rsidP="006A0302">
            <w:pPr>
              <w:spacing w:after="0" w:line="240" w:lineRule="auto"/>
              <w:jc w:val="center"/>
            </w:pPr>
          </w:p>
        </w:tc>
        <w:tc>
          <w:tcPr>
            <w:tcW w:w="2584" w:type="dxa"/>
            <w:tcBorders>
              <w:top w:val="nil"/>
              <w:left w:val="nil"/>
              <w:bottom w:val="single" w:sz="4" w:space="0" w:color="auto"/>
              <w:right w:val="single" w:sz="4" w:space="0" w:color="auto"/>
            </w:tcBorders>
            <w:vAlign w:val="center"/>
          </w:tcPr>
          <w:p w14:paraId="63D6E5F8" w14:textId="77777777"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14:paraId="46414EEF"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527DF99F"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45DE1796" w14:textId="77777777"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14:paraId="743BB2A0"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14:paraId="040FBC8D" w14:textId="77777777" w:rsidTr="004F5AFB">
        <w:trPr>
          <w:trHeight w:val="1143"/>
          <w:jc w:val="center"/>
        </w:trPr>
        <w:tc>
          <w:tcPr>
            <w:tcW w:w="704" w:type="dxa"/>
            <w:vMerge/>
            <w:tcBorders>
              <w:left w:val="single" w:sz="4" w:space="0" w:color="auto"/>
              <w:right w:val="single" w:sz="4" w:space="0" w:color="auto"/>
            </w:tcBorders>
            <w:noWrap/>
            <w:vAlign w:val="center"/>
          </w:tcPr>
          <w:p w14:paraId="16A82AF4" w14:textId="77777777"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4C8498EC" w14:textId="77777777"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14:paraId="15EB7E1D" w14:textId="77777777"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14:paraId="0651D2FD" w14:textId="77777777"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14:paraId="0C17ED15" w14:textId="77777777"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14:paraId="0CEF08D0" w14:textId="77777777"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4931C04B"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14AAE7F2" w14:textId="77777777"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14:paraId="7B90FB90" w14:textId="77777777"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14:paraId="5D4EB681" w14:textId="77777777"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14:paraId="6AC11CCD" w14:textId="77777777"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0D7ACB6D" w14:textId="77777777"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14:paraId="3ADADE1A" w14:textId="77777777"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14:paraId="79876C8D" w14:textId="77777777"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14:paraId="5B5C46A5" w14:textId="77777777"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14:paraId="7E0F17A8"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240B8191"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68766320" w14:textId="77777777"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14:paraId="20C5BF75" w14:textId="77777777"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14:paraId="3409E226" w14:textId="77777777" w:rsidTr="004F5AFB">
        <w:trPr>
          <w:trHeight w:val="609"/>
          <w:jc w:val="center"/>
        </w:trPr>
        <w:tc>
          <w:tcPr>
            <w:tcW w:w="704" w:type="dxa"/>
            <w:vMerge w:val="restart"/>
            <w:tcBorders>
              <w:top w:val="nil"/>
              <w:left w:val="single" w:sz="4" w:space="0" w:color="auto"/>
              <w:right w:val="single" w:sz="4" w:space="0" w:color="auto"/>
            </w:tcBorders>
            <w:noWrap/>
            <w:vAlign w:val="center"/>
          </w:tcPr>
          <w:p w14:paraId="2FBC6C40" w14:textId="77777777"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14:paraId="6A91909D"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14:paraId="6D65CE2B" w14:textId="77777777"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14:paraId="75A3407A"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14:paraId="12ED8813"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14:paraId="3D8A0F34" w14:textId="77777777"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14:paraId="7476109C"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14:paraId="70681EE4"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6575F228"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78D7E6EF"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14:paraId="0DC34913" w14:textId="77777777"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14:paraId="17D72743" w14:textId="77777777" w:rsidR="003D4C28" w:rsidRPr="00B855E8" w:rsidRDefault="003D4C28" w:rsidP="008E18FC">
            <w:pPr>
              <w:jc w:val="center"/>
              <w:rPr>
                <w:rFonts w:ascii="Times New Roman" w:hAnsi="Times New Roman"/>
                <w:lang w:eastAsia="pl-PL"/>
              </w:rPr>
            </w:pPr>
          </w:p>
        </w:tc>
      </w:tr>
      <w:tr w:rsidR="003D4C28" w:rsidRPr="006070EA" w14:paraId="0B9A9422" w14:textId="77777777" w:rsidTr="004F5AFB">
        <w:trPr>
          <w:trHeight w:val="708"/>
          <w:jc w:val="center"/>
        </w:trPr>
        <w:tc>
          <w:tcPr>
            <w:tcW w:w="704" w:type="dxa"/>
            <w:vMerge/>
            <w:tcBorders>
              <w:left w:val="single" w:sz="4" w:space="0" w:color="auto"/>
              <w:right w:val="single" w:sz="4" w:space="0" w:color="auto"/>
            </w:tcBorders>
            <w:noWrap/>
            <w:vAlign w:val="center"/>
          </w:tcPr>
          <w:p w14:paraId="7A35971B"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74F2D5B3"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22FD2DA3"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65CC988F"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750597B0"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14:paraId="729930CC"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79F1F7AB"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2B75B2C"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14:paraId="5F319128" w14:textId="77777777" w:rsidR="003D4C28" w:rsidRPr="00B855E8" w:rsidRDefault="003D4C28" w:rsidP="008E18FC">
            <w:pPr>
              <w:spacing w:after="0" w:line="240" w:lineRule="auto"/>
              <w:jc w:val="center"/>
              <w:rPr>
                <w:rFonts w:ascii="Times New Roman" w:hAnsi="Times New Roman"/>
                <w:lang w:eastAsia="pl-PL"/>
              </w:rPr>
            </w:pPr>
          </w:p>
        </w:tc>
      </w:tr>
      <w:tr w:rsidR="003D4C28" w:rsidRPr="006070EA" w14:paraId="08EF0A96" w14:textId="77777777" w:rsidTr="004F5AFB">
        <w:trPr>
          <w:trHeight w:val="708"/>
          <w:jc w:val="center"/>
        </w:trPr>
        <w:tc>
          <w:tcPr>
            <w:tcW w:w="704" w:type="dxa"/>
            <w:vMerge/>
            <w:tcBorders>
              <w:left w:val="single" w:sz="4" w:space="0" w:color="auto"/>
              <w:right w:val="single" w:sz="4" w:space="0" w:color="auto"/>
            </w:tcBorders>
            <w:noWrap/>
            <w:vAlign w:val="center"/>
          </w:tcPr>
          <w:p w14:paraId="4431A5B5"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3FAEE3ED"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336AC667"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224A25F3"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119EAE87"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14:paraId="0F9A1CF4"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2655810D"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3944A358"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193B35B9"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0F88AA04" w14:textId="77777777" w:rsidR="003D4C28" w:rsidRPr="00B855E8" w:rsidRDefault="003D4C28" w:rsidP="0028291C">
            <w:pPr>
              <w:spacing w:after="0" w:line="240" w:lineRule="auto"/>
              <w:jc w:val="center"/>
              <w:rPr>
                <w:rFonts w:ascii="Times New Roman" w:hAnsi="Times New Roman"/>
                <w:lang w:eastAsia="pl-PL"/>
              </w:rPr>
            </w:pPr>
          </w:p>
        </w:tc>
      </w:tr>
      <w:tr w:rsidR="003D4C28" w:rsidRPr="006070EA" w14:paraId="57F06D01" w14:textId="77777777"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14:paraId="5575D9A2"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252AFE16"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14:paraId="7D624A7C"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14:paraId="3ED0759A"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5E3C66D7"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14:paraId="4E423466"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5CE11547"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41FA3808"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374472AF"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14:paraId="55B5B081" w14:textId="77777777"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D929981"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14:paraId="3C17B10C" w14:textId="77777777"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14:paraId="73EFE243"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14:paraId="54C81A6D"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1BAAABA1" w14:textId="77777777"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14:paraId="7D8705C5" w14:textId="77777777"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14:paraId="3FF53EF1" w14:textId="77777777"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14:paraId="3E7C7E70"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490B7530"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79B9EDC"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14:paraId="082A3165"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14:paraId="499DB1B3" w14:textId="77777777"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6412346"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14:paraId="7BF3092C"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14:paraId="35B3C789"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14:paraId="4CFA91A2"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43B1DCE7"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14:paraId="197456B9" w14:textId="77777777"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14:paraId="1F2FB1A7" w14:textId="77777777"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14:paraId="03BF2139"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14:paraId="566A3B1B"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446A6BE0"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41B94DE3"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14:paraId="7CEDCB50"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14:paraId="511BADF6" w14:textId="77777777" w:rsidTr="004F5AFB">
        <w:trPr>
          <w:trHeight w:val="583"/>
          <w:jc w:val="center"/>
        </w:trPr>
        <w:tc>
          <w:tcPr>
            <w:tcW w:w="704" w:type="dxa"/>
            <w:vMerge w:val="restart"/>
            <w:tcBorders>
              <w:top w:val="nil"/>
              <w:left w:val="single" w:sz="4" w:space="0" w:color="auto"/>
              <w:right w:val="single" w:sz="4" w:space="0" w:color="auto"/>
            </w:tcBorders>
            <w:noWrap/>
            <w:vAlign w:val="center"/>
          </w:tcPr>
          <w:p w14:paraId="41B700C3" w14:textId="77777777"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14:paraId="24A4FF6D"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14:paraId="68E7B01E"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14:paraId="1B5C5F98"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41CC04E3"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14:paraId="4AE45AEC" w14:textId="77777777"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14:paraId="3580DD23"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14:paraId="2BB0538B"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2681CE72"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CD9A1D0"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14:paraId="24217D75"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14:paraId="33D6C3A0" w14:textId="77777777" w:rsidR="003D4C28" w:rsidRPr="00B855E8" w:rsidRDefault="003D4C28" w:rsidP="004A4AF7">
            <w:pPr>
              <w:jc w:val="center"/>
              <w:rPr>
                <w:rFonts w:ascii="Times New Roman" w:hAnsi="Times New Roman"/>
                <w:lang w:eastAsia="pl-PL"/>
              </w:rPr>
            </w:pPr>
          </w:p>
        </w:tc>
      </w:tr>
      <w:tr w:rsidR="003D4C28" w:rsidRPr="006070EA" w14:paraId="4CC2328C" w14:textId="77777777" w:rsidTr="004F5AFB">
        <w:trPr>
          <w:trHeight w:val="879"/>
          <w:jc w:val="center"/>
        </w:trPr>
        <w:tc>
          <w:tcPr>
            <w:tcW w:w="704" w:type="dxa"/>
            <w:vMerge/>
            <w:tcBorders>
              <w:left w:val="single" w:sz="4" w:space="0" w:color="auto"/>
              <w:right w:val="single" w:sz="4" w:space="0" w:color="auto"/>
            </w:tcBorders>
            <w:noWrap/>
            <w:vAlign w:val="center"/>
          </w:tcPr>
          <w:p w14:paraId="2DED923B"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0E0FAF70"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0ACA128A"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0535EA1D"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006313EF" w14:textId="77777777"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14:paraId="7400708B"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4FEA7198"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014A810"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14:paraId="63805177" w14:textId="77777777" w:rsidR="003D4C28" w:rsidRPr="00B855E8" w:rsidRDefault="003D4C28" w:rsidP="004A4AF7">
            <w:pPr>
              <w:spacing w:after="0" w:line="240" w:lineRule="auto"/>
              <w:jc w:val="center"/>
              <w:rPr>
                <w:rFonts w:ascii="Times New Roman" w:hAnsi="Times New Roman"/>
                <w:lang w:eastAsia="pl-PL"/>
              </w:rPr>
            </w:pPr>
          </w:p>
        </w:tc>
      </w:tr>
      <w:tr w:rsidR="003D4C28" w:rsidRPr="006070EA" w14:paraId="68AB1A5F" w14:textId="77777777" w:rsidTr="004F5AFB">
        <w:trPr>
          <w:trHeight w:val="879"/>
          <w:jc w:val="center"/>
        </w:trPr>
        <w:tc>
          <w:tcPr>
            <w:tcW w:w="704" w:type="dxa"/>
            <w:vMerge/>
            <w:tcBorders>
              <w:left w:val="single" w:sz="4" w:space="0" w:color="auto"/>
              <w:right w:val="single" w:sz="4" w:space="0" w:color="auto"/>
            </w:tcBorders>
            <w:noWrap/>
            <w:vAlign w:val="center"/>
          </w:tcPr>
          <w:p w14:paraId="511A096A"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6EE7F834"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5429D4C8"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63D4DA17"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77BF9199"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14:paraId="0B419458"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6DE4ADE3"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8EFC6F6"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21B0C1FB"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150E8258" w14:textId="77777777" w:rsidR="003D4C28" w:rsidRPr="00B855E8" w:rsidRDefault="003D4C28" w:rsidP="0028291C">
            <w:pPr>
              <w:spacing w:after="0" w:line="240" w:lineRule="auto"/>
              <w:jc w:val="center"/>
              <w:rPr>
                <w:rFonts w:ascii="Times New Roman" w:hAnsi="Times New Roman"/>
                <w:lang w:eastAsia="pl-PL"/>
              </w:rPr>
            </w:pPr>
          </w:p>
        </w:tc>
      </w:tr>
      <w:tr w:rsidR="003D4C28" w:rsidRPr="006070EA" w14:paraId="70DD2AB5" w14:textId="77777777"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14:paraId="071F9564"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61B2DFDD"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14:paraId="26430684"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14:paraId="745DB8A3"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4A813861"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14:paraId="5A5CC21F"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338FF3C8"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3488154D"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63A5F60D"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14:paraId="73B0D1BA" w14:textId="77777777" w:rsidTr="004F5AFB">
        <w:trPr>
          <w:trHeight w:val="879"/>
          <w:jc w:val="center"/>
        </w:trPr>
        <w:tc>
          <w:tcPr>
            <w:tcW w:w="704" w:type="dxa"/>
            <w:tcBorders>
              <w:left w:val="single" w:sz="4" w:space="0" w:color="auto"/>
              <w:bottom w:val="single" w:sz="4" w:space="0" w:color="auto"/>
              <w:right w:val="single" w:sz="4" w:space="0" w:color="auto"/>
            </w:tcBorders>
            <w:noWrap/>
            <w:vAlign w:val="center"/>
          </w:tcPr>
          <w:p w14:paraId="6FBC67B9"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14:paraId="29E41BB8" w14:textId="77777777" w:rsidR="004F5AFB" w:rsidRPr="001B783B" w:rsidRDefault="004F5AFB" w:rsidP="004F5AFB">
            <w:pPr>
              <w:spacing w:after="0" w:line="240" w:lineRule="auto"/>
              <w:jc w:val="center"/>
              <w:rPr>
                <w:rFonts w:ascii="Times New Roman" w:hAnsi="Times New Roman"/>
                <w:lang w:eastAsia="pl-PL"/>
              </w:rPr>
            </w:pPr>
            <w:bookmarkStart w:id="13"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3"/>
          </w:p>
        </w:tc>
        <w:tc>
          <w:tcPr>
            <w:tcW w:w="1670" w:type="dxa"/>
            <w:tcBorders>
              <w:left w:val="nil"/>
              <w:bottom w:val="single" w:sz="4" w:space="0" w:color="auto"/>
              <w:right w:val="single" w:sz="4" w:space="0" w:color="auto"/>
            </w:tcBorders>
            <w:vAlign w:val="center"/>
          </w:tcPr>
          <w:p w14:paraId="2F0830E5"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14:paraId="68488CDE"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14:paraId="42510C05"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14:paraId="3A4700D2"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25 000 E</w:t>
            </w:r>
            <w:r w:rsidR="009A079D" w:rsidRPr="001B783B">
              <w:rPr>
                <w:rFonts w:ascii="Times New Roman" w:hAnsi="Times New Roman"/>
                <w:lang w:eastAsia="pl-PL"/>
              </w:rPr>
              <w:t>UR</w:t>
            </w:r>
          </w:p>
          <w:p w14:paraId="50F74C6F" w14:textId="77777777"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14:paraId="3A3C177D" w14:textId="77777777"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14:paraId="2E5DF618"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14:paraId="65B6CED5"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14:paraId="3129B299"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14:paraId="27B55CAB"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14:paraId="485AF102" w14:textId="77777777"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616AC2F5"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14:paraId="57C60A8B"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14:paraId="638F52A8"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14:paraId="0C62E0E9" w14:textId="77777777" w:rsidR="004A4AF7" w:rsidRPr="001B783B" w:rsidRDefault="0042311B" w:rsidP="00FD6A5A">
            <w:pPr>
              <w:spacing w:after="0" w:line="240" w:lineRule="auto"/>
              <w:jc w:val="center"/>
              <w:rPr>
                <w:rFonts w:ascii="Times New Roman" w:hAnsi="Times New Roman"/>
                <w:b/>
                <w:bCs/>
                <w:lang w:eastAsia="pl-PL"/>
              </w:rPr>
            </w:pPr>
            <w:r w:rsidRPr="001B783B">
              <w:rPr>
                <w:rFonts w:ascii="Times New Roman" w:hAnsi="Times New Roman"/>
                <w:b/>
                <w:bCs/>
                <w:lang w:eastAsia="pl-PL"/>
              </w:rPr>
              <w:t>1 336 407,79  EUR</w:t>
            </w:r>
          </w:p>
        </w:tc>
      </w:tr>
    </w:tbl>
    <w:p w14:paraId="63DCB390" w14:textId="77777777"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14:paraId="24E19359" w14:textId="77777777"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t>Cel ogólny 3. Obszar LGD konkurencyjny gospodarczo z przedsiębiorczymi mieszkańcami świadomymi atutów swojego otoczenia</w:t>
      </w:r>
    </w:p>
    <w:p w14:paraId="7CDE96B8"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14:paraId="02490570"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14:paraId="46623F14" w14:textId="77777777"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14:paraId="421AAE3F" w14:textId="77777777"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14:paraId="149B7869" w14:textId="77777777"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14:paraId="2B671F99"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14:paraId="2E34070D" w14:textId="77777777"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14:paraId="1CFF48BA" w14:textId="77777777" w:rsidR="00AF53CF" w:rsidRPr="00B1024E" w:rsidRDefault="00AF53CF" w:rsidP="009B3BC3">
      <w:pPr>
        <w:spacing w:after="0" w:line="240" w:lineRule="auto"/>
        <w:jc w:val="both"/>
        <w:rPr>
          <w:rFonts w:ascii="Times New Roman" w:hAnsi="Times New Roman"/>
        </w:rPr>
      </w:pPr>
    </w:p>
    <w:p w14:paraId="0895DA98"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14:paraId="77EFB695" w14:textId="77777777"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14:paraId="423C6944" w14:textId="77777777"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14:paraId="229F285A" w14:textId="77777777"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14:paraId="4EDBC595" w14:textId="77777777"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14:paraId="6037CA81" w14:textId="77777777"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14:paraId="5760ADD9" w14:textId="77777777"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14:paraId="32FA48C1" w14:textId="77777777" w:rsidR="00AF53CF" w:rsidRPr="009B3BC3" w:rsidRDefault="00AF53CF" w:rsidP="009B3BC3">
      <w:pPr>
        <w:spacing w:after="0" w:line="240" w:lineRule="auto"/>
        <w:ind w:firstLine="708"/>
        <w:jc w:val="both"/>
        <w:rPr>
          <w:rFonts w:ascii="Times New Roman" w:hAnsi="Times New Roman"/>
        </w:rPr>
      </w:pPr>
    </w:p>
    <w:p w14:paraId="46C5F5AB"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14:paraId="336E8DFE"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14:paraId="334A2031" w14:textId="77777777"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14:paraId="3DC1C640" w14:textId="77777777" w:rsidR="00AF53CF" w:rsidRPr="00B1024E" w:rsidRDefault="00AF53CF" w:rsidP="009B3BC3">
      <w:pPr>
        <w:spacing w:after="0" w:line="240" w:lineRule="auto"/>
        <w:jc w:val="both"/>
        <w:rPr>
          <w:rFonts w:ascii="Times New Roman" w:hAnsi="Times New Roman"/>
        </w:rPr>
      </w:pPr>
    </w:p>
    <w:p w14:paraId="4DDF65E8"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14:paraId="0E555B43" w14:textId="77777777"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14:paraId="7B9AD4FB" w14:textId="77777777" w:rsidR="00AF53CF" w:rsidRPr="00E0110A" w:rsidRDefault="00AF53CF" w:rsidP="009B3BC3">
      <w:pPr>
        <w:spacing w:after="0" w:line="240" w:lineRule="auto"/>
        <w:ind w:firstLine="708"/>
        <w:jc w:val="both"/>
        <w:rPr>
          <w:rFonts w:ascii="Times New Roman" w:hAnsi="Times New Roman"/>
        </w:rPr>
      </w:pPr>
    </w:p>
    <w:p w14:paraId="7DE9917F"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14:paraId="047FC022" w14:textId="77777777"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14:paraId="33FA89BB" w14:textId="77777777"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14:paraId="690B3471" w14:textId="77777777"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2D82994F" w14:textId="77777777"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14:paraId="06404564" w14:textId="77777777"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14:paraId="6AB2D110" w14:textId="77777777"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14:paraId="2325525C" w14:textId="77777777"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6DE7C6E3"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14:paraId="6FC5EB9F"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14:paraId="16ED2807"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14:paraId="07495EBA" w14:textId="77777777"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69D567A4"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14:paraId="3AF5DEB6"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14:paraId="056DC7AF"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5F9236B3"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 xml:space="preserve">ich zaangażowania w życie </w:t>
            </w:r>
            <w:proofErr w:type="spellStart"/>
            <w:r w:rsidRPr="00B1024E">
              <w:rPr>
                <w:rFonts w:ascii="Times New Roman" w:hAnsi="Times New Roman"/>
                <w:color w:val="000000"/>
                <w:lang w:eastAsia="pl-PL"/>
              </w:rPr>
              <w:t>społeczno</w:t>
            </w:r>
            <w:proofErr w:type="spellEnd"/>
            <w:r w:rsidRPr="00B1024E">
              <w:rPr>
                <w:rFonts w:ascii="Times New Roman" w:hAnsi="Times New Roman"/>
                <w:color w:val="000000"/>
                <w:lang w:eastAsia="pl-PL"/>
              </w:rPr>
              <w:t xml:space="preserve"> - kulturalne obszaru LGD</w:t>
            </w:r>
          </w:p>
        </w:tc>
      </w:tr>
      <w:tr w:rsidR="004A4AF7" w:rsidRPr="006070EA" w14:paraId="28131928" w14:textId="77777777"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24C3B60D"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14:paraId="032BD835"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14:paraId="441227AB" w14:textId="77777777"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0788B0BB" w14:textId="77777777"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14:paraId="21F0A5BD" w14:textId="77777777" w:rsidR="00C92CF3" w:rsidRPr="00B1024E" w:rsidRDefault="00C92CF3" w:rsidP="005C3E31">
            <w:pPr>
              <w:spacing w:after="0" w:line="240" w:lineRule="auto"/>
              <w:jc w:val="center"/>
              <w:rPr>
                <w:rFonts w:ascii="Times New Roman" w:hAnsi="Times New Roman"/>
                <w:lang w:eastAsia="pl-PL"/>
              </w:rPr>
            </w:pPr>
          </w:p>
        </w:tc>
      </w:tr>
      <w:tr w:rsidR="004A4AF7" w:rsidRPr="006070EA" w14:paraId="00081B09" w14:textId="77777777"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7FB8D0AB"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14:paraId="702A38B6"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14:paraId="1ECEA36B"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785FF8BD" w14:textId="77777777"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14:paraId="14D665B2" w14:textId="77777777" w:rsidR="00C92CF3" w:rsidRPr="00B1024E" w:rsidRDefault="00C92CF3" w:rsidP="005C3E31">
            <w:pPr>
              <w:spacing w:after="0" w:line="240" w:lineRule="auto"/>
              <w:jc w:val="center"/>
              <w:rPr>
                <w:rFonts w:ascii="Times New Roman" w:hAnsi="Times New Roman"/>
                <w:lang w:eastAsia="pl-PL"/>
              </w:rPr>
            </w:pPr>
          </w:p>
        </w:tc>
      </w:tr>
      <w:tr w:rsidR="004A4AF7" w:rsidRPr="006070EA" w14:paraId="1851F85E" w14:textId="77777777"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14:paraId="5201D2AE"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14:paraId="2AFC2FB6" w14:textId="77777777"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14:paraId="27BF19B5"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14:paraId="6949FE42"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14:paraId="56AC0B15"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14:paraId="21320E0E"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14:paraId="4863C3D7" w14:textId="77777777"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14:paraId="1BB1FA5A"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14:paraId="15DE1E1F" w14:textId="77777777"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14:paraId="0536536C"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14:paraId="102B06A4" w14:textId="77777777"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14:paraId="5DAA8217" w14:textId="77777777"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14:paraId="714D9541"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14:paraId="6A706755" w14:textId="77777777" w:rsidTr="00075119">
        <w:trPr>
          <w:trHeight w:val="443"/>
        </w:trPr>
        <w:tc>
          <w:tcPr>
            <w:tcW w:w="590" w:type="dxa"/>
            <w:vMerge/>
            <w:tcBorders>
              <w:top w:val="nil"/>
              <w:left w:val="single" w:sz="4" w:space="0" w:color="auto"/>
              <w:bottom w:val="single" w:sz="4" w:space="0" w:color="000000"/>
              <w:right w:val="single" w:sz="4" w:space="0" w:color="auto"/>
            </w:tcBorders>
            <w:vAlign w:val="center"/>
          </w:tcPr>
          <w:p w14:paraId="365CF83B"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27ABC335" w14:textId="77777777"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14:paraId="036C7E95"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14:paraId="7440C1B0"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14:paraId="7353798A"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14:paraId="646AA608"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14:paraId="0092E287" w14:textId="77777777"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75390D54"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14:paraId="28C14D79" w14:textId="77777777"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14:paraId="1AC5DB79"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14:paraId="3381737F"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14:paraId="08388E01"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14:paraId="7CAC7F0C"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14:paraId="4772A6DE" w14:textId="77777777"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14:paraId="1E090F90"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14:paraId="5CA6DBD5" w14:textId="77777777"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14:paraId="084C5B87" w14:textId="77777777"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745FFD71"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18AC91F"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14:paraId="6452617B"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40C9122E" w14:textId="77777777"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14:paraId="14785DCE"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68B3626D" w14:textId="77777777"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14:paraId="44D3F173"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11E29A4D"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D46476D"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14:paraId="4C2EF711"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14:paraId="5A213754" w14:textId="77777777" w:rsidTr="00075119">
        <w:trPr>
          <w:trHeight w:val="273"/>
        </w:trPr>
        <w:tc>
          <w:tcPr>
            <w:tcW w:w="590" w:type="dxa"/>
            <w:vMerge/>
            <w:tcBorders>
              <w:top w:val="nil"/>
              <w:left w:val="single" w:sz="4" w:space="0" w:color="auto"/>
              <w:bottom w:val="single" w:sz="4" w:space="0" w:color="000000"/>
              <w:right w:val="single" w:sz="4" w:space="0" w:color="auto"/>
            </w:tcBorders>
            <w:vAlign w:val="center"/>
          </w:tcPr>
          <w:p w14:paraId="7CCB41BA"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1CA586AA" w14:textId="77777777"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14:paraId="152BF89C" w14:textId="77777777"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52ED2BC6"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FB5201F" w14:textId="77777777"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14:paraId="129E3342"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14:paraId="1D61BB65" w14:textId="77777777" w:rsidTr="00075119">
        <w:trPr>
          <w:trHeight w:val="295"/>
        </w:trPr>
        <w:tc>
          <w:tcPr>
            <w:tcW w:w="590" w:type="dxa"/>
            <w:vMerge/>
            <w:tcBorders>
              <w:top w:val="nil"/>
              <w:left w:val="single" w:sz="4" w:space="0" w:color="auto"/>
              <w:bottom w:val="single" w:sz="4" w:space="0" w:color="000000"/>
              <w:right w:val="single" w:sz="4" w:space="0" w:color="auto"/>
            </w:tcBorders>
            <w:vAlign w:val="center"/>
          </w:tcPr>
          <w:p w14:paraId="47546EE0"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0D2E6DA8" w14:textId="77777777"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14:paraId="4931772F" w14:textId="77777777"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09B625E9"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BD91B56"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14:paraId="42FA74DB"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319D504E" w14:textId="77777777" w:rsidTr="00075119">
        <w:trPr>
          <w:trHeight w:val="280"/>
        </w:trPr>
        <w:tc>
          <w:tcPr>
            <w:tcW w:w="590" w:type="dxa"/>
            <w:tcBorders>
              <w:top w:val="nil"/>
              <w:left w:val="single" w:sz="4" w:space="0" w:color="auto"/>
              <w:bottom w:val="single" w:sz="4" w:space="0" w:color="auto"/>
              <w:right w:val="single" w:sz="4" w:space="0" w:color="auto"/>
            </w:tcBorders>
            <w:noWrap/>
            <w:vAlign w:val="center"/>
          </w:tcPr>
          <w:p w14:paraId="495ED042"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14:paraId="55684127"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14:paraId="1B985275"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3DA00B73"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FE4166A" w14:textId="77777777"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14:paraId="2C3CBFF8"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14:paraId="13CD0C63" w14:textId="77777777" w:rsidTr="00075119">
        <w:trPr>
          <w:trHeight w:val="331"/>
        </w:trPr>
        <w:tc>
          <w:tcPr>
            <w:tcW w:w="590" w:type="dxa"/>
            <w:vMerge w:val="restart"/>
            <w:tcBorders>
              <w:top w:val="nil"/>
              <w:left w:val="single" w:sz="4" w:space="0" w:color="auto"/>
              <w:right w:val="single" w:sz="4" w:space="0" w:color="auto"/>
            </w:tcBorders>
            <w:noWrap/>
            <w:vAlign w:val="center"/>
          </w:tcPr>
          <w:p w14:paraId="7B1E978D"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14:paraId="5FA8E68B"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14:paraId="6DA1591B"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61E44F40"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0EC14091"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14:paraId="26D6A6E3"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0DF3C0F9" w14:textId="77777777" w:rsidTr="00075119">
        <w:trPr>
          <w:trHeight w:val="331"/>
        </w:trPr>
        <w:tc>
          <w:tcPr>
            <w:tcW w:w="590" w:type="dxa"/>
            <w:vMerge/>
            <w:tcBorders>
              <w:left w:val="single" w:sz="4" w:space="0" w:color="auto"/>
              <w:bottom w:val="single" w:sz="4" w:space="0" w:color="auto"/>
              <w:right w:val="single" w:sz="4" w:space="0" w:color="auto"/>
            </w:tcBorders>
            <w:noWrap/>
            <w:vAlign w:val="center"/>
          </w:tcPr>
          <w:p w14:paraId="3C60F51A"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6EA7B6B1" w14:textId="77777777"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14:paraId="331892BF"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50C27956"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FB5AAD0"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14:paraId="0766CDD9"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14:paraId="48F146F7" w14:textId="77777777"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14:paraId="5B3EBA57"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14:paraId="107F8A0E"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14:paraId="07DFE486"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334EAD51"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C5BBE96"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14:paraId="16AB693F"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14:paraId="4200DB1D" w14:textId="77777777" w:rsidTr="00075119">
        <w:trPr>
          <w:trHeight w:val="395"/>
        </w:trPr>
        <w:tc>
          <w:tcPr>
            <w:tcW w:w="590" w:type="dxa"/>
            <w:vMerge/>
            <w:tcBorders>
              <w:top w:val="nil"/>
              <w:left w:val="single" w:sz="4" w:space="0" w:color="auto"/>
              <w:bottom w:val="single" w:sz="4" w:space="0" w:color="000000"/>
              <w:right w:val="single" w:sz="4" w:space="0" w:color="auto"/>
            </w:tcBorders>
            <w:vAlign w:val="center"/>
          </w:tcPr>
          <w:p w14:paraId="6B3C4A98"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03069365" w14:textId="77777777"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14:paraId="2E514C01" w14:textId="77777777"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7FDD92AF"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2514FFD"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14:paraId="34768609"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14:paraId="1A90036A" w14:textId="77777777"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35E2CB31"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5899E09B"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14:paraId="224A70EE"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14:paraId="1CDB0D0A"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14:paraId="12A3770D" w14:textId="77777777"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14:paraId="21DFB7A0"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14:paraId="1E943EDB"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14:paraId="383C2735"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14:paraId="76B8F950"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14:paraId="314162D5"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14:paraId="34794718"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14:paraId="2BA922A9"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14:paraId="3E034DA7" w14:textId="77777777"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14:paraId="241AF668"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14:paraId="396BAE9A"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14:paraId="731613F9"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14:paraId="310922FB"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14:paraId="468FC3D6"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14:paraId="1458BB9E" w14:textId="77777777"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14:paraId="2B224BD4" w14:textId="77777777"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14:paraId="5DC3DD07" w14:textId="77777777"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14:paraId="4BDB6EA6" w14:textId="77777777" w:rsidTr="00075119">
        <w:trPr>
          <w:trHeight w:val="590"/>
        </w:trPr>
        <w:tc>
          <w:tcPr>
            <w:tcW w:w="590" w:type="dxa"/>
            <w:tcBorders>
              <w:top w:val="nil"/>
              <w:left w:val="single" w:sz="4" w:space="0" w:color="auto"/>
              <w:bottom w:val="single" w:sz="4" w:space="0" w:color="auto"/>
              <w:right w:val="single" w:sz="4" w:space="0" w:color="auto"/>
            </w:tcBorders>
            <w:noWrap/>
            <w:vAlign w:val="center"/>
          </w:tcPr>
          <w:p w14:paraId="1FC6E007"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4.1.1.</w:t>
            </w:r>
          </w:p>
        </w:tc>
        <w:tc>
          <w:tcPr>
            <w:tcW w:w="2672" w:type="dxa"/>
            <w:gridSpan w:val="2"/>
            <w:tcBorders>
              <w:top w:val="single" w:sz="4" w:space="0" w:color="auto"/>
              <w:left w:val="nil"/>
              <w:bottom w:val="single" w:sz="4" w:space="0" w:color="auto"/>
              <w:right w:val="single" w:sz="4" w:space="0" w:color="auto"/>
            </w:tcBorders>
            <w:vAlign w:val="center"/>
          </w:tcPr>
          <w:p w14:paraId="2B8D36A6"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14:paraId="63764A6E"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14:paraId="4C124CC8" w14:textId="77777777"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14:paraId="751860EE" w14:textId="77777777"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14:paraId="434B8737" w14:textId="77777777"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14:paraId="438F3374"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14:paraId="67B5C740"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14:paraId="43A9C17C"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14:paraId="627086B7"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14:paraId="11ECFE10"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14:paraId="743917BB" w14:textId="77777777" w:rsidTr="00075119">
        <w:trPr>
          <w:trHeight w:val="551"/>
        </w:trPr>
        <w:tc>
          <w:tcPr>
            <w:tcW w:w="590" w:type="dxa"/>
            <w:vMerge w:val="restart"/>
            <w:tcBorders>
              <w:top w:val="nil"/>
              <w:left w:val="single" w:sz="4" w:space="0" w:color="auto"/>
              <w:right w:val="single" w:sz="4" w:space="0" w:color="auto"/>
            </w:tcBorders>
            <w:noWrap/>
            <w:vAlign w:val="center"/>
          </w:tcPr>
          <w:p w14:paraId="3C30B10B"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14:paraId="3304CB90"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14:paraId="5A02219C"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14:paraId="1ED056C2" w14:textId="77777777"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14:paraId="399D1855" w14:textId="77777777"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14:paraId="5ABB5622" w14:textId="77777777"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14:paraId="5FE44DB6" w14:textId="77777777"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14:paraId="54862684" w14:textId="77777777"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39808945" w14:textId="77777777"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14:paraId="131EE473"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232ED517"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6B18781" w14:textId="77777777" w:rsidR="00D845E0" w:rsidRPr="006F284B" w:rsidRDefault="00D845E0" w:rsidP="009465C7">
            <w:pPr>
              <w:spacing w:after="0" w:line="240" w:lineRule="auto"/>
              <w:rPr>
                <w:rFonts w:ascii="Times New Roman" w:hAnsi="Times New Roman"/>
                <w:strike/>
                <w:lang w:eastAsia="pl-PL"/>
              </w:rPr>
            </w:pPr>
          </w:p>
          <w:p w14:paraId="73A849E2" w14:textId="77777777"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14:paraId="1A276421"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5A37D3B9" w14:textId="77777777" w:rsidTr="00075119">
        <w:trPr>
          <w:trHeight w:val="551"/>
        </w:trPr>
        <w:tc>
          <w:tcPr>
            <w:tcW w:w="590" w:type="dxa"/>
            <w:vMerge/>
            <w:tcBorders>
              <w:left w:val="single" w:sz="4" w:space="0" w:color="auto"/>
              <w:bottom w:val="single" w:sz="4" w:space="0" w:color="auto"/>
              <w:right w:val="single" w:sz="4" w:space="0" w:color="auto"/>
            </w:tcBorders>
            <w:noWrap/>
            <w:vAlign w:val="center"/>
          </w:tcPr>
          <w:p w14:paraId="4D5067A7"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20A5624A" w14:textId="77777777"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14:paraId="03B86496" w14:textId="77777777"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53F78EB4" w14:textId="77777777"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5B2A82C7" w14:textId="77777777"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14:paraId="08E80202" w14:textId="77777777"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14:paraId="47A1C7EA"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47F36E6" w14:textId="77777777"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14:paraId="3F69D5B2"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375B5683" w14:textId="77777777" w:rsidTr="00075119">
        <w:trPr>
          <w:trHeight w:val="614"/>
        </w:trPr>
        <w:tc>
          <w:tcPr>
            <w:tcW w:w="590" w:type="dxa"/>
            <w:vMerge w:val="restart"/>
            <w:tcBorders>
              <w:top w:val="nil"/>
              <w:left w:val="single" w:sz="4" w:space="0" w:color="auto"/>
              <w:right w:val="single" w:sz="4" w:space="0" w:color="auto"/>
            </w:tcBorders>
            <w:noWrap/>
            <w:vAlign w:val="center"/>
          </w:tcPr>
          <w:p w14:paraId="2AC233AE"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14:paraId="77455B05"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14:paraId="3AC1D397"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14:paraId="38DF1C9A" w14:textId="77777777"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14:paraId="62590421" w14:textId="77777777"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14:paraId="0C004B12" w14:textId="77777777"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14:paraId="024CA64B" w14:textId="77777777"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14:paraId="519439ED" w14:textId="77777777"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14:paraId="3E7F1929"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2CF4FF21"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DEC6888"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0173178E"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4EA50BDF" w14:textId="77777777" w:rsidTr="00075119">
        <w:trPr>
          <w:trHeight w:val="614"/>
        </w:trPr>
        <w:tc>
          <w:tcPr>
            <w:tcW w:w="590" w:type="dxa"/>
            <w:vMerge/>
            <w:tcBorders>
              <w:left w:val="single" w:sz="4" w:space="0" w:color="auto"/>
              <w:bottom w:val="single" w:sz="4" w:space="0" w:color="auto"/>
              <w:right w:val="single" w:sz="4" w:space="0" w:color="auto"/>
            </w:tcBorders>
            <w:noWrap/>
            <w:vAlign w:val="center"/>
          </w:tcPr>
          <w:p w14:paraId="4612B4B6"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56AB763E" w14:textId="77777777"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14:paraId="0AE41759" w14:textId="77777777"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6B60573E" w14:textId="77777777"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69FFE247" w14:textId="77777777"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14:paraId="1898A845"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337C16D0"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A8408CC"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76524EC6"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14:paraId="0BA81F38" w14:textId="77777777" w:rsidTr="00075119">
        <w:trPr>
          <w:trHeight w:val="406"/>
        </w:trPr>
        <w:tc>
          <w:tcPr>
            <w:tcW w:w="590" w:type="dxa"/>
            <w:vMerge w:val="restart"/>
            <w:tcBorders>
              <w:top w:val="nil"/>
              <w:left w:val="single" w:sz="4" w:space="0" w:color="auto"/>
              <w:right w:val="single" w:sz="4" w:space="0" w:color="auto"/>
            </w:tcBorders>
            <w:noWrap/>
            <w:vAlign w:val="center"/>
          </w:tcPr>
          <w:p w14:paraId="2CC5534A" w14:textId="77777777"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14:paraId="2918F93A"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14:paraId="3E1DFA84"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14:paraId="1F2068A1" w14:textId="77777777"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14:paraId="395AB7B0" w14:textId="77777777"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14:paraId="6845B48D" w14:textId="77777777"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14:paraId="552C685A" w14:textId="77777777"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14:paraId="23AC2A73"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1EE54AE2"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D76700E"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14:paraId="23B5AC85"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14:paraId="778D3E1B" w14:textId="77777777" w:rsidTr="00075119">
        <w:trPr>
          <w:trHeight w:val="1407"/>
        </w:trPr>
        <w:tc>
          <w:tcPr>
            <w:tcW w:w="590" w:type="dxa"/>
            <w:vMerge/>
            <w:tcBorders>
              <w:left w:val="single" w:sz="4" w:space="0" w:color="auto"/>
              <w:right w:val="single" w:sz="4" w:space="0" w:color="auto"/>
            </w:tcBorders>
            <w:noWrap/>
            <w:vAlign w:val="center"/>
          </w:tcPr>
          <w:p w14:paraId="4BC263F6" w14:textId="77777777"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7B81AC2E" w14:textId="77777777"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14:paraId="38B75C6B" w14:textId="77777777"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6D614A83" w14:textId="77777777"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14:paraId="48747508" w14:textId="77777777"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14:paraId="36BA8E0C"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14:paraId="2DE8298B"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14:paraId="3E8E8267"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14:paraId="7C2D7923"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14:paraId="74B1D725" w14:textId="77777777"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14:paraId="00947E89" w14:textId="77777777"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14:paraId="5BC6F076"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14:paraId="7A03BC87"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14:paraId="7C646E4A" w14:textId="77777777"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14:paraId="33E818C6"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14:paraId="6A0B4290"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14:paraId="4D0577F6"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14:paraId="65D7F68D"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14:paraId="291A656D" w14:textId="77777777"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14:paraId="4DB7978F" w14:textId="77777777"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14:paraId="65978A65"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14:paraId="01A52A86"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14:paraId="385D0463"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Wsparcie działań w zakresie adaptacji, przystosowania i wyposażenia miejsc przyczyniających się do wzmacniania kapitału społecznego</w:t>
            </w:r>
          </w:p>
          <w:p w14:paraId="637E1C29" w14:textId="77777777"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14:paraId="780B4029"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organizacje pozarządowe, gmina</w:t>
            </w:r>
          </w:p>
          <w:p w14:paraId="62A95AFB" w14:textId="77777777"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14:paraId="16143337" w14:textId="77777777"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14:paraId="1FFD8B44" w14:textId="77777777"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5CD471B7" w14:textId="77777777"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14:paraId="5D1B544B" w14:textId="77777777"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7C7DA0C7"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Liczba podmiotów wspartych w ramach operacji obejmujących adaptację, przystosowanie i wyposażenie miejsc przyczyniających się 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14:paraId="7A8DE2D5"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3043FEFD"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B9A0242"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14:paraId="1E55695B"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14:paraId="763BD589" w14:textId="77777777"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14:paraId="173E1814"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14:paraId="442E638C" w14:textId="77777777"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14:paraId="42ADD91C" w14:textId="77777777"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14:paraId="226EEC8D" w14:textId="77777777"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1475ADD9"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14:paraId="019B2265"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378337E3"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003C5F9"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14:paraId="6BCEC3D6"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14:paraId="672FFBC9"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707BDF14" w14:textId="77777777"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14:paraId="5B29FB46"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14:paraId="749993C1"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Mieszkańcy, młodzież, szkoły,  LGD</w:t>
            </w:r>
          </w:p>
        </w:tc>
        <w:tc>
          <w:tcPr>
            <w:tcW w:w="1826" w:type="dxa"/>
            <w:tcBorders>
              <w:top w:val="nil"/>
              <w:left w:val="nil"/>
              <w:bottom w:val="single" w:sz="4" w:space="0" w:color="auto"/>
              <w:right w:val="single" w:sz="4" w:space="0" w:color="auto"/>
            </w:tcBorders>
            <w:vAlign w:val="center"/>
          </w:tcPr>
          <w:p w14:paraId="42C63F76"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14:paraId="4A7D5E85"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14:paraId="469FE730" w14:textId="77777777"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12 500,00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14:paraId="7F74F23A" w14:textId="77777777"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14:paraId="447D9A73"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219AFF87"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2499809"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14:paraId="6C5A81BC"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14:paraId="55594757"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36DB3CD7" w14:textId="77777777"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14:paraId="13B9D063"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14:paraId="5A7C15FE" w14:textId="77777777"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Mieszkańcy, organizacje pozarządowe</w:t>
            </w:r>
          </w:p>
          <w:p w14:paraId="65649BAB"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14:paraId="5FB4ECA0"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14:paraId="3AE6997B"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3B9AD7FB" w14:textId="77777777"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14:paraId="3E5C78EC"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 xml:space="preserve">W. 1 Liczba zrealizowanych projektów dotyczących opracowania koncepcji Smart </w:t>
            </w:r>
            <w:proofErr w:type="spellStart"/>
            <w:r w:rsidRPr="001B783B">
              <w:rPr>
                <w:rFonts w:ascii="Times New Roman" w:hAnsi="Times New Roman"/>
              </w:rPr>
              <w:t>Village</w:t>
            </w:r>
            <w:proofErr w:type="spellEnd"/>
          </w:p>
        </w:tc>
        <w:tc>
          <w:tcPr>
            <w:tcW w:w="1152" w:type="dxa"/>
            <w:tcBorders>
              <w:top w:val="single" w:sz="4" w:space="0" w:color="auto"/>
              <w:left w:val="single" w:sz="4" w:space="0" w:color="auto"/>
              <w:bottom w:val="single" w:sz="4" w:space="0" w:color="auto"/>
              <w:right w:val="single" w:sz="4" w:space="0" w:color="auto"/>
            </w:tcBorders>
            <w:noWrap/>
            <w:vAlign w:val="center"/>
          </w:tcPr>
          <w:p w14:paraId="7C97CD2C"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66A71036"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225D1F1"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14:paraId="791AD2AE" w14:textId="77777777">
              <w:trPr>
                <w:trHeight w:val="295"/>
              </w:trPr>
              <w:tc>
                <w:tcPr>
                  <w:tcW w:w="0" w:type="auto"/>
                </w:tcPr>
                <w:p w14:paraId="6FF3DAB9" w14:textId="77777777" w:rsidR="00075119" w:rsidRPr="001B783B" w:rsidRDefault="00075119" w:rsidP="00055174">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w:t>
                  </w:r>
                  <w:proofErr w:type="spellStart"/>
                  <w:r w:rsidRPr="001B783B">
                    <w:rPr>
                      <w:rFonts w:ascii="Times New Roman" w:hAnsi="Times New Roman"/>
                      <w:lang w:eastAsia="pl-PL"/>
                    </w:rPr>
                    <w:t>Village</w:t>
                  </w:r>
                  <w:proofErr w:type="spellEnd"/>
                  <w:r w:rsidRPr="001B783B">
                    <w:rPr>
                      <w:rFonts w:ascii="Times New Roman" w:hAnsi="Times New Roman"/>
                      <w:lang w:eastAsia="pl-PL"/>
                    </w:rPr>
                    <w:t xml:space="preserve">, dane LGD </w:t>
                  </w:r>
                </w:p>
              </w:tc>
            </w:tr>
          </w:tbl>
          <w:p w14:paraId="15115792" w14:textId="77777777" w:rsidR="00075119" w:rsidRPr="001B783B" w:rsidRDefault="00075119" w:rsidP="00075119">
            <w:pPr>
              <w:spacing w:after="0" w:line="240" w:lineRule="auto"/>
              <w:jc w:val="center"/>
              <w:rPr>
                <w:rFonts w:ascii="Times New Roman" w:hAnsi="Times New Roman"/>
                <w:lang w:eastAsia="pl-PL"/>
              </w:rPr>
            </w:pPr>
          </w:p>
        </w:tc>
      </w:tr>
      <w:tr w:rsidR="005A7CC5" w:rsidRPr="006070EA" w14:paraId="7858ACED" w14:textId="77777777" w:rsidTr="00075119">
        <w:trPr>
          <w:trHeight w:val="573"/>
        </w:trPr>
        <w:tc>
          <w:tcPr>
            <w:tcW w:w="590" w:type="dxa"/>
            <w:tcBorders>
              <w:top w:val="nil"/>
              <w:left w:val="single" w:sz="4" w:space="0" w:color="auto"/>
              <w:bottom w:val="single" w:sz="4" w:space="0" w:color="auto"/>
              <w:right w:val="single" w:sz="4" w:space="0" w:color="auto"/>
            </w:tcBorders>
            <w:noWrap/>
            <w:vAlign w:val="center"/>
          </w:tcPr>
          <w:p w14:paraId="5D12C37F" w14:textId="77777777"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14:paraId="33E2D8BF" w14:textId="77777777" w:rsidR="005A7CC5" w:rsidRPr="001B783B" w:rsidRDefault="005A7CC5" w:rsidP="005A7CC5">
            <w:pPr>
              <w:spacing w:after="0" w:line="240" w:lineRule="auto"/>
              <w:jc w:val="center"/>
              <w:rPr>
                <w:rFonts w:ascii="Times New Roman" w:hAnsi="Times New Roman"/>
                <w:lang w:eastAsia="pl-PL"/>
              </w:rPr>
            </w:pPr>
            <w:bookmarkStart w:id="15" w:name="_Hlk75535360"/>
            <w:r w:rsidRPr="001B783B">
              <w:rPr>
                <w:rFonts w:ascii="Times New Roman" w:hAnsi="Times New Roman"/>
                <w:lang w:eastAsia="pl-PL"/>
              </w:rPr>
              <w:t xml:space="preserve">Dostosowanie i wyposażenie obiektów pełniących funkcje </w:t>
            </w:r>
            <w:proofErr w:type="spellStart"/>
            <w:r w:rsidRPr="001B783B">
              <w:rPr>
                <w:rFonts w:ascii="Times New Roman" w:hAnsi="Times New Roman"/>
                <w:lang w:eastAsia="pl-PL"/>
              </w:rPr>
              <w:t>społeczno</w:t>
            </w:r>
            <w:proofErr w:type="spellEnd"/>
            <w:r w:rsidRPr="001B783B">
              <w:rPr>
                <w:rFonts w:ascii="Times New Roman" w:hAnsi="Times New Roman"/>
                <w:lang w:eastAsia="pl-PL"/>
              </w:rPr>
              <w:t xml:space="preserve">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5"/>
          </w:p>
        </w:tc>
        <w:tc>
          <w:tcPr>
            <w:tcW w:w="2002" w:type="dxa"/>
            <w:gridSpan w:val="2"/>
            <w:tcBorders>
              <w:top w:val="single" w:sz="4" w:space="0" w:color="auto"/>
              <w:left w:val="nil"/>
              <w:bottom w:val="single" w:sz="4" w:space="0" w:color="auto"/>
              <w:right w:val="single" w:sz="4" w:space="0" w:color="auto"/>
            </w:tcBorders>
            <w:vAlign w:val="center"/>
          </w:tcPr>
          <w:p w14:paraId="20A1E9A9"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organizacje pozarządowe, gmina, </w:t>
            </w:r>
            <w:proofErr w:type="spellStart"/>
            <w:r w:rsidRPr="001B783B">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14:paraId="7E8DBCCD"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14:paraId="1E90FE75" w14:textId="77777777"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14:paraId="3B7E9D41"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14:paraId="03639CC9" w14:textId="77777777" w:rsidR="005A7CC5" w:rsidRPr="001B783B" w:rsidRDefault="005A7CC5" w:rsidP="005A7CC5">
            <w:pPr>
              <w:spacing w:after="0" w:line="240" w:lineRule="auto"/>
              <w:jc w:val="center"/>
              <w:rPr>
                <w:rFonts w:ascii="Times New Roman" w:hAnsi="Times New Roman"/>
                <w:lang w:eastAsia="pl-PL"/>
              </w:rPr>
            </w:pPr>
          </w:p>
          <w:p w14:paraId="1F827A27" w14:textId="77777777"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6B94E74F" w14:textId="77777777" w:rsidR="001D26DA"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14:paraId="4A7AA3EE" w14:textId="77777777"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14:paraId="5DEFC065"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14:paraId="51B4C1D9"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1E7D95E6"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2EC59E4" w14:textId="77777777"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14:paraId="504168A7"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14:paraId="07116FF9" w14:textId="77777777" w:rsidTr="00075119">
        <w:trPr>
          <w:trHeight w:val="500"/>
        </w:trPr>
        <w:tc>
          <w:tcPr>
            <w:tcW w:w="590" w:type="dxa"/>
            <w:vMerge w:val="restart"/>
            <w:tcBorders>
              <w:top w:val="nil"/>
              <w:left w:val="single" w:sz="4" w:space="0" w:color="auto"/>
              <w:right w:val="single" w:sz="4" w:space="0" w:color="auto"/>
            </w:tcBorders>
            <w:noWrap/>
            <w:vAlign w:val="center"/>
          </w:tcPr>
          <w:p w14:paraId="7CEEED44" w14:textId="77777777"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14:paraId="75113C91" w14:textId="77777777"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dla 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14:paraId="314D720D" w14:textId="77777777" w:rsidR="005A7CC5" w:rsidRPr="006F284B" w:rsidRDefault="005A7CC5" w:rsidP="005A7CC5">
            <w:pPr>
              <w:jc w:val="center"/>
              <w:rPr>
                <w:rFonts w:ascii="Times New Roman" w:hAnsi="Times New Roman"/>
              </w:rPr>
            </w:pPr>
          </w:p>
          <w:p w14:paraId="031D1B71" w14:textId="77777777" w:rsidR="005A7CC5" w:rsidRPr="006F284B" w:rsidRDefault="005A7CC5" w:rsidP="005A7CC5">
            <w:pPr>
              <w:jc w:val="center"/>
              <w:rPr>
                <w:rFonts w:ascii="Times New Roman" w:hAnsi="Times New Roman"/>
              </w:rPr>
            </w:pPr>
          </w:p>
          <w:p w14:paraId="0EB272CE" w14:textId="77777777" w:rsidR="005A7CC5" w:rsidRPr="006F284B" w:rsidRDefault="005A7CC5" w:rsidP="005A7CC5">
            <w:pPr>
              <w:jc w:val="center"/>
              <w:rPr>
                <w:rFonts w:ascii="Times New Roman" w:hAnsi="Times New Roman"/>
              </w:rPr>
            </w:pPr>
          </w:p>
          <w:p w14:paraId="6EEAF784" w14:textId="77777777"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14:paraId="47267A04" w14:textId="77777777" w:rsidR="005A7CC5" w:rsidRPr="00454B00" w:rsidRDefault="005A7CC5" w:rsidP="005A7CC5">
            <w:pPr>
              <w:jc w:val="center"/>
              <w:rPr>
                <w:rFonts w:ascii="Times New Roman" w:hAnsi="Times New Roman"/>
              </w:rPr>
            </w:pPr>
          </w:p>
          <w:p w14:paraId="2A23B70F" w14:textId="77777777" w:rsidR="005A7CC5" w:rsidRPr="00454B00" w:rsidRDefault="005A7CC5" w:rsidP="005A7CC5">
            <w:pPr>
              <w:rPr>
                <w:rFonts w:ascii="Times New Roman" w:hAnsi="Times New Roman"/>
              </w:rPr>
            </w:pPr>
          </w:p>
          <w:p w14:paraId="3732787E" w14:textId="77777777" w:rsidR="005A7CC5" w:rsidRPr="00454B00" w:rsidRDefault="005A7CC5" w:rsidP="005A7CC5">
            <w:pPr>
              <w:jc w:val="center"/>
              <w:rPr>
                <w:rFonts w:ascii="Times New Roman" w:hAnsi="Times New Roman"/>
              </w:rPr>
            </w:pPr>
            <w:r w:rsidRPr="00454B00">
              <w:rPr>
                <w:rFonts w:ascii="Times New Roman" w:hAnsi="Times New Roman"/>
              </w:rPr>
              <w:t>PROW</w:t>
            </w:r>
          </w:p>
          <w:p w14:paraId="26453C89" w14:textId="77777777" w:rsidR="005A7CC5" w:rsidRPr="00454B00" w:rsidRDefault="005A7CC5" w:rsidP="005A7CC5">
            <w:pPr>
              <w:jc w:val="center"/>
              <w:rPr>
                <w:rFonts w:ascii="Times New Roman" w:hAnsi="Times New Roman"/>
              </w:rPr>
            </w:pPr>
            <w:r w:rsidRPr="00454B00">
              <w:rPr>
                <w:rFonts w:ascii="Times New Roman" w:hAnsi="Times New Roman"/>
              </w:rPr>
              <w:t>Projekt grantowy</w:t>
            </w:r>
          </w:p>
          <w:p w14:paraId="4930278A" w14:textId="77777777"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14:paraId="5769B5D1" w14:textId="77777777" w:rsidR="005A7CC5" w:rsidRPr="00454B00" w:rsidRDefault="005A7CC5" w:rsidP="005A7CC5">
            <w:pPr>
              <w:jc w:val="center"/>
              <w:rPr>
                <w:rFonts w:ascii="Times New Roman" w:hAnsi="Times New Roman"/>
              </w:rPr>
            </w:pPr>
            <w:bookmarkStart w:id="16" w:name="_Hlk30505370"/>
            <w:r w:rsidRPr="00454B00">
              <w:rPr>
                <w:rFonts w:ascii="Times New Roman" w:hAnsi="Times New Roman"/>
              </w:rPr>
              <w:t xml:space="preserve">W.1 Liczba podmiotów wspartych w ramach operacji dotyczących wyposażenia grup zaangażowanych w pracę na rzecz grup </w:t>
            </w:r>
            <w:proofErr w:type="spellStart"/>
            <w:r w:rsidRPr="00454B00">
              <w:rPr>
                <w:rFonts w:ascii="Times New Roman" w:hAnsi="Times New Roman"/>
              </w:rPr>
              <w:t>defaworywowanych</w:t>
            </w:r>
            <w:bookmarkEnd w:id="16"/>
            <w:proofErr w:type="spellEnd"/>
          </w:p>
        </w:tc>
        <w:tc>
          <w:tcPr>
            <w:tcW w:w="1152" w:type="dxa"/>
            <w:tcBorders>
              <w:top w:val="nil"/>
              <w:left w:val="nil"/>
              <w:bottom w:val="single" w:sz="4" w:space="0" w:color="auto"/>
              <w:right w:val="single" w:sz="4" w:space="0" w:color="auto"/>
            </w:tcBorders>
            <w:noWrap/>
          </w:tcPr>
          <w:p w14:paraId="0D710738" w14:textId="77777777"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14:paraId="442E9F39" w14:textId="77777777"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14:paraId="4B9F2A2B" w14:textId="77777777"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14:paraId="34219301" w14:textId="77777777"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14:paraId="249FC3FD" w14:textId="77777777" w:rsidTr="00075119">
        <w:trPr>
          <w:trHeight w:val="500"/>
        </w:trPr>
        <w:tc>
          <w:tcPr>
            <w:tcW w:w="590" w:type="dxa"/>
            <w:vMerge/>
            <w:tcBorders>
              <w:left w:val="single" w:sz="4" w:space="0" w:color="auto"/>
              <w:bottom w:val="single" w:sz="4" w:space="0" w:color="auto"/>
              <w:right w:val="single" w:sz="4" w:space="0" w:color="auto"/>
            </w:tcBorders>
            <w:noWrap/>
            <w:vAlign w:val="center"/>
          </w:tcPr>
          <w:p w14:paraId="4301586E" w14:textId="77777777"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14:paraId="25AA5DE9" w14:textId="77777777"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14:paraId="13E18758" w14:textId="77777777"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14:paraId="4E11EA53" w14:textId="77777777"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14:paraId="20574433" w14:textId="77777777" w:rsidR="005A7CC5" w:rsidRDefault="005A7CC5" w:rsidP="005A7CC5">
            <w:pPr>
              <w:jc w:val="center"/>
              <w:rPr>
                <w:rFonts w:ascii="Times New Roman" w:hAnsi="Times New Roman"/>
              </w:rPr>
            </w:pPr>
            <w:bookmarkStart w:id="17" w:name="_Hlk30505390"/>
            <w:r w:rsidRPr="00454B00">
              <w:rPr>
                <w:rFonts w:ascii="Times New Roman" w:hAnsi="Times New Roman"/>
              </w:rPr>
              <w:t xml:space="preserve">W. 2 Liczba zrealizowanych operacji zakup wyposażenia niezbędnego do pracy na rzecz grup </w:t>
            </w:r>
            <w:proofErr w:type="spellStart"/>
            <w:r w:rsidRPr="00454B00">
              <w:rPr>
                <w:rFonts w:ascii="Times New Roman" w:hAnsi="Times New Roman"/>
              </w:rPr>
              <w:t>defaworywanych</w:t>
            </w:r>
            <w:proofErr w:type="spellEnd"/>
          </w:p>
          <w:p w14:paraId="4EE02E65" w14:textId="77777777"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7"/>
          </w:p>
        </w:tc>
        <w:tc>
          <w:tcPr>
            <w:tcW w:w="1152" w:type="dxa"/>
            <w:tcBorders>
              <w:top w:val="nil"/>
              <w:left w:val="nil"/>
              <w:bottom w:val="single" w:sz="4" w:space="0" w:color="auto"/>
              <w:right w:val="single" w:sz="4" w:space="0" w:color="auto"/>
            </w:tcBorders>
            <w:noWrap/>
          </w:tcPr>
          <w:p w14:paraId="0960B8AE" w14:textId="77777777"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14:paraId="5E999279" w14:textId="77777777"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14:paraId="44950CB1" w14:textId="77777777"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14:paraId="2514A8E3" w14:textId="77777777"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14:paraId="059C658A" w14:textId="77777777"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14:paraId="202E8B3E" w14:textId="77777777"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4.2.3</w:t>
            </w:r>
          </w:p>
        </w:tc>
        <w:tc>
          <w:tcPr>
            <w:tcW w:w="2672" w:type="dxa"/>
            <w:gridSpan w:val="2"/>
            <w:tcBorders>
              <w:top w:val="single" w:sz="4" w:space="0" w:color="auto"/>
              <w:left w:val="nil"/>
              <w:bottom w:val="single" w:sz="4" w:space="0" w:color="auto"/>
              <w:right w:val="single" w:sz="4" w:space="0" w:color="auto"/>
            </w:tcBorders>
            <w:vAlign w:val="center"/>
          </w:tcPr>
          <w:p w14:paraId="34A08431" w14:textId="77777777" w:rsidR="005A7CC5" w:rsidRPr="001B783B" w:rsidRDefault="005A7CC5" w:rsidP="005A7CC5">
            <w:pPr>
              <w:spacing w:after="0" w:line="240" w:lineRule="auto"/>
              <w:jc w:val="center"/>
              <w:rPr>
                <w:rFonts w:ascii="Times New Roman" w:hAnsi="Times New Roman"/>
                <w:lang w:eastAsia="pl-PL"/>
              </w:rPr>
            </w:pPr>
            <w:bookmarkStart w:id="18" w:name="_Hlk75535405"/>
            <w:r w:rsidRPr="001B783B">
              <w:rPr>
                <w:rFonts w:ascii="Times New Roman" w:hAnsi="Times New Roman"/>
                <w:lang w:eastAsia="pl-PL"/>
              </w:rPr>
              <w:t>Dostosowanie miejsc spotkań do potrzeb społeczności lokalnej</w:t>
            </w:r>
            <w:bookmarkEnd w:id="18"/>
          </w:p>
        </w:tc>
        <w:tc>
          <w:tcPr>
            <w:tcW w:w="2002" w:type="dxa"/>
            <w:gridSpan w:val="2"/>
            <w:tcBorders>
              <w:top w:val="single" w:sz="4" w:space="0" w:color="auto"/>
              <w:left w:val="nil"/>
              <w:bottom w:val="single" w:sz="4" w:space="0" w:color="auto"/>
              <w:right w:val="single" w:sz="4" w:space="0" w:color="auto"/>
            </w:tcBorders>
          </w:tcPr>
          <w:p w14:paraId="0CFC2E43" w14:textId="77777777" w:rsidR="005A7CC5" w:rsidRPr="001B783B" w:rsidRDefault="005A7CC5" w:rsidP="005A7CC5">
            <w:pPr>
              <w:jc w:val="center"/>
              <w:rPr>
                <w:rFonts w:ascii="Times New Roman" w:hAnsi="Times New Roman"/>
              </w:rPr>
            </w:pPr>
          </w:p>
          <w:p w14:paraId="41876761" w14:textId="77777777" w:rsidR="006A225E" w:rsidRPr="001B783B" w:rsidRDefault="006A225E" w:rsidP="005A7CC5">
            <w:pPr>
              <w:jc w:val="center"/>
              <w:rPr>
                <w:rFonts w:ascii="Times New Roman" w:hAnsi="Times New Roman"/>
              </w:rPr>
            </w:pPr>
          </w:p>
          <w:p w14:paraId="0295C012" w14:textId="77777777" w:rsidR="005A7CC5" w:rsidRPr="001B783B" w:rsidRDefault="005A7CC5" w:rsidP="005A7CC5">
            <w:pPr>
              <w:jc w:val="center"/>
              <w:rPr>
                <w:rFonts w:ascii="Times New Roman" w:hAnsi="Times New Roman"/>
              </w:rPr>
            </w:pPr>
            <w:r w:rsidRPr="001B783B">
              <w:rPr>
                <w:rFonts w:ascii="Times New Roman" w:hAnsi="Times New Roman"/>
              </w:rPr>
              <w:t>gmina</w:t>
            </w:r>
          </w:p>
          <w:p w14:paraId="45F61F1F" w14:textId="77777777" w:rsidR="005A7CC5" w:rsidRPr="001B783B" w:rsidRDefault="005A7CC5" w:rsidP="005A7CC5">
            <w:pPr>
              <w:jc w:val="center"/>
              <w:rPr>
                <w:rFonts w:ascii="Times New Roman" w:hAnsi="Times New Roman"/>
              </w:rPr>
            </w:pPr>
          </w:p>
        </w:tc>
        <w:tc>
          <w:tcPr>
            <w:tcW w:w="1826" w:type="dxa"/>
            <w:tcBorders>
              <w:top w:val="single" w:sz="4" w:space="0" w:color="auto"/>
              <w:left w:val="nil"/>
              <w:bottom w:val="single" w:sz="4" w:space="0" w:color="auto"/>
              <w:right w:val="single" w:sz="4" w:space="0" w:color="auto"/>
            </w:tcBorders>
          </w:tcPr>
          <w:p w14:paraId="0E14C507" w14:textId="77777777" w:rsidR="005A7CC5" w:rsidRPr="001B783B" w:rsidRDefault="005A7CC5" w:rsidP="005A7CC5">
            <w:pPr>
              <w:jc w:val="center"/>
              <w:rPr>
                <w:rFonts w:ascii="Times New Roman" w:hAnsi="Times New Roman"/>
              </w:rPr>
            </w:pPr>
          </w:p>
          <w:p w14:paraId="4DD76313" w14:textId="77777777" w:rsidR="005A7CC5" w:rsidRPr="001B783B" w:rsidRDefault="005A7CC5" w:rsidP="005A7CC5">
            <w:pPr>
              <w:jc w:val="center"/>
              <w:rPr>
                <w:rFonts w:ascii="Times New Roman" w:hAnsi="Times New Roman"/>
              </w:rPr>
            </w:pPr>
            <w:r w:rsidRPr="001B783B">
              <w:rPr>
                <w:rFonts w:ascii="Times New Roman" w:hAnsi="Times New Roman"/>
              </w:rPr>
              <w:t>PROW</w:t>
            </w:r>
          </w:p>
          <w:p w14:paraId="5B00BF52" w14:textId="77777777" w:rsidR="005A7CC5" w:rsidRPr="001B783B" w:rsidRDefault="005A7CC5" w:rsidP="005A7CC5">
            <w:pPr>
              <w:jc w:val="center"/>
              <w:rPr>
                <w:rFonts w:ascii="Times New Roman" w:hAnsi="Times New Roman"/>
              </w:rPr>
            </w:pPr>
            <w:r w:rsidRPr="001B783B">
              <w:rPr>
                <w:rFonts w:ascii="Times New Roman" w:hAnsi="Times New Roman"/>
              </w:rPr>
              <w:t>konkurs</w:t>
            </w:r>
          </w:p>
          <w:p w14:paraId="46B88A73" w14:textId="77777777" w:rsidR="005A7CC5" w:rsidRPr="001B783B" w:rsidRDefault="009A079D" w:rsidP="005A7CC5">
            <w:pPr>
              <w:jc w:val="center"/>
              <w:rPr>
                <w:rFonts w:ascii="Times New Roman" w:hAnsi="Times New Roman"/>
              </w:rPr>
            </w:pPr>
            <w:r w:rsidRPr="001B783B">
              <w:rPr>
                <w:rFonts w:ascii="Times New Roman" w:hAnsi="Times New Roman"/>
              </w:rPr>
              <w:t>280 000,00 EUR</w:t>
            </w:r>
          </w:p>
          <w:p w14:paraId="30A43991" w14:textId="77777777" w:rsidR="005A7CC5" w:rsidRPr="001B783B" w:rsidRDefault="005A7CC5" w:rsidP="005A7CC5">
            <w:pPr>
              <w:jc w:val="center"/>
              <w:rPr>
                <w:rFonts w:ascii="Times New Roman" w:hAnsi="Times New Roman"/>
              </w:rPr>
            </w:pPr>
          </w:p>
        </w:tc>
        <w:tc>
          <w:tcPr>
            <w:tcW w:w="2840" w:type="dxa"/>
            <w:tcBorders>
              <w:top w:val="single" w:sz="4" w:space="0" w:color="auto"/>
              <w:left w:val="nil"/>
              <w:bottom w:val="single" w:sz="4" w:space="0" w:color="auto"/>
              <w:right w:val="single" w:sz="4" w:space="0" w:color="auto"/>
            </w:tcBorders>
            <w:vAlign w:val="center"/>
          </w:tcPr>
          <w:p w14:paraId="274136B6" w14:textId="77777777" w:rsidR="005A7CC5" w:rsidRPr="001B783B" w:rsidRDefault="005A7CC5" w:rsidP="001B783B">
            <w:pPr>
              <w:jc w:val="center"/>
              <w:rPr>
                <w:rFonts w:ascii="Times New Roman" w:hAnsi="Times New Roman"/>
              </w:rPr>
            </w:pPr>
            <w:r w:rsidRPr="001B783B">
              <w:rPr>
                <w:rFonts w:ascii="Times New Roman" w:hAnsi="Times New Roman"/>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14:paraId="0BDC9F17" w14:textId="77777777" w:rsidR="001B783B" w:rsidRPr="001B783B" w:rsidRDefault="001B783B" w:rsidP="001B783B">
            <w:pPr>
              <w:jc w:val="center"/>
              <w:rPr>
                <w:rFonts w:ascii="Times New Roman" w:hAnsi="Times New Roman"/>
              </w:rPr>
            </w:pPr>
          </w:p>
          <w:p w14:paraId="29CFE6F6" w14:textId="77777777" w:rsidR="005A7CC5" w:rsidRPr="001B783B" w:rsidRDefault="005A7CC5" w:rsidP="001B783B">
            <w:pPr>
              <w:jc w:val="center"/>
              <w:rPr>
                <w:rFonts w:ascii="Times New Roman" w:hAnsi="Times New Roman"/>
              </w:rPr>
            </w:pPr>
            <w:r w:rsidRPr="001B783B">
              <w:rPr>
                <w:rFonts w:ascii="Times New Roman" w:hAnsi="Times New Roman"/>
              </w:rPr>
              <w:t>szt.</w:t>
            </w:r>
          </w:p>
          <w:p w14:paraId="27DC2849" w14:textId="77777777" w:rsidR="005A7CC5" w:rsidRPr="001B783B" w:rsidRDefault="005A7CC5" w:rsidP="001B783B">
            <w:pPr>
              <w:jc w:val="center"/>
              <w:rPr>
                <w:rFonts w:ascii="Times New Roman" w:hAnsi="Times New Roman"/>
              </w:rPr>
            </w:pPr>
          </w:p>
        </w:tc>
        <w:tc>
          <w:tcPr>
            <w:tcW w:w="1134" w:type="dxa"/>
            <w:gridSpan w:val="2"/>
            <w:tcBorders>
              <w:top w:val="single" w:sz="4" w:space="0" w:color="auto"/>
              <w:left w:val="nil"/>
              <w:bottom w:val="single" w:sz="4" w:space="0" w:color="auto"/>
              <w:right w:val="single" w:sz="4" w:space="0" w:color="auto"/>
            </w:tcBorders>
            <w:noWrap/>
            <w:vAlign w:val="center"/>
          </w:tcPr>
          <w:p w14:paraId="440245D8" w14:textId="77777777" w:rsidR="005A7CC5" w:rsidRPr="001B783B" w:rsidRDefault="005A7CC5"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14:paraId="263E5AB1" w14:textId="77777777" w:rsidR="005A7CC5" w:rsidRPr="001B783B" w:rsidRDefault="005A7CC5"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14:paraId="412A0F5E" w14:textId="77777777" w:rsidR="005A7CC5" w:rsidRPr="001B783B" w:rsidRDefault="005A7CC5" w:rsidP="001B783B">
            <w:pPr>
              <w:jc w:val="center"/>
              <w:rPr>
                <w:rFonts w:ascii="Times New Roman" w:hAnsi="Times New Roman"/>
              </w:rPr>
            </w:pPr>
            <w:r w:rsidRPr="001B783B">
              <w:rPr>
                <w:rFonts w:ascii="Times New Roman" w:hAnsi="Times New Roman"/>
              </w:rPr>
              <w:t>sprawozdanie beneficjentów</w:t>
            </w:r>
          </w:p>
        </w:tc>
      </w:tr>
      <w:tr w:rsidR="00CD4616" w:rsidRPr="006070EA" w14:paraId="396D7A6A" w14:textId="77777777" w:rsidTr="001B783B">
        <w:trPr>
          <w:trHeight w:val="1644"/>
        </w:trPr>
        <w:tc>
          <w:tcPr>
            <w:tcW w:w="590" w:type="dxa"/>
            <w:tcBorders>
              <w:top w:val="single" w:sz="4" w:space="0" w:color="auto"/>
              <w:left w:val="single" w:sz="4" w:space="0" w:color="auto"/>
              <w:bottom w:val="single" w:sz="4" w:space="0" w:color="auto"/>
              <w:right w:val="single" w:sz="4" w:space="0" w:color="auto"/>
            </w:tcBorders>
            <w:noWrap/>
            <w:vAlign w:val="center"/>
          </w:tcPr>
          <w:p w14:paraId="5BF0112F" w14:textId="77777777" w:rsidR="00CD4616" w:rsidRPr="001B783B" w:rsidRDefault="00CD4616"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14:paraId="23D01ECE" w14:textId="77777777" w:rsidR="00CD4616" w:rsidRPr="001B783B" w:rsidRDefault="00CD4616" w:rsidP="00762C69">
            <w:pPr>
              <w:spacing w:after="0" w:line="240" w:lineRule="auto"/>
              <w:jc w:val="center"/>
              <w:rPr>
                <w:rFonts w:ascii="Times New Roman" w:hAnsi="Times New Roman"/>
                <w:lang w:eastAsia="pl-PL"/>
              </w:rPr>
            </w:pPr>
            <w:bookmarkStart w:id="19" w:name="_Hlk75535420"/>
            <w:r w:rsidRPr="001B783B">
              <w:rPr>
                <w:rFonts w:ascii="Times New Roman" w:hAnsi="Times New Roman"/>
                <w:lang w:eastAsia="pl-PL"/>
              </w:rPr>
              <w:t xml:space="preserve">Utworzenie Wiejskich Centrów Aktywności </w:t>
            </w:r>
            <w:bookmarkEnd w:id="19"/>
          </w:p>
        </w:tc>
        <w:tc>
          <w:tcPr>
            <w:tcW w:w="2002" w:type="dxa"/>
            <w:gridSpan w:val="2"/>
            <w:tcBorders>
              <w:top w:val="single" w:sz="4" w:space="0" w:color="auto"/>
              <w:left w:val="nil"/>
              <w:bottom w:val="single" w:sz="4" w:space="0" w:color="auto"/>
              <w:right w:val="single" w:sz="4" w:space="0" w:color="auto"/>
            </w:tcBorders>
          </w:tcPr>
          <w:p w14:paraId="023A7971" w14:textId="77777777" w:rsidR="00CD4616" w:rsidRPr="001B783B" w:rsidRDefault="00CD4616" w:rsidP="00CD4616">
            <w:pPr>
              <w:jc w:val="center"/>
              <w:rPr>
                <w:rFonts w:ascii="Times New Roman" w:hAnsi="Times New Roman"/>
              </w:rPr>
            </w:pPr>
          </w:p>
          <w:p w14:paraId="185184CC" w14:textId="77777777" w:rsidR="00CD4616" w:rsidRPr="001B783B" w:rsidRDefault="00CD4616" w:rsidP="00CD4616">
            <w:pPr>
              <w:jc w:val="center"/>
              <w:rPr>
                <w:rFonts w:ascii="Times New Roman" w:hAnsi="Times New Roman"/>
              </w:rPr>
            </w:pPr>
            <w:r w:rsidRPr="001B783B">
              <w:rPr>
                <w:rFonts w:ascii="Times New Roman" w:hAnsi="Times New Roman"/>
              </w:rPr>
              <w:t>mieszkańcy, organizacje pozarządowe</w:t>
            </w:r>
          </w:p>
        </w:tc>
        <w:tc>
          <w:tcPr>
            <w:tcW w:w="1826" w:type="dxa"/>
            <w:tcBorders>
              <w:top w:val="single" w:sz="4" w:space="0" w:color="auto"/>
              <w:left w:val="nil"/>
              <w:bottom w:val="single" w:sz="4" w:space="0" w:color="auto"/>
              <w:right w:val="single" w:sz="4" w:space="0" w:color="auto"/>
            </w:tcBorders>
          </w:tcPr>
          <w:p w14:paraId="0A60480D" w14:textId="77777777" w:rsidR="00CD4616" w:rsidRPr="001B783B" w:rsidRDefault="00CD4616" w:rsidP="005A7CC5">
            <w:pPr>
              <w:jc w:val="center"/>
              <w:rPr>
                <w:rFonts w:ascii="Times New Roman" w:hAnsi="Times New Roman"/>
              </w:rPr>
            </w:pPr>
            <w:r w:rsidRPr="001B783B">
              <w:rPr>
                <w:rFonts w:ascii="Times New Roman" w:hAnsi="Times New Roman"/>
              </w:rPr>
              <w:t>PROW</w:t>
            </w:r>
          </w:p>
          <w:p w14:paraId="2AB8DF35" w14:textId="77777777" w:rsidR="00CD4616" w:rsidRPr="001B783B" w:rsidRDefault="00CD4616" w:rsidP="005A7CC5">
            <w:pPr>
              <w:jc w:val="center"/>
              <w:rPr>
                <w:rFonts w:ascii="Times New Roman" w:hAnsi="Times New Roman"/>
              </w:rPr>
            </w:pPr>
            <w:r w:rsidRPr="001B783B">
              <w:rPr>
                <w:rFonts w:ascii="Times New Roman" w:hAnsi="Times New Roman"/>
              </w:rPr>
              <w:t>Konkurs/operacja własna</w:t>
            </w:r>
          </w:p>
          <w:p w14:paraId="1157CED8" w14:textId="77777777" w:rsidR="00C508A0" w:rsidRPr="001B783B" w:rsidRDefault="00C508A0" w:rsidP="005A7CC5">
            <w:pPr>
              <w:jc w:val="center"/>
              <w:rPr>
                <w:rFonts w:ascii="Times New Roman" w:hAnsi="Times New Roman"/>
              </w:rPr>
            </w:pPr>
            <w:r w:rsidRPr="001B783B">
              <w:rPr>
                <w:rFonts w:ascii="Times New Roman" w:hAnsi="Times New Roman"/>
              </w:rPr>
              <w:t>125</w:t>
            </w:r>
            <w:r w:rsidR="009A079D" w:rsidRPr="001B783B">
              <w:rPr>
                <w:rFonts w:ascii="Times New Roman" w:hAnsi="Times New Roman"/>
              </w:rPr>
              <w:t> </w:t>
            </w:r>
            <w:r w:rsidRPr="001B783B">
              <w:rPr>
                <w:rFonts w:ascii="Times New Roman" w:hAnsi="Times New Roman"/>
              </w:rPr>
              <w:t>000</w:t>
            </w:r>
            <w:r w:rsidR="009A079D" w:rsidRPr="001B783B">
              <w:rPr>
                <w:rFonts w:ascii="Times New Roman" w:hAnsi="Times New Roman"/>
              </w:rPr>
              <w:t>,00</w:t>
            </w:r>
            <w:r w:rsidRPr="001B783B">
              <w:rPr>
                <w:rFonts w:ascii="Times New Roman" w:hAnsi="Times New Roman"/>
              </w:rPr>
              <w:t xml:space="preserve"> E</w:t>
            </w:r>
            <w:r w:rsidR="009A079D" w:rsidRPr="001B783B">
              <w:rPr>
                <w:rFonts w:ascii="Times New Roman" w:hAnsi="Times New Roman"/>
              </w:rPr>
              <w:t>UR</w:t>
            </w:r>
          </w:p>
        </w:tc>
        <w:tc>
          <w:tcPr>
            <w:tcW w:w="2840" w:type="dxa"/>
            <w:tcBorders>
              <w:top w:val="single" w:sz="4" w:space="0" w:color="auto"/>
              <w:left w:val="nil"/>
              <w:bottom w:val="single" w:sz="4" w:space="0" w:color="auto"/>
              <w:right w:val="single" w:sz="4" w:space="0" w:color="auto"/>
            </w:tcBorders>
            <w:vAlign w:val="center"/>
          </w:tcPr>
          <w:p w14:paraId="70A6FF18" w14:textId="77777777" w:rsidR="00CD4616" w:rsidRPr="001B783B" w:rsidRDefault="00CD4616" w:rsidP="001B783B">
            <w:pPr>
              <w:jc w:val="center"/>
              <w:rPr>
                <w:rFonts w:ascii="Times New Roman" w:hAnsi="Times New Roman"/>
              </w:rPr>
            </w:pPr>
            <w:r w:rsidRPr="001B783B">
              <w:rPr>
                <w:rFonts w:ascii="Times New Roman" w:hAnsi="Times New Roman"/>
              </w:rPr>
              <w:t xml:space="preserve">W. 1 </w:t>
            </w:r>
            <w:r w:rsidR="003664D8" w:rsidRPr="001B783B">
              <w:rPr>
                <w:rFonts w:ascii="Times New Roman" w:hAnsi="Times New Roman"/>
              </w:rPr>
              <w:t>Liczba utworzonych Wiejskich Centrów Aktywności</w:t>
            </w:r>
          </w:p>
        </w:tc>
        <w:tc>
          <w:tcPr>
            <w:tcW w:w="1152" w:type="dxa"/>
            <w:tcBorders>
              <w:top w:val="single" w:sz="4" w:space="0" w:color="auto"/>
              <w:left w:val="nil"/>
              <w:bottom w:val="single" w:sz="4" w:space="0" w:color="auto"/>
              <w:right w:val="single" w:sz="4" w:space="0" w:color="auto"/>
            </w:tcBorders>
            <w:noWrap/>
            <w:vAlign w:val="center"/>
          </w:tcPr>
          <w:p w14:paraId="519538A0" w14:textId="77777777" w:rsidR="00CD4616" w:rsidRPr="001B783B" w:rsidRDefault="00CD4616" w:rsidP="001B783B">
            <w:pPr>
              <w:jc w:val="center"/>
              <w:rPr>
                <w:rFonts w:ascii="Times New Roman" w:hAnsi="Times New Roman"/>
              </w:rPr>
            </w:pPr>
            <w:r w:rsidRPr="001B783B">
              <w:rPr>
                <w:rFonts w:ascii="Times New Roman" w:hAnsi="Times New Roman"/>
              </w:rPr>
              <w:t>szt.</w:t>
            </w:r>
          </w:p>
        </w:tc>
        <w:tc>
          <w:tcPr>
            <w:tcW w:w="1134" w:type="dxa"/>
            <w:gridSpan w:val="2"/>
            <w:tcBorders>
              <w:top w:val="single" w:sz="4" w:space="0" w:color="auto"/>
              <w:left w:val="nil"/>
              <w:bottom w:val="single" w:sz="4" w:space="0" w:color="auto"/>
              <w:right w:val="single" w:sz="4" w:space="0" w:color="auto"/>
            </w:tcBorders>
            <w:noWrap/>
            <w:vAlign w:val="center"/>
          </w:tcPr>
          <w:p w14:paraId="64AA242B" w14:textId="77777777" w:rsidR="00CD4616" w:rsidRPr="001B783B" w:rsidRDefault="00CD4616"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14:paraId="6E3A81DA" w14:textId="77777777" w:rsidR="00CD4616" w:rsidRPr="001B783B" w:rsidRDefault="00CD4616"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14:paraId="5594682D" w14:textId="77777777" w:rsidR="00CD4616" w:rsidRPr="001B783B" w:rsidRDefault="003664D8" w:rsidP="001B783B">
            <w:pPr>
              <w:jc w:val="center"/>
              <w:rPr>
                <w:rFonts w:ascii="Times New Roman" w:hAnsi="Times New Roman"/>
              </w:rPr>
            </w:pPr>
            <w:r w:rsidRPr="001B783B">
              <w:rPr>
                <w:rFonts w:ascii="Times New Roman" w:hAnsi="Times New Roman"/>
                <w:lang w:eastAsia="pl-PL"/>
              </w:rPr>
              <w:t>sprawozdanie beneficjenta lub dane własne LGD</w:t>
            </w:r>
          </w:p>
        </w:tc>
      </w:tr>
      <w:tr w:rsidR="005A7CC5" w:rsidRPr="006070EA" w14:paraId="2D4AFF64" w14:textId="77777777"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14:paraId="37FDF5D9"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14:paraId="24CD484C"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single" w:sz="4" w:space="0" w:color="auto"/>
              <w:left w:val="nil"/>
              <w:bottom w:val="single" w:sz="4" w:space="0" w:color="auto"/>
              <w:right w:val="single" w:sz="4" w:space="0" w:color="auto"/>
            </w:tcBorders>
            <w:vAlign w:val="center"/>
          </w:tcPr>
          <w:p w14:paraId="725B4381"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single" w:sz="4" w:space="0" w:color="auto"/>
              <w:left w:val="nil"/>
              <w:bottom w:val="single" w:sz="4" w:space="0" w:color="auto"/>
              <w:right w:val="single" w:sz="4" w:space="0" w:color="auto"/>
            </w:tcBorders>
            <w:vAlign w:val="center"/>
          </w:tcPr>
          <w:p w14:paraId="32399909"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14:paraId="66B0BAC5" w14:textId="77777777"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14:paraId="24FA02DE" w14:textId="77777777"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14:paraId="264CB652"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single" w:sz="4" w:space="0" w:color="auto"/>
              <w:left w:val="nil"/>
              <w:bottom w:val="single" w:sz="4" w:space="0" w:color="auto"/>
              <w:right w:val="single" w:sz="4" w:space="0" w:color="auto"/>
            </w:tcBorders>
            <w:noWrap/>
            <w:vAlign w:val="center"/>
          </w:tcPr>
          <w:p w14:paraId="67FB400D"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2CD531E1"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14:paraId="09E7419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14:paraId="07CBB77E"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14:paraId="50FE1154" w14:textId="77777777"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14:paraId="31347605"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14:paraId="44A07DBA"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14:paraId="5C040F3A"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14:paraId="22C908ED"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14:paraId="1568324F" w14:textId="77777777"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14:paraId="595EBBBE" w14:textId="77777777"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59 445,03 EUR</w:t>
            </w:r>
          </w:p>
          <w:p w14:paraId="225546F6" w14:textId="77777777" w:rsidR="005A7CC5" w:rsidRPr="001B783B" w:rsidRDefault="005A7CC5" w:rsidP="005A7CC5">
            <w:pPr>
              <w:spacing w:after="0" w:line="240" w:lineRule="auto"/>
              <w:rPr>
                <w:rFonts w:ascii="Times New Roman" w:hAnsi="Times New Roman"/>
                <w:bCs/>
                <w:color w:val="FF0000"/>
                <w:lang w:eastAsia="pl-PL"/>
              </w:rPr>
            </w:pPr>
          </w:p>
        </w:tc>
        <w:tc>
          <w:tcPr>
            <w:tcW w:w="2840" w:type="dxa"/>
            <w:tcBorders>
              <w:top w:val="single" w:sz="4" w:space="0" w:color="auto"/>
              <w:left w:val="nil"/>
              <w:bottom w:val="single" w:sz="4" w:space="0" w:color="auto"/>
              <w:right w:val="single" w:sz="4" w:space="0" w:color="auto"/>
            </w:tcBorders>
            <w:vAlign w:val="center"/>
          </w:tcPr>
          <w:p w14:paraId="3C90042A"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14:paraId="7BFC8CF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22B87AB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14:paraId="1A483438"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5F08003D"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14:paraId="6B6424C6" w14:textId="77777777" w:rsidTr="00075119">
        <w:trPr>
          <w:trHeight w:val="712"/>
        </w:trPr>
        <w:tc>
          <w:tcPr>
            <w:tcW w:w="590" w:type="dxa"/>
            <w:tcBorders>
              <w:top w:val="nil"/>
              <w:left w:val="single" w:sz="4" w:space="0" w:color="auto"/>
              <w:bottom w:val="single" w:sz="4" w:space="0" w:color="auto"/>
              <w:right w:val="single" w:sz="4" w:space="0" w:color="auto"/>
            </w:tcBorders>
            <w:noWrap/>
            <w:vAlign w:val="center"/>
          </w:tcPr>
          <w:p w14:paraId="3DEBB64E"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14:paraId="16BDB2AB"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14:paraId="067C05EB"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14:paraId="5EFBB9E6"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PO RYBY</w:t>
            </w:r>
          </w:p>
          <w:p w14:paraId="7A1788DD"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 konkurs </w:t>
            </w:r>
            <w:r>
              <w:rPr>
                <w:rFonts w:ascii="Times New Roman" w:hAnsi="Times New Roman"/>
                <w:lang w:eastAsia="pl-PL"/>
              </w:rPr>
              <w:t>1 200 000,00</w:t>
            </w:r>
            <w:r w:rsidR="009A079D">
              <w:rPr>
                <w:rFonts w:ascii="Times New Roman" w:hAnsi="Times New Roman"/>
                <w:lang w:eastAsia="pl-PL"/>
              </w:rPr>
              <w:t xml:space="preserve"> zł</w:t>
            </w:r>
          </w:p>
        </w:tc>
        <w:tc>
          <w:tcPr>
            <w:tcW w:w="2840" w:type="dxa"/>
            <w:tcBorders>
              <w:top w:val="nil"/>
              <w:left w:val="nil"/>
              <w:bottom w:val="single" w:sz="4" w:space="0" w:color="auto"/>
              <w:right w:val="single" w:sz="4" w:space="0" w:color="auto"/>
            </w:tcBorders>
            <w:vAlign w:val="center"/>
          </w:tcPr>
          <w:p w14:paraId="73EA7E18"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14:paraId="05F449A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07B9FA37"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04C0B719" w14:textId="77777777"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14:paraId="703CE683"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14:paraId="7330DDD3" w14:textId="77777777"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7BE3C36D" w14:textId="77777777"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14:paraId="6BCD2468"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14:paraId="37FA94B4" w14:textId="77777777"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14:paraId="23279F06" w14:textId="77777777" w:rsidR="00593314" w:rsidRDefault="00593314" w:rsidP="005A7CC5">
            <w:pPr>
              <w:spacing w:after="0" w:line="240" w:lineRule="auto"/>
              <w:jc w:val="center"/>
              <w:rPr>
                <w:rFonts w:ascii="Times New Roman" w:hAnsi="Times New Roman"/>
                <w:b/>
                <w:lang w:eastAsia="pl-PL"/>
              </w:rPr>
            </w:pPr>
          </w:p>
          <w:p w14:paraId="420C76A8" w14:textId="77777777" w:rsidR="001B783B" w:rsidRPr="00454B00" w:rsidRDefault="005A7CC5" w:rsidP="00593314">
            <w:pPr>
              <w:spacing w:after="0" w:line="240" w:lineRule="auto"/>
              <w:jc w:val="center"/>
              <w:rPr>
                <w:rFonts w:ascii="Times New Roman" w:hAnsi="Times New Roman"/>
                <w:b/>
                <w:lang w:eastAsia="pl-PL"/>
              </w:rPr>
            </w:pPr>
            <w:r>
              <w:rPr>
                <w:rFonts w:ascii="Times New Roman" w:hAnsi="Times New Roman"/>
                <w:b/>
                <w:lang w:eastAsia="pl-PL"/>
              </w:rPr>
              <w:t>1 200 000,00</w:t>
            </w:r>
            <w:r w:rsidR="009A079D">
              <w:rPr>
                <w:rFonts w:ascii="Times New Roman" w:hAnsi="Times New Roman"/>
                <w:b/>
                <w:lang w:eastAsia="pl-PL"/>
              </w:rPr>
              <w:t xml:space="preserve"> zł</w:t>
            </w:r>
          </w:p>
        </w:tc>
      </w:tr>
      <w:tr w:rsidR="005A7CC5" w:rsidRPr="006070EA" w14:paraId="6C57D748" w14:textId="77777777"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34BADCD7" w14:textId="77777777"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14:paraId="7FB7013D"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14:paraId="2AB778E6"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14:paraId="5BA5CD38" w14:textId="77777777" w:rsidR="00593314" w:rsidRDefault="00593314" w:rsidP="00CF2D61">
            <w:pPr>
              <w:spacing w:after="0" w:line="240" w:lineRule="auto"/>
              <w:jc w:val="center"/>
              <w:rPr>
                <w:rFonts w:ascii="Times New Roman" w:hAnsi="Times New Roman"/>
                <w:b/>
                <w:lang w:eastAsia="pl-PL"/>
              </w:rPr>
            </w:pPr>
          </w:p>
          <w:p w14:paraId="02BEC9FE" w14:textId="77777777" w:rsidR="001B783B" w:rsidRPr="001B783B" w:rsidRDefault="009016E6" w:rsidP="00593314">
            <w:pPr>
              <w:spacing w:after="0" w:line="240" w:lineRule="auto"/>
              <w:jc w:val="center"/>
              <w:rPr>
                <w:rFonts w:ascii="Times New Roman" w:hAnsi="Times New Roman"/>
                <w:b/>
                <w:lang w:eastAsia="pl-PL"/>
              </w:rPr>
            </w:pPr>
            <w:r w:rsidRPr="001B783B">
              <w:rPr>
                <w:rFonts w:ascii="Times New Roman" w:hAnsi="Times New Roman"/>
                <w:b/>
                <w:lang w:eastAsia="pl-PL"/>
              </w:rPr>
              <w:t>844 158,73 EUR</w:t>
            </w:r>
          </w:p>
        </w:tc>
      </w:tr>
    </w:tbl>
    <w:p w14:paraId="00EAE657" w14:textId="77777777"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14:paraId="4E93417D"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ogólny 4. Aktywni i świadomi mieszkańcy dbający o kulturę i dziedzictwo obszaru LGD oraz środowisko naturalne</w:t>
      </w:r>
    </w:p>
    <w:p w14:paraId="024446DC"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14:paraId="105F1AD3"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14:paraId="2B94CD46"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14:paraId="0693BEE4" w14:textId="77777777"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14:paraId="6D0ED6BD" w14:textId="77777777" w:rsidR="00AF53CF" w:rsidRPr="00E0110A" w:rsidRDefault="00AF53CF" w:rsidP="00EF0A67">
      <w:pPr>
        <w:spacing w:after="0" w:line="240" w:lineRule="auto"/>
        <w:ind w:firstLine="708"/>
        <w:jc w:val="both"/>
        <w:rPr>
          <w:rFonts w:ascii="Times New Roman" w:hAnsi="Times New Roman"/>
          <w:lang w:eastAsia="pl-PL"/>
        </w:rPr>
      </w:pPr>
    </w:p>
    <w:p w14:paraId="6D510D6A"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14:paraId="597C85FB"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 xml:space="preserve">Mieszkańcy, którzy angażują się w sprawy publiczne i działania na rzecz innych mieszkańców stanowią gwarancję demokratycznych </w:t>
      </w:r>
      <w:proofErr w:type="spellStart"/>
      <w:r w:rsidRPr="00E0110A">
        <w:rPr>
          <w:rFonts w:ascii="Times New Roman" w:hAnsi="Times New Roman"/>
          <w:lang w:eastAsia="pl-PL"/>
        </w:rPr>
        <w:t>zachowań</w:t>
      </w:r>
      <w:proofErr w:type="spellEnd"/>
      <w:r w:rsidRPr="00E0110A">
        <w:rPr>
          <w:rFonts w:ascii="Times New Roman" w:hAnsi="Times New Roman"/>
          <w:lang w:eastAsia="pl-PL"/>
        </w:rPr>
        <w:t xml:space="preserve">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14:paraId="192CCC5F"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14:paraId="66A91859" w14:textId="77777777" w:rsidR="002D082F" w:rsidRDefault="002D082F" w:rsidP="004A4AF7">
      <w:pPr>
        <w:spacing w:after="0" w:line="240" w:lineRule="auto"/>
        <w:jc w:val="both"/>
        <w:rPr>
          <w:rFonts w:ascii="Times New Roman" w:hAnsi="Times New Roman"/>
          <w:b/>
        </w:rPr>
      </w:pPr>
    </w:p>
    <w:p w14:paraId="0018053F"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w:t>
      </w:r>
      <w:proofErr w:type="spellStart"/>
      <w:r w:rsidRPr="00E4136E">
        <w:rPr>
          <w:rFonts w:ascii="Times New Roman" w:hAnsi="Times New Roman"/>
          <w:b/>
        </w:rPr>
        <w:t>społeczno</w:t>
      </w:r>
      <w:proofErr w:type="spellEnd"/>
      <w:r w:rsidRPr="00E4136E">
        <w:rPr>
          <w:rFonts w:ascii="Times New Roman" w:hAnsi="Times New Roman"/>
          <w:b/>
        </w:rPr>
        <w:t xml:space="preserve"> - kulturalne obszaru LGD</w:t>
      </w:r>
    </w:p>
    <w:p w14:paraId="348DFF7B"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14:paraId="468ED100"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14:paraId="6FF4C0C4" w14:textId="77777777"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14:paraId="1B942241"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14:paraId="1CF2E59E" w14:textId="77777777"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14:paraId="2D5F953F"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14:paraId="46ED6A3A" w14:textId="77777777"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14:paraId="330C2E1A" w14:textId="77777777" w:rsidTr="004E0099">
        <w:trPr>
          <w:cantSplit/>
          <w:trHeight w:val="454"/>
        </w:trPr>
        <w:tc>
          <w:tcPr>
            <w:tcW w:w="10314" w:type="dxa"/>
            <w:gridSpan w:val="8"/>
            <w:tcBorders>
              <w:top w:val="nil"/>
              <w:left w:val="nil"/>
              <w:right w:val="nil"/>
            </w:tcBorders>
            <w:shd w:val="clear" w:color="auto" w:fill="FFFFFF"/>
          </w:tcPr>
          <w:p w14:paraId="1D1112D5" w14:textId="77777777"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14:paraId="452AD8EA" w14:textId="77777777" w:rsidTr="0043297A">
        <w:trPr>
          <w:cantSplit/>
          <w:trHeight w:val="454"/>
        </w:trPr>
        <w:tc>
          <w:tcPr>
            <w:tcW w:w="959" w:type="dxa"/>
            <w:shd w:val="clear" w:color="auto" w:fill="7030A0"/>
          </w:tcPr>
          <w:p w14:paraId="7551622D" w14:textId="77777777"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14:paraId="4E30442B" w14:textId="77777777"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14:paraId="2CB40E26" w14:textId="77777777"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14:paraId="128F8A32" w14:textId="77777777"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14:paraId="27B55118" w14:textId="77777777"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14:paraId="71F4D0A5" w14:textId="77777777"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14:paraId="57F53C5B" w14:textId="77777777"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14:paraId="761956FB" w14:textId="77777777"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14:paraId="79497B4A" w14:textId="77777777" w:rsidTr="0043297A">
        <w:trPr>
          <w:cantSplit/>
          <w:trHeight w:val="454"/>
        </w:trPr>
        <w:tc>
          <w:tcPr>
            <w:tcW w:w="959" w:type="dxa"/>
            <w:vMerge w:val="restart"/>
            <w:shd w:val="clear" w:color="auto" w:fill="7030A0"/>
            <w:textDirection w:val="btLr"/>
          </w:tcPr>
          <w:p w14:paraId="17D05B0F" w14:textId="77777777"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14:paraId="2F41FDF5" w14:textId="77777777" w:rsidR="0043297A" w:rsidRPr="002327FF" w:rsidRDefault="0043297A" w:rsidP="004024B0">
            <w:pPr>
              <w:spacing w:after="0" w:line="240" w:lineRule="auto"/>
              <w:ind w:left="113" w:right="113"/>
              <w:jc w:val="center"/>
              <w:rPr>
                <w:rFonts w:ascii="Times New Roman" w:hAnsi="Times New Roman"/>
                <w:color w:val="FFFFFF"/>
              </w:rPr>
            </w:pPr>
          </w:p>
          <w:p w14:paraId="11B859A0" w14:textId="77777777"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14:paraId="68531CC0"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14:paraId="5782D27B"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14:paraId="50D1A5A1"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14:paraId="15CBEF60" w14:textId="77777777"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14:paraId="4BAB0034" w14:textId="77777777" w:rsidR="0043297A" w:rsidRPr="0043297A" w:rsidRDefault="0043297A" w:rsidP="004024B0">
            <w:pPr>
              <w:spacing w:after="0" w:line="240" w:lineRule="auto"/>
              <w:rPr>
                <w:rFonts w:ascii="Times New Roman" w:hAnsi="Times New Roman"/>
                <w:sz w:val="20"/>
                <w:szCs w:val="20"/>
              </w:rPr>
            </w:pPr>
          </w:p>
          <w:p w14:paraId="7A33ABEB" w14:textId="77777777" w:rsidR="0043297A" w:rsidRPr="0043297A" w:rsidRDefault="0043297A" w:rsidP="004024B0">
            <w:pPr>
              <w:spacing w:after="0" w:line="240" w:lineRule="auto"/>
              <w:rPr>
                <w:rFonts w:ascii="Times New Roman" w:hAnsi="Times New Roman"/>
                <w:sz w:val="20"/>
                <w:szCs w:val="20"/>
              </w:rPr>
            </w:pPr>
          </w:p>
          <w:p w14:paraId="2B575F31" w14:textId="77777777" w:rsidR="0043297A" w:rsidRPr="0043297A" w:rsidRDefault="0043297A" w:rsidP="004024B0">
            <w:pPr>
              <w:spacing w:after="0" w:line="240" w:lineRule="auto"/>
              <w:rPr>
                <w:rFonts w:ascii="Times New Roman" w:hAnsi="Times New Roman"/>
                <w:sz w:val="20"/>
                <w:szCs w:val="20"/>
              </w:rPr>
            </w:pPr>
          </w:p>
          <w:p w14:paraId="51EBA85A"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14:paraId="58A65E75" w14:textId="77777777" w:rsidR="0043297A" w:rsidRPr="0043297A" w:rsidRDefault="0043297A" w:rsidP="002306BE">
            <w:pPr>
              <w:rPr>
                <w:rFonts w:ascii="Times New Roman" w:hAnsi="Times New Roman"/>
                <w:sz w:val="20"/>
                <w:szCs w:val="20"/>
              </w:rPr>
            </w:pPr>
          </w:p>
        </w:tc>
        <w:tc>
          <w:tcPr>
            <w:tcW w:w="708" w:type="dxa"/>
            <w:vMerge w:val="restart"/>
            <w:shd w:val="clear" w:color="auto" w:fill="FEE8F8"/>
          </w:tcPr>
          <w:p w14:paraId="01829F93" w14:textId="77777777" w:rsidR="0043297A" w:rsidRPr="0043297A" w:rsidRDefault="0043297A" w:rsidP="004024B0">
            <w:pPr>
              <w:spacing w:after="0" w:line="240" w:lineRule="auto"/>
              <w:rPr>
                <w:rFonts w:ascii="Times New Roman" w:hAnsi="Times New Roman"/>
                <w:sz w:val="20"/>
                <w:szCs w:val="20"/>
              </w:rPr>
            </w:pPr>
          </w:p>
          <w:p w14:paraId="0B30818E" w14:textId="77777777" w:rsidR="0043297A" w:rsidRPr="0043297A" w:rsidRDefault="0043297A" w:rsidP="004024B0">
            <w:pPr>
              <w:spacing w:after="0" w:line="240" w:lineRule="auto"/>
              <w:rPr>
                <w:rFonts w:ascii="Times New Roman" w:hAnsi="Times New Roman"/>
                <w:sz w:val="20"/>
                <w:szCs w:val="20"/>
              </w:rPr>
            </w:pPr>
          </w:p>
          <w:p w14:paraId="5EE6CC13" w14:textId="77777777" w:rsidR="0043297A" w:rsidRPr="0043297A" w:rsidRDefault="0043297A" w:rsidP="004024B0">
            <w:pPr>
              <w:spacing w:after="0" w:line="240" w:lineRule="auto"/>
              <w:rPr>
                <w:rFonts w:ascii="Times New Roman" w:hAnsi="Times New Roman"/>
                <w:sz w:val="20"/>
                <w:szCs w:val="20"/>
              </w:rPr>
            </w:pPr>
          </w:p>
          <w:p w14:paraId="572FCFAD"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14:paraId="603F0F0A" w14:textId="77777777" w:rsidR="0043297A" w:rsidRPr="0043297A" w:rsidRDefault="0043297A" w:rsidP="004024B0">
            <w:pPr>
              <w:spacing w:after="0" w:line="240" w:lineRule="auto"/>
              <w:rPr>
                <w:rFonts w:ascii="Times New Roman" w:hAnsi="Times New Roman"/>
                <w:sz w:val="20"/>
                <w:szCs w:val="20"/>
              </w:rPr>
            </w:pPr>
          </w:p>
          <w:p w14:paraId="6E30E1C0" w14:textId="77777777" w:rsidR="0043297A" w:rsidRPr="0043297A" w:rsidRDefault="0043297A" w:rsidP="004024B0">
            <w:pPr>
              <w:spacing w:after="0" w:line="240" w:lineRule="auto"/>
              <w:rPr>
                <w:rFonts w:ascii="Times New Roman" w:hAnsi="Times New Roman"/>
                <w:sz w:val="20"/>
                <w:szCs w:val="20"/>
              </w:rPr>
            </w:pPr>
          </w:p>
          <w:p w14:paraId="64516AE6" w14:textId="77777777" w:rsidR="0043297A" w:rsidRPr="0043297A" w:rsidRDefault="0043297A" w:rsidP="004024B0">
            <w:pPr>
              <w:spacing w:after="0" w:line="240" w:lineRule="auto"/>
              <w:rPr>
                <w:rFonts w:ascii="Times New Roman" w:hAnsi="Times New Roman"/>
                <w:sz w:val="20"/>
                <w:szCs w:val="20"/>
              </w:rPr>
            </w:pPr>
          </w:p>
          <w:p w14:paraId="227EE5FA" w14:textId="77777777"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14:paraId="6116C4B5" w14:textId="77777777" w:rsidTr="0043297A">
        <w:trPr>
          <w:cantSplit/>
          <w:trHeight w:val="491"/>
        </w:trPr>
        <w:tc>
          <w:tcPr>
            <w:tcW w:w="959" w:type="dxa"/>
            <w:vMerge/>
            <w:shd w:val="clear" w:color="auto" w:fill="7030A0"/>
            <w:textDirection w:val="btLr"/>
          </w:tcPr>
          <w:p w14:paraId="130BAD10" w14:textId="77777777" w:rsidR="0043297A" w:rsidRPr="00484B5F" w:rsidRDefault="0043297A" w:rsidP="004024B0">
            <w:pPr>
              <w:spacing w:after="0" w:line="240" w:lineRule="auto"/>
              <w:ind w:left="113" w:right="113"/>
            </w:pPr>
          </w:p>
        </w:tc>
        <w:tc>
          <w:tcPr>
            <w:tcW w:w="2551" w:type="dxa"/>
            <w:shd w:val="clear" w:color="auto" w:fill="FEE8F8"/>
          </w:tcPr>
          <w:p w14:paraId="41FAF6EF"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14:paraId="53E00A89"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14:paraId="55011032"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14:paraId="24D7339E" w14:textId="77777777" w:rsidR="0043297A" w:rsidRPr="00F7497A" w:rsidRDefault="0043297A" w:rsidP="004024B0">
            <w:pPr>
              <w:spacing w:after="0" w:line="240" w:lineRule="auto"/>
              <w:rPr>
                <w:rFonts w:ascii="Times New Roman" w:hAnsi="Times New Roman"/>
              </w:rPr>
            </w:pPr>
          </w:p>
        </w:tc>
        <w:tc>
          <w:tcPr>
            <w:tcW w:w="709" w:type="dxa"/>
            <w:vMerge/>
            <w:shd w:val="clear" w:color="auto" w:fill="FEE8F8"/>
          </w:tcPr>
          <w:p w14:paraId="6EE40BFD" w14:textId="77777777" w:rsidR="0043297A" w:rsidRPr="00F7497A" w:rsidRDefault="0043297A" w:rsidP="002306BE">
            <w:pPr>
              <w:rPr>
                <w:rFonts w:ascii="Times New Roman" w:hAnsi="Times New Roman"/>
              </w:rPr>
            </w:pPr>
          </w:p>
        </w:tc>
        <w:tc>
          <w:tcPr>
            <w:tcW w:w="708" w:type="dxa"/>
            <w:vMerge/>
            <w:shd w:val="clear" w:color="auto" w:fill="FEE8F8"/>
          </w:tcPr>
          <w:p w14:paraId="3DACCFB6" w14:textId="77777777" w:rsidR="0043297A" w:rsidRPr="00F7497A" w:rsidRDefault="0043297A" w:rsidP="004024B0">
            <w:pPr>
              <w:spacing w:after="0" w:line="240" w:lineRule="auto"/>
              <w:rPr>
                <w:rFonts w:ascii="Times New Roman" w:hAnsi="Times New Roman"/>
              </w:rPr>
            </w:pPr>
          </w:p>
        </w:tc>
        <w:tc>
          <w:tcPr>
            <w:tcW w:w="1134" w:type="dxa"/>
            <w:vMerge/>
            <w:shd w:val="clear" w:color="auto" w:fill="FEE8F8"/>
          </w:tcPr>
          <w:p w14:paraId="29A95B0D" w14:textId="77777777" w:rsidR="0043297A" w:rsidRPr="00F7497A" w:rsidRDefault="0043297A" w:rsidP="004024B0">
            <w:pPr>
              <w:spacing w:after="0" w:line="240" w:lineRule="auto"/>
              <w:rPr>
                <w:rFonts w:ascii="Times New Roman" w:hAnsi="Times New Roman"/>
              </w:rPr>
            </w:pPr>
          </w:p>
        </w:tc>
      </w:tr>
      <w:tr w:rsidR="0043297A" w:rsidRPr="0026762E" w14:paraId="1AF66CFE" w14:textId="77777777" w:rsidTr="0043297A">
        <w:trPr>
          <w:cantSplit/>
          <w:trHeight w:val="70"/>
        </w:trPr>
        <w:tc>
          <w:tcPr>
            <w:tcW w:w="959" w:type="dxa"/>
            <w:vMerge/>
            <w:shd w:val="clear" w:color="auto" w:fill="7030A0"/>
            <w:textDirection w:val="btLr"/>
          </w:tcPr>
          <w:p w14:paraId="41853C6E" w14:textId="77777777" w:rsidR="0043297A" w:rsidRPr="0026762E" w:rsidRDefault="0043297A" w:rsidP="004024B0">
            <w:pPr>
              <w:spacing w:after="0" w:line="240" w:lineRule="auto"/>
              <w:ind w:left="113" w:right="113"/>
              <w:rPr>
                <w:sz w:val="16"/>
                <w:szCs w:val="16"/>
              </w:rPr>
            </w:pPr>
          </w:p>
        </w:tc>
        <w:tc>
          <w:tcPr>
            <w:tcW w:w="2551" w:type="dxa"/>
            <w:shd w:val="clear" w:color="auto" w:fill="FEE8F8"/>
          </w:tcPr>
          <w:p w14:paraId="2F6C1849"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14:paraId="60EC7791"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14:paraId="6AB3E7B7" w14:textId="77777777"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14:paraId="12CD42DB" w14:textId="77777777" w:rsidR="0043297A" w:rsidRPr="0026762E" w:rsidRDefault="0043297A" w:rsidP="004024B0">
            <w:pPr>
              <w:spacing w:after="0" w:line="240" w:lineRule="auto"/>
              <w:rPr>
                <w:sz w:val="16"/>
                <w:szCs w:val="16"/>
              </w:rPr>
            </w:pPr>
          </w:p>
        </w:tc>
        <w:tc>
          <w:tcPr>
            <w:tcW w:w="709" w:type="dxa"/>
            <w:vMerge/>
            <w:shd w:val="clear" w:color="auto" w:fill="FEE8F8"/>
          </w:tcPr>
          <w:p w14:paraId="678A8A32" w14:textId="77777777"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14:paraId="48E49AAC" w14:textId="77777777" w:rsidR="0043297A" w:rsidRPr="0026762E" w:rsidRDefault="0043297A" w:rsidP="004024B0">
            <w:pPr>
              <w:spacing w:after="0" w:line="240" w:lineRule="auto"/>
              <w:rPr>
                <w:sz w:val="16"/>
                <w:szCs w:val="16"/>
              </w:rPr>
            </w:pPr>
          </w:p>
        </w:tc>
        <w:tc>
          <w:tcPr>
            <w:tcW w:w="1134" w:type="dxa"/>
            <w:vMerge/>
            <w:shd w:val="clear" w:color="auto" w:fill="FEE8F8"/>
          </w:tcPr>
          <w:p w14:paraId="050E91A7" w14:textId="77777777" w:rsidR="0043297A" w:rsidRPr="0026762E" w:rsidRDefault="0043297A" w:rsidP="004024B0">
            <w:pPr>
              <w:spacing w:after="0" w:line="240" w:lineRule="auto"/>
              <w:rPr>
                <w:sz w:val="16"/>
                <w:szCs w:val="16"/>
              </w:rPr>
            </w:pPr>
          </w:p>
        </w:tc>
      </w:tr>
      <w:tr w:rsidR="0043297A" w:rsidRPr="0026762E" w14:paraId="1510B722" w14:textId="77777777" w:rsidTr="0043297A">
        <w:trPr>
          <w:cantSplit/>
          <w:trHeight w:val="70"/>
        </w:trPr>
        <w:tc>
          <w:tcPr>
            <w:tcW w:w="959" w:type="dxa"/>
            <w:vMerge/>
            <w:shd w:val="clear" w:color="auto" w:fill="7030A0"/>
            <w:textDirection w:val="btLr"/>
          </w:tcPr>
          <w:p w14:paraId="7ABFFE06" w14:textId="77777777" w:rsidR="0043297A" w:rsidRPr="0026762E" w:rsidRDefault="0043297A" w:rsidP="004024B0">
            <w:pPr>
              <w:spacing w:after="0" w:line="240" w:lineRule="auto"/>
              <w:ind w:left="113" w:right="113"/>
              <w:rPr>
                <w:sz w:val="16"/>
                <w:szCs w:val="16"/>
              </w:rPr>
            </w:pPr>
          </w:p>
        </w:tc>
        <w:tc>
          <w:tcPr>
            <w:tcW w:w="2551" w:type="dxa"/>
            <w:shd w:val="clear" w:color="auto" w:fill="FEE8F8"/>
          </w:tcPr>
          <w:p w14:paraId="32811D66"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14:paraId="1E519737"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14:paraId="3B22E58F" w14:textId="77777777"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14:paraId="44CD6ADA" w14:textId="77777777" w:rsidR="0043297A" w:rsidRPr="0043297A" w:rsidRDefault="0043297A" w:rsidP="004024B0">
            <w:pPr>
              <w:spacing w:after="0" w:line="240" w:lineRule="auto"/>
              <w:rPr>
                <w:color w:val="FF0000"/>
                <w:sz w:val="16"/>
                <w:szCs w:val="16"/>
              </w:rPr>
            </w:pPr>
          </w:p>
        </w:tc>
        <w:tc>
          <w:tcPr>
            <w:tcW w:w="709" w:type="dxa"/>
            <w:vMerge/>
            <w:shd w:val="clear" w:color="auto" w:fill="FEE8F8"/>
          </w:tcPr>
          <w:p w14:paraId="1789071D" w14:textId="77777777"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14:paraId="7EE295CF" w14:textId="77777777" w:rsidR="0043297A" w:rsidRPr="0043297A" w:rsidRDefault="0043297A" w:rsidP="004024B0">
            <w:pPr>
              <w:spacing w:after="0" w:line="240" w:lineRule="auto"/>
              <w:rPr>
                <w:color w:val="FF0000"/>
                <w:sz w:val="16"/>
                <w:szCs w:val="16"/>
              </w:rPr>
            </w:pPr>
          </w:p>
        </w:tc>
        <w:tc>
          <w:tcPr>
            <w:tcW w:w="1134" w:type="dxa"/>
            <w:vMerge/>
            <w:shd w:val="clear" w:color="auto" w:fill="FEE8F8"/>
          </w:tcPr>
          <w:p w14:paraId="559A21D4" w14:textId="77777777" w:rsidR="0043297A" w:rsidRPr="0043297A" w:rsidRDefault="0043297A" w:rsidP="004024B0">
            <w:pPr>
              <w:spacing w:after="0" w:line="240" w:lineRule="auto"/>
              <w:rPr>
                <w:color w:val="FF0000"/>
                <w:sz w:val="16"/>
                <w:szCs w:val="16"/>
              </w:rPr>
            </w:pPr>
          </w:p>
        </w:tc>
      </w:tr>
    </w:tbl>
    <w:p w14:paraId="3D4E4328" w14:textId="77777777" w:rsidR="0026762E" w:rsidRDefault="0026762E" w:rsidP="000A62F0"/>
    <w:p w14:paraId="7E732B05" w14:textId="77777777"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14:paraId="234668B0" w14:textId="77777777" w:rsidR="004A4AF7" w:rsidRPr="00A96C77" w:rsidRDefault="004A4AF7" w:rsidP="00A96C77">
      <w:pPr>
        <w:jc w:val="both"/>
        <w:rPr>
          <w:rFonts w:ascii="Times New Roman" w:hAnsi="Times New Roman"/>
          <w:szCs w:val="24"/>
        </w:rPr>
      </w:pPr>
      <w:r>
        <w:rPr>
          <w:rFonts w:ascii="Times New Roman" w:hAnsi="Times New Roman"/>
        </w:rPr>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14:paraId="5F2AE3CE" w14:textId="77777777" w:rsidR="004A4AF7" w:rsidRPr="00BB365C" w:rsidRDefault="004A4AF7" w:rsidP="004A4AF7">
      <w:pPr>
        <w:pStyle w:val="Legenda"/>
        <w:jc w:val="center"/>
        <w:rPr>
          <w:sz w:val="22"/>
          <w:szCs w:val="22"/>
        </w:rPr>
      </w:pPr>
      <w:bookmarkStart w:id="20" w:name="_Toc436733607"/>
      <w:r w:rsidRPr="00BB365C">
        <w:rPr>
          <w:sz w:val="22"/>
          <w:szCs w:val="22"/>
        </w:rPr>
        <w:t>Przedsięwzięcia oraz typy operacji możliwe do realizacji w ramach LSR</w:t>
      </w:r>
      <w:bookmarkEnd w:id="20"/>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14:paraId="187186C5" w14:textId="77777777" w:rsidTr="00AF26D3">
        <w:trPr>
          <w:trHeight w:val="281"/>
        </w:trPr>
        <w:tc>
          <w:tcPr>
            <w:tcW w:w="2376" w:type="dxa"/>
            <w:gridSpan w:val="3"/>
            <w:shd w:val="clear" w:color="auto" w:fill="7030A0"/>
            <w:vAlign w:val="center"/>
          </w:tcPr>
          <w:p w14:paraId="0B7234B3" w14:textId="77777777"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14:paraId="375C68DB" w14:textId="77777777"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14:paraId="6F2F6B61" w14:textId="77777777"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14:paraId="09374F91"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14:paraId="29F433BC"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14:paraId="261A23D1" w14:textId="77777777" w:rsidTr="00AF26D3">
        <w:trPr>
          <w:trHeight w:val="1052"/>
        </w:trPr>
        <w:tc>
          <w:tcPr>
            <w:tcW w:w="693" w:type="dxa"/>
            <w:gridSpan w:val="2"/>
            <w:shd w:val="clear" w:color="auto" w:fill="FAE0D2"/>
            <w:vAlign w:val="center"/>
          </w:tcPr>
          <w:p w14:paraId="564BF461"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14:paraId="3AEB0BA6"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14:paraId="662AB40C"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14:paraId="0F4A1AE9"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14:paraId="28F71B5C"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14:paraId="2AE17389" w14:textId="77777777"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14:paraId="5723225B" w14:textId="77777777" w:rsidTr="007F4C56">
        <w:trPr>
          <w:trHeight w:val="303"/>
        </w:trPr>
        <w:tc>
          <w:tcPr>
            <w:tcW w:w="15417" w:type="dxa"/>
            <w:gridSpan w:val="9"/>
            <w:shd w:val="clear" w:color="auto" w:fill="7030A0"/>
            <w:vAlign w:val="center"/>
          </w:tcPr>
          <w:p w14:paraId="53DCC29F" w14:textId="77777777"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14:paraId="07D9731D" w14:textId="77777777" w:rsidTr="00AF26D3">
        <w:trPr>
          <w:trHeight w:val="303"/>
        </w:trPr>
        <w:tc>
          <w:tcPr>
            <w:tcW w:w="674" w:type="dxa"/>
            <w:tcBorders>
              <w:bottom w:val="single" w:sz="4" w:space="0" w:color="auto"/>
            </w:tcBorders>
            <w:vAlign w:val="center"/>
          </w:tcPr>
          <w:p w14:paraId="79E9D9AB" w14:textId="77777777"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14:paraId="1B506272"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14:paraId="75DD637C" w14:textId="77777777"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14:paraId="493E9577" w14:textId="77777777"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14:paraId="00F8D52B" w14:textId="77777777"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14:paraId="65168B6A" w14:textId="77777777"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14:paraId="2CEF5593" w14:textId="77777777" w:rsidR="00455278" w:rsidRPr="00F56CB1" w:rsidRDefault="00571DC3" w:rsidP="00EF0A67">
            <w:pPr>
              <w:spacing w:after="0" w:line="240" w:lineRule="auto"/>
              <w:jc w:val="both"/>
              <w:rPr>
                <w:rFonts w:ascii="Times New Roman" w:hAnsi="Times New Roman"/>
                <w:color w:val="FF0000"/>
              </w:rPr>
            </w:pPr>
            <w:r>
              <w:rPr>
                <w:rFonts w:ascii="Times New Roman" w:hAnsi="Times New Roman"/>
              </w:rPr>
              <w:t>378 240,00</w:t>
            </w:r>
            <w:r w:rsidR="00265FEE">
              <w:rPr>
                <w:rFonts w:ascii="Times New Roman" w:hAnsi="Times New Roman"/>
              </w:rPr>
              <w:t xml:space="preserve"> zł</w:t>
            </w:r>
          </w:p>
          <w:p w14:paraId="74B2B533" w14:textId="77777777" w:rsidR="00EB2B53" w:rsidRPr="00B855E8" w:rsidRDefault="004A4AF7" w:rsidP="00EF0A67">
            <w:pPr>
              <w:spacing w:after="0" w:line="240" w:lineRule="auto"/>
              <w:jc w:val="both"/>
              <w:rPr>
                <w:rFonts w:ascii="Times New Roman" w:hAnsi="Times New Roman"/>
              </w:rPr>
            </w:pPr>
            <w:r w:rsidRPr="00B855E8">
              <w:rPr>
                <w:rFonts w:ascii="Times New Roman" w:hAnsi="Times New Roman"/>
              </w:rPr>
              <w:t>do 300</w:t>
            </w:r>
            <w:r w:rsidR="00455278" w:rsidRPr="00B855E8">
              <w:rPr>
                <w:rFonts w:ascii="Times New Roman" w:hAnsi="Times New Roman"/>
              </w:rPr>
              <w:t> </w:t>
            </w:r>
            <w:r w:rsidR="0043297A" w:rsidRPr="00B855E8">
              <w:rPr>
                <w:rFonts w:ascii="Times New Roman" w:hAnsi="Times New Roman"/>
              </w:rPr>
              <w:t>tys.</w:t>
            </w:r>
            <w:r w:rsidRPr="00B855E8">
              <w:rPr>
                <w:rFonts w:ascii="Times New Roman" w:hAnsi="Times New Roman"/>
              </w:rPr>
              <w:t xml:space="preserve"> </w:t>
            </w:r>
            <w:r w:rsidR="00EB2B53" w:rsidRPr="00216C7A">
              <w:rPr>
                <w:rFonts w:ascii="Times New Roman" w:hAnsi="Times New Roman"/>
              </w:rPr>
              <w:t>od 50%</w:t>
            </w:r>
            <w:r w:rsidR="00F56CB1">
              <w:rPr>
                <w:rFonts w:ascii="Times New Roman" w:hAnsi="Times New Roman"/>
              </w:rPr>
              <w:t xml:space="preserve"> </w:t>
            </w:r>
            <w:r w:rsidR="00EB2B53" w:rsidRPr="00B855E8">
              <w:rPr>
                <w:rFonts w:ascii="Times New Roman" w:hAnsi="Times New Roman"/>
              </w:rPr>
              <w:t>do 85%</w:t>
            </w:r>
          </w:p>
          <w:p w14:paraId="06DE6CB4"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14:paraId="1DFCDC95" w14:textId="77777777" w:rsidR="004A4AF7" w:rsidRPr="00B855E8" w:rsidRDefault="004A4AF7" w:rsidP="00EF0A67">
            <w:pPr>
              <w:spacing w:after="0" w:line="240" w:lineRule="auto"/>
              <w:jc w:val="both"/>
              <w:rPr>
                <w:rFonts w:ascii="Times New Roman" w:hAnsi="Times New Roman"/>
              </w:rPr>
            </w:pPr>
          </w:p>
          <w:p w14:paraId="08A6F389"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4A4AF7" w:rsidRPr="00EF0A67" w14:paraId="770FF7EC" w14:textId="7777777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14:paraId="3C21D6AF" w14:textId="77777777"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14:paraId="7935C56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14:paraId="1EE3B5E0" w14:textId="77777777"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14:paraId="20C50CBF"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14:paraId="4286C1F8"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14:paraId="46CC24FB"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14:paraId="20B37B84" w14:textId="77777777" w:rsidR="005476A9" w:rsidRPr="00602398" w:rsidRDefault="00571DC3" w:rsidP="00EF0A67">
            <w:pPr>
              <w:spacing w:after="0" w:line="240" w:lineRule="auto"/>
              <w:jc w:val="both"/>
              <w:rPr>
                <w:rFonts w:ascii="Times New Roman" w:hAnsi="Times New Roman"/>
              </w:rPr>
            </w:pPr>
            <w:r w:rsidRPr="00602398">
              <w:rPr>
                <w:rFonts w:ascii="Times New Roman" w:hAnsi="Times New Roman"/>
              </w:rPr>
              <w:t>7</w:t>
            </w:r>
            <w:r w:rsidR="0043297A" w:rsidRPr="00602398">
              <w:rPr>
                <w:rFonts w:ascii="Times New Roman" w:hAnsi="Times New Roman"/>
              </w:rPr>
              <w:t>93 746</w:t>
            </w:r>
            <w:r w:rsidR="004A4AF7" w:rsidRPr="00602398">
              <w:rPr>
                <w:rFonts w:ascii="Times New Roman" w:hAnsi="Times New Roman"/>
              </w:rPr>
              <w:t>,00</w:t>
            </w:r>
            <w:r w:rsidR="00455278" w:rsidRPr="00602398">
              <w:rPr>
                <w:rFonts w:ascii="Times New Roman" w:hAnsi="Times New Roman"/>
              </w:rPr>
              <w:t xml:space="preserve"> </w:t>
            </w:r>
            <w:r w:rsidR="00265FEE" w:rsidRPr="00602398">
              <w:rPr>
                <w:rFonts w:ascii="Times New Roman" w:hAnsi="Times New Roman"/>
              </w:rPr>
              <w:t>zł</w:t>
            </w:r>
          </w:p>
          <w:p w14:paraId="209631A0" w14:textId="77777777" w:rsidR="004A4AF7" w:rsidRPr="00602398" w:rsidRDefault="004A4AF7" w:rsidP="00EF0A67">
            <w:pPr>
              <w:spacing w:after="0" w:line="240" w:lineRule="auto"/>
              <w:jc w:val="both"/>
              <w:rPr>
                <w:rFonts w:ascii="Times New Roman" w:hAnsi="Times New Roman"/>
              </w:rPr>
            </w:pPr>
            <w:r w:rsidRPr="00602398">
              <w:rPr>
                <w:rFonts w:ascii="Times New Roman" w:hAnsi="Times New Roman"/>
              </w:rPr>
              <w:t>do 300 ty</w:t>
            </w:r>
            <w:r w:rsidR="00E62298" w:rsidRPr="00602398">
              <w:rPr>
                <w:rFonts w:ascii="Times New Roman" w:hAnsi="Times New Roman"/>
              </w:rPr>
              <w:t>s</w:t>
            </w:r>
            <w:r w:rsidRPr="00602398">
              <w:rPr>
                <w:rFonts w:ascii="Times New Roman" w:hAnsi="Times New Roman"/>
              </w:rPr>
              <w:t xml:space="preserve">. </w:t>
            </w:r>
            <w:r w:rsidR="00BA4E41" w:rsidRPr="00602398">
              <w:rPr>
                <w:rFonts w:ascii="Times New Roman" w:hAnsi="Times New Roman"/>
              </w:rPr>
              <w:t>od 50%do 85%</w:t>
            </w:r>
          </w:p>
          <w:p w14:paraId="3CFA8338" w14:textId="77777777" w:rsidR="00BA4E41" w:rsidRPr="00602398" w:rsidRDefault="00BA4E41" w:rsidP="00EF0A67">
            <w:pPr>
              <w:spacing w:after="0" w:line="240" w:lineRule="auto"/>
              <w:jc w:val="both"/>
              <w:rPr>
                <w:rFonts w:ascii="Times New Roman" w:hAnsi="Times New Roman"/>
              </w:rPr>
            </w:pPr>
          </w:p>
          <w:p w14:paraId="7188C8BE" w14:textId="77777777" w:rsidR="004A4AF7" w:rsidRPr="00602398" w:rsidRDefault="004A4AF7" w:rsidP="00EF0A67">
            <w:pPr>
              <w:spacing w:after="0" w:line="240" w:lineRule="auto"/>
              <w:jc w:val="both"/>
              <w:rPr>
                <w:rFonts w:ascii="Times New Roman" w:hAnsi="Times New Roman"/>
              </w:rPr>
            </w:pPr>
            <w:r w:rsidRPr="00602398">
              <w:rPr>
                <w:rFonts w:ascii="Times New Roman" w:hAnsi="Times New Roman"/>
              </w:rPr>
              <w:t>Konkurs</w:t>
            </w:r>
          </w:p>
          <w:p w14:paraId="278A1337" w14:textId="77777777" w:rsidR="004A4AF7" w:rsidRPr="00602398" w:rsidRDefault="004A4AF7" w:rsidP="00EF0A67">
            <w:pPr>
              <w:spacing w:after="0" w:line="240" w:lineRule="auto"/>
              <w:jc w:val="both"/>
              <w:rPr>
                <w:rFonts w:ascii="Times New Roman" w:hAnsi="Times New Roman"/>
              </w:rPr>
            </w:pPr>
            <w:r w:rsidRPr="00602398">
              <w:rPr>
                <w:rFonts w:ascii="Times New Roman" w:hAnsi="Times New Roman"/>
              </w:rPr>
              <w:t>PO RYBY</w:t>
            </w:r>
          </w:p>
        </w:tc>
      </w:tr>
      <w:tr w:rsidR="004A4AF7" w:rsidRPr="00EF0A67" w14:paraId="6609F3FF" w14:textId="7777777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14:paraId="3AA71BD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1.2.1</w:t>
            </w:r>
          </w:p>
        </w:tc>
        <w:tc>
          <w:tcPr>
            <w:tcW w:w="1702" w:type="dxa"/>
            <w:gridSpan w:val="2"/>
            <w:tcBorders>
              <w:left w:val="single" w:sz="4" w:space="0" w:color="auto"/>
            </w:tcBorders>
            <w:vAlign w:val="center"/>
          </w:tcPr>
          <w:p w14:paraId="37E49BF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14:paraId="584032CA" w14:textId="77777777"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14:paraId="31E943FA" w14:textId="77777777"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14:paraId="5CE1AA6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14:paraId="58542B48" w14:textId="77777777" w:rsidR="00455278" w:rsidRPr="00454B00" w:rsidRDefault="00427C9C" w:rsidP="00EF0A67">
            <w:pPr>
              <w:spacing w:after="0" w:line="240" w:lineRule="auto"/>
              <w:jc w:val="both"/>
              <w:rPr>
                <w:rFonts w:ascii="Times New Roman" w:hAnsi="Times New Roman"/>
              </w:rPr>
            </w:pPr>
            <w:r w:rsidRPr="00454B00">
              <w:rPr>
                <w:rFonts w:ascii="Times New Roman" w:hAnsi="Times New Roman"/>
              </w:rPr>
              <w:t>516 473,00</w:t>
            </w:r>
            <w:r w:rsidR="00265FEE" w:rsidRPr="00454B00">
              <w:rPr>
                <w:rFonts w:ascii="Times New Roman" w:hAnsi="Times New Roman"/>
              </w:rPr>
              <w:t xml:space="preserve"> zł</w:t>
            </w:r>
          </w:p>
          <w:p w14:paraId="300D4385" w14:textId="77777777"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14:paraId="07E42168" w14:textId="77777777"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14:paraId="55E24F53" w14:textId="77777777"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14:paraId="71A33FFD" w14:textId="77777777" w:rsidTr="00AF26D3">
        <w:trPr>
          <w:trHeight w:val="303"/>
        </w:trPr>
        <w:tc>
          <w:tcPr>
            <w:tcW w:w="674" w:type="dxa"/>
            <w:tcBorders>
              <w:top w:val="single" w:sz="4" w:space="0" w:color="auto"/>
            </w:tcBorders>
            <w:vAlign w:val="center"/>
          </w:tcPr>
          <w:p w14:paraId="26E27D77" w14:textId="77777777"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14:paraId="59F4136C" w14:textId="77777777"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14:paraId="039A043C" w14:textId="77777777"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14:paraId="46A117C9" w14:textId="77777777"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14:paraId="2D1A5762" w14:textId="77777777"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14:paraId="66970A83" w14:textId="77777777"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14:paraId="4B7B4178" w14:textId="77777777" w:rsidR="005476A9" w:rsidRPr="00454B00" w:rsidRDefault="00427C9C" w:rsidP="00EF0A67">
            <w:pPr>
              <w:spacing w:after="0" w:line="240" w:lineRule="auto"/>
              <w:jc w:val="both"/>
              <w:rPr>
                <w:rFonts w:ascii="Times New Roman" w:hAnsi="Times New Roman"/>
              </w:rPr>
            </w:pPr>
            <w:r w:rsidRPr="00454B00">
              <w:rPr>
                <w:rFonts w:ascii="Times New Roman" w:hAnsi="Times New Roman"/>
              </w:rPr>
              <w:t xml:space="preserve">3 970 207,56 </w:t>
            </w:r>
            <w:r w:rsidR="005476A9" w:rsidRPr="00454B00">
              <w:rPr>
                <w:rFonts w:ascii="Times New Roman" w:hAnsi="Times New Roman"/>
              </w:rPr>
              <w:t xml:space="preserve">zł </w:t>
            </w:r>
          </w:p>
          <w:p w14:paraId="528B786D" w14:textId="77777777"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14:paraId="4B97D3A6" w14:textId="77777777"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14:paraId="1A9F7048" w14:textId="77777777"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14:paraId="3C1FB05E" w14:textId="77777777" w:rsidTr="00AF26D3">
        <w:trPr>
          <w:trHeight w:val="303"/>
        </w:trPr>
        <w:tc>
          <w:tcPr>
            <w:tcW w:w="674" w:type="dxa"/>
            <w:vAlign w:val="center"/>
          </w:tcPr>
          <w:p w14:paraId="1EDAB1D7" w14:textId="77777777" w:rsidR="004A4AF7" w:rsidRPr="007141D6" w:rsidRDefault="004A4AF7" w:rsidP="00EF0A67">
            <w:pPr>
              <w:spacing w:after="0" w:line="240" w:lineRule="auto"/>
              <w:jc w:val="both"/>
              <w:rPr>
                <w:rFonts w:ascii="Times New Roman" w:hAnsi="Times New Roman"/>
                <w:strike/>
              </w:rPr>
            </w:pPr>
          </w:p>
          <w:p w14:paraId="46E5525B" w14:textId="77777777"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14:paraId="66955150"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14:paraId="095D4541" w14:textId="77777777"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14:paraId="5A368443"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14:paraId="787CDA46" w14:textId="77777777"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14:paraId="68CEAAC2" w14:textId="77777777"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14:paraId="5B79D414" w14:textId="77777777"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14:paraId="6BC9E9EA" w14:textId="77777777"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14:paraId="2CAD7CCC" w14:textId="77777777" w:rsidTr="00AF26D3">
        <w:trPr>
          <w:trHeight w:val="303"/>
        </w:trPr>
        <w:tc>
          <w:tcPr>
            <w:tcW w:w="674" w:type="dxa"/>
            <w:vAlign w:val="center"/>
          </w:tcPr>
          <w:p w14:paraId="26BDD174"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14:paraId="5B1917AB"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14:paraId="6CADF4BA"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14:paraId="68927C34" w14:textId="77777777"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14:paraId="56B3C1D0" w14:textId="77777777"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14:paraId="491F2A1E"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14:paraId="4B9FADC5"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14:paraId="47DA357C"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14:paraId="1942A480"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14:paraId="4D8773BD" w14:textId="77777777" w:rsidTr="00AF26D3">
        <w:trPr>
          <w:trHeight w:val="303"/>
        </w:trPr>
        <w:tc>
          <w:tcPr>
            <w:tcW w:w="674" w:type="dxa"/>
            <w:vAlign w:val="center"/>
          </w:tcPr>
          <w:p w14:paraId="16995DB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14:paraId="14AD643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Dobre praktyki w sektorze rybackim</w:t>
            </w:r>
          </w:p>
        </w:tc>
        <w:tc>
          <w:tcPr>
            <w:tcW w:w="5529" w:type="dxa"/>
            <w:vAlign w:val="center"/>
          </w:tcPr>
          <w:p w14:paraId="5AEA5BEF"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wyjazdy szkoleniowo-studyjne, które mają zwiększyć kompetencje 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14:paraId="6BD5C46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Wizyta </w:t>
            </w:r>
            <w:proofErr w:type="spellStart"/>
            <w:r w:rsidRPr="00EF0A67">
              <w:rPr>
                <w:rFonts w:ascii="Times New Roman" w:hAnsi="Times New Roman"/>
              </w:rPr>
              <w:t>studyjno</w:t>
            </w:r>
            <w:proofErr w:type="spellEnd"/>
            <w:r w:rsidRPr="00EF0A67">
              <w:rPr>
                <w:rFonts w:ascii="Times New Roman" w:hAnsi="Times New Roman"/>
              </w:rPr>
              <w:t xml:space="preserve"> – szkoleniowa</w:t>
            </w:r>
          </w:p>
        </w:tc>
        <w:tc>
          <w:tcPr>
            <w:tcW w:w="1559" w:type="dxa"/>
            <w:gridSpan w:val="3"/>
            <w:vAlign w:val="center"/>
          </w:tcPr>
          <w:p w14:paraId="02DB8DF1" w14:textId="77777777"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14:paraId="3BE0FBCA" w14:textId="77777777"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14:paraId="412858CA"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14:paraId="43E31726"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Aktywizacja</w:t>
            </w:r>
          </w:p>
          <w:p w14:paraId="79FBD781" w14:textId="77777777"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40115BDD" w14:textId="77777777" w:rsidTr="007F4C56">
        <w:trPr>
          <w:trHeight w:val="303"/>
        </w:trPr>
        <w:tc>
          <w:tcPr>
            <w:tcW w:w="15417" w:type="dxa"/>
            <w:gridSpan w:val="9"/>
            <w:shd w:val="clear" w:color="auto" w:fill="7030A0"/>
            <w:vAlign w:val="center"/>
          </w:tcPr>
          <w:p w14:paraId="606FE782" w14:textId="77777777"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w:t>
            </w:r>
          </w:p>
        </w:tc>
      </w:tr>
      <w:tr w:rsidR="004A4AF7" w:rsidRPr="00EF0A67" w14:paraId="58C1E735" w14:textId="77777777" w:rsidTr="00AF26D3">
        <w:trPr>
          <w:trHeight w:val="303"/>
        </w:trPr>
        <w:tc>
          <w:tcPr>
            <w:tcW w:w="674" w:type="dxa"/>
            <w:vAlign w:val="center"/>
          </w:tcPr>
          <w:p w14:paraId="74FE0DD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14:paraId="5166DCA8"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14:paraId="722BFF28" w14:textId="77777777"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14:paraId="1CE8917A"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14:paraId="2121B72F"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14:paraId="257D52F4"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14:paraId="53E41C0D"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14:paraId="71150E83" w14:textId="77777777" w:rsidR="004A4AF7" w:rsidRPr="00B855E8" w:rsidRDefault="004A4AF7" w:rsidP="00537FDB">
            <w:pPr>
              <w:spacing w:after="0" w:line="240" w:lineRule="auto"/>
              <w:jc w:val="both"/>
              <w:rPr>
                <w:rFonts w:ascii="Times New Roman" w:hAnsi="Times New Roman"/>
                <w:strike/>
              </w:rPr>
            </w:pPr>
          </w:p>
          <w:p w14:paraId="4FDAB817" w14:textId="77777777"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14:paraId="14D537FB"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14:paraId="52D141B1" w14:textId="77777777"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14:paraId="40D21544" w14:textId="77777777" w:rsidR="00593314" w:rsidRPr="00593314" w:rsidRDefault="00593314" w:rsidP="00EF0A67">
            <w:pPr>
              <w:spacing w:after="0" w:line="240" w:lineRule="auto"/>
              <w:jc w:val="both"/>
              <w:rPr>
                <w:rFonts w:ascii="Times New Roman" w:hAnsi="Times New Roman"/>
              </w:rPr>
            </w:pPr>
          </w:p>
          <w:p w14:paraId="5686B61B" w14:textId="77777777"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14:paraId="090512F0"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14:paraId="22B42E99" w14:textId="77777777"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14:paraId="756C59E7"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681588E6" w14:textId="77777777" w:rsidTr="00AF26D3">
        <w:trPr>
          <w:trHeight w:val="303"/>
        </w:trPr>
        <w:tc>
          <w:tcPr>
            <w:tcW w:w="674" w:type="dxa"/>
            <w:vAlign w:val="center"/>
          </w:tcPr>
          <w:p w14:paraId="21CFB28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14:paraId="37FF8E99"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14:paraId="620E62F7" w14:textId="77777777"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14:paraId="5CF78056"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14:paraId="1E033E95"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14:paraId="7D849DB6" w14:textId="77777777"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14:paraId="63A3492C" w14:textId="77777777" w:rsidR="00B812A2" w:rsidRPr="00593314" w:rsidRDefault="00B812A2" w:rsidP="00EF0A67">
            <w:pPr>
              <w:spacing w:after="0" w:line="240" w:lineRule="auto"/>
              <w:jc w:val="both"/>
              <w:rPr>
                <w:rFonts w:ascii="Times New Roman" w:hAnsi="Times New Roman"/>
              </w:rPr>
            </w:pPr>
            <w:r w:rsidRPr="00593314">
              <w:rPr>
                <w:rFonts w:ascii="Times New Roman" w:hAnsi="Times New Roman"/>
              </w:rPr>
              <w:t>65 732,07</w:t>
            </w:r>
            <w:r w:rsidR="0042311B" w:rsidRPr="00593314">
              <w:rPr>
                <w:rFonts w:ascii="Times New Roman" w:hAnsi="Times New Roman"/>
              </w:rPr>
              <w:t xml:space="preserve"> EUR</w:t>
            </w:r>
          </w:p>
          <w:p w14:paraId="0A3B1925" w14:textId="77777777" w:rsidR="004A4AF7" w:rsidRDefault="004A4AF7" w:rsidP="00EF0A67">
            <w:pPr>
              <w:spacing w:after="0" w:line="240" w:lineRule="auto"/>
              <w:jc w:val="both"/>
              <w:rPr>
                <w:rFonts w:ascii="Times New Roman" w:hAnsi="Times New Roman"/>
              </w:rPr>
            </w:pPr>
            <w:r w:rsidRPr="00593314">
              <w:rPr>
                <w:rFonts w:ascii="Times New Roman" w:hAnsi="Times New Roman"/>
              </w:rPr>
              <w:t xml:space="preserve">od 5 do 50 </w:t>
            </w:r>
            <w:r w:rsidR="00E62298" w:rsidRPr="00593314">
              <w:rPr>
                <w:rFonts w:ascii="Times New Roman" w:hAnsi="Times New Roman"/>
              </w:rPr>
              <w:t>tys.</w:t>
            </w:r>
            <w:r w:rsidRPr="00593314">
              <w:rPr>
                <w:rFonts w:ascii="Times New Roman" w:hAnsi="Times New Roman"/>
              </w:rPr>
              <w:t xml:space="preserve"> </w:t>
            </w:r>
            <w:r w:rsidR="00320A83" w:rsidRPr="00593314">
              <w:rPr>
                <w:rFonts w:ascii="Times New Roman" w:hAnsi="Times New Roman"/>
              </w:rPr>
              <w:t>100%</w:t>
            </w:r>
          </w:p>
          <w:p w14:paraId="18405318" w14:textId="77777777" w:rsidR="00593314" w:rsidRPr="00593314" w:rsidRDefault="00593314" w:rsidP="00EF0A67">
            <w:pPr>
              <w:spacing w:after="0" w:line="240" w:lineRule="auto"/>
              <w:jc w:val="both"/>
              <w:rPr>
                <w:rFonts w:ascii="Times New Roman" w:hAnsi="Times New Roman"/>
              </w:rPr>
            </w:pPr>
          </w:p>
          <w:p w14:paraId="76C09176" w14:textId="77777777"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konkurs</w:t>
            </w:r>
          </w:p>
          <w:p w14:paraId="54996296"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73 620,34 EUR</w:t>
            </w:r>
          </w:p>
          <w:p w14:paraId="1B68051D" w14:textId="77777777"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14:paraId="0098DD3D" w14:textId="77777777" w:rsidR="004A4AF7" w:rsidRDefault="004A4AF7" w:rsidP="00EF0A67">
            <w:pPr>
              <w:spacing w:after="0" w:line="240" w:lineRule="auto"/>
              <w:jc w:val="both"/>
              <w:rPr>
                <w:rFonts w:ascii="Times New Roman" w:hAnsi="Times New Roman"/>
              </w:rPr>
            </w:pPr>
            <w:r w:rsidRPr="00B855E8">
              <w:rPr>
                <w:rFonts w:ascii="Times New Roman" w:hAnsi="Times New Roman"/>
              </w:rPr>
              <w:t>PROW</w:t>
            </w:r>
          </w:p>
          <w:p w14:paraId="036C2D61" w14:textId="77777777" w:rsidR="00593314" w:rsidRPr="00B855E8" w:rsidRDefault="00593314" w:rsidP="00EF0A67">
            <w:pPr>
              <w:spacing w:after="0" w:line="240" w:lineRule="auto"/>
              <w:jc w:val="both"/>
              <w:rPr>
                <w:rFonts w:ascii="Times New Roman" w:hAnsi="Times New Roman"/>
              </w:rPr>
            </w:pPr>
          </w:p>
        </w:tc>
      </w:tr>
      <w:tr w:rsidR="004A4AF7" w:rsidRPr="00EF0A67" w14:paraId="6EA059DA" w14:textId="77777777" w:rsidTr="00AF26D3">
        <w:trPr>
          <w:trHeight w:val="303"/>
        </w:trPr>
        <w:tc>
          <w:tcPr>
            <w:tcW w:w="674" w:type="dxa"/>
            <w:vAlign w:val="center"/>
          </w:tcPr>
          <w:p w14:paraId="1D31E0C4"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14:paraId="1D88877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Zagospodarowanie zbiorników i cieków wodnych oraz terenów przyległych na funkcje turystyczne lub/i rekreacyjne lub/i edukacyjne</w:t>
            </w:r>
          </w:p>
        </w:tc>
        <w:tc>
          <w:tcPr>
            <w:tcW w:w="5529" w:type="dxa"/>
            <w:vAlign w:val="center"/>
          </w:tcPr>
          <w:p w14:paraId="19C08B10"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rybacką. </w:t>
            </w:r>
          </w:p>
        </w:tc>
        <w:tc>
          <w:tcPr>
            <w:tcW w:w="3867" w:type="dxa"/>
            <w:gridSpan w:val="3"/>
            <w:vAlign w:val="center"/>
          </w:tcPr>
          <w:p w14:paraId="0AA3A135"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rozwój, wyposażenie infrastruktury turystycznej i rekreacyjnej, przeznaczonej na użytek publiczny historycznie lub terytorialnie związanych z działalnością rybacką</w:t>
            </w:r>
          </w:p>
        </w:tc>
        <w:tc>
          <w:tcPr>
            <w:tcW w:w="1377" w:type="dxa"/>
            <w:vAlign w:val="center"/>
          </w:tcPr>
          <w:p w14:paraId="426C312A" w14:textId="77777777"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14:paraId="4BA6F9F7" w14:textId="77777777" w:rsidR="00D42ECD" w:rsidRPr="002B3046" w:rsidRDefault="00D42ECD" w:rsidP="00EF0A67">
            <w:pPr>
              <w:spacing w:after="0" w:line="240" w:lineRule="auto"/>
              <w:jc w:val="both"/>
              <w:rPr>
                <w:rFonts w:ascii="Times New Roman" w:hAnsi="Times New Roman"/>
              </w:rPr>
            </w:pPr>
            <w:r w:rsidRPr="002B3046">
              <w:rPr>
                <w:rFonts w:ascii="Times New Roman" w:hAnsi="Times New Roman"/>
              </w:rPr>
              <w:t>739 538,00 zł</w:t>
            </w:r>
          </w:p>
          <w:p w14:paraId="5FD04D2C" w14:textId="77777777"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14:paraId="552D8605"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14:paraId="4E7B6361"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14:paraId="3F21D3F4" w14:textId="77777777" w:rsidTr="00AF26D3">
        <w:trPr>
          <w:trHeight w:val="303"/>
        </w:trPr>
        <w:tc>
          <w:tcPr>
            <w:tcW w:w="674" w:type="dxa"/>
            <w:vAlign w:val="center"/>
          </w:tcPr>
          <w:p w14:paraId="18A3E354" w14:textId="77777777"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t>2.2.3</w:t>
            </w:r>
          </w:p>
        </w:tc>
        <w:tc>
          <w:tcPr>
            <w:tcW w:w="1702" w:type="dxa"/>
            <w:gridSpan w:val="2"/>
            <w:vAlign w:val="center"/>
          </w:tcPr>
          <w:p w14:paraId="6254CCFA" w14:textId="77777777" w:rsidR="003D0C08" w:rsidRPr="00695250" w:rsidRDefault="003D0C08" w:rsidP="00EF0A67">
            <w:pPr>
              <w:spacing w:after="0" w:line="240" w:lineRule="auto"/>
              <w:jc w:val="both"/>
              <w:rPr>
                <w:rFonts w:ascii="Times New Roman" w:hAnsi="Times New Roman"/>
              </w:rPr>
            </w:pPr>
          </w:p>
          <w:p w14:paraId="6A488D40" w14:textId="77777777"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14:paraId="7C5FC8CE" w14:textId="77777777"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14:paraId="01A79102" w14:textId="77777777"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14:paraId="1472AB1B" w14:textId="77777777"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14:paraId="0E1AF930" w14:textId="77777777" w:rsidR="00B35082" w:rsidRPr="00593314" w:rsidRDefault="009016E6" w:rsidP="003D0C08">
            <w:pPr>
              <w:spacing w:after="0" w:line="240" w:lineRule="auto"/>
              <w:jc w:val="both"/>
              <w:rPr>
                <w:rFonts w:ascii="Times New Roman" w:hAnsi="Times New Roman"/>
              </w:rPr>
            </w:pPr>
            <w:r w:rsidRPr="00593314">
              <w:rPr>
                <w:rFonts w:ascii="Times New Roman" w:hAnsi="Times New Roman"/>
              </w:rPr>
              <w:t>150 000,00 EUR</w:t>
            </w:r>
          </w:p>
          <w:p w14:paraId="3BD66544"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14:paraId="2AF7B417"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14:paraId="7BC491FF"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2C1F80" w:rsidRPr="00454B00" w14:paraId="1C1B6030" w14:textId="77777777" w:rsidTr="002C1F80">
        <w:trPr>
          <w:trHeight w:val="303"/>
        </w:trPr>
        <w:tc>
          <w:tcPr>
            <w:tcW w:w="674" w:type="dxa"/>
            <w:vAlign w:val="center"/>
          </w:tcPr>
          <w:p w14:paraId="0FCD1C46" w14:textId="77777777" w:rsidR="002C1F80" w:rsidRPr="00593314" w:rsidRDefault="002C1F80" w:rsidP="00EF0A67">
            <w:pPr>
              <w:spacing w:after="0" w:line="240" w:lineRule="auto"/>
              <w:jc w:val="both"/>
              <w:rPr>
                <w:rFonts w:ascii="Times New Roman" w:hAnsi="Times New Roman"/>
              </w:rPr>
            </w:pPr>
            <w:r w:rsidRPr="00593314">
              <w:rPr>
                <w:rFonts w:ascii="Times New Roman" w:hAnsi="Times New Roman"/>
              </w:rPr>
              <w:t>2.2.4</w:t>
            </w:r>
          </w:p>
        </w:tc>
        <w:tc>
          <w:tcPr>
            <w:tcW w:w="1702" w:type="dxa"/>
            <w:gridSpan w:val="2"/>
            <w:vAlign w:val="center"/>
          </w:tcPr>
          <w:p w14:paraId="4AC25ABB" w14:textId="77777777" w:rsidR="002C1F80" w:rsidRPr="00593314" w:rsidRDefault="002C1F80" w:rsidP="00EF0A67">
            <w:pPr>
              <w:spacing w:after="0" w:line="240" w:lineRule="auto"/>
              <w:jc w:val="both"/>
              <w:rPr>
                <w:rFonts w:ascii="Times New Roman" w:hAnsi="Times New Roman"/>
              </w:rPr>
            </w:pPr>
            <w:r w:rsidRPr="00593314">
              <w:rPr>
                <w:rFonts w:ascii="Times New Roman" w:hAnsi="Times New Roman"/>
              </w:rPr>
              <w:t>Utworzenie stref rekrea</w:t>
            </w:r>
            <w:r w:rsidR="004353FD" w:rsidRPr="00593314">
              <w:rPr>
                <w:rFonts w:ascii="Times New Roman" w:hAnsi="Times New Roman"/>
              </w:rPr>
              <w:t>cji</w:t>
            </w:r>
            <w:r w:rsidRPr="00593314">
              <w:rPr>
                <w:rFonts w:ascii="Times New Roman" w:hAnsi="Times New Roman"/>
              </w:rPr>
              <w:t xml:space="preserve"> dla mieszkańców</w:t>
            </w:r>
            <w:r w:rsidR="004353FD" w:rsidRPr="00593314">
              <w:rPr>
                <w:rFonts w:ascii="Times New Roman" w:hAnsi="Times New Roman"/>
              </w:rPr>
              <w:t xml:space="preserve"> i turystów</w:t>
            </w:r>
          </w:p>
        </w:tc>
        <w:tc>
          <w:tcPr>
            <w:tcW w:w="5529" w:type="dxa"/>
            <w:vAlign w:val="center"/>
          </w:tcPr>
          <w:p w14:paraId="1D1FA5B5" w14:textId="77777777" w:rsidR="002C1F80" w:rsidRPr="00593314" w:rsidRDefault="00644B50" w:rsidP="00A9067E">
            <w:pPr>
              <w:spacing w:after="0" w:line="240" w:lineRule="auto"/>
              <w:jc w:val="both"/>
              <w:rPr>
                <w:rFonts w:ascii="Times New Roman" w:hAnsi="Times New Roman"/>
              </w:rPr>
            </w:pPr>
            <w:r w:rsidRPr="00593314">
              <w:rPr>
                <w:rFonts w:ascii="Times New Roman" w:hAnsi="Times New Roman"/>
              </w:rPr>
              <w:t>W ramach przedsięwzięcia powstanie siedem stref rekreacyjnych dla mieszkańców</w:t>
            </w:r>
            <w:r w:rsidR="004353FD" w:rsidRPr="00593314">
              <w:rPr>
                <w:rFonts w:ascii="Times New Roman" w:hAnsi="Times New Roman"/>
              </w:rPr>
              <w:t xml:space="preserve"> i turystów</w:t>
            </w:r>
            <w:r w:rsidRPr="00593314">
              <w:rPr>
                <w:rFonts w:ascii="Times New Roman" w:hAnsi="Times New Roman"/>
              </w:rPr>
              <w:t>. Odbiorcami projektu są mieszkańcy</w:t>
            </w:r>
            <w:r w:rsidR="004353FD" w:rsidRPr="00593314">
              <w:rPr>
                <w:rFonts w:ascii="Times New Roman" w:hAnsi="Times New Roman"/>
              </w:rPr>
              <w:t xml:space="preserve"> i turyści</w:t>
            </w:r>
            <w:r w:rsidRPr="00593314">
              <w:rPr>
                <w:rFonts w:ascii="Times New Roman" w:hAnsi="Times New Roman"/>
              </w:rPr>
              <w:t xml:space="preserve">, którym brakuje miejsc do wypoczynku lub rekreacji. Przewiduje się budowę placów zabaw, siłowni zewnętrznych, zagospodarowanie terenu w  celu stworzenia miejsca do wypoczynku. </w:t>
            </w:r>
          </w:p>
        </w:tc>
        <w:tc>
          <w:tcPr>
            <w:tcW w:w="3867" w:type="dxa"/>
            <w:gridSpan w:val="3"/>
            <w:vAlign w:val="center"/>
          </w:tcPr>
          <w:p w14:paraId="6224C833" w14:textId="77777777" w:rsidR="002C1F80" w:rsidRPr="00593314" w:rsidRDefault="00644B50" w:rsidP="006A225E">
            <w:pPr>
              <w:spacing w:after="0" w:line="240" w:lineRule="auto"/>
              <w:contextualSpacing/>
              <w:jc w:val="both"/>
              <w:rPr>
                <w:rFonts w:ascii="Times New Roman" w:hAnsi="Times New Roman"/>
              </w:rPr>
            </w:pPr>
            <w:r w:rsidRPr="00593314">
              <w:rPr>
                <w:rFonts w:ascii="Times New Roman" w:hAnsi="Times New Roman"/>
              </w:rPr>
              <w:t xml:space="preserve">- budowa stref rekreacji w tym placów zabaw, siłowni zewnętrznych, tworzenie miejsc </w:t>
            </w:r>
            <w:r w:rsidR="004353FD" w:rsidRPr="00593314">
              <w:rPr>
                <w:rFonts w:ascii="Times New Roman" w:hAnsi="Times New Roman"/>
              </w:rPr>
              <w:t>wypoczynku</w:t>
            </w:r>
          </w:p>
        </w:tc>
        <w:tc>
          <w:tcPr>
            <w:tcW w:w="1377" w:type="dxa"/>
            <w:vAlign w:val="center"/>
          </w:tcPr>
          <w:p w14:paraId="38213641" w14:textId="77777777" w:rsidR="002C1F80" w:rsidRPr="00593314" w:rsidRDefault="002C1F80" w:rsidP="00EF0A67">
            <w:pPr>
              <w:spacing w:after="0" w:line="240" w:lineRule="auto"/>
              <w:jc w:val="both"/>
              <w:rPr>
                <w:rFonts w:ascii="Times New Roman" w:hAnsi="Times New Roman"/>
              </w:rPr>
            </w:pPr>
            <w:r w:rsidRPr="00593314">
              <w:rPr>
                <w:rFonts w:ascii="Times New Roman" w:hAnsi="Times New Roman"/>
              </w:rPr>
              <w:t>Mieszkańcy</w:t>
            </w:r>
            <w:r w:rsidR="00DC6292" w:rsidRPr="00593314">
              <w:rPr>
                <w:rFonts w:ascii="Times New Roman" w:hAnsi="Times New Roman"/>
              </w:rPr>
              <w:t xml:space="preserve">, turyści, </w:t>
            </w:r>
            <w:r w:rsidRPr="00593314">
              <w:rPr>
                <w:rFonts w:ascii="Times New Roman" w:hAnsi="Times New Roman"/>
              </w:rPr>
              <w:t>LGD</w:t>
            </w:r>
          </w:p>
        </w:tc>
        <w:tc>
          <w:tcPr>
            <w:tcW w:w="2268" w:type="dxa"/>
            <w:shd w:val="clear" w:color="auto" w:fill="auto"/>
            <w:vAlign w:val="center"/>
          </w:tcPr>
          <w:p w14:paraId="6D2B1A67" w14:textId="77777777" w:rsidR="002C1F80" w:rsidRPr="00593314" w:rsidRDefault="002C1F80" w:rsidP="003D0C08">
            <w:pPr>
              <w:spacing w:after="0" w:line="240" w:lineRule="auto"/>
              <w:jc w:val="both"/>
              <w:rPr>
                <w:rFonts w:ascii="Times New Roman" w:hAnsi="Times New Roman"/>
              </w:rPr>
            </w:pPr>
          </w:p>
          <w:p w14:paraId="29A0C380" w14:textId="77777777" w:rsidR="002C1F80" w:rsidRPr="00593314" w:rsidRDefault="002C1F80" w:rsidP="003D0C08">
            <w:pPr>
              <w:spacing w:after="0" w:line="240" w:lineRule="auto"/>
              <w:jc w:val="both"/>
              <w:rPr>
                <w:rFonts w:ascii="Times New Roman" w:hAnsi="Times New Roman"/>
              </w:rPr>
            </w:pPr>
            <w:r w:rsidRPr="00593314">
              <w:rPr>
                <w:rFonts w:ascii="Times New Roman" w:hAnsi="Times New Roman"/>
              </w:rPr>
              <w:t>125</w:t>
            </w:r>
            <w:r w:rsidR="004B18FE" w:rsidRPr="00593314">
              <w:rPr>
                <w:rFonts w:ascii="Times New Roman" w:hAnsi="Times New Roman"/>
              </w:rPr>
              <w:t xml:space="preserve"> </w:t>
            </w:r>
            <w:r w:rsidR="009016E6" w:rsidRPr="00593314">
              <w:rPr>
                <w:rFonts w:ascii="Times New Roman" w:hAnsi="Times New Roman"/>
              </w:rPr>
              <w:t>000,00 EUR</w:t>
            </w:r>
          </w:p>
          <w:p w14:paraId="1778D680" w14:textId="77777777" w:rsidR="002C1F80" w:rsidRPr="00593314" w:rsidRDefault="006A225E" w:rsidP="003D0C08">
            <w:pPr>
              <w:spacing w:after="0" w:line="240" w:lineRule="auto"/>
              <w:jc w:val="both"/>
              <w:rPr>
                <w:rFonts w:ascii="Times New Roman" w:hAnsi="Times New Roman"/>
              </w:rPr>
            </w:pPr>
            <w:r w:rsidRPr="00593314">
              <w:rPr>
                <w:rFonts w:ascii="Times New Roman" w:hAnsi="Times New Roman"/>
              </w:rPr>
              <w:t>100</w:t>
            </w:r>
            <w:r w:rsidR="002C1F80" w:rsidRPr="00593314">
              <w:rPr>
                <w:rFonts w:ascii="Times New Roman" w:hAnsi="Times New Roman"/>
              </w:rPr>
              <w:t xml:space="preserve"> %</w:t>
            </w:r>
          </w:p>
          <w:p w14:paraId="11C9AD8A" w14:textId="77777777" w:rsidR="002C1F80" w:rsidRPr="00593314" w:rsidRDefault="004B18FE" w:rsidP="003D0C08">
            <w:pPr>
              <w:spacing w:after="0" w:line="240" w:lineRule="auto"/>
              <w:jc w:val="both"/>
              <w:rPr>
                <w:rFonts w:ascii="Times New Roman" w:hAnsi="Times New Roman"/>
              </w:rPr>
            </w:pPr>
            <w:r w:rsidRPr="00593314">
              <w:rPr>
                <w:rFonts w:ascii="Times New Roman" w:hAnsi="Times New Roman"/>
              </w:rPr>
              <w:t>Konkurs/P</w:t>
            </w:r>
            <w:r w:rsidR="002C1F80" w:rsidRPr="00593314">
              <w:rPr>
                <w:rFonts w:ascii="Times New Roman" w:hAnsi="Times New Roman"/>
              </w:rPr>
              <w:t>rojekt własny</w:t>
            </w:r>
          </w:p>
          <w:p w14:paraId="01135417" w14:textId="77777777" w:rsidR="004B18FE" w:rsidRDefault="004B18FE" w:rsidP="003D0C08">
            <w:pPr>
              <w:spacing w:after="0" w:line="240" w:lineRule="auto"/>
              <w:jc w:val="both"/>
              <w:rPr>
                <w:rFonts w:ascii="Times New Roman" w:hAnsi="Times New Roman"/>
              </w:rPr>
            </w:pPr>
            <w:r w:rsidRPr="00593314">
              <w:rPr>
                <w:rFonts w:ascii="Times New Roman" w:hAnsi="Times New Roman"/>
              </w:rPr>
              <w:t>PROW</w:t>
            </w:r>
          </w:p>
          <w:p w14:paraId="5D8D985F" w14:textId="77777777" w:rsidR="00593314" w:rsidRPr="00593314" w:rsidRDefault="00593314" w:rsidP="003D0C08">
            <w:pPr>
              <w:spacing w:after="0" w:line="240" w:lineRule="auto"/>
              <w:jc w:val="both"/>
              <w:rPr>
                <w:rFonts w:ascii="Times New Roman" w:hAnsi="Times New Roman"/>
                <w:strike/>
                <w:highlight w:val="cyan"/>
              </w:rPr>
            </w:pPr>
          </w:p>
        </w:tc>
      </w:tr>
      <w:tr w:rsidR="004A4AF7" w:rsidRPr="00EF0A67" w14:paraId="71C3001D" w14:textId="77777777" w:rsidTr="00AF26D3">
        <w:trPr>
          <w:trHeight w:val="303"/>
        </w:trPr>
        <w:tc>
          <w:tcPr>
            <w:tcW w:w="674" w:type="dxa"/>
            <w:vAlign w:val="center"/>
          </w:tcPr>
          <w:p w14:paraId="6145D10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14:paraId="4E71C1B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14:paraId="7D21ECE2" w14:textId="77777777"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14:paraId="1989A505" w14:textId="77777777"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14:paraId="508C81AA" w14:textId="77777777"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14:paraId="39573039"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14:paraId="60E1CFE6" w14:textId="77777777"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14:paraId="51F1988C" w14:textId="77777777"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14:paraId="3C762593" w14:textId="77777777"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14:paraId="1B8C55C4" w14:textId="77777777" w:rsidR="004A4AF7" w:rsidRPr="00B855E8" w:rsidRDefault="004A4AF7" w:rsidP="00EF0A67">
            <w:pPr>
              <w:spacing w:after="0" w:line="240" w:lineRule="auto"/>
              <w:jc w:val="both"/>
              <w:rPr>
                <w:rFonts w:ascii="Times New Roman" w:hAnsi="Times New Roman"/>
              </w:rPr>
            </w:pPr>
          </w:p>
        </w:tc>
      </w:tr>
      <w:tr w:rsidR="004A4AF7" w:rsidRPr="00EF0A67" w14:paraId="7A5C865A" w14:textId="77777777" w:rsidTr="00AF26D3">
        <w:trPr>
          <w:trHeight w:val="303"/>
        </w:trPr>
        <w:tc>
          <w:tcPr>
            <w:tcW w:w="674" w:type="dxa"/>
            <w:vAlign w:val="center"/>
          </w:tcPr>
          <w:p w14:paraId="60E8566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14:paraId="4C48005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14:paraId="0141EFA9"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14:paraId="5993E901"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1A5EB79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14:paraId="3EB4D958"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14:paraId="3B02CA21"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14:paraId="75112090" w14:textId="77777777" w:rsidR="00D42ECD" w:rsidRPr="00D82B81" w:rsidRDefault="00D42ECD" w:rsidP="00EF0A67">
            <w:pPr>
              <w:spacing w:after="0" w:line="240" w:lineRule="auto"/>
              <w:jc w:val="both"/>
              <w:rPr>
                <w:rFonts w:ascii="Times New Roman" w:hAnsi="Times New Roman"/>
              </w:rPr>
            </w:pPr>
            <w:r w:rsidRPr="00D82B81">
              <w:rPr>
                <w:rFonts w:ascii="Times New Roman" w:hAnsi="Times New Roman"/>
              </w:rPr>
              <w:t>974 861,00</w:t>
            </w:r>
            <w:r w:rsidR="00265FEE">
              <w:rPr>
                <w:rFonts w:ascii="Times New Roman" w:hAnsi="Times New Roman"/>
              </w:rPr>
              <w:t xml:space="preserve"> zł</w:t>
            </w:r>
          </w:p>
          <w:p w14:paraId="2D1B2694"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14:paraId="05A3D5C2"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14:paraId="794C2CB8"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14:paraId="2CDCFB3A" w14:textId="77777777" w:rsidTr="00AF26D3">
        <w:trPr>
          <w:trHeight w:val="303"/>
        </w:trPr>
        <w:tc>
          <w:tcPr>
            <w:tcW w:w="674" w:type="dxa"/>
            <w:vAlign w:val="center"/>
          </w:tcPr>
          <w:p w14:paraId="4A9B201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14:paraId="3C2B9DED" w14:textId="77777777"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14:paraId="70565913"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14:paraId="3BA40EC9"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14:paraId="1FD8099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3DF5A8A6" w14:textId="77777777"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14:paraId="1453AF44"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14:paraId="697777B3"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14:paraId="2738107B"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14:paraId="75E24092" w14:textId="77777777" w:rsidTr="00AF26D3">
        <w:trPr>
          <w:trHeight w:val="303"/>
        </w:trPr>
        <w:tc>
          <w:tcPr>
            <w:tcW w:w="674" w:type="dxa"/>
            <w:vAlign w:val="center"/>
          </w:tcPr>
          <w:p w14:paraId="349EB0E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2.4.2</w:t>
            </w:r>
          </w:p>
        </w:tc>
        <w:tc>
          <w:tcPr>
            <w:tcW w:w="1702" w:type="dxa"/>
            <w:gridSpan w:val="2"/>
            <w:vAlign w:val="center"/>
          </w:tcPr>
          <w:p w14:paraId="46F600D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14:paraId="668AE6EF"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14:paraId="79CA4CD1"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14:paraId="60F1E0A4"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14:paraId="3A43D104" w14:textId="77777777"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14:paraId="56B64D56" w14:textId="77777777"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14:paraId="2AC1AFA4"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14:paraId="637BE06C" w14:textId="77777777"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14:paraId="225D71C4" w14:textId="77777777"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14:paraId="79547890" w14:textId="77777777" w:rsidTr="007F4C56">
        <w:trPr>
          <w:trHeight w:val="303"/>
        </w:trPr>
        <w:tc>
          <w:tcPr>
            <w:tcW w:w="15417" w:type="dxa"/>
            <w:gridSpan w:val="9"/>
            <w:shd w:val="clear" w:color="auto" w:fill="7030A0"/>
            <w:vAlign w:val="center"/>
          </w:tcPr>
          <w:p w14:paraId="03D40F1D" w14:textId="77777777"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14:paraId="265FA277" w14:textId="77777777" w:rsidTr="00AF26D3">
        <w:trPr>
          <w:trHeight w:val="303"/>
        </w:trPr>
        <w:tc>
          <w:tcPr>
            <w:tcW w:w="674" w:type="dxa"/>
            <w:vAlign w:val="center"/>
          </w:tcPr>
          <w:p w14:paraId="38A232E2"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14:paraId="4186EAA2"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14:paraId="6FE41D38"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14:paraId="1D41DB6A"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028B44E8"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14:paraId="33DF3221"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1492D829"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14:paraId="607B61E7"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14:paraId="7867BFEB" w14:textId="77777777"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14:paraId="3F3A94E1"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14:paraId="456E54FA" w14:textId="77777777" w:rsidR="00873051" w:rsidRPr="00873051" w:rsidRDefault="00873051" w:rsidP="00EF0A67">
            <w:pPr>
              <w:spacing w:after="0" w:line="240" w:lineRule="auto"/>
              <w:jc w:val="both"/>
              <w:rPr>
                <w:rFonts w:ascii="Times New Roman" w:hAnsi="Times New Roman"/>
              </w:rPr>
            </w:pPr>
          </w:p>
          <w:p w14:paraId="34BEE179"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14:paraId="19DCB2F4" w14:textId="77777777" w:rsidR="00CF0D8E" w:rsidRPr="00873051" w:rsidRDefault="00CC6EF8" w:rsidP="00EF0A67">
            <w:pPr>
              <w:spacing w:after="0" w:line="240" w:lineRule="auto"/>
              <w:jc w:val="both"/>
              <w:rPr>
                <w:rFonts w:ascii="Times New Roman" w:hAnsi="Times New Roman"/>
              </w:rPr>
            </w:pPr>
            <w:r w:rsidRPr="00873051">
              <w:rPr>
                <w:rFonts w:ascii="Times New Roman" w:hAnsi="Times New Roman"/>
              </w:rPr>
              <w:t>64 651,83 EUR</w:t>
            </w:r>
          </w:p>
          <w:p w14:paraId="42CA05DE" w14:textId="77777777"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14:paraId="5B4FFD93"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PROW</w:t>
            </w:r>
          </w:p>
          <w:p w14:paraId="26BFC7C5" w14:textId="77777777" w:rsidR="00873051" w:rsidRPr="00B855E8" w:rsidRDefault="00873051" w:rsidP="00EF0A67">
            <w:pPr>
              <w:spacing w:after="0" w:line="240" w:lineRule="auto"/>
              <w:jc w:val="both"/>
              <w:rPr>
                <w:rFonts w:ascii="Times New Roman" w:hAnsi="Times New Roman"/>
              </w:rPr>
            </w:pPr>
          </w:p>
        </w:tc>
      </w:tr>
      <w:tr w:rsidR="004A4AF7" w:rsidRPr="00EF0A67" w14:paraId="410BCBA6" w14:textId="77777777" w:rsidTr="00AF26D3">
        <w:trPr>
          <w:trHeight w:val="303"/>
        </w:trPr>
        <w:tc>
          <w:tcPr>
            <w:tcW w:w="674" w:type="dxa"/>
            <w:vAlign w:val="center"/>
          </w:tcPr>
          <w:p w14:paraId="3DE87729"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14:paraId="1A30481F" w14:textId="77777777"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14:paraId="494B9A23"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14:paraId="7465187D" w14:textId="77777777" w:rsidR="004A4AF7" w:rsidRPr="00EF0A67" w:rsidRDefault="004A4AF7" w:rsidP="00EF0A67">
            <w:pPr>
              <w:spacing w:after="0" w:line="240" w:lineRule="auto"/>
              <w:ind w:left="360"/>
              <w:contextualSpacing/>
              <w:jc w:val="both"/>
              <w:rPr>
                <w:rFonts w:ascii="Times New Roman" w:hAnsi="Times New Roman"/>
                <w:color w:val="FF0000"/>
              </w:rPr>
            </w:pPr>
          </w:p>
          <w:p w14:paraId="65696334"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170F9C08"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14:paraId="4CE1A616"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07AD8944" w14:textId="77777777"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14:paraId="27779F11" w14:textId="77777777"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14:paraId="331E0CD8" w14:textId="77777777"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14:paraId="22DF80C1"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14:paraId="735B2E1F" w14:textId="77777777" w:rsidR="00873051" w:rsidRPr="00873051" w:rsidRDefault="00873051" w:rsidP="00EF0A67">
            <w:pPr>
              <w:spacing w:after="0" w:line="240" w:lineRule="auto"/>
              <w:jc w:val="both"/>
              <w:rPr>
                <w:rFonts w:ascii="Times New Roman" w:hAnsi="Times New Roman"/>
              </w:rPr>
            </w:pPr>
          </w:p>
          <w:p w14:paraId="0C055C71"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14:paraId="44B81439" w14:textId="77777777" w:rsidR="00896F5E" w:rsidRPr="00873051" w:rsidRDefault="00896F5E" w:rsidP="00247AC8">
            <w:pPr>
              <w:spacing w:after="0" w:line="240" w:lineRule="auto"/>
              <w:rPr>
                <w:rFonts w:ascii="Times New Roman" w:hAnsi="Times New Roman"/>
              </w:rPr>
            </w:pPr>
            <w:r w:rsidRPr="00873051">
              <w:rPr>
                <w:rFonts w:ascii="Times New Roman" w:hAnsi="Times New Roman"/>
              </w:rPr>
              <w:t>561 102,96 EUR</w:t>
            </w:r>
          </w:p>
          <w:p w14:paraId="64EC98E2" w14:textId="77777777"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14:paraId="63B20F8F" w14:textId="77777777"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14:paraId="1296ADF0" w14:textId="77777777" w:rsidTr="00AF26D3">
        <w:trPr>
          <w:trHeight w:val="303"/>
        </w:trPr>
        <w:tc>
          <w:tcPr>
            <w:tcW w:w="674" w:type="dxa"/>
            <w:vAlign w:val="center"/>
          </w:tcPr>
          <w:p w14:paraId="7C906BF4"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14:paraId="4B8A68E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14:paraId="17E62F52"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 xml:space="preserve">międzynarodowy projekt współpracy. Odbiorcami projektu 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14:paraId="74B21D6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spotkania, festyny,</w:t>
            </w:r>
          </w:p>
          <w:p w14:paraId="701DDBBE"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14:paraId="4483E935"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14:paraId="1396605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0AFB758D" w14:textId="77777777" w:rsidR="00873051" w:rsidRDefault="00873051" w:rsidP="00EF0A67">
            <w:pPr>
              <w:spacing w:after="0" w:line="240" w:lineRule="auto"/>
              <w:jc w:val="both"/>
              <w:rPr>
                <w:rFonts w:ascii="Times New Roman" w:hAnsi="Times New Roman"/>
              </w:rPr>
            </w:pPr>
          </w:p>
          <w:p w14:paraId="6BD96AAD"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14:paraId="0EDE617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14:paraId="044ECEF5"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14:paraId="5E66389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482487FE" w14:textId="77777777" w:rsidTr="00AF26D3">
        <w:trPr>
          <w:trHeight w:val="303"/>
        </w:trPr>
        <w:tc>
          <w:tcPr>
            <w:tcW w:w="674" w:type="dxa"/>
            <w:vAlign w:val="center"/>
          </w:tcPr>
          <w:p w14:paraId="399B8DE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3.4.1</w:t>
            </w:r>
          </w:p>
        </w:tc>
        <w:tc>
          <w:tcPr>
            <w:tcW w:w="1702" w:type="dxa"/>
            <w:gridSpan w:val="2"/>
            <w:vAlign w:val="center"/>
          </w:tcPr>
          <w:p w14:paraId="1FA0B0B7" w14:textId="77777777"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14:paraId="72A81A5E"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14:paraId="360889B3"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14:paraId="0097741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14:paraId="4D4E5F71"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14:paraId="52B042E6"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4F03567C"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4E19A039"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14:paraId="4C555E52" w14:textId="77777777" w:rsidTr="00AF26D3">
        <w:trPr>
          <w:trHeight w:val="303"/>
        </w:trPr>
        <w:tc>
          <w:tcPr>
            <w:tcW w:w="674" w:type="dxa"/>
            <w:vAlign w:val="center"/>
          </w:tcPr>
          <w:p w14:paraId="3C81FA9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14:paraId="617701C4"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14:paraId="2D8B9BAA"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14:paraId="5FDF8BF8" w14:textId="77777777"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14:paraId="1E098050"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14:paraId="6D8C4105"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14:paraId="38A7535B"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14:paraId="06358B53"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4F2EAAA5" w14:textId="77777777"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14:paraId="0FD6CDE1" w14:textId="77777777" w:rsidTr="00AF26D3">
        <w:trPr>
          <w:trHeight w:val="303"/>
        </w:trPr>
        <w:tc>
          <w:tcPr>
            <w:tcW w:w="674" w:type="dxa"/>
            <w:vAlign w:val="center"/>
          </w:tcPr>
          <w:p w14:paraId="02105C9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14:paraId="48BCB67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14:paraId="0AAFDFA1" w14:textId="77777777"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14:paraId="1822CE0D"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14:paraId="0A4782C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747176D1" w14:textId="77777777"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14:paraId="3FE81E4C"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14:paraId="46DF1284"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14:paraId="76D621AC"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14:paraId="0F220611" w14:textId="77777777" w:rsidTr="00AF26D3">
        <w:trPr>
          <w:trHeight w:val="303"/>
        </w:trPr>
        <w:tc>
          <w:tcPr>
            <w:tcW w:w="674" w:type="dxa"/>
            <w:vAlign w:val="center"/>
          </w:tcPr>
          <w:p w14:paraId="3EA4F719"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14:paraId="59A84310"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Podniesienie kompetencji i umiejętności producentów produktów lokalnych w zakresie marketingu sprzedaży</w:t>
            </w:r>
          </w:p>
        </w:tc>
        <w:tc>
          <w:tcPr>
            <w:tcW w:w="5529" w:type="dxa"/>
            <w:vAlign w:val="center"/>
          </w:tcPr>
          <w:p w14:paraId="27219382" w14:textId="77777777" w:rsidR="00896F5E" w:rsidRDefault="00644B50" w:rsidP="002327FF">
            <w:pPr>
              <w:spacing w:after="0" w:line="240" w:lineRule="auto"/>
              <w:jc w:val="both"/>
              <w:rPr>
                <w:rFonts w:ascii="Times New Roman" w:hAnsi="Times New Roman"/>
              </w:rPr>
            </w:pPr>
            <w:r w:rsidRPr="00873051">
              <w:rPr>
                <w:rFonts w:ascii="Times New Roman" w:hAnsi="Times New Roman"/>
              </w:rPr>
              <w:t xml:space="preserve">W ramach </w:t>
            </w:r>
            <w:r w:rsidR="004D45FA" w:rsidRPr="00873051">
              <w:rPr>
                <w:rFonts w:ascii="Times New Roman" w:hAnsi="Times New Roman"/>
              </w:rPr>
              <w:t>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14:paraId="4E249BC5" w14:textId="77777777" w:rsidR="00873051" w:rsidRPr="00873051" w:rsidRDefault="00873051" w:rsidP="002327FF">
            <w:pPr>
              <w:spacing w:after="0" w:line="240" w:lineRule="auto"/>
              <w:jc w:val="both"/>
              <w:rPr>
                <w:rFonts w:ascii="Times New Roman" w:hAnsi="Times New Roman"/>
              </w:rPr>
            </w:pPr>
          </w:p>
        </w:tc>
        <w:tc>
          <w:tcPr>
            <w:tcW w:w="3823" w:type="dxa"/>
            <w:gridSpan w:val="2"/>
            <w:vAlign w:val="center"/>
          </w:tcPr>
          <w:p w14:paraId="6D78C196" w14:textId="77777777"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Szkolenia, warsztaty, wyjazdy studyjne, wyjazdy na targi, doradztwo, działania promocyjne i inne.</w:t>
            </w:r>
          </w:p>
        </w:tc>
        <w:tc>
          <w:tcPr>
            <w:tcW w:w="1421" w:type="dxa"/>
            <w:gridSpan w:val="2"/>
            <w:vAlign w:val="center"/>
          </w:tcPr>
          <w:p w14:paraId="4CA77C58"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14:paraId="505A28B0"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25 000,00 EUR </w:t>
            </w:r>
          </w:p>
          <w:p w14:paraId="2DD7D748" w14:textId="77777777"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14:paraId="4C6ABBD9"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35B553BE"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14:paraId="085A66AF" w14:textId="77777777" w:rsidR="00896F5E" w:rsidRPr="00873051" w:rsidRDefault="00896F5E" w:rsidP="00EF0A67">
            <w:pPr>
              <w:spacing w:after="0" w:line="240" w:lineRule="auto"/>
              <w:jc w:val="both"/>
              <w:rPr>
                <w:rFonts w:ascii="Times New Roman" w:hAnsi="Times New Roman"/>
              </w:rPr>
            </w:pPr>
          </w:p>
        </w:tc>
      </w:tr>
      <w:tr w:rsidR="004A4AF7" w:rsidRPr="00EF0A67" w14:paraId="2FFD1102" w14:textId="77777777" w:rsidTr="007F4C56">
        <w:trPr>
          <w:trHeight w:val="303"/>
        </w:trPr>
        <w:tc>
          <w:tcPr>
            <w:tcW w:w="15417" w:type="dxa"/>
            <w:gridSpan w:val="9"/>
            <w:shd w:val="clear" w:color="auto" w:fill="7030A0"/>
            <w:vAlign w:val="center"/>
          </w:tcPr>
          <w:p w14:paraId="274F8063" w14:textId="77777777"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t>Cel ogólny IV</w:t>
            </w:r>
          </w:p>
        </w:tc>
      </w:tr>
      <w:tr w:rsidR="007F4C56" w:rsidRPr="00EF0A67" w14:paraId="237228EF" w14:textId="77777777" w:rsidTr="00AF26D3">
        <w:trPr>
          <w:trHeight w:val="303"/>
        </w:trPr>
        <w:tc>
          <w:tcPr>
            <w:tcW w:w="674" w:type="dxa"/>
            <w:vAlign w:val="center"/>
          </w:tcPr>
          <w:p w14:paraId="1A8258A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14:paraId="15902A8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14:paraId="56BD5749" w14:textId="77777777"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14:paraId="38CA7339"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Szkolenia z wykorzystania zasobów regionu w tym dla grupy </w:t>
            </w:r>
            <w:proofErr w:type="spellStart"/>
            <w:r w:rsidRPr="00EF0A67">
              <w:rPr>
                <w:rFonts w:ascii="Times New Roman" w:hAnsi="Times New Roman"/>
              </w:rPr>
              <w:t>defaworyzowanej</w:t>
            </w:r>
            <w:proofErr w:type="spellEnd"/>
          </w:p>
        </w:tc>
        <w:tc>
          <w:tcPr>
            <w:tcW w:w="1421" w:type="dxa"/>
            <w:gridSpan w:val="2"/>
            <w:vAlign w:val="center"/>
          </w:tcPr>
          <w:p w14:paraId="49B3142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mieszkańcy, grupy </w:t>
            </w:r>
            <w:proofErr w:type="spellStart"/>
            <w:r w:rsidRPr="00EF0A67">
              <w:rPr>
                <w:rFonts w:ascii="Times New Roman" w:hAnsi="Times New Roman"/>
                <w:color w:val="000000"/>
              </w:rPr>
              <w:t>defaworyzowane</w:t>
            </w:r>
            <w:proofErr w:type="spellEnd"/>
            <w:r w:rsidRPr="00EF0A67">
              <w:rPr>
                <w:rFonts w:ascii="Times New Roman" w:hAnsi="Times New Roman"/>
                <w:color w:val="000000"/>
              </w:rPr>
              <w:t>, członkowie organizacji pozarządowych</w:t>
            </w:r>
          </w:p>
        </w:tc>
        <w:tc>
          <w:tcPr>
            <w:tcW w:w="2268" w:type="dxa"/>
            <w:vAlign w:val="center"/>
          </w:tcPr>
          <w:p w14:paraId="761993E1"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14:paraId="4E4B0BE9"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3014B626" w14:textId="77777777" w:rsidR="004A4AF7" w:rsidRPr="00873051" w:rsidRDefault="004A4AF7" w:rsidP="00EF0A67">
            <w:pPr>
              <w:spacing w:after="0" w:line="240" w:lineRule="auto"/>
              <w:jc w:val="both"/>
              <w:rPr>
                <w:rFonts w:ascii="Times New Roman" w:hAnsi="Times New Roman"/>
              </w:rPr>
            </w:pPr>
          </w:p>
          <w:p w14:paraId="259C94BE"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0302F4B3"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6F9A1865" w14:textId="77777777" w:rsidTr="00AF26D3">
        <w:trPr>
          <w:trHeight w:val="303"/>
        </w:trPr>
        <w:tc>
          <w:tcPr>
            <w:tcW w:w="674" w:type="dxa"/>
            <w:vAlign w:val="center"/>
          </w:tcPr>
          <w:p w14:paraId="6D990B4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14:paraId="23519076" w14:textId="77777777"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14:paraId="0B1FBC3D" w14:textId="77777777"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14:paraId="5B851A91" w14:textId="77777777"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14:paraId="1C59258A" w14:textId="77777777"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14:paraId="2301D216" w14:textId="77777777" w:rsidR="00873051" w:rsidRPr="00873051" w:rsidRDefault="00873051" w:rsidP="00EF0A67">
            <w:pPr>
              <w:spacing w:after="0" w:line="240" w:lineRule="auto"/>
              <w:jc w:val="both"/>
              <w:rPr>
                <w:rFonts w:ascii="Times New Roman" w:hAnsi="Times New Roman"/>
                <w:strike/>
              </w:rPr>
            </w:pPr>
          </w:p>
          <w:p w14:paraId="17E55D40"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14:paraId="5537301F" w14:textId="77777777"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14:paraId="413E073A" w14:textId="77777777" w:rsidR="004A4AF7" w:rsidRPr="00873051" w:rsidRDefault="004A4AF7" w:rsidP="00EF0A67">
            <w:pPr>
              <w:spacing w:after="0" w:line="240" w:lineRule="auto"/>
              <w:jc w:val="both"/>
              <w:rPr>
                <w:rFonts w:ascii="Times New Roman" w:hAnsi="Times New Roman"/>
              </w:rPr>
            </w:pPr>
          </w:p>
          <w:p w14:paraId="03A8207A"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14:paraId="63F2AB14"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304D747A" w14:textId="77777777" w:rsidTr="00AF26D3">
        <w:trPr>
          <w:trHeight w:val="303"/>
        </w:trPr>
        <w:tc>
          <w:tcPr>
            <w:tcW w:w="674" w:type="dxa"/>
            <w:vAlign w:val="center"/>
          </w:tcPr>
          <w:p w14:paraId="05A6DDBF"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14:paraId="6D95900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14:paraId="1DC31365"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14:paraId="5FCBBBAB"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14:paraId="25EB6EE2" w14:textId="77777777"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14:paraId="54098CD2"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14:paraId="0D6C4163" w14:textId="77777777"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14:paraId="0D15386D" w14:textId="77777777" w:rsidR="004A4AF7" w:rsidRPr="00873051" w:rsidRDefault="004A4AF7" w:rsidP="00EF0A67">
            <w:pPr>
              <w:spacing w:after="0" w:line="240" w:lineRule="auto"/>
              <w:jc w:val="both"/>
              <w:rPr>
                <w:rFonts w:ascii="Times New Roman" w:hAnsi="Times New Roman"/>
              </w:rPr>
            </w:pPr>
          </w:p>
          <w:p w14:paraId="02226FB0"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14:paraId="7E236E5A"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21FCB034" w14:textId="77777777" w:rsidTr="00AF26D3">
        <w:trPr>
          <w:trHeight w:val="303"/>
        </w:trPr>
        <w:tc>
          <w:tcPr>
            <w:tcW w:w="674" w:type="dxa"/>
            <w:vAlign w:val="center"/>
          </w:tcPr>
          <w:p w14:paraId="267A279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14:paraId="374D995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14:paraId="370024AD"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14:paraId="1B8BCFAD"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14:paraId="5DAAD69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14:paraId="7DF86321" w14:textId="77777777"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14:paraId="3CFFF33B"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4222FD38" w14:textId="77777777" w:rsidR="004A4AF7" w:rsidRPr="00873051" w:rsidRDefault="004A4AF7" w:rsidP="00EF0A67">
            <w:pPr>
              <w:spacing w:after="0" w:line="240" w:lineRule="auto"/>
              <w:jc w:val="both"/>
              <w:rPr>
                <w:rFonts w:ascii="Times New Roman" w:hAnsi="Times New Roman"/>
              </w:rPr>
            </w:pPr>
          </w:p>
          <w:p w14:paraId="53591E91"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1CF6769F" w14:textId="77777777" w:rsidR="004A4AF7" w:rsidRPr="00873051" w:rsidRDefault="004A4AF7" w:rsidP="00EF0A67">
            <w:pPr>
              <w:spacing w:after="0" w:line="240" w:lineRule="auto"/>
              <w:jc w:val="both"/>
              <w:rPr>
                <w:rFonts w:ascii="Times New Roman" w:hAnsi="Times New Roman"/>
              </w:rPr>
            </w:pPr>
          </w:p>
          <w:p w14:paraId="3631725A"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14:paraId="34C23CB8" w14:textId="77777777" w:rsidTr="002923EA">
        <w:trPr>
          <w:trHeight w:val="303"/>
        </w:trPr>
        <w:tc>
          <w:tcPr>
            <w:tcW w:w="674" w:type="dxa"/>
            <w:shd w:val="clear" w:color="auto" w:fill="auto"/>
            <w:vAlign w:val="center"/>
          </w:tcPr>
          <w:p w14:paraId="760075A2" w14:textId="77777777" w:rsidR="00915F61" w:rsidRPr="00265FEE" w:rsidRDefault="002923EA" w:rsidP="00915F61">
            <w:pPr>
              <w:spacing w:after="0" w:line="240" w:lineRule="auto"/>
              <w:jc w:val="both"/>
              <w:rPr>
                <w:rFonts w:ascii="Times New Roman" w:hAnsi="Times New Roman"/>
              </w:rPr>
            </w:pPr>
            <w:r>
              <w:rPr>
                <w:rFonts w:ascii="Times New Roman" w:hAnsi="Times New Roman"/>
              </w:rPr>
              <w:t>4.1.5</w:t>
            </w:r>
          </w:p>
        </w:tc>
        <w:tc>
          <w:tcPr>
            <w:tcW w:w="1702" w:type="dxa"/>
            <w:gridSpan w:val="2"/>
            <w:vAlign w:val="center"/>
          </w:tcPr>
          <w:p w14:paraId="0AADB147"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14:paraId="4476BA26"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14:paraId="19D016FA" w14:textId="77777777"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14:paraId="5F0E401F"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Organizacje pozarządowe, gminy, </w:t>
            </w:r>
            <w:proofErr w:type="spellStart"/>
            <w:r w:rsidRPr="00265FEE">
              <w:rPr>
                <w:rFonts w:ascii="Times New Roman" w:hAnsi="Times New Roman"/>
              </w:rPr>
              <w:t>jst</w:t>
            </w:r>
            <w:proofErr w:type="spellEnd"/>
          </w:p>
        </w:tc>
        <w:tc>
          <w:tcPr>
            <w:tcW w:w="2268" w:type="dxa"/>
            <w:vAlign w:val="center"/>
          </w:tcPr>
          <w:p w14:paraId="40BED428" w14:textId="77777777" w:rsidR="00915F61" w:rsidRPr="00265FEE" w:rsidRDefault="00915F61" w:rsidP="00915F61">
            <w:pPr>
              <w:spacing w:after="0" w:line="240" w:lineRule="auto"/>
              <w:jc w:val="both"/>
              <w:rPr>
                <w:rFonts w:ascii="Times New Roman" w:hAnsi="Times New Roman"/>
              </w:rPr>
            </w:pPr>
          </w:p>
          <w:p w14:paraId="73DDD5C6" w14:textId="77777777"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14:paraId="205F0591"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14:paraId="7865503B"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14:paraId="61C3EF5A"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14:paraId="0EF55043" w14:textId="77777777" w:rsidTr="00AF26D3">
        <w:trPr>
          <w:trHeight w:val="303"/>
        </w:trPr>
        <w:tc>
          <w:tcPr>
            <w:tcW w:w="674" w:type="dxa"/>
            <w:vAlign w:val="center"/>
          </w:tcPr>
          <w:p w14:paraId="1AA01D56"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14:paraId="0B923274"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14:paraId="02A64730" w14:textId="77777777"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14:paraId="4005B502" w14:textId="77777777"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14:paraId="35FDECE4" w14:textId="77777777" w:rsidR="00896F5E" w:rsidRPr="00873051" w:rsidRDefault="00896F5E" w:rsidP="00EF0A67">
            <w:pPr>
              <w:spacing w:after="0" w:line="240" w:lineRule="auto"/>
              <w:jc w:val="both"/>
              <w:rPr>
                <w:rFonts w:ascii="Times New Roman" w:hAnsi="Times New Roman"/>
              </w:rPr>
            </w:pPr>
            <w:proofErr w:type="spellStart"/>
            <w:r w:rsidRPr="00873051">
              <w:rPr>
                <w:rFonts w:ascii="Times New Roman" w:hAnsi="Times New Roman"/>
              </w:rPr>
              <w:t>Mieszakńcy</w:t>
            </w:r>
            <w:proofErr w:type="spellEnd"/>
            <w:r w:rsidRPr="00873051">
              <w:rPr>
                <w:rFonts w:ascii="Times New Roman" w:hAnsi="Times New Roman"/>
              </w:rPr>
              <w:t>,</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14:paraId="6975A52B" w14:textId="77777777" w:rsidR="008660E3" w:rsidRPr="00873051" w:rsidRDefault="008660E3" w:rsidP="00EF0A67">
            <w:pPr>
              <w:spacing w:after="0" w:line="240" w:lineRule="auto"/>
              <w:jc w:val="both"/>
              <w:rPr>
                <w:rFonts w:ascii="Times New Roman" w:hAnsi="Times New Roman"/>
              </w:rPr>
            </w:pPr>
          </w:p>
          <w:p w14:paraId="614E4141" w14:textId="77777777"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14:paraId="122A4444" w14:textId="77777777"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14:paraId="7A899C85"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0C46A6E3"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14:paraId="0D7CFCA7" w14:textId="77777777" w:rsidR="008660E3" w:rsidRPr="00873051" w:rsidRDefault="008660E3" w:rsidP="00EF0A67">
            <w:pPr>
              <w:spacing w:after="0" w:line="240" w:lineRule="auto"/>
              <w:jc w:val="both"/>
              <w:rPr>
                <w:rFonts w:ascii="Times New Roman" w:hAnsi="Times New Roman"/>
                <w:highlight w:val="cyan"/>
              </w:rPr>
            </w:pPr>
          </w:p>
        </w:tc>
      </w:tr>
      <w:tr w:rsidR="00896F5E" w:rsidRPr="00EF0A67" w14:paraId="0CD15826" w14:textId="77777777" w:rsidTr="00AF26D3">
        <w:trPr>
          <w:trHeight w:val="303"/>
        </w:trPr>
        <w:tc>
          <w:tcPr>
            <w:tcW w:w="674" w:type="dxa"/>
            <w:vAlign w:val="center"/>
          </w:tcPr>
          <w:p w14:paraId="7414D9A7"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14:paraId="5EEEC82A"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14:paraId="0981CDB3" w14:textId="77777777"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w:t>
            </w:r>
            <w:proofErr w:type="spellStart"/>
            <w:r w:rsidRPr="00873051">
              <w:rPr>
                <w:rFonts w:ascii="Times New Roman" w:hAnsi="Times New Roman"/>
              </w:rPr>
              <w:t>Village</w:t>
            </w:r>
            <w:proofErr w:type="spellEnd"/>
            <w:r w:rsidRPr="00873051">
              <w:rPr>
                <w:rFonts w:ascii="Times New Roman" w:hAnsi="Times New Roman"/>
              </w:rPr>
              <w:t xml:space="preserve">. </w:t>
            </w:r>
          </w:p>
        </w:tc>
        <w:tc>
          <w:tcPr>
            <w:tcW w:w="3823" w:type="dxa"/>
            <w:gridSpan w:val="2"/>
            <w:vAlign w:val="center"/>
          </w:tcPr>
          <w:p w14:paraId="53BD08B8" w14:textId="77777777"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 xml:space="preserve">Opracowanie koncepcji Smart </w:t>
            </w:r>
            <w:proofErr w:type="spellStart"/>
            <w:r w:rsidRPr="00873051">
              <w:rPr>
                <w:rFonts w:ascii="Times New Roman" w:hAnsi="Times New Roman"/>
              </w:rPr>
              <w:t>Village</w:t>
            </w:r>
            <w:proofErr w:type="spellEnd"/>
          </w:p>
        </w:tc>
        <w:tc>
          <w:tcPr>
            <w:tcW w:w="1421" w:type="dxa"/>
            <w:gridSpan w:val="2"/>
            <w:vAlign w:val="center"/>
          </w:tcPr>
          <w:p w14:paraId="160459A2" w14:textId="77777777" w:rsidR="00896F5E" w:rsidRPr="00873051" w:rsidRDefault="008660E3" w:rsidP="004D45FA">
            <w:pPr>
              <w:spacing w:after="0" w:line="240" w:lineRule="auto"/>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4D45FA" w:rsidRPr="00873051">
              <w:rPr>
                <w:rFonts w:ascii="Times New Roman" w:hAnsi="Times New Roman"/>
              </w:rPr>
              <w:t>grupy</w:t>
            </w:r>
            <w:proofErr w:type="spellEnd"/>
            <w:r w:rsidR="004D45FA" w:rsidRPr="00873051">
              <w:rPr>
                <w:rFonts w:ascii="Times New Roman" w:hAnsi="Times New Roman"/>
              </w:rPr>
              <w:t xml:space="preserve"> nieformalne, gmina</w:t>
            </w:r>
          </w:p>
        </w:tc>
        <w:tc>
          <w:tcPr>
            <w:tcW w:w="2268" w:type="dxa"/>
            <w:vAlign w:val="center"/>
          </w:tcPr>
          <w:p w14:paraId="3FEF46B6" w14:textId="77777777" w:rsidR="008660E3" w:rsidRPr="00873051" w:rsidRDefault="008660E3" w:rsidP="00EF0A67">
            <w:pPr>
              <w:spacing w:after="0" w:line="240" w:lineRule="auto"/>
              <w:jc w:val="both"/>
              <w:rPr>
                <w:rFonts w:ascii="Times New Roman" w:hAnsi="Times New Roman"/>
              </w:rPr>
            </w:pPr>
          </w:p>
          <w:p w14:paraId="59788A0F"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14:paraId="00554868" w14:textId="77777777"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14:paraId="62C760EC"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14:paraId="15DE1ED9"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14:paraId="055215EB"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14:paraId="391F9CDB" w14:textId="77777777" w:rsidR="008660E3" w:rsidRPr="00873051" w:rsidRDefault="008660E3" w:rsidP="00EF0A67">
            <w:pPr>
              <w:spacing w:after="0" w:line="240" w:lineRule="auto"/>
              <w:jc w:val="both"/>
              <w:rPr>
                <w:rFonts w:ascii="Times New Roman" w:hAnsi="Times New Roman"/>
                <w:strike/>
              </w:rPr>
            </w:pPr>
          </w:p>
        </w:tc>
      </w:tr>
      <w:tr w:rsidR="007F4C56" w:rsidRPr="00EF0A67" w14:paraId="13AB9DAB" w14:textId="77777777" w:rsidTr="00AF26D3">
        <w:trPr>
          <w:trHeight w:val="303"/>
        </w:trPr>
        <w:tc>
          <w:tcPr>
            <w:tcW w:w="674" w:type="dxa"/>
            <w:vAlign w:val="center"/>
          </w:tcPr>
          <w:p w14:paraId="562F746F"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14:paraId="75929CD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w:t>
            </w:r>
            <w:proofErr w:type="spellStart"/>
            <w:r w:rsidRPr="00EF0A67">
              <w:rPr>
                <w:rFonts w:ascii="Times New Roman" w:hAnsi="Times New Roman"/>
                <w:color w:val="000000"/>
              </w:rPr>
              <w:t>społeczno</w:t>
            </w:r>
            <w:proofErr w:type="spellEnd"/>
            <w:r w:rsidRPr="00EF0A67">
              <w:rPr>
                <w:rFonts w:ascii="Times New Roman" w:hAnsi="Times New Roman"/>
                <w:color w:val="000000"/>
              </w:rPr>
              <w:t xml:space="preserve">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14:paraId="1498C29F" w14:textId="77777777"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14:paraId="436F1CD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14:paraId="18B1233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gmina, </w:t>
            </w:r>
            <w:proofErr w:type="spellStart"/>
            <w:r w:rsidRPr="00EF0A67">
              <w:rPr>
                <w:rFonts w:ascii="Times New Roman" w:hAnsi="Times New Roman"/>
                <w:color w:val="000000"/>
              </w:rPr>
              <w:t>jst</w:t>
            </w:r>
            <w:proofErr w:type="spellEnd"/>
          </w:p>
        </w:tc>
        <w:tc>
          <w:tcPr>
            <w:tcW w:w="2268" w:type="dxa"/>
            <w:vAlign w:val="center"/>
          </w:tcPr>
          <w:p w14:paraId="5EA1C688" w14:textId="77777777" w:rsidR="00873051" w:rsidRDefault="00873051" w:rsidP="00EF0A67">
            <w:pPr>
              <w:spacing w:after="0" w:line="240" w:lineRule="auto"/>
              <w:jc w:val="both"/>
              <w:rPr>
                <w:rFonts w:ascii="Times New Roman" w:hAnsi="Times New Roman"/>
                <w:strike/>
              </w:rPr>
            </w:pPr>
          </w:p>
          <w:p w14:paraId="7F4A3468"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14:paraId="5CC9744A" w14:textId="77777777"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14:paraId="377F1420" w14:textId="77777777" w:rsidR="004A4AF7" w:rsidRPr="00EF0A67" w:rsidRDefault="004A4AF7" w:rsidP="00EF0A67">
            <w:pPr>
              <w:spacing w:after="0" w:line="240" w:lineRule="auto"/>
              <w:jc w:val="both"/>
              <w:rPr>
                <w:rFonts w:ascii="Times New Roman" w:hAnsi="Times New Roman"/>
                <w:color w:val="000000"/>
              </w:rPr>
            </w:pPr>
          </w:p>
          <w:p w14:paraId="2133CFEA" w14:textId="77777777"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14:paraId="5BBC1800" w14:textId="77777777"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14:paraId="59F1A997" w14:textId="77777777" w:rsidR="00AF53ED" w:rsidRDefault="00AF53ED" w:rsidP="00EF0A67">
            <w:pPr>
              <w:spacing w:after="0" w:line="240" w:lineRule="auto"/>
              <w:jc w:val="both"/>
              <w:rPr>
                <w:rFonts w:ascii="Times New Roman" w:hAnsi="Times New Roman"/>
                <w:color w:val="000000"/>
              </w:rPr>
            </w:pPr>
          </w:p>
          <w:p w14:paraId="2703EDC8" w14:textId="77777777"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14:paraId="5CC5E905"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14:paraId="2F895D14"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100 %</w:t>
            </w:r>
          </w:p>
          <w:p w14:paraId="43C49032" w14:textId="77777777" w:rsidR="00AF53ED" w:rsidRPr="00873051" w:rsidRDefault="00AF53ED" w:rsidP="00EF0A67">
            <w:pPr>
              <w:spacing w:after="0" w:line="240" w:lineRule="auto"/>
              <w:jc w:val="both"/>
              <w:rPr>
                <w:rFonts w:ascii="Times New Roman" w:hAnsi="Times New Roman"/>
              </w:rPr>
            </w:pPr>
          </w:p>
          <w:p w14:paraId="66DCB663"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14:paraId="3C4DE735" w14:textId="77777777"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14:paraId="6E59F1CC" w14:textId="77777777" w:rsidTr="00AF26D3">
        <w:trPr>
          <w:trHeight w:val="303"/>
        </w:trPr>
        <w:tc>
          <w:tcPr>
            <w:tcW w:w="674" w:type="dxa"/>
            <w:vAlign w:val="center"/>
          </w:tcPr>
          <w:p w14:paraId="39CC728D" w14:textId="77777777" w:rsidR="00F6634A" w:rsidRPr="00265FEE" w:rsidRDefault="00F6634A" w:rsidP="00EF0A67">
            <w:pPr>
              <w:spacing w:after="0" w:line="240" w:lineRule="auto"/>
              <w:jc w:val="both"/>
              <w:rPr>
                <w:rFonts w:ascii="Times New Roman" w:hAnsi="Times New Roman"/>
              </w:rPr>
            </w:pPr>
            <w:r w:rsidRPr="00265FEE">
              <w:rPr>
                <w:rFonts w:ascii="Times New Roman" w:hAnsi="Times New Roman"/>
              </w:rPr>
              <w:t>4.2.</w:t>
            </w:r>
            <w:r w:rsidR="00856450">
              <w:rPr>
                <w:rFonts w:ascii="Times New Roman" w:hAnsi="Times New Roman"/>
              </w:rPr>
              <w:t>2</w:t>
            </w:r>
          </w:p>
        </w:tc>
        <w:tc>
          <w:tcPr>
            <w:tcW w:w="1702" w:type="dxa"/>
            <w:gridSpan w:val="2"/>
            <w:vAlign w:val="center"/>
          </w:tcPr>
          <w:p w14:paraId="7353655C" w14:textId="77777777"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14:paraId="616467F7" w14:textId="77777777"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14:paraId="63F55E26" w14:textId="77777777"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w:t>
            </w:r>
            <w:proofErr w:type="spellStart"/>
            <w:r w:rsidRPr="00265FEE">
              <w:rPr>
                <w:rFonts w:ascii="Times New Roman" w:hAnsi="Times New Roman"/>
              </w:rPr>
              <w:t>defaworyzowanych</w:t>
            </w:r>
            <w:proofErr w:type="spellEnd"/>
            <w:r w:rsidRPr="00265FEE">
              <w:rPr>
                <w:rFonts w:ascii="Times New Roman" w:hAnsi="Times New Roman"/>
              </w:rPr>
              <w:t xml:space="preserve"> </w:t>
            </w:r>
          </w:p>
        </w:tc>
        <w:tc>
          <w:tcPr>
            <w:tcW w:w="1421" w:type="dxa"/>
            <w:gridSpan w:val="2"/>
            <w:vAlign w:val="center"/>
          </w:tcPr>
          <w:p w14:paraId="5729B577" w14:textId="77777777"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 xml:space="preserve">rganizacje pozarządowe, gminy, </w:t>
            </w:r>
            <w:proofErr w:type="spellStart"/>
            <w:r w:rsidR="00EA7C1E" w:rsidRPr="00265FEE">
              <w:rPr>
                <w:rFonts w:ascii="Times New Roman" w:hAnsi="Times New Roman"/>
              </w:rPr>
              <w:t>jst</w:t>
            </w:r>
            <w:proofErr w:type="spellEnd"/>
          </w:p>
        </w:tc>
        <w:tc>
          <w:tcPr>
            <w:tcW w:w="2268" w:type="dxa"/>
            <w:vAlign w:val="center"/>
          </w:tcPr>
          <w:p w14:paraId="76237204"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14:paraId="48D9F0D9" w14:textId="77777777"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14:paraId="6BF99629" w14:textId="77777777"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14:paraId="6102A139" w14:textId="77777777" w:rsidR="00F6634A" w:rsidRPr="00265FEE" w:rsidRDefault="00F6634A" w:rsidP="00EF0A67">
            <w:pPr>
              <w:spacing w:after="0" w:line="240" w:lineRule="auto"/>
              <w:jc w:val="both"/>
              <w:rPr>
                <w:rFonts w:ascii="Times New Roman" w:hAnsi="Times New Roman"/>
              </w:rPr>
            </w:pPr>
          </w:p>
          <w:p w14:paraId="3CEFEB23" w14:textId="77777777"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14:paraId="5B1C78FA" w14:textId="77777777"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14:paraId="25F86CDA" w14:textId="77777777" w:rsidTr="00AF26D3">
        <w:trPr>
          <w:trHeight w:val="303"/>
        </w:trPr>
        <w:tc>
          <w:tcPr>
            <w:tcW w:w="674" w:type="dxa"/>
            <w:vAlign w:val="center"/>
          </w:tcPr>
          <w:p w14:paraId="0B9E1D4B"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14:paraId="4BD6753A" w14:textId="77777777" w:rsidR="00AF53ED" w:rsidRPr="00873051" w:rsidRDefault="00AF53ED" w:rsidP="00EF0A67">
            <w:pPr>
              <w:spacing w:after="0" w:line="240" w:lineRule="auto"/>
              <w:jc w:val="both"/>
              <w:rPr>
                <w:rFonts w:ascii="Times New Roman" w:hAnsi="Times New Roman"/>
                <w:lang w:eastAsia="pl-PL"/>
              </w:rPr>
            </w:pPr>
          </w:p>
          <w:p w14:paraId="7D5C07A3" w14:textId="77777777"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14:paraId="4E9DE2B0" w14:textId="77777777"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14:paraId="1A0E5820" w14:textId="77777777"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14:paraId="33578377"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14:paraId="3F5B3CC7" w14:textId="77777777" w:rsidR="00AF53ED" w:rsidRPr="00873051" w:rsidRDefault="00AF53ED" w:rsidP="00EF0A67">
            <w:pPr>
              <w:spacing w:after="0" w:line="240" w:lineRule="auto"/>
              <w:jc w:val="both"/>
              <w:rPr>
                <w:rFonts w:ascii="Times New Roman" w:hAnsi="Times New Roman"/>
              </w:rPr>
            </w:pPr>
          </w:p>
          <w:p w14:paraId="2A378240"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280 000,00 EUR</w:t>
            </w:r>
          </w:p>
          <w:p w14:paraId="2E8C9091"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14:paraId="6192D0CF" w14:textId="77777777"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14:paraId="58616FA3" w14:textId="77777777"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14:paraId="2D04A346" w14:textId="77777777"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AF53ED" w:rsidRPr="00EF0A67" w14:paraId="38519C9C" w14:textId="77777777" w:rsidTr="00AF26D3">
        <w:trPr>
          <w:trHeight w:val="303"/>
        </w:trPr>
        <w:tc>
          <w:tcPr>
            <w:tcW w:w="674" w:type="dxa"/>
            <w:vAlign w:val="center"/>
          </w:tcPr>
          <w:p w14:paraId="4674B86B"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4.2.4</w:t>
            </w:r>
          </w:p>
        </w:tc>
        <w:tc>
          <w:tcPr>
            <w:tcW w:w="1702" w:type="dxa"/>
            <w:gridSpan w:val="2"/>
            <w:vAlign w:val="center"/>
          </w:tcPr>
          <w:p w14:paraId="06D3B6D1" w14:textId="77777777" w:rsidR="00AF53ED" w:rsidRPr="00873051" w:rsidRDefault="00AF53ED" w:rsidP="00EF0A67">
            <w:pPr>
              <w:spacing w:after="0" w:line="240" w:lineRule="auto"/>
              <w:jc w:val="both"/>
              <w:rPr>
                <w:rFonts w:ascii="Times New Roman" w:hAnsi="Times New Roman"/>
                <w:lang w:eastAsia="pl-PL"/>
              </w:rPr>
            </w:pPr>
          </w:p>
          <w:p w14:paraId="03193085" w14:textId="77777777"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Utworzenie Wiejskich Centrów Aktywności</w:t>
            </w:r>
          </w:p>
          <w:p w14:paraId="78670174" w14:textId="77777777" w:rsidR="00AF53ED" w:rsidRPr="00873051" w:rsidRDefault="00AF53ED" w:rsidP="00EF0A67">
            <w:pPr>
              <w:spacing w:after="0" w:line="240" w:lineRule="auto"/>
              <w:jc w:val="both"/>
              <w:rPr>
                <w:rFonts w:ascii="Times New Roman" w:hAnsi="Times New Roman"/>
                <w:lang w:eastAsia="pl-PL"/>
              </w:rPr>
            </w:pPr>
          </w:p>
        </w:tc>
        <w:tc>
          <w:tcPr>
            <w:tcW w:w="5529" w:type="dxa"/>
            <w:vAlign w:val="center"/>
          </w:tcPr>
          <w:p w14:paraId="22AFC69E" w14:textId="77777777" w:rsidR="00AF53ED" w:rsidRPr="00873051" w:rsidRDefault="005750F6" w:rsidP="00EF0A67">
            <w:pPr>
              <w:spacing w:after="0" w:line="240" w:lineRule="auto"/>
              <w:jc w:val="both"/>
              <w:rPr>
                <w:rFonts w:ascii="Times New Roman" w:hAnsi="Times New Roman"/>
              </w:rPr>
            </w:pPr>
            <w:r w:rsidRPr="00873051">
              <w:rPr>
                <w:rFonts w:ascii="Times New Roman" w:hAnsi="Times New Roman"/>
              </w:rPr>
              <w:t xml:space="preserve">W ramach przedsięwzięcia zostanie wsparty projekt zakładający utworzenie Centrum Aktywności Wiejskiej w każdej gminie obszaru LGD. Możliwe będzie dostosowanie i wyposażenie obiektów do tej funkcji. </w:t>
            </w:r>
          </w:p>
        </w:tc>
        <w:tc>
          <w:tcPr>
            <w:tcW w:w="3823" w:type="dxa"/>
            <w:gridSpan w:val="2"/>
            <w:vAlign w:val="center"/>
          </w:tcPr>
          <w:p w14:paraId="4C634F2C" w14:textId="77777777" w:rsidR="00AF53ED" w:rsidRPr="00873051" w:rsidRDefault="005750F6"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w celu utworzenia WCA</w:t>
            </w:r>
          </w:p>
        </w:tc>
        <w:tc>
          <w:tcPr>
            <w:tcW w:w="1421" w:type="dxa"/>
            <w:gridSpan w:val="2"/>
            <w:vAlign w:val="center"/>
          </w:tcPr>
          <w:p w14:paraId="18E13888"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075119" w:rsidRPr="00873051">
              <w:rPr>
                <w:rFonts w:ascii="Times New Roman" w:hAnsi="Times New Roman"/>
              </w:rPr>
              <w:t>LGD</w:t>
            </w:r>
            <w:proofErr w:type="spellEnd"/>
          </w:p>
        </w:tc>
        <w:tc>
          <w:tcPr>
            <w:tcW w:w="2268" w:type="dxa"/>
            <w:vAlign w:val="center"/>
          </w:tcPr>
          <w:p w14:paraId="13428251" w14:textId="77777777" w:rsidR="00AF53ED" w:rsidRPr="00873051" w:rsidRDefault="00033E92" w:rsidP="00EF0A67">
            <w:pPr>
              <w:spacing w:after="0" w:line="240" w:lineRule="auto"/>
              <w:jc w:val="both"/>
              <w:rPr>
                <w:rFonts w:ascii="Times New Roman" w:hAnsi="Times New Roman"/>
              </w:rPr>
            </w:pPr>
            <w:r w:rsidRPr="00873051">
              <w:rPr>
                <w:rFonts w:ascii="Times New Roman" w:hAnsi="Times New Roman"/>
              </w:rPr>
              <w:t>125 000,00 EUR</w:t>
            </w:r>
          </w:p>
          <w:p w14:paraId="798E06C8" w14:textId="77777777" w:rsidR="00033E92" w:rsidRPr="00873051" w:rsidRDefault="00033E92"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Pr="00873051">
              <w:rPr>
                <w:rFonts w:ascii="Times New Roman" w:hAnsi="Times New Roman"/>
              </w:rPr>
              <w:t>własn</w:t>
            </w:r>
            <w:r w:rsidR="00377616" w:rsidRPr="00873051">
              <w:rPr>
                <w:rFonts w:ascii="Times New Roman" w:hAnsi="Times New Roman"/>
              </w:rPr>
              <w:t>a</w:t>
            </w:r>
          </w:p>
          <w:p w14:paraId="58A7310C" w14:textId="77777777" w:rsidR="00033E92"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100 </w:t>
            </w:r>
            <w:r w:rsidR="00033E92" w:rsidRPr="00873051">
              <w:rPr>
                <w:rFonts w:ascii="Times New Roman" w:hAnsi="Times New Roman"/>
              </w:rPr>
              <w:t>%</w:t>
            </w:r>
          </w:p>
          <w:p w14:paraId="21118615" w14:textId="77777777" w:rsidR="00033E92" w:rsidRPr="00873051" w:rsidRDefault="00033E92"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1AC3A48E" w14:textId="77777777" w:rsidTr="00AF26D3">
        <w:trPr>
          <w:trHeight w:val="303"/>
        </w:trPr>
        <w:tc>
          <w:tcPr>
            <w:tcW w:w="674" w:type="dxa"/>
            <w:vAlign w:val="center"/>
          </w:tcPr>
          <w:p w14:paraId="2DF1E35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14:paraId="33AC46B2"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14:paraId="7320E152"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14:paraId="4F70EBA4" w14:textId="77777777" w:rsidR="004A4AF7" w:rsidRPr="00EF0A67" w:rsidRDefault="004A4AF7" w:rsidP="00EF0A67">
            <w:pPr>
              <w:spacing w:after="0" w:line="240" w:lineRule="auto"/>
              <w:ind w:left="360"/>
              <w:contextualSpacing/>
              <w:jc w:val="both"/>
              <w:rPr>
                <w:rFonts w:ascii="Times New Roman" w:hAnsi="Times New Roman"/>
                <w:color w:val="FF0000"/>
              </w:rPr>
            </w:pPr>
          </w:p>
          <w:p w14:paraId="3A0CDF4D" w14:textId="77777777"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14:paraId="1ADF55F5"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04F14856" w14:textId="77777777"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nieformalne zajmujące się grupami </w:t>
            </w:r>
            <w:proofErr w:type="spellStart"/>
            <w:r w:rsidRPr="00EF0A67">
              <w:rPr>
                <w:rFonts w:ascii="Times New Roman" w:hAnsi="Times New Roman"/>
                <w:color w:val="000000"/>
              </w:rPr>
              <w:t>defaworyzowanymi</w:t>
            </w:r>
            <w:proofErr w:type="spellEnd"/>
          </w:p>
          <w:p w14:paraId="3770C4CA" w14:textId="77777777"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14:paraId="7C3A4009"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14:paraId="61B7A47C"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5D2E15C4"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4C05EF8C"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27ED6200" w14:textId="77777777" w:rsidTr="00AF26D3">
        <w:trPr>
          <w:trHeight w:val="303"/>
        </w:trPr>
        <w:tc>
          <w:tcPr>
            <w:tcW w:w="674" w:type="dxa"/>
            <w:vAlign w:val="center"/>
          </w:tcPr>
          <w:p w14:paraId="5E8C952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14:paraId="5242000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Wsparcie działań w zakresie renowacji obiektów zabytkowych</w:t>
            </w:r>
          </w:p>
        </w:tc>
        <w:tc>
          <w:tcPr>
            <w:tcW w:w="5529" w:type="dxa"/>
            <w:vAlign w:val="center"/>
          </w:tcPr>
          <w:p w14:paraId="49073194"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projekty mające na celu ochronę obiektów zabytkowych wpisanych do rejestru zabytków lub ujętych w ewidencji zabytków poprzez ich renowację. Celem przedsięwzięcia jest odtworzenie zadowalającego stanu technicznego obiektów zabytkowych świadczących o historii obszaru LGD.</w:t>
            </w:r>
          </w:p>
        </w:tc>
        <w:tc>
          <w:tcPr>
            <w:tcW w:w="3823" w:type="dxa"/>
            <w:gridSpan w:val="2"/>
            <w:vAlign w:val="center"/>
          </w:tcPr>
          <w:p w14:paraId="3405E756" w14:textId="77777777"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t>- Renowacja obiektów zabytkowych (wpisanych do rejestru zabytków lub ujętych w ewidencji zabytków)</w:t>
            </w:r>
          </w:p>
        </w:tc>
        <w:tc>
          <w:tcPr>
            <w:tcW w:w="1421" w:type="dxa"/>
            <w:gridSpan w:val="2"/>
            <w:vAlign w:val="center"/>
          </w:tcPr>
          <w:p w14:paraId="6188AFA6"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14:paraId="53C7523D"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59 445,03 EUR</w:t>
            </w:r>
          </w:p>
          <w:p w14:paraId="20AACD52" w14:textId="77777777"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14:paraId="5393907D"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14:paraId="5F1AF31C"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11AE992B" w14:textId="77777777" w:rsidTr="00AF26D3">
        <w:trPr>
          <w:trHeight w:val="303"/>
        </w:trPr>
        <w:tc>
          <w:tcPr>
            <w:tcW w:w="674" w:type="dxa"/>
            <w:vAlign w:val="center"/>
          </w:tcPr>
          <w:p w14:paraId="58D551E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4.4.2</w:t>
            </w:r>
          </w:p>
        </w:tc>
        <w:tc>
          <w:tcPr>
            <w:tcW w:w="1702" w:type="dxa"/>
            <w:gridSpan w:val="2"/>
            <w:vAlign w:val="center"/>
          </w:tcPr>
          <w:p w14:paraId="0AB3AB5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14:paraId="29C1DB37"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14:paraId="0D038AF3" w14:textId="77777777"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14:paraId="5BF6481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14:paraId="1237B26F" w14:textId="77777777" w:rsidR="004A4AF7" w:rsidRPr="0037008C" w:rsidRDefault="00265FEE" w:rsidP="00EF0A67">
            <w:pPr>
              <w:spacing w:after="0" w:line="240" w:lineRule="auto"/>
              <w:jc w:val="both"/>
              <w:rPr>
                <w:rFonts w:ascii="Times New Roman" w:hAnsi="Times New Roman"/>
                <w:color w:val="FF0000"/>
              </w:rPr>
            </w:pPr>
            <w:r>
              <w:rPr>
                <w:rFonts w:ascii="Times New Roman" w:hAnsi="Times New Roman"/>
              </w:rPr>
              <w:t>1 200 000</w:t>
            </w:r>
            <w:r w:rsidRPr="00265FEE">
              <w:rPr>
                <w:rFonts w:ascii="Times New Roman" w:hAnsi="Times New Roman"/>
              </w:rPr>
              <w:t>,00</w:t>
            </w:r>
            <w:r w:rsidR="0037008C" w:rsidRPr="00265FEE">
              <w:rPr>
                <w:rFonts w:ascii="Times New Roman" w:hAnsi="Times New Roman"/>
              </w:rPr>
              <w:t xml:space="preserve"> zł</w:t>
            </w:r>
            <w:r w:rsidR="0037008C">
              <w:rPr>
                <w:rFonts w:ascii="Times New Roman" w:hAnsi="Times New Roman"/>
                <w:color w:val="FF0000"/>
              </w:rPr>
              <w:t xml:space="preserve"> </w:t>
            </w:r>
          </w:p>
          <w:p w14:paraId="7DC50245" w14:textId="77777777"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14:paraId="09F508E1"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14:paraId="1862644D"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14:paraId="7236CD20" w14:textId="77777777" w:rsidR="00265FEE" w:rsidRDefault="00265FEE" w:rsidP="00EF0A67">
      <w:pPr>
        <w:spacing w:after="0" w:line="240" w:lineRule="auto"/>
        <w:jc w:val="both"/>
        <w:rPr>
          <w:rFonts w:ascii="Times New Roman" w:hAnsi="Times New Roman"/>
        </w:rPr>
      </w:pPr>
    </w:p>
    <w:p w14:paraId="3B6841E8" w14:textId="77777777" w:rsidR="004A4AF7" w:rsidRDefault="00EF0A67" w:rsidP="004A4AF7">
      <w:pPr>
        <w:spacing w:after="0" w:line="240" w:lineRule="auto"/>
        <w:jc w:val="both"/>
        <w:rPr>
          <w:rFonts w:ascii="Times New Roman" w:hAnsi="Times New Roman"/>
        </w:rPr>
      </w:pPr>
      <w:r w:rsidRPr="009C4FAA">
        <w:rPr>
          <w:rFonts w:ascii="Times New Roman" w:hAnsi="Times New Roman"/>
        </w:rPr>
        <w:t xml:space="preserve">W dalszej części niniejszego rozdziału przedstawiono matrycę logiczną obrazującą ciąg </w:t>
      </w:r>
      <w:proofErr w:type="spellStart"/>
      <w:r w:rsidRPr="009C4FAA">
        <w:rPr>
          <w:rFonts w:ascii="Times New Roman" w:hAnsi="Times New Roman"/>
        </w:rPr>
        <w:t>przyczynowo-skutkowy</w:t>
      </w:r>
      <w:proofErr w:type="spellEnd"/>
      <w:r w:rsidRPr="009C4FAA">
        <w:rPr>
          <w:rFonts w:ascii="Times New Roman" w:hAnsi="Times New Roman"/>
        </w:rPr>
        <w:t xml:space="preserve">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14:paraId="29B52FBC" w14:textId="77777777"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14:paraId="1F17FBD6" w14:textId="77777777" w:rsidTr="00660117">
        <w:trPr>
          <w:trHeight w:val="142"/>
        </w:trPr>
        <w:tc>
          <w:tcPr>
            <w:tcW w:w="15417" w:type="dxa"/>
            <w:gridSpan w:val="8"/>
            <w:tcBorders>
              <w:top w:val="nil"/>
              <w:left w:val="nil"/>
              <w:right w:val="nil"/>
            </w:tcBorders>
            <w:shd w:val="clear" w:color="auto" w:fill="auto"/>
            <w:vAlign w:val="center"/>
          </w:tcPr>
          <w:p w14:paraId="26F4F998" w14:textId="77777777"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t>Matryca logiczna powiązań diagnozy obszaru i ludności, analizy SWOT oraz celów i wskaźników</w:t>
            </w:r>
          </w:p>
        </w:tc>
      </w:tr>
      <w:tr w:rsidR="00EA5499" w:rsidRPr="003443E1" w14:paraId="737513A1" w14:textId="77777777" w:rsidTr="00555C8A">
        <w:trPr>
          <w:trHeight w:val="142"/>
        </w:trPr>
        <w:tc>
          <w:tcPr>
            <w:tcW w:w="3369" w:type="dxa"/>
            <w:shd w:val="clear" w:color="auto" w:fill="CCFFCC"/>
            <w:vAlign w:val="center"/>
          </w:tcPr>
          <w:p w14:paraId="7624FC62"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14:paraId="03F32BEC"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14:paraId="22E8BB00"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14:paraId="555AC6AA"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14:paraId="16845588"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14:paraId="6DD1F9D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14:paraId="2B6B09EC"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14:paraId="44686199" w14:textId="77777777"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14:paraId="16B93740" w14:textId="77777777" w:rsidTr="00555C8A">
        <w:trPr>
          <w:trHeight w:val="724"/>
        </w:trPr>
        <w:tc>
          <w:tcPr>
            <w:tcW w:w="3369" w:type="dxa"/>
            <w:shd w:val="clear" w:color="auto" w:fill="CCFFCC"/>
            <w:vAlign w:val="center"/>
          </w:tcPr>
          <w:p w14:paraId="6D7EFAA7"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14:paraId="3B62B98D" w14:textId="77777777"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14:paraId="55752AD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14:paraId="0AF8708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14:paraId="78022516"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14:paraId="0555BDB9"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14:paraId="455C1815" w14:textId="77777777" w:rsidR="00EA5499" w:rsidRPr="003443E1" w:rsidRDefault="00EA5499" w:rsidP="00CA1FC2">
            <w:pPr>
              <w:spacing w:after="0" w:line="240" w:lineRule="auto"/>
              <w:rPr>
                <w:rFonts w:ascii="Times New Roman" w:hAnsi="Times New Roman"/>
                <w:sz w:val="21"/>
                <w:szCs w:val="21"/>
              </w:rPr>
            </w:pPr>
          </w:p>
          <w:p w14:paraId="7914A81B"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14:paraId="288202C7" w14:textId="77777777"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14:paraId="1EB16695"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Z3 Wzrost negatywnych </w:t>
            </w:r>
            <w:proofErr w:type="spellStart"/>
            <w:r w:rsidRPr="003443E1">
              <w:rPr>
                <w:rFonts w:ascii="Times New Roman" w:hAnsi="Times New Roman"/>
                <w:sz w:val="21"/>
                <w:szCs w:val="21"/>
              </w:rPr>
              <w:t>zachowań</w:t>
            </w:r>
            <w:proofErr w:type="spellEnd"/>
            <w:r w:rsidRPr="003443E1">
              <w:rPr>
                <w:rFonts w:ascii="Times New Roman" w:hAnsi="Times New Roman"/>
                <w:sz w:val="21"/>
                <w:szCs w:val="21"/>
              </w:rPr>
              <w:t xml:space="preserve"> (m.in. kłusownictwo)</w:t>
            </w:r>
          </w:p>
        </w:tc>
      </w:tr>
      <w:tr w:rsidR="00596921" w:rsidRPr="003443E1" w14:paraId="4026642B" w14:textId="77777777" w:rsidTr="00555C8A">
        <w:trPr>
          <w:trHeight w:val="858"/>
        </w:trPr>
        <w:tc>
          <w:tcPr>
            <w:tcW w:w="3369" w:type="dxa"/>
            <w:shd w:val="clear" w:color="auto" w:fill="CCFFCC"/>
            <w:vAlign w:val="center"/>
          </w:tcPr>
          <w:p w14:paraId="5A8952E9" w14:textId="77777777"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14:paraId="613EAB7B"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3C456AAC" w14:textId="77777777"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4E1A0BEB" w14:textId="77777777"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14:paraId="5848227E"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14:paraId="626019BB"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1BC81299"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657E2E21"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14:paraId="34BC8AD2" w14:textId="77777777" w:rsidR="00596921" w:rsidRPr="003443E1" w:rsidRDefault="00596921" w:rsidP="00CA1FC2">
            <w:pPr>
              <w:rPr>
                <w:rFonts w:ascii="Times New Roman" w:hAnsi="Times New Roman"/>
                <w:sz w:val="21"/>
                <w:szCs w:val="21"/>
              </w:rPr>
            </w:pPr>
          </w:p>
        </w:tc>
      </w:tr>
      <w:tr w:rsidR="00596921" w:rsidRPr="003443E1" w14:paraId="6F227F86" w14:textId="77777777" w:rsidTr="00555C8A">
        <w:trPr>
          <w:trHeight w:val="659"/>
        </w:trPr>
        <w:tc>
          <w:tcPr>
            <w:tcW w:w="3369" w:type="dxa"/>
            <w:shd w:val="clear" w:color="auto" w:fill="CCFFCC"/>
            <w:vAlign w:val="center"/>
          </w:tcPr>
          <w:p w14:paraId="1BDDA336" w14:textId="77777777"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14:paraId="20CAFD13"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265B8D0F"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213F330C" w14:textId="77777777"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14:paraId="1096087D" w14:textId="77777777"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14:paraId="66D04E91"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6063027D"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5163723D" w14:textId="77777777"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14:paraId="56B9421F" w14:textId="77777777" w:rsidTr="00555C8A">
        <w:trPr>
          <w:trHeight w:val="64"/>
        </w:trPr>
        <w:tc>
          <w:tcPr>
            <w:tcW w:w="3369" w:type="dxa"/>
            <w:vMerge w:val="restart"/>
            <w:shd w:val="clear" w:color="auto" w:fill="CCFFCC"/>
            <w:vAlign w:val="center"/>
          </w:tcPr>
          <w:p w14:paraId="19833111"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14:paraId="58FE168A"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26B3A345"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548B6090" w14:textId="77777777"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14:paraId="02044DA2" w14:textId="77777777"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14:paraId="7A22E0BE"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2714CF44"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64602005"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14:paraId="5195515C" w14:textId="77777777" w:rsidTr="00555C8A">
        <w:trPr>
          <w:trHeight w:val="162"/>
        </w:trPr>
        <w:tc>
          <w:tcPr>
            <w:tcW w:w="3369" w:type="dxa"/>
            <w:vMerge/>
            <w:shd w:val="clear" w:color="auto" w:fill="CCFFCC"/>
            <w:vAlign w:val="center"/>
          </w:tcPr>
          <w:p w14:paraId="1C2A8517" w14:textId="77777777"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14:paraId="2640976D"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16FE02CC"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29BE098D" w14:textId="77777777"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14:paraId="7A813DF6" w14:textId="77777777"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14:paraId="4B32FB1B"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7DD814A5"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659CF5F9"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14:paraId="71D66EBD" w14:textId="77777777" w:rsidTr="00555C8A">
        <w:trPr>
          <w:trHeight w:val="267"/>
        </w:trPr>
        <w:tc>
          <w:tcPr>
            <w:tcW w:w="3369" w:type="dxa"/>
            <w:vMerge w:val="restart"/>
            <w:shd w:val="clear" w:color="auto" w:fill="CCFFCC"/>
            <w:vAlign w:val="center"/>
          </w:tcPr>
          <w:p w14:paraId="685F1295"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14:paraId="2258C801" w14:textId="77777777"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42FD9B17"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Cel 1.2 Podnoszenie wartości produktów rybackich oraz rozwój usług obejmujących rybactwo i działalność gospodarczą wykorzystującą potencjał obszaru rybackiego</w:t>
            </w:r>
          </w:p>
        </w:tc>
        <w:tc>
          <w:tcPr>
            <w:tcW w:w="2126" w:type="dxa"/>
            <w:vMerge w:val="restart"/>
            <w:shd w:val="clear" w:color="auto" w:fill="FFCCCC"/>
            <w:vAlign w:val="center"/>
          </w:tcPr>
          <w:p w14:paraId="16339B33" w14:textId="77777777"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1.2.1Budowa, przebudowa, rozbudowa i/lub adaptacja oraz wyposażenie w sprzęt, urządzenia i/lub innowacyjną technologię obiektów, służących zrównoważonej gospodarce rybackiej oraz do chowu i hodowli ryb</w:t>
            </w:r>
          </w:p>
          <w:p w14:paraId="54D59ED6" w14:textId="77777777"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14:paraId="223B5122"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nowych lub zmodernizowanych lub wyposażonych w urządzenia obiektów gospodarki rybackiej</w:t>
            </w:r>
          </w:p>
        </w:tc>
        <w:tc>
          <w:tcPr>
            <w:tcW w:w="1524" w:type="dxa"/>
            <w:vMerge w:val="restart"/>
            <w:shd w:val="clear" w:color="auto" w:fill="CCECFF"/>
            <w:vAlign w:val="center"/>
          </w:tcPr>
          <w:p w14:paraId="58A45393"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14:paraId="33272085" w14:textId="77777777" w:rsidR="00FD1FC8" w:rsidRPr="003443E1" w:rsidRDefault="00FD1FC8" w:rsidP="00CA1FC2">
            <w:pPr>
              <w:spacing w:after="0" w:line="240" w:lineRule="auto"/>
              <w:rPr>
                <w:rFonts w:ascii="Times New Roman" w:hAnsi="Times New Roman"/>
                <w:sz w:val="21"/>
                <w:szCs w:val="21"/>
              </w:rPr>
            </w:pPr>
          </w:p>
          <w:p w14:paraId="7F175A4A"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14:paraId="3DEFD021"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34105695"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14:paraId="63688748" w14:textId="77777777" w:rsidTr="00555C8A">
        <w:trPr>
          <w:trHeight w:val="131"/>
        </w:trPr>
        <w:tc>
          <w:tcPr>
            <w:tcW w:w="3369" w:type="dxa"/>
            <w:vMerge/>
            <w:shd w:val="clear" w:color="auto" w:fill="CCFFCC"/>
            <w:vAlign w:val="center"/>
          </w:tcPr>
          <w:p w14:paraId="4A6335FB" w14:textId="77777777"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5B1AB89F"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2B298ED2"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7458C6B5"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0CCC0558"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09F5B08D"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3182D1D0"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02B7E212"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14:paraId="4C00B08B" w14:textId="77777777" w:rsidTr="00555C8A">
        <w:trPr>
          <w:trHeight w:val="189"/>
        </w:trPr>
        <w:tc>
          <w:tcPr>
            <w:tcW w:w="3369" w:type="dxa"/>
            <w:vMerge w:val="restart"/>
            <w:shd w:val="clear" w:color="auto" w:fill="CCFFCC"/>
            <w:vAlign w:val="center"/>
          </w:tcPr>
          <w:p w14:paraId="3C1ABE95"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14:paraId="690E3A69"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61E3B7A4"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78090530"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0D18F0E3"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10DDDE0E"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2A9C6B4C"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4DCCFC87"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14:paraId="1E01454C" w14:textId="77777777" w:rsidTr="00FC4829">
        <w:trPr>
          <w:trHeight w:val="241"/>
        </w:trPr>
        <w:tc>
          <w:tcPr>
            <w:tcW w:w="3369" w:type="dxa"/>
            <w:vMerge/>
            <w:shd w:val="clear" w:color="auto" w:fill="CCFFCC"/>
            <w:vAlign w:val="center"/>
          </w:tcPr>
          <w:p w14:paraId="518194BE" w14:textId="77777777"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73342B77"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33746A65"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14226967"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07325D8D"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323BA87D"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35BB9B14"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793915AB"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14:paraId="3AB91DC2" w14:textId="77777777" w:rsidTr="00555C8A">
        <w:trPr>
          <w:trHeight w:val="156"/>
        </w:trPr>
        <w:tc>
          <w:tcPr>
            <w:tcW w:w="3369" w:type="dxa"/>
            <w:shd w:val="clear" w:color="auto" w:fill="CCFFCC"/>
            <w:vAlign w:val="center"/>
          </w:tcPr>
          <w:p w14:paraId="31CC37F9"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S39 Starzenie się osób zajmujących się rybactwem</w:t>
            </w:r>
          </w:p>
        </w:tc>
        <w:tc>
          <w:tcPr>
            <w:tcW w:w="850" w:type="dxa"/>
            <w:vMerge/>
            <w:shd w:val="clear" w:color="auto" w:fill="FFFFCC"/>
            <w:vAlign w:val="center"/>
          </w:tcPr>
          <w:p w14:paraId="028C0A40"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5171F4F8" w14:textId="77777777"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1BCF9F05" w14:textId="77777777"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14:paraId="071453E5" w14:textId="77777777"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14:paraId="31E319D6"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7062EF92" w14:textId="77777777"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14:paraId="1E8DA329"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14:paraId="2E0B1421" w14:textId="77777777" w:rsidTr="00555C8A">
        <w:trPr>
          <w:trHeight w:val="263"/>
        </w:trPr>
        <w:tc>
          <w:tcPr>
            <w:tcW w:w="3369" w:type="dxa"/>
            <w:shd w:val="clear" w:color="auto" w:fill="CCFFCC"/>
            <w:vAlign w:val="center"/>
          </w:tcPr>
          <w:p w14:paraId="6AB7685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14:paraId="192B2C79"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2855E763"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029A9B1C"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003D21FF"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444DD62E"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791E896E" w14:textId="77777777"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14:paraId="238B3208"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14:paraId="58EAB31B" w14:textId="77777777" w:rsidTr="00555C8A">
        <w:trPr>
          <w:trHeight w:val="57"/>
        </w:trPr>
        <w:tc>
          <w:tcPr>
            <w:tcW w:w="3369" w:type="dxa"/>
            <w:vMerge w:val="restart"/>
            <w:shd w:val="clear" w:color="auto" w:fill="CCFFCC"/>
            <w:vAlign w:val="center"/>
          </w:tcPr>
          <w:p w14:paraId="7A100ACE" w14:textId="77777777"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14:paraId="547B725A" w14:textId="77777777"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1EDEC7BB"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14:paraId="63A10D06" w14:textId="77777777" w:rsidR="000B741C" w:rsidRDefault="000B741C" w:rsidP="0093725C">
            <w:pPr>
              <w:spacing w:after="0" w:line="240" w:lineRule="auto"/>
              <w:rPr>
                <w:rFonts w:ascii="Times New Roman" w:hAnsi="Times New Roman"/>
                <w:sz w:val="21"/>
                <w:szCs w:val="21"/>
              </w:rPr>
            </w:pPr>
          </w:p>
          <w:p w14:paraId="347D92F2" w14:textId="77777777" w:rsidR="000B741C" w:rsidRDefault="000B741C" w:rsidP="0093725C">
            <w:pPr>
              <w:spacing w:after="0" w:line="240" w:lineRule="auto"/>
              <w:rPr>
                <w:rFonts w:ascii="Times New Roman" w:hAnsi="Times New Roman"/>
                <w:sz w:val="21"/>
                <w:szCs w:val="21"/>
              </w:rPr>
            </w:pPr>
          </w:p>
          <w:p w14:paraId="507B19BE" w14:textId="77777777"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14:paraId="1D9760F9" w14:textId="77777777" w:rsidR="000B741C" w:rsidRDefault="000B741C" w:rsidP="0093725C">
            <w:pPr>
              <w:spacing w:after="0" w:line="240" w:lineRule="auto"/>
              <w:rPr>
                <w:rFonts w:ascii="Times New Roman" w:hAnsi="Times New Roman"/>
                <w:sz w:val="21"/>
                <w:szCs w:val="21"/>
              </w:rPr>
            </w:pPr>
          </w:p>
          <w:p w14:paraId="536FE6DB" w14:textId="77777777"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14:paraId="06F83475" w14:textId="77777777"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14:paraId="7B011842" w14:textId="77777777"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14:paraId="740C9F2C" w14:textId="77777777" w:rsidR="00F85368" w:rsidRPr="003443E1" w:rsidRDefault="00F85368" w:rsidP="00CA1FC2">
            <w:pPr>
              <w:spacing w:after="0" w:line="240" w:lineRule="auto"/>
              <w:rPr>
                <w:rFonts w:ascii="Times New Roman" w:hAnsi="Times New Roman"/>
                <w:sz w:val="21"/>
                <w:szCs w:val="21"/>
              </w:rPr>
            </w:pPr>
          </w:p>
          <w:p w14:paraId="23435D49"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14:paraId="6A5E8E90" w14:textId="77777777"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14:paraId="48900A5F"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14:paraId="16434A5A" w14:textId="77777777" w:rsidTr="00555C8A">
        <w:trPr>
          <w:trHeight w:val="264"/>
        </w:trPr>
        <w:tc>
          <w:tcPr>
            <w:tcW w:w="3369" w:type="dxa"/>
            <w:vMerge/>
            <w:shd w:val="clear" w:color="auto" w:fill="CCFFCC"/>
            <w:vAlign w:val="center"/>
          </w:tcPr>
          <w:p w14:paraId="3EE5EF6C" w14:textId="77777777"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161EC932"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3619372A" w14:textId="77777777"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00662259" w14:textId="77777777"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14:paraId="69406CDF" w14:textId="77777777"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14:paraId="679D9E39"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24CBD88F" w14:textId="77777777"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14:paraId="3B3FB659"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14:paraId="277FE3EB" w14:textId="77777777" w:rsidTr="00555C8A">
        <w:trPr>
          <w:trHeight w:val="150"/>
        </w:trPr>
        <w:tc>
          <w:tcPr>
            <w:tcW w:w="3369" w:type="dxa"/>
            <w:shd w:val="clear" w:color="auto" w:fill="CCFFCC"/>
            <w:vAlign w:val="center"/>
          </w:tcPr>
          <w:p w14:paraId="2E882641" w14:textId="77777777"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14:paraId="383050FF"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30A0281F"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0B2FECCE" w14:textId="77777777"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14:paraId="489C4F83" w14:textId="77777777"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14:paraId="2FA322AB"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2075B7F0" w14:textId="77777777"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14:paraId="5F1E4668" w14:textId="77777777" w:rsidR="000B741C" w:rsidRPr="003443E1" w:rsidRDefault="000B741C" w:rsidP="00CA1FC2">
            <w:pPr>
              <w:spacing w:after="0" w:line="240" w:lineRule="auto"/>
              <w:rPr>
                <w:rFonts w:ascii="Times New Roman" w:hAnsi="Times New Roman"/>
                <w:sz w:val="21"/>
                <w:szCs w:val="21"/>
              </w:rPr>
            </w:pPr>
          </w:p>
        </w:tc>
      </w:tr>
      <w:tr w:rsidR="000B741C" w:rsidRPr="003443E1" w14:paraId="466CCB67" w14:textId="77777777" w:rsidTr="00555C8A">
        <w:trPr>
          <w:trHeight w:val="128"/>
        </w:trPr>
        <w:tc>
          <w:tcPr>
            <w:tcW w:w="3369" w:type="dxa"/>
            <w:shd w:val="clear" w:color="auto" w:fill="CCFFCC"/>
            <w:vAlign w:val="center"/>
          </w:tcPr>
          <w:p w14:paraId="70576391"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14:paraId="6393B087"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33E818D0"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6A0CC15F" w14:textId="77777777"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14:paraId="0663433D" w14:textId="77777777"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14:paraId="291739F4"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7B17015B" w14:textId="77777777"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14:paraId="3C9BF758" w14:textId="77777777"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14:paraId="20C89F97" w14:textId="77777777" w:rsidTr="00555C8A">
        <w:trPr>
          <w:trHeight w:val="57"/>
        </w:trPr>
        <w:tc>
          <w:tcPr>
            <w:tcW w:w="3369" w:type="dxa"/>
            <w:shd w:val="clear" w:color="auto" w:fill="CCFFCC"/>
            <w:vAlign w:val="center"/>
          </w:tcPr>
          <w:p w14:paraId="56C3FF7D"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14:paraId="382D4CC8"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3CE75D7D"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12FA4D2B" w14:textId="77777777"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14:paraId="276F2C69" w14:textId="77777777"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14:paraId="6F077E0D"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0D7BA49F" w14:textId="77777777"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14:paraId="5B6730D1" w14:textId="77777777"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14:paraId="27090E3C" w14:textId="77777777" w:rsidTr="00555C8A">
        <w:trPr>
          <w:trHeight w:val="74"/>
        </w:trPr>
        <w:tc>
          <w:tcPr>
            <w:tcW w:w="3369" w:type="dxa"/>
            <w:shd w:val="clear" w:color="auto" w:fill="CCFFCC"/>
            <w:vAlign w:val="center"/>
          </w:tcPr>
          <w:p w14:paraId="4B9F1947"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14:paraId="3199A631" w14:textId="77777777"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14:paraId="6E8960C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14:paraId="27523D89"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14:paraId="190F6DD7" w14:textId="77777777"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14:paraId="7FF58600"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14:paraId="0922B759" w14:textId="77777777"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14:paraId="13E082DD" w14:textId="77777777" w:rsidR="00EA5499" w:rsidRPr="003443E1" w:rsidRDefault="00EA5499" w:rsidP="00CA1FC2">
            <w:pPr>
              <w:spacing w:after="0" w:line="240" w:lineRule="auto"/>
              <w:jc w:val="both"/>
              <w:rPr>
                <w:rFonts w:ascii="Times New Roman" w:hAnsi="Times New Roman"/>
                <w:sz w:val="21"/>
                <w:szCs w:val="21"/>
              </w:rPr>
            </w:pPr>
          </w:p>
        </w:tc>
      </w:tr>
      <w:tr w:rsidR="00247AC8" w:rsidRPr="003443E1" w14:paraId="1FD41E4A" w14:textId="77777777" w:rsidTr="00555C8A">
        <w:trPr>
          <w:trHeight w:val="74"/>
        </w:trPr>
        <w:tc>
          <w:tcPr>
            <w:tcW w:w="3369" w:type="dxa"/>
            <w:shd w:val="clear" w:color="auto" w:fill="CCFFCC"/>
            <w:vAlign w:val="center"/>
          </w:tcPr>
          <w:p w14:paraId="2173E53F"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14:paraId="762E665E" w14:textId="77777777"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14:paraId="6D1A2519"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Cel 2.1 Rozwój branży turystycznej wykorzystującej w sposób zrównoważony lokalne zasoby i dziedzictwo oraz pasje mieszkańców</w:t>
            </w:r>
          </w:p>
        </w:tc>
        <w:tc>
          <w:tcPr>
            <w:tcW w:w="2126" w:type="dxa"/>
            <w:vMerge w:val="restart"/>
            <w:shd w:val="clear" w:color="auto" w:fill="FFCCCC"/>
            <w:vAlign w:val="center"/>
          </w:tcPr>
          <w:p w14:paraId="1F0E2127"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2.1.1 Tworzenie i rozwój tematycznych obiektów turystycznych</w:t>
            </w:r>
          </w:p>
        </w:tc>
        <w:tc>
          <w:tcPr>
            <w:tcW w:w="1843" w:type="dxa"/>
            <w:shd w:val="clear" w:color="auto" w:fill="FFCCCC"/>
            <w:vAlign w:val="center"/>
          </w:tcPr>
          <w:p w14:paraId="7C1A8C63"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14:paraId="2188AD26"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14:paraId="136755F6"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14:paraId="7E5978F5"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miejsc noclegowych w ciągu roku</w:t>
            </w:r>
          </w:p>
          <w:p w14:paraId="498250DB"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14:paraId="2764B328" w14:textId="77777777"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t>Wzrost liczby turystów korzystających z noclegów na 1000 mieszkańców</w:t>
            </w:r>
          </w:p>
          <w:p w14:paraId="5D39D7F3" w14:textId="77777777"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t>Wzrost liczby osób uznających obszar LGD jako atrakcyjny turystycznie</w:t>
            </w:r>
          </w:p>
        </w:tc>
        <w:tc>
          <w:tcPr>
            <w:tcW w:w="3260" w:type="dxa"/>
            <w:shd w:val="clear" w:color="auto" w:fill="CCFFCC"/>
            <w:vAlign w:val="center"/>
          </w:tcPr>
          <w:p w14:paraId="0F1E7DFD"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SZ3 Rosnące zainteresowanie turystów obszarem LGD i poszukiwaniem oferty gospodarstw tematycznych</w:t>
            </w:r>
          </w:p>
        </w:tc>
      </w:tr>
      <w:tr w:rsidR="00247AC8" w:rsidRPr="003443E1" w14:paraId="35D3EA0F" w14:textId="77777777" w:rsidTr="00555C8A">
        <w:trPr>
          <w:trHeight w:val="194"/>
        </w:trPr>
        <w:tc>
          <w:tcPr>
            <w:tcW w:w="3369" w:type="dxa"/>
            <w:shd w:val="clear" w:color="auto" w:fill="CCFFCC"/>
            <w:vAlign w:val="center"/>
          </w:tcPr>
          <w:p w14:paraId="279ACC62"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14:paraId="789F9AB9"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1DFFA438"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734BB94E" w14:textId="77777777"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14:paraId="3B10D1AF"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nowych lub zmodernizowanych miejsc noclegowych i rekreacyjnych na terenach wykorzystujących walory wodne i rybackie</w:t>
            </w:r>
          </w:p>
        </w:tc>
        <w:tc>
          <w:tcPr>
            <w:tcW w:w="1524" w:type="dxa"/>
            <w:vMerge/>
            <w:shd w:val="clear" w:color="auto" w:fill="CCECFF"/>
            <w:vAlign w:val="center"/>
          </w:tcPr>
          <w:p w14:paraId="0F48F33B"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7CA7CAF0" w14:textId="77777777"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14:paraId="4C215558"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14:paraId="3D5E6CCF" w14:textId="77777777" w:rsidTr="00555C8A">
        <w:trPr>
          <w:trHeight w:val="98"/>
        </w:trPr>
        <w:tc>
          <w:tcPr>
            <w:tcW w:w="3369" w:type="dxa"/>
            <w:shd w:val="clear" w:color="auto" w:fill="CCFFCC"/>
            <w:vAlign w:val="center"/>
          </w:tcPr>
          <w:p w14:paraId="1DC71A2B"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S6 Słabe wykorzystanie atutów środowiska na obszarach rybackich pod kątem działalności około rybackiej oraz turystyki i rekreacji</w:t>
            </w:r>
          </w:p>
        </w:tc>
        <w:tc>
          <w:tcPr>
            <w:tcW w:w="850" w:type="dxa"/>
            <w:vMerge/>
            <w:shd w:val="clear" w:color="auto" w:fill="FFFFCC"/>
            <w:vAlign w:val="center"/>
          </w:tcPr>
          <w:p w14:paraId="7A43997E"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0E64679E"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3CE7E128" w14:textId="77777777"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14:paraId="26B57D52" w14:textId="77777777"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14:paraId="1B9578B3"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5044308F" w14:textId="77777777"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6307CD5E"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14:paraId="365CCF5E" w14:textId="77777777" w:rsidTr="00FC4829">
        <w:trPr>
          <w:trHeight w:val="1041"/>
        </w:trPr>
        <w:tc>
          <w:tcPr>
            <w:tcW w:w="3369" w:type="dxa"/>
            <w:shd w:val="clear" w:color="auto" w:fill="CCFFCC"/>
            <w:vAlign w:val="center"/>
          </w:tcPr>
          <w:p w14:paraId="6A811CFC"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historycznego i przyrodniczego</w:t>
            </w:r>
          </w:p>
        </w:tc>
        <w:tc>
          <w:tcPr>
            <w:tcW w:w="850" w:type="dxa"/>
            <w:vMerge/>
            <w:shd w:val="clear" w:color="auto" w:fill="FFFFCC"/>
            <w:vAlign w:val="center"/>
          </w:tcPr>
          <w:p w14:paraId="7641DCF0"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57C5EAE2"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5ED0B824" w14:textId="77777777"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14:paraId="08352755" w14:textId="77777777"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14:paraId="7A328AB8"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0000A072" w14:textId="77777777"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14:paraId="3317E299" w14:textId="77777777" w:rsidR="00247AC8" w:rsidRPr="003443E1" w:rsidRDefault="00247AC8" w:rsidP="00CA1FC2">
            <w:pPr>
              <w:spacing w:after="0" w:line="240" w:lineRule="auto"/>
              <w:rPr>
                <w:rFonts w:ascii="Times New Roman" w:hAnsi="Times New Roman"/>
                <w:sz w:val="21"/>
                <w:szCs w:val="21"/>
              </w:rPr>
            </w:pPr>
          </w:p>
        </w:tc>
      </w:tr>
      <w:tr w:rsidR="00EA5499" w:rsidRPr="003443E1" w14:paraId="7A0FE15F" w14:textId="77777777" w:rsidTr="00555C8A">
        <w:trPr>
          <w:trHeight w:val="62"/>
        </w:trPr>
        <w:tc>
          <w:tcPr>
            <w:tcW w:w="3369" w:type="dxa"/>
            <w:vMerge w:val="restart"/>
            <w:shd w:val="clear" w:color="auto" w:fill="CCFFCC"/>
            <w:vAlign w:val="center"/>
          </w:tcPr>
          <w:p w14:paraId="218C0ADD"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14:paraId="14897F3A" w14:textId="77777777"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79E29DB9"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14:paraId="05C9B14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14:paraId="25A1C595" w14:textId="77777777"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14:paraId="4A25BD18"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14:paraId="24D42500" w14:textId="77777777"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799C3E53"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14:paraId="0970846C" w14:textId="77777777" w:rsidTr="00555C8A">
        <w:trPr>
          <w:trHeight w:val="62"/>
        </w:trPr>
        <w:tc>
          <w:tcPr>
            <w:tcW w:w="3369" w:type="dxa"/>
            <w:vMerge/>
            <w:shd w:val="clear" w:color="auto" w:fill="CCFFCC"/>
            <w:vAlign w:val="center"/>
          </w:tcPr>
          <w:p w14:paraId="4E45F704" w14:textId="77777777"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14:paraId="6D2237E1" w14:textId="77777777"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14:paraId="54C6B45D" w14:textId="77777777"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14:paraId="660236EA"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14:paraId="7E0194C2"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14:paraId="1DB4C9F2" w14:textId="77777777"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14:paraId="3BB3F8F2" w14:textId="77777777"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14:paraId="02621FF4" w14:textId="77777777" w:rsidR="004353FD" w:rsidRPr="003443E1" w:rsidRDefault="004353FD" w:rsidP="004353FD">
            <w:pPr>
              <w:spacing w:after="0" w:line="240" w:lineRule="auto"/>
              <w:rPr>
                <w:rFonts w:ascii="Times New Roman" w:hAnsi="Times New Roman"/>
                <w:sz w:val="21"/>
                <w:szCs w:val="21"/>
              </w:rPr>
            </w:pPr>
          </w:p>
        </w:tc>
      </w:tr>
      <w:tr w:rsidR="004353FD" w:rsidRPr="003443E1" w14:paraId="4B202C2C" w14:textId="77777777" w:rsidTr="00555C8A">
        <w:trPr>
          <w:trHeight w:val="62"/>
        </w:trPr>
        <w:tc>
          <w:tcPr>
            <w:tcW w:w="3369" w:type="dxa"/>
            <w:vMerge/>
            <w:shd w:val="clear" w:color="auto" w:fill="CCFFCC"/>
            <w:vAlign w:val="center"/>
          </w:tcPr>
          <w:p w14:paraId="3C94E03B" w14:textId="77777777"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14:paraId="366AFC5C" w14:textId="77777777"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14:paraId="4160242C" w14:textId="77777777"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14:paraId="20588227"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14:paraId="7E85E7A8" w14:textId="77777777" w:rsidR="004353FD" w:rsidRPr="003443E1" w:rsidRDefault="004353FD"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tc>
        <w:tc>
          <w:tcPr>
            <w:tcW w:w="1843" w:type="dxa"/>
            <w:shd w:val="clear" w:color="auto" w:fill="FFCCCC"/>
            <w:vAlign w:val="center"/>
          </w:tcPr>
          <w:p w14:paraId="721521E6"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14:paraId="2FC256C9" w14:textId="77777777"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14:paraId="4D883BF4" w14:textId="77777777"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14:paraId="7E70DECC" w14:textId="77777777" w:rsidR="004353FD" w:rsidRPr="003443E1" w:rsidRDefault="004353FD" w:rsidP="004353FD">
            <w:pPr>
              <w:spacing w:after="0" w:line="240" w:lineRule="auto"/>
              <w:rPr>
                <w:rFonts w:ascii="Times New Roman" w:hAnsi="Times New Roman"/>
                <w:sz w:val="21"/>
                <w:szCs w:val="21"/>
              </w:rPr>
            </w:pPr>
          </w:p>
        </w:tc>
      </w:tr>
      <w:tr w:rsidR="00EA5499" w:rsidRPr="003443E1" w14:paraId="4E992A50" w14:textId="77777777" w:rsidTr="00555C8A">
        <w:trPr>
          <w:trHeight w:val="287"/>
        </w:trPr>
        <w:tc>
          <w:tcPr>
            <w:tcW w:w="3369" w:type="dxa"/>
            <w:vMerge/>
            <w:shd w:val="clear" w:color="auto" w:fill="CCFFCC"/>
            <w:vAlign w:val="center"/>
          </w:tcPr>
          <w:p w14:paraId="2C4B7BC3" w14:textId="77777777"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14:paraId="66D7B144"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7BB87E34" w14:textId="77777777"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14:paraId="6FCE7E6F" w14:textId="77777777" w:rsidR="005211C5"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2.2.4</w:t>
            </w:r>
          </w:p>
          <w:p w14:paraId="5FD557BE" w14:textId="77777777" w:rsidR="004353FD"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Utworzenie stref rekreacji dla mieszkańców i turystów</w:t>
            </w:r>
          </w:p>
        </w:tc>
        <w:tc>
          <w:tcPr>
            <w:tcW w:w="1843" w:type="dxa"/>
            <w:shd w:val="clear" w:color="auto" w:fill="FFCCCC"/>
            <w:vAlign w:val="center"/>
          </w:tcPr>
          <w:p w14:paraId="1693F1C3" w14:textId="77777777" w:rsidR="00EA5499"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nowych obiektów infrastruktury turystycznej i rekreacyjnej </w:t>
            </w:r>
          </w:p>
        </w:tc>
        <w:tc>
          <w:tcPr>
            <w:tcW w:w="1524" w:type="dxa"/>
            <w:vMerge/>
            <w:shd w:val="clear" w:color="auto" w:fill="CCECFF"/>
            <w:vAlign w:val="center"/>
          </w:tcPr>
          <w:p w14:paraId="44AE823B"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75C6FAB4" w14:textId="77777777"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14:paraId="6D8CD375" w14:textId="77777777" w:rsidR="00EA5499" w:rsidRPr="003443E1" w:rsidRDefault="00EA5499" w:rsidP="00CA1FC2">
            <w:pPr>
              <w:spacing w:after="0" w:line="240" w:lineRule="auto"/>
              <w:rPr>
                <w:rFonts w:ascii="Times New Roman" w:hAnsi="Times New Roman"/>
                <w:sz w:val="21"/>
                <w:szCs w:val="21"/>
              </w:rPr>
            </w:pPr>
          </w:p>
        </w:tc>
      </w:tr>
      <w:tr w:rsidR="00EA5499" w:rsidRPr="003443E1" w14:paraId="27535B7F" w14:textId="77777777" w:rsidTr="00555C8A">
        <w:trPr>
          <w:trHeight w:val="128"/>
        </w:trPr>
        <w:tc>
          <w:tcPr>
            <w:tcW w:w="3369" w:type="dxa"/>
            <w:vMerge w:val="restart"/>
            <w:shd w:val="clear" w:color="auto" w:fill="CCFFCC"/>
            <w:vAlign w:val="center"/>
          </w:tcPr>
          <w:p w14:paraId="64F90DCF"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14:paraId="4193BABB" w14:textId="77777777"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5B6F6D6D"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2.3 Wsparcie działalności gospodarczej uzupełniającej ofertę turystyczną obszaru LGD</w:t>
            </w:r>
          </w:p>
        </w:tc>
        <w:tc>
          <w:tcPr>
            <w:tcW w:w="2126" w:type="dxa"/>
            <w:vMerge w:val="restart"/>
            <w:shd w:val="clear" w:color="auto" w:fill="FFCCCC"/>
            <w:vAlign w:val="center"/>
          </w:tcPr>
          <w:p w14:paraId="5CC5D21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2.3.1 Utworzenie i rozwój przedsiębiorstw świadczących usługi związane i uzupełniające sektor turystyczny</w:t>
            </w:r>
          </w:p>
        </w:tc>
        <w:tc>
          <w:tcPr>
            <w:tcW w:w="1843" w:type="dxa"/>
            <w:vMerge w:val="restart"/>
            <w:shd w:val="clear" w:color="auto" w:fill="FFCCCC"/>
            <w:vAlign w:val="center"/>
          </w:tcPr>
          <w:p w14:paraId="2C1A11AE"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działających w sektorze usług turystycznych i wspierających turystykę, które otrzymały wsparcie w ramach realizacji LSR</w:t>
            </w:r>
          </w:p>
        </w:tc>
        <w:tc>
          <w:tcPr>
            <w:tcW w:w="1524" w:type="dxa"/>
            <w:vMerge w:val="restart"/>
            <w:shd w:val="clear" w:color="auto" w:fill="CCECFF"/>
            <w:vAlign w:val="center"/>
          </w:tcPr>
          <w:p w14:paraId="7F24F8B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(ogółem)</w:t>
            </w:r>
          </w:p>
        </w:tc>
        <w:tc>
          <w:tcPr>
            <w:tcW w:w="1027" w:type="dxa"/>
            <w:vMerge/>
            <w:shd w:val="clear" w:color="auto" w:fill="FFFFCC"/>
            <w:vAlign w:val="center"/>
          </w:tcPr>
          <w:p w14:paraId="48660FF2"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0E7E88D0"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Z13 Wysokie wymagania </w:t>
            </w:r>
            <w:proofErr w:type="spellStart"/>
            <w:r w:rsidRPr="003443E1">
              <w:rPr>
                <w:rFonts w:ascii="Times New Roman" w:hAnsi="Times New Roman"/>
                <w:sz w:val="21"/>
                <w:szCs w:val="21"/>
              </w:rPr>
              <w:t>formalno</w:t>
            </w:r>
            <w:proofErr w:type="spellEnd"/>
            <w:r w:rsidRPr="003443E1">
              <w:rPr>
                <w:rFonts w:ascii="Times New Roman" w:hAnsi="Times New Roman"/>
                <w:sz w:val="21"/>
                <w:szCs w:val="21"/>
              </w:rPr>
              <w:t xml:space="preserve"> – prawne związane z prowadzeniem działalności gospodarczej związane z sektorem przetwórstwa i rybactwa</w:t>
            </w:r>
          </w:p>
        </w:tc>
      </w:tr>
      <w:tr w:rsidR="00EA5499" w:rsidRPr="003443E1" w14:paraId="56F5AF4B" w14:textId="77777777" w:rsidTr="00FC4829">
        <w:trPr>
          <w:trHeight w:val="981"/>
        </w:trPr>
        <w:tc>
          <w:tcPr>
            <w:tcW w:w="3369" w:type="dxa"/>
            <w:vMerge/>
            <w:shd w:val="clear" w:color="auto" w:fill="CCFFCC"/>
            <w:vAlign w:val="center"/>
          </w:tcPr>
          <w:p w14:paraId="43E9D900"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7D36A1DF"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33ECF627"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24ABFFAD"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757C4A97"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3C466C48"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74B4CF82"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5789A7C2"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14:paraId="4EDBE75B" w14:textId="77777777" w:rsidTr="00555C8A">
        <w:trPr>
          <w:trHeight w:val="99"/>
        </w:trPr>
        <w:tc>
          <w:tcPr>
            <w:tcW w:w="3369" w:type="dxa"/>
            <w:vMerge/>
            <w:shd w:val="clear" w:color="auto" w:fill="CCFFCC"/>
            <w:vAlign w:val="center"/>
          </w:tcPr>
          <w:p w14:paraId="2A52A6B7"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3FD2857C"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0A57B912" w14:textId="77777777"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6263A4E7"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14:paraId="23BA290E"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14:paraId="37C5D095"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3ADFBD72"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347385AC"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14:paraId="704E7D41" w14:textId="77777777" w:rsidTr="00555C8A">
        <w:trPr>
          <w:trHeight w:val="99"/>
        </w:trPr>
        <w:tc>
          <w:tcPr>
            <w:tcW w:w="3369" w:type="dxa"/>
            <w:vMerge/>
            <w:shd w:val="clear" w:color="auto" w:fill="CCFFCC"/>
            <w:vAlign w:val="center"/>
          </w:tcPr>
          <w:p w14:paraId="65478006"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03074A96"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49C51F41"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2A4CD463"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607CA74A"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292AAD1B"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653FBBE0"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59175CC3"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14:paraId="4EB53005" w14:textId="77777777" w:rsidTr="00FC4829">
        <w:trPr>
          <w:trHeight w:val="1800"/>
        </w:trPr>
        <w:tc>
          <w:tcPr>
            <w:tcW w:w="3369" w:type="dxa"/>
            <w:shd w:val="clear" w:color="auto" w:fill="CCFFCC"/>
            <w:vAlign w:val="center"/>
          </w:tcPr>
          <w:p w14:paraId="0E280D58"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14:paraId="31949DA5" w14:textId="77777777"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2D709105"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14:paraId="52782AA2"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14:paraId="67085D12"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14:paraId="46E75BAC"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14:paraId="34B4B10C" w14:textId="77777777" w:rsidR="003666AA" w:rsidRPr="003443E1" w:rsidRDefault="003666AA" w:rsidP="00CA1FC2">
            <w:pPr>
              <w:spacing w:after="0" w:line="240" w:lineRule="auto"/>
              <w:rPr>
                <w:rFonts w:ascii="Times New Roman" w:hAnsi="Times New Roman"/>
                <w:sz w:val="21"/>
                <w:szCs w:val="21"/>
              </w:rPr>
            </w:pPr>
          </w:p>
          <w:p w14:paraId="12F8F1DA"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14:paraId="7362FF86" w14:textId="77777777"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14:paraId="37F1B4E3"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14:paraId="764AB154" w14:textId="77777777" w:rsidTr="00FC4829">
        <w:trPr>
          <w:trHeight w:val="2353"/>
        </w:trPr>
        <w:tc>
          <w:tcPr>
            <w:tcW w:w="3369" w:type="dxa"/>
            <w:shd w:val="clear" w:color="auto" w:fill="CCFFCC"/>
            <w:vAlign w:val="center"/>
          </w:tcPr>
          <w:p w14:paraId="18001B91"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14:paraId="572E44CB" w14:textId="77777777"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14:paraId="251205A7" w14:textId="77777777"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14:paraId="3F6F8C58" w14:textId="77777777"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14:paraId="3567DA0C" w14:textId="77777777"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14:paraId="6C24BC2C"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14:paraId="5853DE91" w14:textId="77777777"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14:paraId="248E40D0" w14:textId="77777777"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005920C4"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14:paraId="7EF63450" w14:textId="77777777" w:rsidTr="00807A7D">
        <w:trPr>
          <w:trHeight w:val="143"/>
        </w:trPr>
        <w:tc>
          <w:tcPr>
            <w:tcW w:w="3369" w:type="dxa"/>
            <w:shd w:val="clear" w:color="auto" w:fill="CCFFCC"/>
            <w:vAlign w:val="center"/>
          </w:tcPr>
          <w:p w14:paraId="2A81D137" w14:textId="77777777"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14:paraId="5143E9D8" w14:textId="77777777"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14:paraId="356EEC85" w14:textId="77777777"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14:paraId="7B74771D" w14:textId="77777777"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14:paraId="3E0A9AB5" w14:textId="77777777"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14:paraId="37DDDF4E" w14:textId="77777777"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14:paraId="55CC8D19" w14:textId="77777777"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14:paraId="234DE927" w14:textId="77777777" w:rsidR="003666AA" w:rsidRPr="003443E1" w:rsidRDefault="003666AA" w:rsidP="00CA1FC2">
            <w:pPr>
              <w:spacing w:after="0" w:line="240" w:lineRule="auto"/>
              <w:rPr>
                <w:rFonts w:ascii="Times New Roman" w:hAnsi="Times New Roman"/>
                <w:sz w:val="21"/>
                <w:szCs w:val="21"/>
              </w:rPr>
            </w:pPr>
          </w:p>
        </w:tc>
      </w:tr>
      <w:tr w:rsidR="00DC6292" w:rsidRPr="003443E1" w14:paraId="3D3907A0" w14:textId="77777777" w:rsidTr="00807A7D">
        <w:trPr>
          <w:trHeight w:val="1014"/>
        </w:trPr>
        <w:tc>
          <w:tcPr>
            <w:tcW w:w="3369" w:type="dxa"/>
            <w:shd w:val="clear" w:color="auto" w:fill="CCFFCC"/>
            <w:vAlign w:val="center"/>
          </w:tcPr>
          <w:p w14:paraId="4641D547"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14:paraId="669FD424" w14:textId="77777777"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14:paraId="1C9A50A2"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3.1 Rozwój przedsiębiorczości związanej z przetwórstwem rolno - spożywczym, produkcją i sprzedażą produktów lokalnych oraz wykorzystującą potencjał rolnictwa</w:t>
            </w:r>
          </w:p>
        </w:tc>
        <w:tc>
          <w:tcPr>
            <w:tcW w:w="2126" w:type="dxa"/>
            <w:vMerge w:val="restart"/>
            <w:shd w:val="clear" w:color="auto" w:fill="FFCCCC"/>
            <w:vAlign w:val="center"/>
          </w:tcPr>
          <w:p w14:paraId="67140B6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3.1.1 Wspieranie działalności związanej z przetwórstwem rolno – spożywczym</w:t>
            </w:r>
          </w:p>
          <w:p w14:paraId="07054861" w14:textId="77777777"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14:paraId="70B6774B"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14:paraId="230B7215" w14:textId="77777777"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14:paraId="09245098"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14:paraId="51349D33" w14:textId="77777777"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produkcyjnym</w:t>
            </w:r>
          </w:p>
        </w:tc>
        <w:tc>
          <w:tcPr>
            <w:tcW w:w="3260" w:type="dxa"/>
            <w:vMerge/>
            <w:shd w:val="clear" w:color="auto" w:fill="CCFFCC"/>
            <w:vAlign w:val="center"/>
          </w:tcPr>
          <w:p w14:paraId="6A7FA064"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5443B6D5" w14:textId="77777777" w:rsidTr="00555C8A">
        <w:trPr>
          <w:trHeight w:val="73"/>
        </w:trPr>
        <w:tc>
          <w:tcPr>
            <w:tcW w:w="3369" w:type="dxa"/>
            <w:vMerge w:val="restart"/>
            <w:shd w:val="clear" w:color="auto" w:fill="CCFFCC"/>
            <w:vAlign w:val="center"/>
          </w:tcPr>
          <w:p w14:paraId="4FE66329"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14:paraId="5476F429"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7281A1AF"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22499C7" w14:textId="77777777"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14:paraId="012C5405" w14:textId="77777777" w:rsidR="00DC6292" w:rsidRPr="003443E1" w:rsidRDefault="00DC6292" w:rsidP="00542C71">
            <w:pPr>
              <w:rPr>
                <w:rFonts w:ascii="Times New Roman" w:hAnsi="Times New Roman"/>
                <w:sz w:val="21"/>
                <w:szCs w:val="21"/>
              </w:rPr>
            </w:pPr>
          </w:p>
        </w:tc>
        <w:tc>
          <w:tcPr>
            <w:tcW w:w="1524" w:type="dxa"/>
            <w:vMerge/>
            <w:shd w:val="clear" w:color="auto" w:fill="CCECFF"/>
            <w:vAlign w:val="center"/>
          </w:tcPr>
          <w:p w14:paraId="1C9FE683"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3D5AE6E3"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635879C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14:paraId="6CC0DFDF" w14:textId="77777777" w:rsidTr="00555C8A">
        <w:trPr>
          <w:trHeight w:val="80"/>
        </w:trPr>
        <w:tc>
          <w:tcPr>
            <w:tcW w:w="3369" w:type="dxa"/>
            <w:vMerge/>
            <w:shd w:val="clear" w:color="auto" w:fill="CCFFCC"/>
            <w:vAlign w:val="center"/>
          </w:tcPr>
          <w:p w14:paraId="44C9DB6D"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0EF3BA78"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37454737"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7C9D69A" w14:textId="77777777" w:rsidR="00DC6292" w:rsidRPr="003443E1" w:rsidRDefault="00DC6292" w:rsidP="00542C71">
            <w:pPr>
              <w:rPr>
                <w:rFonts w:ascii="Times New Roman" w:hAnsi="Times New Roman"/>
                <w:sz w:val="21"/>
                <w:szCs w:val="21"/>
              </w:rPr>
            </w:pPr>
          </w:p>
        </w:tc>
        <w:tc>
          <w:tcPr>
            <w:tcW w:w="1843" w:type="dxa"/>
            <w:vMerge/>
            <w:shd w:val="clear" w:color="auto" w:fill="FFCCCC"/>
            <w:vAlign w:val="center"/>
          </w:tcPr>
          <w:p w14:paraId="153AD90B" w14:textId="77777777"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14:paraId="0DA541A8"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17D48886"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4F8642E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SZ6 Współpraca podmiotów w zakresie budowania łańcucha dostaw od producenta do konsumenta</w:t>
            </w:r>
          </w:p>
        </w:tc>
      </w:tr>
      <w:tr w:rsidR="00DC6292" w:rsidRPr="003443E1" w14:paraId="1039E1FC" w14:textId="77777777" w:rsidTr="00890C72">
        <w:trPr>
          <w:trHeight w:val="360"/>
        </w:trPr>
        <w:tc>
          <w:tcPr>
            <w:tcW w:w="3369" w:type="dxa"/>
            <w:vMerge/>
            <w:shd w:val="clear" w:color="auto" w:fill="CCFFCC"/>
            <w:vAlign w:val="center"/>
          </w:tcPr>
          <w:p w14:paraId="3E594CF2"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02E9BF27"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5C56E979"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0D47AA8B" w14:textId="77777777" w:rsidR="00DC6292" w:rsidRPr="003443E1" w:rsidRDefault="00DC6292" w:rsidP="00542C71">
            <w:pPr>
              <w:rPr>
                <w:rFonts w:ascii="Times New Roman" w:hAnsi="Times New Roman"/>
                <w:sz w:val="21"/>
                <w:szCs w:val="21"/>
              </w:rPr>
            </w:pPr>
          </w:p>
        </w:tc>
        <w:tc>
          <w:tcPr>
            <w:tcW w:w="1843" w:type="dxa"/>
            <w:vMerge/>
            <w:shd w:val="clear" w:color="auto" w:fill="FFCCCC"/>
            <w:vAlign w:val="center"/>
          </w:tcPr>
          <w:p w14:paraId="116649FA" w14:textId="77777777"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14:paraId="1C30A722"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11887662"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3B323577"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14:paraId="0F415E62" w14:textId="77777777" w:rsidTr="00555C8A">
        <w:trPr>
          <w:trHeight w:val="58"/>
        </w:trPr>
        <w:tc>
          <w:tcPr>
            <w:tcW w:w="3369" w:type="dxa"/>
            <w:vMerge w:val="restart"/>
            <w:shd w:val="clear" w:color="auto" w:fill="CCFFCC"/>
            <w:vAlign w:val="center"/>
          </w:tcPr>
          <w:p w14:paraId="179F4C87"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14:paraId="55479190"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35A815D5"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0C5A6207"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026F4B43" w14:textId="77777777"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14:paraId="02A6FCF8"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5B436F57"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451344C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14:paraId="7741F8DE" w14:textId="77777777" w:rsidTr="00555C8A">
        <w:trPr>
          <w:trHeight w:val="58"/>
        </w:trPr>
        <w:tc>
          <w:tcPr>
            <w:tcW w:w="3369" w:type="dxa"/>
            <w:vMerge/>
            <w:shd w:val="clear" w:color="auto" w:fill="CCFFCC"/>
            <w:vAlign w:val="center"/>
          </w:tcPr>
          <w:p w14:paraId="59CE86E7"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631A39B0"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0023F2C0"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E24731B"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5760DE53"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3A3E069F"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7890CDE3"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66376C48"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14:paraId="0A4A7B3E" w14:textId="77777777" w:rsidTr="00890C72">
        <w:trPr>
          <w:trHeight w:val="148"/>
        </w:trPr>
        <w:tc>
          <w:tcPr>
            <w:tcW w:w="3369" w:type="dxa"/>
            <w:shd w:val="clear" w:color="auto" w:fill="CCFFCC"/>
            <w:vAlign w:val="center"/>
          </w:tcPr>
          <w:p w14:paraId="38F56060" w14:textId="77777777"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14:paraId="387F02F1"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7BA096A3"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5ABFE92B"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0F60FD80"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16E9DA0A"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245E7080"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560EA12F"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14:paraId="755ACC5C" w14:textId="77777777" w:rsidTr="00555C8A">
        <w:trPr>
          <w:trHeight w:val="245"/>
        </w:trPr>
        <w:tc>
          <w:tcPr>
            <w:tcW w:w="3369" w:type="dxa"/>
            <w:shd w:val="clear" w:color="auto" w:fill="CCFFCC"/>
            <w:vAlign w:val="center"/>
          </w:tcPr>
          <w:p w14:paraId="6666B3F7"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14:paraId="0D12FEA6" w14:textId="77777777"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2CBFD9B5"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14:paraId="570FBF75" w14:textId="77777777"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14:paraId="1230C90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14:paraId="749C6C4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defaworyzowane</w:t>
            </w:r>
            <w:proofErr w:type="spellEnd"/>
          </w:p>
        </w:tc>
        <w:tc>
          <w:tcPr>
            <w:tcW w:w="1027" w:type="dxa"/>
            <w:vMerge/>
            <w:shd w:val="clear" w:color="auto" w:fill="FFFFCC"/>
            <w:vAlign w:val="center"/>
          </w:tcPr>
          <w:p w14:paraId="2FF3BB9D"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34713068"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14:paraId="6A9F5E59" w14:textId="77777777" w:rsidTr="007C4BB4">
        <w:trPr>
          <w:trHeight w:val="173"/>
        </w:trPr>
        <w:tc>
          <w:tcPr>
            <w:tcW w:w="3369" w:type="dxa"/>
            <w:shd w:val="clear" w:color="auto" w:fill="CCFFCC"/>
            <w:vAlign w:val="center"/>
          </w:tcPr>
          <w:p w14:paraId="375EE9AC"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14:paraId="4F3735E3" w14:textId="77777777"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14:paraId="141B2D78"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1AC0C90"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706AE473" w14:textId="77777777"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14:paraId="4FCAFE98"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3995FFEF"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4A88512F"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1539C942" w14:textId="77777777" w:rsidTr="00EF3A78">
        <w:trPr>
          <w:trHeight w:val="77"/>
        </w:trPr>
        <w:tc>
          <w:tcPr>
            <w:tcW w:w="3369" w:type="dxa"/>
            <w:shd w:val="clear" w:color="auto" w:fill="CCFFCC"/>
            <w:vAlign w:val="center"/>
          </w:tcPr>
          <w:p w14:paraId="7EF37A35"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14:paraId="5DA44973" w14:textId="77777777"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14:paraId="02A2A6E9"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14:paraId="34E9DBD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14:paraId="0AA46F01"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14:paraId="614328F1"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wiedzę z zakresu przedsiębiorczości</w:t>
            </w:r>
          </w:p>
        </w:tc>
        <w:tc>
          <w:tcPr>
            <w:tcW w:w="1027" w:type="dxa"/>
            <w:vMerge/>
            <w:shd w:val="clear" w:color="auto" w:fill="FFFFCC"/>
            <w:vAlign w:val="center"/>
          </w:tcPr>
          <w:p w14:paraId="68868C80"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0CC8FA5F"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14:paraId="4EBC5C9B" w14:textId="77777777" w:rsidTr="00EF3A78">
        <w:trPr>
          <w:trHeight w:val="77"/>
        </w:trPr>
        <w:tc>
          <w:tcPr>
            <w:tcW w:w="3369" w:type="dxa"/>
            <w:shd w:val="clear" w:color="auto" w:fill="CCFFCC"/>
            <w:vAlign w:val="center"/>
          </w:tcPr>
          <w:p w14:paraId="64EAAC09"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14:paraId="19D6C4EA"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5F4D1135"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2A9A140B"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3FFB226"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336258F0"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5EFAAFD9"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52390EAB"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71F4931B"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011572FF" w14:textId="77777777" w:rsidTr="00EF3A78">
        <w:trPr>
          <w:trHeight w:val="77"/>
        </w:trPr>
        <w:tc>
          <w:tcPr>
            <w:tcW w:w="3369" w:type="dxa"/>
            <w:shd w:val="clear" w:color="auto" w:fill="CCFFCC"/>
            <w:vAlign w:val="center"/>
          </w:tcPr>
          <w:p w14:paraId="2B39926F"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14:paraId="5AB363EB"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2F0D2608"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2678DDD2"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05E27DC3"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5CFF455B"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481491A5"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58243BC2"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4559CFEA" w14:textId="77777777" w:rsidTr="00EF3A78">
        <w:trPr>
          <w:trHeight w:val="56"/>
        </w:trPr>
        <w:tc>
          <w:tcPr>
            <w:tcW w:w="3369" w:type="dxa"/>
            <w:shd w:val="clear" w:color="auto" w:fill="CCFFCC"/>
            <w:vAlign w:val="center"/>
          </w:tcPr>
          <w:p w14:paraId="2EE95B3B"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S19 Niskie kwalifikacja zawodowe lokalnych kadr (umiejętności praktyczne, języki obce)</w:t>
            </w:r>
          </w:p>
        </w:tc>
        <w:tc>
          <w:tcPr>
            <w:tcW w:w="850" w:type="dxa"/>
            <w:vMerge/>
            <w:shd w:val="clear" w:color="auto" w:fill="FFFFCC"/>
            <w:vAlign w:val="center"/>
          </w:tcPr>
          <w:p w14:paraId="495DC1EC" w14:textId="77777777"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14:paraId="2CE557C2"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14:paraId="7564878A"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14:paraId="2CB09FB6"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14:paraId="0EEBD639"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14:paraId="0885F8AA"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16A14ED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14:paraId="3EEEEE97" w14:textId="77777777" w:rsidTr="00EF3A78">
        <w:trPr>
          <w:trHeight w:val="71"/>
        </w:trPr>
        <w:tc>
          <w:tcPr>
            <w:tcW w:w="3369" w:type="dxa"/>
            <w:shd w:val="clear" w:color="auto" w:fill="CCFFCC"/>
            <w:vAlign w:val="center"/>
          </w:tcPr>
          <w:p w14:paraId="218A26FE"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14:paraId="4C068FBA" w14:textId="77777777"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14:paraId="32C4A7EA"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14:paraId="3D6A919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14:paraId="3C5F9EE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14:paraId="3B5ED57C"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14:paraId="4030D548" w14:textId="77777777" w:rsidR="00DC6292" w:rsidRPr="003443E1" w:rsidRDefault="00DC6292" w:rsidP="00CA1FC2">
            <w:pPr>
              <w:spacing w:after="0" w:line="240" w:lineRule="auto"/>
              <w:rPr>
                <w:rFonts w:ascii="Times New Roman" w:hAnsi="Times New Roman"/>
                <w:sz w:val="21"/>
                <w:szCs w:val="21"/>
              </w:rPr>
            </w:pPr>
          </w:p>
          <w:p w14:paraId="2C72FFD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14:paraId="52CD253B"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231A31A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14:paraId="53A6D1F6" w14:textId="77777777" w:rsidTr="00EF3A78">
        <w:trPr>
          <w:trHeight w:val="71"/>
        </w:trPr>
        <w:tc>
          <w:tcPr>
            <w:tcW w:w="3369" w:type="dxa"/>
            <w:shd w:val="clear" w:color="auto" w:fill="CCFFCC"/>
            <w:vAlign w:val="center"/>
          </w:tcPr>
          <w:p w14:paraId="6F43EF6B"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14:paraId="1C44D089"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1700EA91"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19338B81"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697B8AA2"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43826096"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7BC03E5E"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1925A139"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7FF37339" w14:textId="77777777" w:rsidTr="00EF3A78">
        <w:trPr>
          <w:trHeight w:val="229"/>
        </w:trPr>
        <w:tc>
          <w:tcPr>
            <w:tcW w:w="3369" w:type="dxa"/>
            <w:vMerge w:val="restart"/>
            <w:shd w:val="clear" w:color="auto" w:fill="CCFFCC"/>
            <w:vAlign w:val="center"/>
          </w:tcPr>
          <w:p w14:paraId="41D1A46E"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14:paraId="229DF68A"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2107D929" w14:textId="77777777"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14:paraId="4522C93E"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14:paraId="628F371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14:paraId="2B40AECB"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6B7E61E2"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6A7E0785"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14:paraId="039EE49C" w14:textId="77777777" w:rsidTr="007C4BB4">
        <w:trPr>
          <w:trHeight w:val="229"/>
        </w:trPr>
        <w:tc>
          <w:tcPr>
            <w:tcW w:w="3369" w:type="dxa"/>
            <w:vMerge/>
            <w:shd w:val="clear" w:color="auto" w:fill="CCFFCC"/>
            <w:vAlign w:val="center"/>
          </w:tcPr>
          <w:p w14:paraId="39983FDA"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20D668A3"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5C78F1E8" w14:textId="77777777"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14:paraId="26E53011" w14:textId="77777777"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i sprzedaży </w:t>
            </w:r>
          </w:p>
        </w:tc>
        <w:tc>
          <w:tcPr>
            <w:tcW w:w="1843" w:type="dxa"/>
            <w:shd w:val="clear" w:color="auto" w:fill="FFCCCC"/>
            <w:vAlign w:val="center"/>
          </w:tcPr>
          <w:p w14:paraId="4171CD66" w14:textId="77777777"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przedsięwzięć skierowanych do producentów produktów lokalnych </w:t>
            </w:r>
          </w:p>
        </w:tc>
        <w:tc>
          <w:tcPr>
            <w:tcW w:w="1524" w:type="dxa"/>
            <w:vMerge/>
            <w:tcBorders>
              <w:right w:val="single" w:sz="4" w:space="0" w:color="auto"/>
            </w:tcBorders>
            <w:shd w:val="clear" w:color="auto" w:fill="CCECFF"/>
            <w:vAlign w:val="center"/>
          </w:tcPr>
          <w:p w14:paraId="45E197FF" w14:textId="77777777"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14:paraId="7A90F896" w14:textId="77777777"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269D825D" w14:textId="77777777"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14:paraId="0C5B4458" w14:textId="77777777" w:rsidTr="00555C8A">
        <w:trPr>
          <w:trHeight w:val="70"/>
        </w:trPr>
        <w:tc>
          <w:tcPr>
            <w:tcW w:w="3369" w:type="dxa"/>
            <w:vMerge w:val="restart"/>
            <w:shd w:val="clear" w:color="auto" w:fill="CCFFCC"/>
            <w:vAlign w:val="center"/>
          </w:tcPr>
          <w:p w14:paraId="01B4D858" w14:textId="77777777"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S27 Niedostateczny poziom wiedzy i doświadczenia lokalnych liderów na temat organizowania życia społecznego w małych miejscowościach</w:t>
            </w:r>
          </w:p>
        </w:tc>
        <w:tc>
          <w:tcPr>
            <w:tcW w:w="850" w:type="dxa"/>
            <w:vMerge w:val="restart"/>
            <w:shd w:val="clear" w:color="auto" w:fill="FFFFCC"/>
          </w:tcPr>
          <w:p w14:paraId="11DC46C4" w14:textId="77777777"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14:paraId="4A9399C8" w14:textId="77777777"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14:paraId="1B7F7090" w14:textId="77777777" w:rsidR="00793FBC" w:rsidRPr="003443E1" w:rsidRDefault="00793FBC" w:rsidP="00CA1FC2">
            <w:pPr>
              <w:spacing w:after="0" w:line="240" w:lineRule="auto"/>
              <w:rPr>
                <w:rFonts w:ascii="Times New Roman" w:hAnsi="Times New Roman"/>
                <w:sz w:val="21"/>
                <w:szCs w:val="21"/>
              </w:rPr>
            </w:pPr>
          </w:p>
          <w:p w14:paraId="030E152A"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14:paraId="4E4E9F5C" w14:textId="77777777"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14:paraId="3944619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14:paraId="0F61C909"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14:paraId="356A218E" w14:textId="77777777" w:rsidR="00793FBC" w:rsidRPr="003443E1" w:rsidRDefault="00793FBC" w:rsidP="00CA1FC2">
            <w:pPr>
              <w:spacing w:after="0" w:line="240" w:lineRule="auto"/>
              <w:rPr>
                <w:rFonts w:ascii="Times New Roman" w:hAnsi="Times New Roman"/>
                <w:sz w:val="21"/>
                <w:szCs w:val="21"/>
              </w:rPr>
            </w:pPr>
          </w:p>
          <w:p w14:paraId="439622C5" w14:textId="77777777" w:rsidR="00793FBC" w:rsidRPr="003443E1" w:rsidRDefault="00793FBC" w:rsidP="00CA1FC2">
            <w:pPr>
              <w:spacing w:after="0" w:line="240" w:lineRule="auto"/>
              <w:rPr>
                <w:rFonts w:ascii="Times New Roman" w:hAnsi="Times New Roman"/>
                <w:sz w:val="21"/>
                <w:szCs w:val="21"/>
              </w:rPr>
            </w:pPr>
          </w:p>
          <w:p w14:paraId="71C0C5C4" w14:textId="77777777" w:rsidR="00793FBC" w:rsidRPr="003443E1" w:rsidRDefault="00793FBC" w:rsidP="00CA1FC2">
            <w:pPr>
              <w:spacing w:after="0" w:line="240" w:lineRule="auto"/>
              <w:rPr>
                <w:rFonts w:ascii="Times New Roman" w:hAnsi="Times New Roman"/>
                <w:sz w:val="21"/>
                <w:szCs w:val="21"/>
              </w:rPr>
            </w:pPr>
          </w:p>
          <w:p w14:paraId="0B6FE71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14:paraId="5F022790" w14:textId="77777777" w:rsidR="00793FBC" w:rsidRPr="003443E1" w:rsidRDefault="00793FBC" w:rsidP="00CA1FC2">
            <w:pPr>
              <w:spacing w:after="0" w:line="240" w:lineRule="auto"/>
              <w:rPr>
                <w:rFonts w:ascii="Times New Roman" w:hAnsi="Times New Roman"/>
                <w:sz w:val="21"/>
                <w:szCs w:val="21"/>
              </w:rPr>
            </w:pPr>
          </w:p>
          <w:p w14:paraId="70B4ABF5" w14:textId="77777777" w:rsidR="00793FBC" w:rsidRPr="003443E1" w:rsidRDefault="00793FBC" w:rsidP="00CA1FC2">
            <w:pPr>
              <w:spacing w:after="0" w:line="240" w:lineRule="auto"/>
              <w:rPr>
                <w:rFonts w:ascii="Times New Roman" w:hAnsi="Times New Roman"/>
                <w:sz w:val="21"/>
                <w:szCs w:val="21"/>
              </w:rPr>
            </w:pPr>
          </w:p>
          <w:p w14:paraId="5E35BE61" w14:textId="77777777" w:rsidR="00793FBC" w:rsidRPr="003443E1" w:rsidRDefault="00793FBC" w:rsidP="00CA1FC2">
            <w:pPr>
              <w:spacing w:after="0" w:line="240" w:lineRule="auto"/>
              <w:rPr>
                <w:rFonts w:ascii="Times New Roman" w:hAnsi="Times New Roman"/>
                <w:sz w:val="21"/>
                <w:szCs w:val="21"/>
              </w:rPr>
            </w:pPr>
          </w:p>
          <w:p w14:paraId="4ED56A20"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14:paraId="6C553420"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14:paraId="1BBD9C0C" w14:textId="77777777" w:rsidR="00793FBC" w:rsidRPr="003443E1" w:rsidRDefault="00793FBC" w:rsidP="00CA1FC2">
            <w:pPr>
              <w:spacing w:after="0" w:line="240" w:lineRule="auto"/>
              <w:rPr>
                <w:rFonts w:ascii="Times New Roman" w:hAnsi="Times New Roman"/>
                <w:sz w:val="21"/>
                <w:szCs w:val="21"/>
              </w:rPr>
            </w:pPr>
          </w:p>
          <w:p w14:paraId="54184BE7" w14:textId="77777777" w:rsidR="00793FBC" w:rsidRPr="003443E1" w:rsidRDefault="00793FBC" w:rsidP="00CA1FC2">
            <w:pPr>
              <w:spacing w:after="0" w:line="240" w:lineRule="auto"/>
              <w:rPr>
                <w:rFonts w:ascii="Times New Roman" w:hAnsi="Times New Roman"/>
                <w:sz w:val="21"/>
                <w:szCs w:val="21"/>
              </w:rPr>
            </w:pPr>
          </w:p>
          <w:p w14:paraId="4324CB10"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działających w organizacjach, które zajmują się kultywowaniem tradycji i dziedzictwa obszaru oraz aktywizacją i integracją społeczności lokalnej na terenie LGD</w:t>
            </w:r>
          </w:p>
        </w:tc>
        <w:tc>
          <w:tcPr>
            <w:tcW w:w="3260" w:type="dxa"/>
            <w:shd w:val="clear" w:color="auto" w:fill="CCFFCC"/>
            <w:vAlign w:val="center"/>
          </w:tcPr>
          <w:p w14:paraId="758EFF19"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SZ10 Trend krajowy promujący i wspierający budowanie więzi lokalnych i wspólnot</w:t>
            </w:r>
          </w:p>
          <w:p w14:paraId="09DD5D91"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5FB76848" w14:textId="77777777" w:rsidTr="00555C8A">
        <w:trPr>
          <w:trHeight w:val="205"/>
        </w:trPr>
        <w:tc>
          <w:tcPr>
            <w:tcW w:w="3369" w:type="dxa"/>
            <w:vMerge/>
            <w:shd w:val="clear" w:color="auto" w:fill="CCFFCC"/>
            <w:vAlign w:val="center"/>
          </w:tcPr>
          <w:p w14:paraId="24598E15" w14:textId="77777777"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1AAC7241"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64A7EB0C" w14:textId="77777777"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18F1177C" w14:textId="77777777"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741EA7A4"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5712363D"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70B79F25"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4F61383D" w14:textId="77777777"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14:paraId="2BD5EDEB" w14:textId="77777777" w:rsidTr="00555C8A">
        <w:trPr>
          <w:trHeight w:val="55"/>
        </w:trPr>
        <w:tc>
          <w:tcPr>
            <w:tcW w:w="3369" w:type="dxa"/>
            <w:shd w:val="clear" w:color="auto" w:fill="CCFFCC"/>
            <w:vAlign w:val="center"/>
          </w:tcPr>
          <w:p w14:paraId="1A28701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14:paraId="1C620033"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76AE5B12"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19E8CABC" w14:textId="77777777"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14:paraId="12B65841" w14:textId="77777777"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14:paraId="786473CD"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0BB7689"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72BF315F"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14:paraId="26F966A8" w14:textId="77777777" w:rsidTr="00555C8A">
        <w:trPr>
          <w:trHeight w:val="85"/>
        </w:trPr>
        <w:tc>
          <w:tcPr>
            <w:tcW w:w="3369" w:type="dxa"/>
            <w:vMerge w:val="restart"/>
            <w:shd w:val="clear" w:color="auto" w:fill="CCFFCC"/>
            <w:vAlign w:val="center"/>
          </w:tcPr>
          <w:p w14:paraId="49151322"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14:paraId="488BD31F"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372F28F3"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2742C034"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14:paraId="46D46122" w14:textId="77777777"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14:paraId="5C9F31D0"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246D7F2"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52D7418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14:paraId="3C794A16" w14:textId="77777777" w:rsidTr="00555C8A">
        <w:trPr>
          <w:trHeight w:val="159"/>
        </w:trPr>
        <w:tc>
          <w:tcPr>
            <w:tcW w:w="3369" w:type="dxa"/>
            <w:vMerge/>
            <w:shd w:val="clear" w:color="auto" w:fill="CCFFCC"/>
            <w:vAlign w:val="center"/>
          </w:tcPr>
          <w:p w14:paraId="48E3FE9E"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6DABC717"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7201B96F"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4733CFBC"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14:paraId="29B5353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14:paraId="27C84C1D"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A1CBE0A"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4BB366BD"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14:paraId="32C66B80" w14:textId="77777777" w:rsidTr="00EF3A78">
        <w:trPr>
          <w:trHeight w:val="159"/>
        </w:trPr>
        <w:tc>
          <w:tcPr>
            <w:tcW w:w="3369" w:type="dxa"/>
            <w:vMerge/>
            <w:shd w:val="clear" w:color="auto" w:fill="CCFFCC"/>
            <w:vAlign w:val="center"/>
          </w:tcPr>
          <w:p w14:paraId="141BF746" w14:textId="77777777"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14:paraId="0FEA04A3" w14:textId="77777777"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14:paraId="1FC08A47" w14:textId="77777777"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38858DF3" w14:textId="77777777"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do wzmacniania kapitału społecznego</w:t>
            </w:r>
          </w:p>
          <w:p w14:paraId="76A37A0B" w14:textId="77777777"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14:paraId="788DDEDF" w14:textId="77777777"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 xml:space="preserve">Liczba podmiotów wspartych w ramach operacji obejmujących adaptację, przystosowanie i wyposażenie miejsc przyczyniających się do wzmocnienia kapitału społecznego </w:t>
            </w:r>
          </w:p>
          <w:p w14:paraId="75ABF9FC" w14:textId="77777777" w:rsidR="00793FBC" w:rsidRPr="00F85368" w:rsidRDefault="00793FBC" w:rsidP="00995D7A">
            <w:pPr>
              <w:spacing w:after="0" w:line="240" w:lineRule="auto"/>
              <w:rPr>
                <w:rFonts w:ascii="Times New Roman" w:hAnsi="Times New Roman"/>
                <w:sz w:val="21"/>
                <w:szCs w:val="21"/>
              </w:rPr>
            </w:pPr>
          </w:p>
          <w:p w14:paraId="61A224D1" w14:textId="77777777"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14:paraId="246B51E6" w14:textId="77777777"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14:paraId="4431B494" w14:textId="77777777"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14:paraId="41E96B4E" w14:textId="77777777" w:rsidR="00793FBC" w:rsidRPr="003443E1" w:rsidRDefault="00793FBC" w:rsidP="00995D7A">
            <w:pPr>
              <w:spacing w:after="0" w:line="240" w:lineRule="auto"/>
              <w:rPr>
                <w:rFonts w:ascii="Times New Roman" w:hAnsi="Times New Roman"/>
                <w:sz w:val="21"/>
                <w:szCs w:val="21"/>
              </w:rPr>
            </w:pPr>
          </w:p>
        </w:tc>
      </w:tr>
      <w:tr w:rsidR="00793FBC" w:rsidRPr="003443E1" w14:paraId="4FDD2712" w14:textId="77777777" w:rsidTr="00EF3A78">
        <w:trPr>
          <w:trHeight w:val="1975"/>
        </w:trPr>
        <w:tc>
          <w:tcPr>
            <w:tcW w:w="3369" w:type="dxa"/>
            <w:tcBorders>
              <w:bottom w:val="single" w:sz="4" w:space="0" w:color="auto"/>
            </w:tcBorders>
            <w:shd w:val="clear" w:color="auto" w:fill="CCFFCC"/>
            <w:vAlign w:val="center"/>
          </w:tcPr>
          <w:p w14:paraId="0116D104"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S41 Niska świadomość ekologiczna mieszkańców</w:t>
            </w:r>
            <w:r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Pr="00807A7D">
              <w:rPr>
                <w:rFonts w:ascii="Times New Roman" w:hAnsi="Times New Roman"/>
                <w:sz w:val="21"/>
                <w:szCs w:val="21"/>
              </w:rPr>
              <w:fldChar w:fldCharType="end">
                <w:numberingChange w:id="21" w:author="Wiola" w:date="2021-06-28T10:25:00Z" w:original="-"/>
              </w:fldChar>
            </w:r>
          </w:p>
        </w:tc>
        <w:tc>
          <w:tcPr>
            <w:tcW w:w="850" w:type="dxa"/>
            <w:vMerge/>
            <w:tcBorders>
              <w:bottom w:val="single" w:sz="4" w:space="0" w:color="auto"/>
            </w:tcBorders>
            <w:shd w:val="clear" w:color="auto" w:fill="FFFFCC"/>
            <w:vAlign w:val="center"/>
          </w:tcPr>
          <w:p w14:paraId="635D2CD1" w14:textId="77777777"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14:paraId="088D27C5" w14:textId="77777777"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2A3B6757"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14:paraId="43F845FA" w14:textId="77777777"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tc>
        <w:tc>
          <w:tcPr>
            <w:tcW w:w="1524" w:type="dxa"/>
            <w:vMerge/>
            <w:tcBorders>
              <w:bottom w:val="single" w:sz="4" w:space="0" w:color="auto"/>
            </w:tcBorders>
            <w:shd w:val="clear" w:color="auto" w:fill="CCECFF"/>
            <w:vAlign w:val="center"/>
          </w:tcPr>
          <w:p w14:paraId="26A16BB4"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19AD90BD" w14:textId="77777777"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14:paraId="32966CEA" w14:textId="77777777" w:rsidR="00793FBC" w:rsidRPr="00807A7D" w:rsidRDefault="00793FBC" w:rsidP="00CA1FC2">
            <w:pPr>
              <w:spacing w:after="0" w:line="240" w:lineRule="auto"/>
              <w:rPr>
                <w:rFonts w:ascii="Times New Roman" w:hAnsi="Times New Roman"/>
                <w:sz w:val="21"/>
                <w:szCs w:val="21"/>
              </w:rPr>
            </w:pPr>
          </w:p>
        </w:tc>
      </w:tr>
      <w:tr w:rsidR="00793FBC" w:rsidRPr="003443E1" w14:paraId="242E6E1C" w14:textId="77777777" w:rsidTr="00EF3A78">
        <w:trPr>
          <w:trHeight w:val="2684"/>
        </w:trPr>
        <w:tc>
          <w:tcPr>
            <w:tcW w:w="3369" w:type="dxa"/>
            <w:tcBorders>
              <w:bottom w:val="single" w:sz="4" w:space="0" w:color="auto"/>
            </w:tcBorders>
            <w:shd w:val="clear" w:color="auto" w:fill="CCFFCC"/>
            <w:vAlign w:val="center"/>
          </w:tcPr>
          <w:p w14:paraId="7230C41D"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14:paraId="53E07FED" w14:textId="77777777" w:rsidR="00793FBC" w:rsidRPr="00807A7D" w:rsidRDefault="00793FBC"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14:paraId="66987672" w14:textId="77777777"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0204DAF8"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4.1.7</w:t>
            </w:r>
          </w:p>
          <w:p w14:paraId="0F51109F"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14:paraId="33F763E7" w14:textId="77777777"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projektów dotyczących opracowania koncepcji Smart </w:t>
            </w:r>
            <w:proofErr w:type="spellStart"/>
            <w:r w:rsidRPr="00807A7D">
              <w:rPr>
                <w:rFonts w:ascii="Times New Roman" w:hAnsi="Times New Roman"/>
                <w:sz w:val="21"/>
                <w:szCs w:val="21"/>
              </w:rPr>
              <w:t>Village</w:t>
            </w:r>
            <w:proofErr w:type="spellEnd"/>
          </w:p>
        </w:tc>
        <w:tc>
          <w:tcPr>
            <w:tcW w:w="1524" w:type="dxa"/>
            <w:tcBorders>
              <w:bottom w:val="single" w:sz="4" w:space="0" w:color="auto"/>
            </w:tcBorders>
            <w:shd w:val="clear" w:color="auto" w:fill="CCECFF"/>
            <w:vAlign w:val="center"/>
          </w:tcPr>
          <w:p w14:paraId="34C071FB"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5E17496" w14:textId="77777777" w:rsidR="00793FBC" w:rsidRPr="00807A7D" w:rsidRDefault="00793FBC"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14:paraId="4542867E"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793FBC" w:rsidRPr="003443E1" w14:paraId="72B03C3E" w14:textId="77777777" w:rsidTr="00555C8A">
        <w:trPr>
          <w:trHeight w:val="114"/>
        </w:trPr>
        <w:tc>
          <w:tcPr>
            <w:tcW w:w="3369" w:type="dxa"/>
            <w:shd w:val="clear" w:color="auto" w:fill="CCFFCC"/>
            <w:vAlign w:val="center"/>
          </w:tcPr>
          <w:p w14:paraId="2442F5F3"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14:paraId="37E23395" w14:textId="77777777"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7BE1BFD4"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poprzez zwiększenie możliwości ich zaangażowania w życie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 obszaru LGD </w:t>
            </w:r>
          </w:p>
          <w:p w14:paraId="1E892D04" w14:textId="77777777" w:rsidR="00793FBC" w:rsidRPr="00807A7D" w:rsidRDefault="00793FBC" w:rsidP="00D442B0">
            <w:pPr>
              <w:rPr>
                <w:rFonts w:ascii="Times New Roman" w:hAnsi="Times New Roman"/>
                <w:sz w:val="21"/>
                <w:szCs w:val="21"/>
              </w:rPr>
            </w:pPr>
          </w:p>
          <w:p w14:paraId="0F90B5D1" w14:textId="77777777" w:rsidR="00793FBC" w:rsidRPr="00807A7D" w:rsidRDefault="00793FBC" w:rsidP="00D442B0">
            <w:pPr>
              <w:rPr>
                <w:rFonts w:ascii="Times New Roman" w:hAnsi="Times New Roman"/>
                <w:sz w:val="21"/>
                <w:szCs w:val="21"/>
              </w:rPr>
            </w:pPr>
          </w:p>
          <w:p w14:paraId="3D9BD1B7" w14:textId="77777777" w:rsidR="00793FBC" w:rsidRPr="00807A7D" w:rsidRDefault="00793FBC" w:rsidP="00D442B0">
            <w:pPr>
              <w:rPr>
                <w:rFonts w:ascii="Times New Roman" w:hAnsi="Times New Roman"/>
                <w:sz w:val="21"/>
                <w:szCs w:val="21"/>
              </w:rPr>
            </w:pPr>
          </w:p>
          <w:p w14:paraId="1DC93B90" w14:textId="77777777"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14:paraId="4BFED43C"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4.2.1 Dostosowanie i wyposażenie obiektów pełniących funkcje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w:t>
            </w:r>
          </w:p>
        </w:tc>
        <w:tc>
          <w:tcPr>
            <w:tcW w:w="1843" w:type="dxa"/>
            <w:vMerge w:val="restart"/>
            <w:shd w:val="clear" w:color="auto" w:fill="FFCCCC"/>
            <w:vAlign w:val="center"/>
          </w:tcPr>
          <w:p w14:paraId="0A20E23C"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operacji obejmujących dostosowanie i wyposażenie obiektów do funkcji społeczno-kulturalnych</w:t>
            </w:r>
          </w:p>
        </w:tc>
        <w:tc>
          <w:tcPr>
            <w:tcW w:w="1524" w:type="dxa"/>
            <w:vMerge w:val="restart"/>
            <w:shd w:val="clear" w:color="auto" w:fill="CCECFF"/>
            <w:vAlign w:val="center"/>
          </w:tcPr>
          <w:p w14:paraId="2A93C282"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osób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objętych wsparciem w ramach realizowanych projektów</w:t>
            </w:r>
          </w:p>
        </w:tc>
        <w:tc>
          <w:tcPr>
            <w:tcW w:w="1027" w:type="dxa"/>
            <w:vMerge/>
            <w:shd w:val="clear" w:color="auto" w:fill="FFFFCC"/>
            <w:vAlign w:val="center"/>
          </w:tcPr>
          <w:p w14:paraId="0199BD3D"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01FD6FA2"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14:paraId="358B8869" w14:textId="77777777" w:rsidTr="00555C8A">
        <w:trPr>
          <w:trHeight w:val="114"/>
        </w:trPr>
        <w:tc>
          <w:tcPr>
            <w:tcW w:w="3369" w:type="dxa"/>
            <w:shd w:val="clear" w:color="auto" w:fill="CCFFCC"/>
            <w:vAlign w:val="center"/>
          </w:tcPr>
          <w:p w14:paraId="6E040A2C"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14:paraId="2C071E04"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281745D0"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1FDE058C"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23877C31"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1FB41D59"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BD6A5FD"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54AABFC3"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34B5C97E" w14:textId="77777777" w:rsidTr="00555C8A">
        <w:trPr>
          <w:trHeight w:val="161"/>
        </w:trPr>
        <w:tc>
          <w:tcPr>
            <w:tcW w:w="3369" w:type="dxa"/>
            <w:shd w:val="clear" w:color="auto" w:fill="CCFFCC"/>
            <w:vAlign w:val="center"/>
          </w:tcPr>
          <w:p w14:paraId="44FD058D"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14:paraId="39CAD128"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34C6CAB1"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495AB600"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380505B4"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33B88CDA"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A006574"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0C410051"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35FEF86E" w14:textId="77777777" w:rsidTr="00555C8A">
        <w:trPr>
          <w:trHeight w:val="139"/>
        </w:trPr>
        <w:tc>
          <w:tcPr>
            <w:tcW w:w="3369" w:type="dxa"/>
            <w:shd w:val="clear" w:color="auto" w:fill="CCFFCC"/>
            <w:vAlign w:val="center"/>
          </w:tcPr>
          <w:p w14:paraId="3CFFA4BD"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14:paraId="365FC8D1"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13A7D1D2" w14:textId="77777777"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28291B3D" w14:textId="77777777" w:rsidR="00793FBC" w:rsidRPr="00807A7D" w:rsidRDefault="00793FBC" w:rsidP="00CA1FC2">
            <w:pPr>
              <w:spacing w:after="0" w:line="240" w:lineRule="auto"/>
              <w:rPr>
                <w:rFonts w:ascii="Times New Roman" w:hAnsi="Times New Roman"/>
                <w:sz w:val="21"/>
                <w:szCs w:val="21"/>
              </w:rPr>
            </w:pPr>
          </w:p>
          <w:p w14:paraId="4C06C49B" w14:textId="77777777" w:rsidR="00793FBC" w:rsidRPr="00807A7D" w:rsidRDefault="00793FBC" w:rsidP="00CA1FC2">
            <w:pPr>
              <w:spacing w:after="0" w:line="240" w:lineRule="auto"/>
              <w:rPr>
                <w:rFonts w:ascii="Times New Roman" w:hAnsi="Times New Roman"/>
                <w:sz w:val="21"/>
                <w:szCs w:val="21"/>
              </w:rPr>
            </w:pPr>
          </w:p>
          <w:p w14:paraId="3AB15928"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w:t>
            </w:r>
            <w:proofErr w:type="spellStart"/>
            <w:r w:rsidRPr="00807A7D">
              <w:rPr>
                <w:rFonts w:ascii="Times New Roman" w:hAnsi="Times New Roman"/>
                <w:lang w:eastAsia="pl-PL"/>
              </w:rPr>
              <w:t>defaworyzowanych</w:t>
            </w:r>
            <w:proofErr w:type="spellEnd"/>
          </w:p>
        </w:tc>
        <w:tc>
          <w:tcPr>
            <w:tcW w:w="1843" w:type="dxa"/>
            <w:vMerge w:val="restart"/>
            <w:shd w:val="clear" w:color="auto" w:fill="FFCCCC"/>
            <w:vAlign w:val="center"/>
          </w:tcPr>
          <w:p w14:paraId="40B62E1F" w14:textId="77777777" w:rsidR="00793FBC" w:rsidRPr="00807A7D" w:rsidRDefault="00793FBC" w:rsidP="00BC2051">
            <w:pPr>
              <w:spacing w:after="0" w:line="240" w:lineRule="auto"/>
              <w:rPr>
                <w:rFonts w:ascii="Times New Roman" w:hAnsi="Times New Roman"/>
                <w:sz w:val="21"/>
                <w:szCs w:val="21"/>
              </w:rPr>
            </w:pPr>
          </w:p>
          <w:p w14:paraId="281425E4" w14:textId="77777777"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 pracę na rzecz grup </w:t>
            </w:r>
            <w:proofErr w:type="spellStart"/>
            <w:r w:rsidRPr="00807A7D">
              <w:rPr>
                <w:rFonts w:ascii="Times New Roman" w:hAnsi="Times New Roman"/>
                <w:sz w:val="21"/>
                <w:szCs w:val="21"/>
              </w:rPr>
              <w:t>defaworywowanych</w:t>
            </w:r>
            <w:proofErr w:type="spellEnd"/>
          </w:p>
          <w:p w14:paraId="27FE725F" w14:textId="77777777" w:rsidR="00793FBC" w:rsidRPr="00807A7D" w:rsidRDefault="00793FBC" w:rsidP="00BC2051">
            <w:pPr>
              <w:spacing w:after="0" w:line="240" w:lineRule="auto"/>
              <w:rPr>
                <w:rFonts w:ascii="Times New Roman" w:hAnsi="Times New Roman"/>
                <w:sz w:val="21"/>
                <w:szCs w:val="21"/>
              </w:rPr>
            </w:pPr>
          </w:p>
          <w:p w14:paraId="6776787B" w14:textId="77777777"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operacji zakup wyposażenia niezbędnego do pracy na rzecz grup </w:t>
            </w:r>
            <w:proofErr w:type="spellStart"/>
            <w:r w:rsidRPr="00807A7D">
              <w:rPr>
                <w:rFonts w:ascii="Times New Roman" w:hAnsi="Times New Roman"/>
                <w:sz w:val="21"/>
                <w:szCs w:val="21"/>
              </w:rPr>
              <w:t>defaworywanych</w:t>
            </w:r>
            <w:proofErr w:type="spellEnd"/>
          </w:p>
        </w:tc>
        <w:tc>
          <w:tcPr>
            <w:tcW w:w="1524" w:type="dxa"/>
            <w:vMerge/>
            <w:shd w:val="clear" w:color="auto" w:fill="CCECFF"/>
            <w:vAlign w:val="center"/>
          </w:tcPr>
          <w:p w14:paraId="46F8FBF2"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8E65704"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17A52812"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14:paraId="0946320E" w14:textId="77777777" w:rsidTr="00332404">
        <w:trPr>
          <w:trHeight w:val="756"/>
        </w:trPr>
        <w:tc>
          <w:tcPr>
            <w:tcW w:w="3369" w:type="dxa"/>
            <w:shd w:val="clear" w:color="auto" w:fill="CCFFCC"/>
            <w:vAlign w:val="center"/>
          </w:tcPr>
          <w:p w14:paraId="118D6F27" w14:textId="77777777"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14:paraId="79EDE0D0"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35D68DDD"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030D2C55"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2B6A7293"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2DBA4600"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E1C3B40"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7C19EA80"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32DC42EC" w14:textId="77777777" w:rsidTr="00555C8A">
        <w:trPr>
          <w:trHeight w:val="241"/>
        </w:trPr>
        <w:tc>
          <w:tcPr>
            <w:tcW w:w="3369" w:type="dxa"/>
            <w:vMerge w:val="restart"/>
            <w:shd w:val="clear" w:color="auto" w:fill="CCFFCC"/>
            <w:vAlign w:val="center"/>
          </w:tcPr>
          <w:p w14:paraId="64FAF8CF"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14:paraId="0B28001C"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1898DCA9"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3B55F27F"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6B44C754"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489FCF83"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35E8A0F1"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38731AEA" w14:textId="77777777"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14:paraId="65A5ABF4" w14:textId="77777777" w:rsidTr="00555C8A">
        <w:trPr>
          <w:trHeight w:val="85"/>
        </w:trPr>
        <w:tc>
          <w:tcPr>
            <w:tcW w:w="3369" w:type="dxa"/>
            <w:vMerge/>
            <w:shd w:val="clear" w:color="auto" w:fill="CCFFCC"/>
            <w:vAlign w:val="center"/>
          </w:tcPr>
          <w:p w14:paraId="47002F40" w14:textId="77777777"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6D218A15"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3ABB2DAF" w14:textId="77777777"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39D45556"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14:paraId="21DA9804"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14:paraId="5A0687C6"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793AB38"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071C5997"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4A4CC006" w14:textId="77777777" w:rsidTr="00555C8A">
        <w:trPr>
          <w:trHeight w:val="85"/>
        </w:trPr>
        <w:tc>
          <w:tcPr>
            <w:tcW w:w="3369" w:type="dxa"/>
            <w:shd w:val="clear" w:color="auto" w:fill="CCFFCC"/>
            <w:vAlign w:val="center"/>
          </w:tcPr>
          <w:p w14:paraId="1FC28F07"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14:paraId="05F5BBCA"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3F31E95C" w14:textId="77777777"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78D23201"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4.2.4 Utworzenie Wiejskich Cent</w:t>
            </w:r>
            <w:r w:rsidR="00CA0223" w:rsidRPr="00807A7D">
              <w:rPr>
                <w:rFonts w:ascii="Times New Roman" w:hAnsi="Times New Roman"/>
                <w:sz w:val="21"/>
                <w:szCs w:val="21"/>
              </w:rPr>
              <w:t>r</w:t>
            </w:r>
            <w:r w:rsidRPr="00807A7D">
              <w:rPr>
                <w:rFonts w:ascii="Times New Roman" w:hAnsi="Times New Roman"/>
                <w:sz w:val="21"/>
                <w:szCs w:val="21"/>
              </w:rPr>
              <w:t xml:space="preserve">ów Aktywności </w:t>
            </w:r>
          </w:p>
        </w:tc>
        <w:tc>
          <w:tcPr>
            <w:tcW w:w="1843" w:type="dxa"/>
            <w:shd w:val="clear" w:color="auto" w:fill="FFCCCC"/>
            <w:vAlign w:val="center"/>
          </w:tcPr>
          <w:p w14:paraId="32D54A6C"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utworzonych Wiejskich Centrów </w:t>
            </w:r>
            <w:proofErr w:type="spellStart"/>
            <w:r w:rsidRPr="00807A7D">
              <w:rPr>
                <w:rFonts w:ascii="Times New Roman" w:hAnsi="Times New Roman"/>
                <w:sz w:val="21"/>
                <w:szCs w:val="21"/>
              </w:rPr>
              <w:t>Aktywnosci</w:t>
            </w:r>
            <w:proofErr w:type="spellEnd"/>
            <w:r w:rsidRPr="00807A7D">
              <w:rPr>
                <w:rFonts w:ascii="Times New Roman" w:hAnsi="Times New Roman"/>
                <w:sz w:val="21"/>
                <w:szCs w:val="21"/>
              </w:rPr>
              <w:t xml:space="preserve"> </w:t>
            </w:r>
          </w:p>
        </w:tc>
        <w:tc>
          <w:tcPr>
            <w:tcW w:w="1524" w:type="dxa"/>
            <w:vMerge/>
            <w:shd w:val="clear" w:color="auto" w:fill="CCECFF"/>
            <w:vAlign w:val="center"/>
          </w:tcPr>
          <w:p w14:paraId="3B94E707"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A6FD08E"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0EA0CFB3"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62293ADA" w14:textId="77777777" w:rsidTr="00555C8A">
        <w:trPr>
          <w:trHeight w:val="128"/>
        </w:trPr>
        <w:tc>
          <w:tcPr>
            <w:tcW w:w="3369" w:type="dxa"/>
            <w:vMerge w:val="restart"/>
            <w:shd w:val="clear" w:color="auto" w:fill="CCFFCC"/>
            <w:vAlign w:val="center"/>
          </w:tcPr>
          <w:p w14:paraId="7D6F704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14:paraId="37336CA6" w14:textId="77777777"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4ADBE4C3"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14:paraId="70E3D91D"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14:paraId="700D2A4A"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14:paraId="441C435B"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14:paraId="0B50D83F"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3784A8BA"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7749B81D"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14:paraId="65ACF8BC" w14:textId="77777777" w:rsidTr="00555C8A">
        <w:trPr>
          <w:trHeight w:val="80"/>
        </w:trPr>
        <w:tc>
          <w:tcPr>
            <w:tcW w:w="3369" w:type="dxa"/>
            <w:vMerge/>
            <w:shd w:val="clear" w:color="auto" w:fill="CCFFCC"/>
            <w:vAlign w:val="center"/>
          </w:tcPr>
          <w:p w14:paraId="62C3A305"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0651F141" w14:textId="77777777"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10A0F673" w14:textId="77777777"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0A1B5739" w14:textId="77777777"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55EDD715"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2061355F"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C4930D6"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2EE36BD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14:paraId="1F2D32AD" w14:textId="77777777" w:rsidTr="00555C8A">
        <w:trPr>
          <w:trHeight w:val="85"/>
        </w:trPr>
        <w:tc>
          <w:tcPr>
            <w:tcW w:w="3369" w:type="dxa"/>
            <w:vMerge w:val="restart"/>
            <w:shd w:val="clear" w:color="auto" w:fill="CCFFCC"/>
            <w:vAlign w:val="center"/>
          </w:tcPr>
          <w:p w14:paraId="37CF3823"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14:paraId="23A96983" w14:textId="77777777"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541956A"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14:paraId="300DE0A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14:paraId="1F6FEB51"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14:paraId="23A33FF2" w14:textId="77777777" w:rsidR="00793FBC" w:rsidRDefault="00793FBC" w:rsidP="00CA1FC2">
            <w:pPr>
              <w:spacing w:after="0" w:line="240" w:lineRule="auto"/>
              <w:rPr>
                <w:rFonts w:ascii="Times New Roman" w:hAnsi="Times New Roman"/>
                <w:sz w:val="21"/>
                <w:szCs w:val="21"/>
              </w:rPr>
            </w:pPr>
          </w:p>
          <w:p w14:paraId="48D8DF43" w14:textId="77777777" w:rsidR="00793FBC" w:rsidRDefault="00793FBC" w:rsidP="00CA1FC2">
            <w:pPr>
              <w:spacing w:after="0" w:line="240" w:lineRule="auto"/>
              <w:rPr>
                <w:rFonts w:ascii="Times New Roman" w:hAnsi="Times New Roman"/>
                <w:sz w:val="21"/>
                <w:szCs w:val="21"/>
              </w:rPr>
            </w:pPr>
          </w:p>
          <w:p w14:paraId="42F9D798" w14:textId="77777777" w:rsidR="00793FBC" w:rsidRDefault="00793FBC" w:rsidP="00CA1FC2">
            <w:pPr>
              <w:spacing w:after="0" w:line="240" w:lineRule="auto"/>
              <w:rPr>
                <w:rFonts w:ascii="Times New Roman" w:hAnsi="Times New Roman"/>
                <w:sz w:val="21"/>
                <w:szCs w:val="21"/>
              </w:rPr>
            </w:pPr>
          </w:p>
          <w:p w14:paraId="05D0BC49" w14:textId="77777777" w:rsidR="00793FBC" w:rsidRDefault="00793FBC" w:rsidP="00CA1FC2">
            <w:pPr>
              <w:spacing w:after="0" w:line="240" w:lineRule="auto"/>
              <w:rPr>
                <w:rFonts w:ascii="Times New Roman" w:hAnsi="Times New Roman"/>
                <w:sz w:val="21"/>
                <w:szCs w:val="21"/>
              </w:rPr>
            </w:pPr>
          </w:p>
          <w:p w14:paraId="33D3FCBC" w14:textId="77777777" w:rsidR="00793FBC" w:rsidRDefault="00793FBC" w:rsidP="00CA1FC2">
            <w:pPr>
              <w:spacing w:after="0" w:line="240" w:lineRule="auto"/>
              <w:rPr>
                <w:rFonts w:ascii="Times New Roman" w:hAnsi="Times New Roman"/>
                <w:sz w:val="21"/>
                <w:szCs w:val="21"/>
              </w:rPr>
            </w:pPr>
          </w:p>
          <w:p w14:paraId="66938552" w14:textId="77777777"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14:paraId="446E9080"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14:paraId="60AA660D" w14:textId="77777777" w:rsidR="00793FBC" w:rsidRPr="003443E1" w:rsidRDefault="00793FBC" w:rsidP="00CA1FC2">
            <w:pPr>
              <w:spacing w:after="0" w:line="240" w:lineRule="auto"/>
              <w:rPr>
                <w:rFonts w:ascii="Times New Roman" w:hAnsi="Times New Roman"/>
                <w:sz w:val="21"/>
                <w:szCs w:val="21"/>
              </w:rPr>
            </w:pPr>
          </w:p>
          <w:p w14:paraId="0419DB9D"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14:paraId="6F0AD62C" w14:textId="77777777" w:rsidR="00793FBC" w:rsidRDefault="00793FBC" w:rsidP="00CA1FC2">
            <w:pPr>
              <w:spacing w:after="0" w:line="240" w:lineRule="auto"/>
              <w:rPr>
                <w:rFonts w:ascii="Times New Roman" w:hAnsi="Times New Roman"/>
                <w:sz w:val="21"/>
                <w:szCs w:val="21"/>
              </w:rPr>
            </w:pPr>
          </w:p>
          <w:p w14:paraId="0DC74269" w14:textId="77777777" w:rsidR="00793FBC" w:rsidRDefault="00793FBC" w:rsidP="00CA1FC2">
            <w:pPr>
              <w:spacing w:after="0" w:line="240" w:lineRule="auto"/>
              <w:rPr>
                <w:rFonts w:ascii="Times New Roman" w:hAnsi="Times New Roman"/>
                <w:sz w:val="21"/>
                <w:szCs w:val="21"/>
              </w:rPr>
            </w:pPr>
          </w:p>
          <w:p w14:paraId="304B6354"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72E554C"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278B1EE6"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14:paraId="715F64C3" w14:textId="77777777" w:rsidTr="00172A01">
        <w:trPr>
          <w:trHeight w:val="2425"/>
        </w:trPr>
        <w:tc>
          <w:tcPr>
            <w:tcW w:w="3369" w:type="dxa"/>
            <w:vMerge/>
            <w:shd w:val="clear" w:color="auto" w:fill="CCFFCC"/>
            <w:vAlign w:val="center"/>
          </w:tcPr>
          <w:p w14:paraId="23FDD783"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5C418D10" w14:textId="77777777"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9CD7BCC"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3B132AE9"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14:paraId="6961F267"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14:paraId="6D9D3760"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43625589"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2E7845C2"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5718E6E9" w14:textId="77777777" w:rsidR="00793FBC" w:rsidRPr="003443E1" w:rsidRDefault="00793FBC" w:rsidP="00CA1FC2">
            <w:pPr>
              <w:spacing w:after="0" w:line="240" w:lineRule="auto"/>
              <w:rPr>
                <w:rFonts w:ascii="Times New Roman" w:hAnsi="Times New Roman"/>
                <w:sz w:val="21"/>
                <w:szCs w:val="21"/>
              </w:rPr>
            </w:pPr>
          </w:p>
        </w:tc>
      </w:tr>
    </w:tbl>
    <w:p w14:paraId="73A99129" w14:textId="77777777" w:rsidR="00931BDA" w:rsidRPr="003443E1" w:rsidRDefault="00931BDA" w:rsidP="00CE4BDA">
      <w:pPr>
        <w:spacing w:after="0" w:line="240" w:lineRule="auto"/>
        <w:jc w:val="both"/>
        <w:rPr>
          <w:rFonts w:ascii="Times New Roman" w:hAnsi="Times New Roman"/>
          <w:sz w:val="21"/>
          <w:szCs w:val="21"/>
        </w:rPr>
      </w:pPr>
    </w:p>
    <w:p w14:paraId="4B32C9B4" w14:textId="77777777"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14:paraId="7670E94F" w14:textId="77777777"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w:t>
      </w:r>
      <w:proofErr w:type="spellStart"/>
      <w:r w:rsidRPr="00CE4BDA">
        <w:rPr>
          <w:rFonts w:ascii="Times New Roman" w:hAnsi="Times New Roman"/>
        </w:rPr>
        <w:t>sie</w:t>
      </w:r>
      <w:proofErr w:type="spellEnd"/>
      <w:r w:rsidRPr="00CE4BDA">
        <w:rPr>
          <w:rFonts w:ascii="Times New Roman" w:hAnsi="Times New Roman"/>
        </w:rPr>
        <w:t xml:space="preserv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14:paraId="64B3839E" w14:textId="77777777" w:rsidR="00CE4BDA" w:rsidRDefault="00CE4BDA" w:rsidP="004A4AF7">
      <w:pPr>
        <w:rPr>
          <w:rFonts w:ascii="Times New Roman" w:hAnsi="Times New Roman"/>
          <w:lang w:eastAsia="pl-PL"/>
        </w:rPr>
      </w:pPr>
    </w:p>
    <w:p w14:paraId="55CD316B" w14:textId="77777777"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14:paraId="3BEDBABA" w14:textId="77777777"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2" w:name="_Toc439278324"/>
      <w:r w:rsidRPr="00555C8A">
        <w:rPr>
          <w:rFonts w:ascii="Times New Roman" w:hAnsi="Times New Roman"/>
          <w:color w:val="FFFFFF"/>
          <w:sz w:val="26"/>
          <w:szCs w:val="26"/>
        </w:rPr>
        <w:t>Rozdział VI</w:t>
      </w:r>
      <w:r w:rsidR="00527434" w:rsidRPr="00555C8A">
        <w:rPr>
          <w:rFonts w:ascii="Times New Roman" w:hAnsi="Times New Roman"/>
          <w:color w:val="FFFFFF"/>
          <w:sz w:val="26"/>
          <w:szCs w:val="26"/>
        </w:rPr>
        <w:t xml:space="preserve"> Sposób wyboru i oceny operacji oraz sposób ustanowienia kryteriów wyboru</w:t>
      </w:r>
      <w:bookmarkEnd w:id="22"/>
    </w:p>
    <w:p w14:paraId="2A2137C8"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 xml:space="preserve">Ogólna charakterystyka przyjętych rozwiązań </w:t>
      </w:r>
      <w:proofErr w:type="spellStart"/>
      <w:r w:rsidRPr="003E0A94">
        <w:rPr>
          <w:rFonts w:ascii="Times New Roman" w:hAnsi="Times New Roman"/>
          <w:b/>
        </w:rPr>
        <w:t>formalno</w:t>
      </w:r>
      <w:proofErr w:type="spellEnd"/>
      <w:r w:rsidRPr="003E0A94">
        <w:rPr>
          <w:rFonts w:ascii="Times New Roman" w:hAnsi="Times New Roman"/>
          <w:b/>
        </w:rPr>
        <w:t xml:space="preserve"> – instytucjonalnych wraz ze zwięzłą informacją wskazującą sposób powstawania poszczególnych procedur, ich kluczowe cele i założenia</w:t>
      </w:r>
    </w:p>
    <w:p w14:paraId="5765AEB3"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14:paraId="72EBE7F5"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14:paraId="5F2EA786" w14:textId="77777777"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14:paraId="1BDDB3E5" w14:textId="77777777"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14:paraId="234B2778" w14:textId="77777777"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14:paraId="1535E0D1"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w:t>
      </w:r>
      <w:proofErr w:type="spellStart"/>
      <w:r w:rsidRPr="003E0A94">
        <w:rPr>
          <w:rFonts w:ascii="Times New Roman" w:hAnsi="Times New Roman" w:cs="Times New Roman"/>
          <w:sz w:val="22"/>
          <w:szCs w:val="22"/>
        </w:rPr>
        <w:t>odwołań</w:t>
      </w:r>
      <w:proofErr w:type="spellEnd"/>
      <w:r w:rsidRPr="003E0A94">
        <w:rPr>
          <w:rFonts w:ascii="Times New Roman" w:hAnsi="Times New Roman" w:cs="Times New Roman"/>
          <w:sz w:val="22"/>
          <w:szCs w:val="22"/>
        </w:rPr>
        <w:t xml:space="preserve">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14:paraId="4EFE6A92"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14:paraId="114B492B"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14:paraId="1042C034"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14:paraId="6BD44C9A"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Opisano udostępnianie protokołów z posiedzeń rady dotyczących oceny i wyboru operacji. W protokołach zawarta będzie szczegółowa informacja o </w:t>
      </w:r>
      <w:proofErr w:type="spellStart"/>
      <w:r w:rsidRPr="003E0A94">
        <w:rPr>
          <w:rFonts w:ascii="Times New Roman" w:hAnsi="Times New Roman" w:cs="Times New Roman"/>
          <w:sz w:val="22"/>
          <w:szCs w:val="22"/>
        </w:rPr>
        <w:t>wykluczeniach</w:t>
      </w:r>
      <w:proofErr w:type="spellEnd"/>
      <w:r w:rsidRPr="003E0A94">
        <w:rPr>
          <w:rFonts w:ascii="Times New Roman" w:hAnsi="Times New Roman" w:cs="Times New Roman"/>
          <w:sz w:val="22"/>
          <w:szCs w:val="22"/>
        </w:rPr>
        <w:t xml:space="preserve">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14:paraId="4A8B953F"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14:paraId="67E981E7" w14:textId="77777777"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14:paraId="042969F7" w14:textId="77777777"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14:paraId="43D2E38D" w14:textId="77777777"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14:paraId="0C706241" w14:textId="77777777" w:rsidR="00555C8A" w:rsidRPr="003E0A94" w:rsidRDefault="00555C8A" w:rsidP="00527434">
      <w:pPr>
        <w:spacing w:after="0" w:line="240" w:lineRule="auto"/>
        <w:jc w:val="both"/>
        <w:rPr>
          <w:rFonts w:ascii="Times New Roman" w:hAnsi="Times New Roman"/>
          <w:lang w:eastAsia="pl-PL"/>
        </w:rPr>
      </w:pPr>
    </w:p>
    <w:p w14:paraId="4E761CC6" w14:textId="77777777"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t>Sposób ustanawiania i zmiany kryteriów wyboru</w:t>
      </w:r>
    </w:p>
    <w:p w14:paraId="243AA482" w14:textId="77777777"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14:paraId="78C5DB20" w14:textId="77777777"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14:paraId="59745AE7" w14:textId="77777777" w:rsidR="00527434" w:rsidRPr="00414C5F" w:rsidRDefault="00527434" w:rsidP="00527434">
      <w:pPr>
        <w:spacing w:after="0" w:line="240" w:lineRule="auto"/>
        <w:jc w:val="both"/>
        <w:rPr>
          <w:rFonts w:ascii="Times New Roman" w:hAnsi="Times New Roman"/>
          <w:sz w:val="10"/>
          <w:szCs w:val="10"/>
          <w:lang w:eastAsia="pl-PL"/>
        </w:rPr>
      </w:pPr>
    </w:p>
    <w:p w14:paraId="5FD0288E"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14:paraId="4FB0CB38" w14:textId="77777777"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w:t>
      </w:r>
      <w:proofErr w:type="spellStart"/>
      <w:r w:rsidRPr="003E0A94">
        <w:rPr>
          <w:rFonts w:ascii="Times New Roman" w:hAnsi="Times New Roman"/>
        </w:rPr>
        <w:t>pojecie</w:t>
      </w:r>
      <w:proofErr w:type="spellEnd"/>
      <w:r w:rsidRPr="003E0A94">
        <w:rPr>
          <w:rFonts w:ascii="Times New Roman" w:hAnsi="Times New Roman"/>
        </w:rPr>
        <w:t xml:space="preserv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14:paraId="4C70F1F1" w14:textId="77777777" w:rsidR="00527434" w:rsidRPr="00414C5F" w:rsidRDefault="00527434" w:rsidP="00527434">
      <w:pPr>
        <w:spacing w:after="0" w:line="240" w:lineRule="auto"/>
        <w:jc w:val="both"/>
        <w:rPr>
          <w:rFonts w:ascii="Times New Roman" w:hAnsi="Times New Roman"/>
          <w:sz w:val="10"/>
          <w:szCs w:val="10"/>
        </w:rPr>
      </w:pPr>
    </w:p>
    <w:p w14:paraId="23FE9926"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14:paraId="7945FE2C" w14:textId="77777777"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w:t>
      </w:r>
      <w:proofErr w:type="spellStart"/>
      <w:r w:rsidRPr="00F66931">
        <w:rPr>
          <w:rFonts w:ascii="Times New Roman" w:hAnsi="Times New Roman"/>
        </w:rPr>
        <w:t>społeczno</w:t>
      </w:r>
      <w:proofErr w:type="spellEnd"/>
      <w:r w:rsidRPr="00F66931">
        <w:rPr>
          <w:rFonts w:ascii="Times New Roman" w:hAnsi="Times New Roman"/>
        </w:rPr>
        <w:t xml:space="preserve">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14:paraId="0D34E71B" w14:textId="77777777" w:rsidR="006B22FD" w:rsidRDefault="006B22FD" w:rsidP="00527434">
      <w:pPr>
        <w:spacing w:after="0" w:line="240" w:lineRule="auto"/>
        <w:jc w:val="both"/>
        <w:rPr>
          <w:rFonts w:ascii="Times New Roman" w:hAnsi="Times New Roman"/>
        </w:rPr>
      </w:pPr>
    </w:p>
    <w:p w14:paraId="4192B9DF" w14:textId="77777777" w:rsidR="006B22FD" w:rsidRPr="003E0A94" w:rsidRDefault="006B22FD" w:rsidP="00527434">
      <w:pPr>
        <w:spacing w:after="0" w:line="240" w:lineRule="auto"/>
        <w:jc w:val="both"/>
        <w:rPr>
          <w:rFonts w:ascii="Times New Roman" w:hAnsi="Times New Roman"/>
        </w:rPr>
      </w:pPr>
    </w:p>
    <w:p w14:paraId="34F1694B" w14:textId="77777777" w:rsidR="00527434" w:rsidRPr="00414C5F" w:rsidRDefault="00527434" w:rsidP="00527434">
      <w:pPr>
        <w:spacing w:after="0" w:line="240" w:lineRule="auto"/>
        <w:jc w:val="both"/>
        <w:rPr>
          <w:rFonts w:ascii="Times New Roman" w:hAnsi="Times New Roman"/>
          <w:sz w:val="10"/>
          <w:szCs w:val="10"/>
        </w:rPr>
      </w:pPr>
    </w:p>
    <w:p w14:paraId="2C612E73" w14:textId="77777777"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3" w:name="_Toc439278325"/>
      <w:r w:rsidRPr="00F84840">
        <w:rPr>
          <w:rFonts w:ascii="Times New Roman" w:hAnsi="Times New Roman"/>
          <w:color w:val="FFFFFF"/>
          <w:sz w:val="26"/>
          <w:szCs w:val="26"/>
        </w:rPr>
        <w:t xml:space="preserve">Rozdział </w:t>
      </w:r>
      <w:r w:rsidR="00D32BD9" w:rsidRPr="00F84840">
        <w:rPr>
          <w:rFonts w:ascii="Times New Roman" w:hAnsi="Times New Roman"/>
          <w:color w:val="FFFFFF"/>
          <w:sz w:val="26"/>
          <w:szCs w:val="26"/>
        </w:rPr>
        <w:t>VII Plan działania</w:t>
      </w:r>
      <w:bookmarkEnd w:id="23"/>
      <w:r w:rsidR="00D32BD9" w:rsidRPr="00F84840">
        <w:rPr>
          <w:rFonts w:ascii="Times New Roman" w:hAnsi="Times New Roman"/>
          <w:color w:val="FFFFFF"/>
          <w:sz w:val="26"/>
          <w:szCs w:val="26"/>
        </w:rPr>
        <w:t xml:space="preserve"> </w:t>
      </w:r>
    </w:p>
    <w:p w14:paraId="273FC134" w14:textId="77777777"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14:paraId="53E3B00C" w14:textId="77777777"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14:paraId="60E59320"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1839"/>
        <w:gridCol w:w="2077"/>
        <w:gridCol w:w="2521"/>
        <w:gridCol w:w="2521"/>
      </w:tblGrid>
      <w:tr w:rsidR="00D32BD9" w:rsidRPr="00B77A73" w14:paraId="646F0D80" w14:textId="77777777" w:rsidTr="0031136F">
        <w:trPr>
          <w:jc w:val="center"/>
        </w:trPr>
        <w:tc>
          <w:tcPr>
            <w:tcW w:w="1242" w:type="dxa"/>
            <w:shd w:val="clear" w:color="auto" w:fill="7030A0"/>
          </w:tcPr>
          <w:p w14:paraId="624A1980"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14:paraId="4FC12C66"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14:paraId="40D12A48"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14:paraId="334FF535"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14:paraId="1D7EBF0F"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14:paraId="22745CE5"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14:paraId="651C8ABE"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14:paraId="130374CA"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14:paraId="06A43417"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14:paraId="1949D59E" w14:textId="77777777" w:rsidTr="0031136F">
        <w:trPr>
          <w:jc w:val="center"/>
        </w:trPr>
        <w:tc>
          <w:tcPr>
            <w:tcW w:w="1242" w:type="dxa"/>
            <w:shd w:val="clear" w:color="auto" w:fill="FEDEF6"/>
          </w:tcPr>
          <w:p w14:paraId="1365DBB8"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14:paraId="45AACAC1"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14:paraId="44312EB2"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14:paraId="2DD941AD"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14:paraId="02B9499E"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3A7BDFE3" w14:textId="77777777" w:rsidTr="0031136F">
        <w:trPr>
          <w:jc w:val="center"/>
        </w:trPr>
        <w:tc>
          <w:tcPr>
            <w:tcW w:w="1242" w:type="dxa"/>
            <w:shd w:val="clear" w:color="auto" w:fill="FEDEF6"/>
          </w:tcPr>
          <w:p w14:paraId="4094D01D"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14:paraId="2800BE7B"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14:paraId="3F983546"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14:paraId="4D4087EF"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14:paraId="3FABBCEE"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1006100C" w14:textId="77777777" w:rsidTr="0031136F">
        <w:trPr>
          <w:jc w:val="center"/>
        </w:trPr>
        <w:tc>
          <w:tcPr>
            <w:tcW w:w="1242" w:type="dxa"/>
            <w:shd w:val="clear" w:color="auto" w:fill="FEDEF6"/>
          </w:tcPr>
          <w:p w14:paraId="3D48D0BF"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14:paraId="2D7CFB97"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14:paraId="2ECC9F48"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14:paraId="7B07554F"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14:paraId="6360B4D4"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3CC65AF8" w14:textId="77777777" w:rsidTr="0031136F">
        <w:trPr>
          <w:jc w:val="center"/>
        </w:trPr>
        <w:tc>
          <w:tcPr>
            <w:tcW w:w="1242" w:type="dxa"/>
            <w:shd w:val="clear" w:color="auto" w:fill="FEDEF6"/>
          </w:tcPr>
          <w:p w14:paraId="53A24678"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14:paraId="13764695"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14:paraId="3B7E8591"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14:paraId="7FD6D16E"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14:paraId="6F2D6D48"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14:paraId="209CA0A8"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14:paraId="33CC083A"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14:paraId="35645F94"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w:t>
      </w:r>
      <w:proofErr w:type="spellStart"/>
      <w:r w:rsidRPr="00B77A73">
        <w:rPr>
          <w:rFonts w:ascii="Times New Roman" w:hAnsi="Times New Roman"/>
        </w:rPr>
        <w:t>społeczno</w:t>
      </w:r>
      <w:proofErr w:type="spellEnd"/>
      <w:r w:rsidRPr="00B77A73">
        <w:rPr>
          <w:rFonts w:ascii="Times New Roman" w:hAnsi="Times New Roman"/>
        </w:rPr>
        <w:t xml:space="preserve">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14:paraId="66B387AE"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14:paraId="10691307"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wdrażanie strategii oraz podejmowanie działań naprawczych po przeprowadzonym monitoringu zgodnie z określonymi kamieniami milowymi.</w:t>
      </w:r>
    </w:p>
    <w:p w14:paraId="2A0BADD7"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14:paraId="1D18D0B9" w14:textId="77777777"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14:paraId="5C0C04D9" w14:textId="77777777" w:rsidR="00D32BD9" w:rsidRPr="00414C5F" w:rsidRDefault="00D32BD9" w:rsidP="00D32BD9">
      <w:pPr>
        <w:spacing w:after="0" w:line="240" w:lineRule="auto"/>
        <w:jc w:val="both"/>
        <w:rPr>
          <w:rFonts w:ascii="Times New Roman" w:hAnsi="Times New Roman"/>
          <w:sz w:val="10"/>
          <w:szCs w:val="10"/>
        </w:rPr>
      </w:pPr>
    </w:p>
    <w:p w14:paraId="5422E926" w14:textId="77777777"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4"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4"/>
    </w:p>
    <w:p w14:paraId="5A573B5B" w14:textId="77777777" w:rsidR="00D32BD9" w:rsidRPr="00FD6FE6" w:rsidRDefault="00D32BD9" w:rsidP="00D32BD9">
      <w:pPr>
        <w:spacing w:after="0" w:line="240" w:lineRule="auto"/>
        <w:jc w:val="both"/>
        <w:rPr>
          <w:rFonts w:ascii="Times New Roman" w:hAnsi="Times New Roman"/>
          <w:b/>
          <w:sz w:val="10"/>
          <w:szCs w:val="10"/>
        </w:rPr>
      </w:pPr>
    </w:p>
    <w:p w14:paraId="5F8D091E" w14:textId="77777777"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zł – PO RYBY oraz  3 402 740,00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931BDA" w:rsidRPr="00807A7D">
        <w:rPr>
          <w:rFonts w:ascii="Times New Roman" w:hAnsi="Times New Roman"/>
          <w:b/>
        </w:rPr>
        <w:t xml:space="preserve"> </w:t>
      </w:r>
      <w:r w:rsidR="009F24D2" w:rsidRPr="00807A7D">
        <w:rPr>
          <w:rFonts w:ascii="Times New Roman" w:hAnsi="Times New Roman"/>
          <w:b/>
        </w:rPr>
        <w:t>2</w:t>
      </w:r>
      <w:r w:rsidR="00D27DFD" w:rsidRPr="00807A7D">
        <w:rPr>
          <w:rFonts w:ascii="Times New Roman" w:hAnsi="Times New Roman"/>
          <w:b/>
        </w:rPr>
        <w:t>00</w:t>
      </w:r>
      <w:r w:rsidR="009F24D2" w:rsidRPr="00807A7D">
        <w:rPr>
          <w:rFonts w:ascii="Times New Roman" w:hAnsi="Times New Roman"/>
          <w:b/>
        </w:rPr>
        <w:t xml:space="preserve"> 000,00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14:paraId="40A3B5CA" w14:textId="77777777"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14:paraId="6381E3D1" w14:textId="77777777"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 xml:space="preserve">Środki przeznaczone na wdrażanie LSR pochodzić będą z 4 źródeł: budżet EFRROW, budżet </w:t>
      </w:r>
      <w:proofErr w:type="spellStart"/>
      <w:r w:rsidRPr="00807A7D">
        <w:rPr>
          <w:rFonts w:ascii="Times New Roman" w:eastAsia="Times New Roman" w:hAnsi="Times New Roman"/>
          <w:lang w:eastAsia="pl-PL"/>
        </w:rPr>
        <w:t>EFMiR</w:t>
      </w:r>
      <w:proofErr w:type="spellEnd"/>
      <w:r w:rsidRPr="00807A7D">
        <w:rPr>
          <w:rFonts w:ascii="Times New Roman" w:eastAsia="Times New Roman" w:hAnsi="Times New Roman"/>
          <w:lang w:eastAsia="pl-PL"/>
        </w:rPr>
        <w:t>, budżet państwa, wkład własny.</w:t>
      </w:r>
    </w:p>
    <w:p w14:paraId="090DB62D" w14:textId="77777777" w:rsidR="000B1C26" w:rsidRPr="00807A7D" w:rsidRDefault="000B1C26" w:rsidP="00D32BD9">
      <w:pPr>
        <w:spacing w:after="0" w:line="240" w:lineRule="auto"/>
        <w:jc w:val="both"/>
        <w:rPr>
          <w:rFonts w:ascii="Times New Roman" w:eastAsia="Times New Roman" w:hAnsi="Times New Roman"/>
          <w:lang w:eastAsia="pl-PL"/>
        </w:rPr>
      </w:pPr>
    </w:p>
    <w:p w14:paraId="6E128961"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14:paraId="582D2E72"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14:paraId="585BADF2"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14:paraId="502CF148"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14:paraId="67314539"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14:paraId="68399563"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14:paraId="0424F692"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w:t>
      </w:r>
      <w:proofErr w:type="spellStart"/>
      <w:r w:rsidRPr="00807A7D">
        <w:rPr>
          <w:rFonts w:ascii="Times New Roman" w:hAnsi="Times New Roman"/>
          <w:lang w:eastAsia="pl-PL"/>
        </w:rPr>
        <w:t>społeczno</w:t>
      </w:r>
      <w:proofErr w:type="spellEnd"/>
      <w:r w:rsidRPr="00807A7D">
        <w:rPr>
          <w:rFonts w:ascii="Times New Roman" w:hAnsi="Times New Roman"/>
          <w:lang w:eastAsia="pl-PL"/>
        </w:rPr>
        <w:t xml:space="preserve">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14:paraId="1913FF55"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14:paraId="2F370D83"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14:paraId="6E0E25D1" w14:textId="77777777"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14:paraId="2FCDAADA" w14:textId="77777777"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14:paraId="22F2C748" w14:textId="77777777" w:rsidTr="0031136F">
        <w:tc>
          <w:tcPr>
            <w:tcW w:w="1809" w:type="dxa"/>
            <w:shd w:val="clear" w:color="auto" w:fill="7030A0"/>
          </w:tcPr>
          <w:p w14:paraId="002044A4"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14:paraId="70F5FA14"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14:paraId="2787BB71"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14:paraId="1D2EAEC0"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14:paraId="3653D299" w14:textId="77777777" w:rsidTr="0031136F">
        <w:tc>
          <w:tcPr>
            <w:tcW w:w="1809" w:type="dxa"/>
            <w:shd w:val="clear" w:color="auto" w:fill="FEDEF6"/>
          </w:tcPr>
          <w:p w14:paraId="56D3CC3A"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14:paraId="164EBA52" w14:textId="77777777" w:rsidR="00D32BD9" w:rsidRPr="00F66931" w:rsidRDefault="00D32BD9" w:rsidP="00426F17">
            <w:pPr>
              <w:spacing w:after="0" w:line="240" w:lineRule="auto"/>
              <w:jc w:val="both"/>
              <w:rPr>
                <w:rFonts w:ascii="Times New Roman" w:eastAsia="Times New Roman" w:hAnsi="Times New Roman"/>
                <w:highlight w:val="yellow"/>
                <w:lang w:eastAsia="pl-PL"/>
              </w:rPr>
            </w:pPr>
          </w:p>
          <w:p w14:paraId="654E88D2" w14:textId="77777777" w:rsidR="000B741C" w:rsidRPr="00FD2F25" w:rsidRDefault="000B741C"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5 866 877,56 zł</w:t>
            </w:r>
          </w:p>
          <w:p w14:paraId="10E3C080" w14:textId="77777777" w:rsidR="00D32BD9" w:rsidRPr="00FD2F25" w:rsidRDefault="00D32BD9" w:rsidP="00426F17">
            <w:pPr>
              <w:spacing w:after="0" w:line="240" w:lineRule="auto"/>
              <w:jc w:val="both"/>
              <w:rPr>
                <w:rFonts w:ascii="Times New Roman" w:eastAsia="Times New Roman" w:hAnsi="Times New Roman"/>
                <w:lang w:eastAsia="pl-PL"/>
              </w:rPr>
            </w:pPr>
          </w:p>
          <w:p w14:paraId="0C5CAAAC" w14:textId="77777777"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xml:space="preserve">% z całego budżetu – </w:t>
            </w:r>
            <w:r w:rsidR="00761EF4">
              <w:rPr>
                <w:rFonts w:ascii="Times New Roman" w:eastAsia="Times New Roman" w:hAnsi="Times New Roman"/>
                <w:lang w:eastAsia="pl-PL"/>
              </w:rPr>
              <w:t>29,23</w:t>
            </w:r>
            <w:r w:rsidR="00E711A6" w:rsidRPr="00FD2F25">
              <w:rPr>
                <w:rFonts w:ascii="Times New Roman" w:eastAsia="Times New Roman" w:hAnsi="Times New Roman"/>
                <w:lang w:eastAsia="pl-PL"/>
              </w:rPr>
              <w:t xml:space="preserve"> </w:t>
            </w:r>
          </w:p>
          <w:p w14:paraId="5A0C367D" w14:textId="77777777" w:rsidR="00D32BD9" w:rsidRPr="00FD2F25" w:rsidRDefault="00D32BD9" w:rsidP="00426F17">
            <w:pPr>
              <w:spacing w:after="0" w:line="240" w:lineRule="auto"/>
              <w:jc w:val="both"/>
              <w:rPr>
                <w:rFonts w:ascii="Times New Roman" w:eastAsia="Times New Roman" w:hAnsi="Times New Roman"/>
                <w:lang w:eastAsia="pl-PL"/>
              </w:rPr>
            </w:pPr>
          </w:p>
          <w:p w14:paraId="2193477B" w14:textId="77777777" w:rsidR="00D32BD9" w:rsidRPr="00195A5E" w:rsidRDefault="00D32BD9" w:rsidP="00F66931">
            <w:pPr>
              <w:spacing w:after="0" w:line="240" w:lineRule="auto"/>
              <w:jc w:val="both"/>
              <w:rPr>
                <w:rFonts w:ascii="Times New Roman" w:eastAsia="Times New Roman" w:hAnsi="Times New Roman"/>
                <w:highlight w:val="yellow"/>
                <w:lang w:eastAsia="pl-PL"/>
              </w:rPr>
            </w:pPr>
            <w:r w:rsidRPr="00FD2F25">
              <w:rPr>
                <w:rFonts w:ascii="Times New Roman" w:eastAsia="Times New Roman" w:hAnsi="Times New Roman"/>
                <w:lang w:eastAsia="pl-PL"/>
              </w:rPr>
              <w:t xml:space="preserve">% z PORYBY – </w:t>
            </w:r>
            <w:r w:rsidR="00E711A6" w:rsidRPr="00FD2F25">
              <w:rPr>
                <w:rFonts w:ascii="Times New Roman" w:eastAsia="Times New Roman" w:hAnsi="Times New Roman"/>
                <w:lang w:eastAsia="pl-PL"/>
              </w:rPr>
              <w:t>6</w:t>
            </w:r>
            <w:r w:rsidR="006475B8" w:rsidRPr="00FD2F25">
              <w:rPr>
                <w:rFonts w:ascii="Times New Roman" w:eastAsia="Times New Roman" w:hAnsi="Times New Roman"/>
                <w:lang w:eastAsia="pl-PL"/>
              </w:rPr>
              <w:t>6</w:t>
            </w:r>
            <w:r w:rsidR="00E711A6" w:rsidRPr="00FD2F25">
              <w:rPr>
                <w:rFonts w:ascii="Times New Roman" w:eastAsia="Times New Roman" w:hAnsi="Times New Roman"/>
                <w:lang w:eastAsia="pl-PL"/>
              </w:rPr>
              <w:t>,</w:t>
            </w:r>
            <w:r w:rsidR="006475B8" w:rsidRPr="00FD2F25">
              <w:rPr>
                <w:rFonts w:ascii="Times New Roman" w:eastAsia="Times New Roman" w:hAnsi="Times New Roman"/>
                <w:lang w:eastAsia="pl-PL"/>
              </w:rPr>
              <w:t>88</w:t>
            </w:r>
            <w:r w:rsidR="00E711A6" w:rsidRPr="00E711A6">
              <w:rPr>
                <w:rFonts w:ascii="Times New Roman" w:eastAsia="Times New Roman" w:hAnsi="Times New Roman"/>
                <w:color w:val="FF0000"/>
                <w:lang w:eastAsia="pl-PL"/>
              </w:rPr>
              <w:t xml:space="preserve"> </w:t>
            </w:r>
          </w:p>
        </w:tc>
        <w:tc>
          <w:tcPr>
            <w:tcW w:w="1276" w:type="dxa"/>
            <w:shd w:val="clear" w:color="auto" w:fill="FEDEF6"/>
          </w:tcPr>
          <w:p w14:paraId="2A2A0D01"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2A41B89B"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14:paraId="7CC52E36" w14:textId="77777777" w:rsidTr="0031136F">
        <w:tc>
          <w:tcPr>
            <w:tcW w:w="1809" w:type="dxa"/>
            <w:shd w:val="clear" w:color="auto" w:fill="FEDEF6"/>
          </w:tcPr>
          <w:p w14:paraId="48C30B94" w14:textId="77777777"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t xml:space="preserve">II </w:t>
            </w:r>
          </w:p>
          <w:p w14:paraId="7D9FF7FD"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14:paraId="7CF9B332" w14:textId="77777777" w:rsidR="00D32BD9" w:rsidRPr="00F66931" w:rsidRDefault="00E711A6"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3</w:t>
            </w:r>
            <w:r w:rsidR="00761EF4">
              <w:rPr>
                <w:rFonts w:ascii="Times New Roman" w:eastAsia="Times New Roman" w:hAnsi="Times New Roman"/>
                <w:lang w:eastAsia="pl-PL"/>
              </w:rPr>
              <w:t> 796 637,05</w:t>
            </w:r>
          </w:p>
          <w:p w14:paraId="125C82F9" w14:textId="77777777" w:rsidR="00D32BD9" w:rsidRPr="00F66931" w:rsidRDefault="00D32BD9" w:rsidP="00426F17">
            <w:pPr>
              <w:spacing w:after="0" w:line="240" w:lineRule="auto"/>
              <w:jc w:val="both"/>
              <w:rPr>
                <w:rFonts w:ascii="Times New Roman" w:eastAsia="Times New Roman" w:hAnsi="Times New Roman"/>
                <w:lang w:eastAsia="pl-PL"/>
              </w:rPr>
            </w:pPr>
          </w:p>
          <w:p w14:paraId="02193D0A" w14:textId="77777777"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14:paraId="1D474D0D" w14:textId="77777777" w:rsidR="00D32BD9" w:rsidRPr="00F66931" w:rsidRDefault="00D32BD9" w:rsidP="00A83F67">
            <w:pPr>
              <w:spacing w:after="0" w:line="240" w:lineRule="auto"/>
              <w:jc w:val="both"/>
              <w:rPr>
                <w:rFonts w:ascii="Times New Roman" w:eastAsia="Times New Roman" w:hAnsi="Times New Roman"/>
                <w:lang w:eastAsia="pl-PL"/>
              </w:rPr>
            </w:pPr>
          </w:p>
          <w:p w14:paraId="5363A9D7" w14:textId="77777777"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761EF4">
              <w:rPr>
                <w:rFonts w:ascii="Times New Roman" w:eastAsia="Times New Roman" w:hAnsi="Times New Roman"/>
                <w:lang w:eastAsia="pl-PL"/>
              </w:rPr>
              <w:t>23,66</w:t>
            </w:r>
          </w:p>
          <w:p w14:paraId="31777DD7" w14:textId="77777777"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PORYBY – </w:t>
            </w:r>
            <w:r w:rsidR="0028010B">
              <w:rPr>
                <w:rFonts w:ascii="Times New Roman" w:eastAsia="Times New Roman" w:hAnsi="Times New Roman"/>
                <w:lang w:eastAsia="pl-PL"/>
              </w:rPr>
              <w:t>19,54</w:t>
            </w:r>
            <w:r w:rsidR="00E711A6" w:rsidRPr="00F66931">
              <w:rPr>
                <w:rFonts w:ascii="Times New Roman" w:eastAsia="Times New Roman" w:hAnsi="Times New Roman"/>
                <w:strike/>
                <w:lang w:eastAsia="pl-PL"/>
              </w:rPr>
              <w:t xml:space="preserve"> </w:t>
            </w:r>
          </w:p>
        </w:tc>
        <w:tc>
          <w:tcPr>
            <w:tcW w:w="1276" w:type="dxa"/>
            <w:shd w:val="clear" w:color="auto" w:fill="FEDEF6"/>
          </w:tcPr>
          <w:p w14:paraId="502367B0"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14:paraId="794DA8D2"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335270FB"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14:paraId="45A5EDB3" w14:textId="77777777" w:rsidTr="0031136F">
        <w:tc>
          <w:tcPr>
            <w:tcW w:w="1809" w:type="dxa"/>
            <w:shd w:val="clear" w:color="auto" w:fill="FEDEF6"/>
          </w:tcPr>
          <w:p w14:paraId="338AD670" w14:textId="77777777"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14:paraId="7051543C"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14:paraId="7B1981EC" w14:textId="77777777" w:rsidR="00D32BD9" w:rsidRPr="00F66931" w:rsidRDefault="007134FC"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5 266 271,81</w:t>
            </w:r>
          </w:p>
          <w:p w14:paraId="1C9A2BF4" w14:textId="77777777" w:rsidR="00D32BD9" w:rsidRPr="00F66931" w:rsidRDefault="00D32BD9" w:rsidP="00426F17">
            <w:pPr>
              <w:spacing w:after="0" w:line="240" w:lineRule="auto"/>
              <w:jc w:val="both"/>
              <w:rPr>
                <w:rFonts w:ascii="Times New Roman" w:eastAsia="Times New Roman" w:hAnsi="Times New Roman"/>
                <w:lang w:eastAsia="pl-PL"/>
              </w:rPr>
            </w:pPr>
          </w:p>
          <w:p w14:paraId="6194F4CC" w14:textId="77777777"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7134FC" w:rsidRPr="00F66931">
              <w:rPr>
                <w:rFonts w:ascii="Times New Roman" w:eastAsia="Times New Roman" w:hAnsi="Times New Roman"/>
                <w:lang w:eastAsia="pl-PL"/>
              </w:rPr>
              <w:t>3</w:t>
            </w:r>
            <w:r w:rsidR="006475B8">
              <w:rPr>
                <w:rFonts w:ascii="Times New Roman" w:eastAsia="Times New Roman" w:hAnsi="Times New Roman"/>
                <w:lang w:eastAsia="pl-PL"/>
              </w:rPr>
              <w:t>0</w:t>
            </w:r>
            <w:r w:rsidR="007134FC" w:rsidRPr="00F66931">
              <w:rPr>
                <w:rFonts w:ascii="Times New Roman" w:eastAsia="Times New Roman" w:hAnsi="Times New Roman"/>
                <w:lang w:eastAsia="pl-PL"/>
              </w:rPr>
              <w:t>,</w:t>
            </w:r>
            <w:r w:rsidR="006475B8">
              <w:rPr>
                <w:rFonts w:ascii="Times New Roman" w:eastAsia="Times New Roman" w:hAnsi="Times New Roman"/>
                <w:lang w:eastAsia="pl-PL"/>
              </w:rPr>
              <w:t>66</w:t>
            </w:r>
            <w:r w:rsidR="007134FC" w:rsidRPr="00F66931">
              <w:rPr>
                <w:rFonts w:ascii="Times New Roman" w:eastAsia="Times New Roman" w:hAnsi="Times New Roman"/>
                <w:lang w:eastAsia="pl-PL"/>
              </w:rPr>
              <w:t xml:space="preserve"> </w:t>
            </w:r>
          </w:p>
          <w:p w14:paraId="2A80290D" w14:textId="77777777" w:rsidR="00D32BD9" w:rsidRPr="00F66931" w:rsidRDefault="00D32BD9" w:rsidP="00A83F67">
            <w:pPr>
              <w:spacing w:after="0" w:line="240" w:lineRule="auto"/>
              <w:jc w:val="both"/>
              <w:rPr>
                <w:rFonts w:ascii="Times New Roman" w:eastAsia="Times New Roman" w:hAnsi="Times New Roman"/>
                <w:lang w:eastAsia="pl-PL"/>
              </w:rPr>
            </w:pPr>
          </w:p>
          <w:p w14:paraId="11B3A3A1" w14:textId="77777777"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PROW – </w:t>
            </w:r>
            <w:r w:rsidR="007134FC" w:rsidRPr="00F66931">
              <w:rPr>
                <w:rFonts w:ascii="Times New Roman" w:eastAsia="Times New Roman" w:hAnsi="Times New Roman"/>
                <w:lang w:eastAsia="pl-PL"/>
              </w:rPr>
              <w:t xml:space="preserve">62,57 </w:t>
            </w:r>
          </w:p>
        </w:tc>
        <w:tc>
          <w:tcPr>
            <w:tcW w:w="1276" w:type="dxa"/>
            <w:shd w:val="clear" w:color="auto" w:fill="FEDEF6"/>
          </w:tcPr>
          <w:p w14:paraId="33990B0A"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14:paraId="11495747"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14:paraId="6E1D3AB1" w14:textId="77777777" w:rsidTr="0031136F">
        <w:tc>
          <w:tcPr>
            <w:tcW w:w="1809" w:type="dxa"/>
            <w:shd w:val="clear" w:color="auto" w:fill="FEDEF6"/>
          </w:tcPr>
          <w:p w14:paraId="099CBAA1" w14:textId="77777777"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14:paraId="5CB07AB8"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14:paraId="7960C293" w14:textId="77777777" w:rsidR="00D32BD9" w:rsidRPr="00FD6FE6" w:rsidRDefault="00D32BD9" w:rsidP="00426F17">
            <w:pPr>
              <w:spacing w:after="0" w:line="240" w:lineRule="auto"/>
              <w:jc w:val="both"/>
              <w:rPr>
                <w:rFonts w:ascii="Times New Roman" w:eastAsia="Times New Roman" w:hAnsi="Times New Roman"/>
                <w:lang w:eastAsia="pl-PL"/>
              </w:rPr>
            </w:pPr>
          </w:p>
          <w:p w14:paraId="10158A86" w14:textId="77777777" w:rsidR="00455079" w:rsidRPr="00F66931" w:rsidRDefault="00455079"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2</w:t>
            </w:r>
            <w:r w:rsidR="00761EF4">
              <w:rPr>
                <w:rFonts w:ascii="Times New Roman" w:eastAsia="Times New Roman" w:hAnsi="Times New Roman"/>
                <w:lang w:eastAsia="pl-PL"/>
              </w:rPr>
              <w:t> </w:t>
            </w:r>
            <w:r w:rsidRPr="00F66931">
              <w:rPr>
                <w:rFonts w:ascii="Times New Roman" w:eastAsia="Times New Roman" w:hAnsi="Times New Roman"/>
                <w:lang w:eastAsia="pl-PL"/>
              </w:rPr>
              <w:t>7</w:t>
            </w:r>
            <w:r w:rsidR="00761EF4">
              <w:rPr>
                <w:rFonts w:ascii="Times New Roman" w:eastAsia="Times New Roman" w:hAnsi="Times New Roman"/>
                <w:lang w:eastAsia="pl-PL"/>
              </w:rPr>
              <w:t>43 090,14</w:t>
            </w:r>
          </w:p>
          <w:p w14:paraId="256FF9BE" w14:textId="77777777"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całego budżetu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3</w:t>
            </w:r>
            <w:r w:rsidR="006475B8">
              <w:rPr>
                <w:rFonts w:ascii="Times New Roman" w:eastAsia="Times New Roman" w:hAnsi="Times New Roman"/>
                <w:lang w:eastAsia="pl-PL"/>
              </w:rPr>
              <w:t>,</w:t>
            </w:r>
            <w:r w:rsidR="0011375D">
              <w:rPr>
                <w:rFonts w:ascii="Times New Roman" w:eastAsia="Times New Roman" w:hAnsi="Times New Roman"/>
                <w:lang w:eastAsia="pl-PL"/>
              </w:rPr>
              <w:t>6</w:t>
            </w:r>
            <w:r w:rsidR="006475B8">
              <w:rPr>
                <w:rFonts w:ascii="Times New Roman" w:eastAsia="Times New Roman" w:hAnsi="Times New Roman"/>
                <w:lang w:eastAsia="pl-PL"/>
              </w:rPr>
              <w:t>6</w:t>
            </w:r>
          </w:p>
          <w:p w14:paraId="53CCB74D" w14:textId="77777777" w:rsidR="00D32BD9" w:rsidRPr="00F66931" w:rsidRDefault="00D32BD9" w:rsidP="00426F17">
            <w:pPr>
              <w:spacing w:after="0" w:line="240" w:lineRule="auto"/>
              <w:jc w:val="both"/>
              <w:rPr>
                <w:rFonts w:ascii="Times New Roman" w:eastAsia="Times New Roman" w:hAnsi="Times New Roman"/>
                <w:lang w:eastAsia="pl-PL"/>
              </w:rPr>
            </w:pPr>
          </w:p>
          <w:p w14:paraId="6FA0F789" w14:textId="77777777"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7</w:t>
            </w:r>
            <w:r w:rsidR="00455079" w:rsidRPr="00F66931">
              <w:rPr>
                <w:rFonts w:ascii="Times New Roman" w:eastAsia="Times New Roman" w:hAnsi="Times New Roman"/>
                <w:lang w:eastAsia="pl-PL"/>
              </w:rPr>
              <w:t>,4</w:t>
            </w:r>
            <w:r w:rsidR="0011375D">
              <w:rPr>
                <w:rFonts w:ascii="Times New Roman" w:eastAsia="Times New Roman" w:hAnsi="Times New Roman"/>
                <w:lang w:eastAsia="pl-PL"/>
              </w:rPr>
              <w:t>4</w:t>
            </w:r>
          </w:p>
          <w:p w14:paraId="0D45388F" w14:textId="77777777" w:rsidR="00D32BD9" w:rsidRPr="00FD6FE6" w:rsidRDefault="00D32BD9" w:rsidP="00F66931">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PORYBY – </w:t>
            </w:r>
            <w:r w:rsidR="00455079" w:rsidRPr="00F66931">
              <w:rPr>
                <w:rFonts w:ascii="Times New Roman" w:eastAsia="Times New Roman" w:hAnsi="Times New Roman"/>
                <w:lang w:eastAsia="pl-PL"/>
              </w:rPr>
              <w:t>1</w:t>
            </w:r>
            <w:r w:rsidR="0028010B">
              <w:rPr>
                <w:rFonts w:ascii="Times New Roman" w:eastAsia="Times New Roman" w:hAnsi="Times New Roman"/>
                <w:lang w:eastAsia="pl-PL"/>
              </w:rPr>
              <w:t>3,68</w:t>
            </w:r>
          </w:p>
        </w:tc>
        <w:tc>
          <w:tcPr>
            <w:tcW w:w="1276" w:type="dxa"/>
            <w:shd w:val="clear" w:color="auto" w:fill="FEDEF6"/>
          </w:tcPr>
          <w:p w14:paraId="33978E1B"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14:paraId="58337893"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49A58647"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14:paraId="72617D87" w14:textId="77777777" w:rsidR="0031136F" w:rsidRPr="00FD6FE6" w:rsidRDefault="0031136F" w:rsidP="00D32BD9">
      <w:pPr>
        <w:spacing w:after="0" w:line="240" w:lineRule="auto"/>
        <w:ind w:firstLine="708"/>
        <w:jc w:val="both"/>
        <w:rPr>
          <w:rFonts w:ascii="Times New Roman" w:hAnsi="Times New Roman"/>
          <w:sz w:val="12"/>
          <w:szCs w:val="12"/>
        </w:rPr>
      </w:pPr>
    </w:p>
    <w:p w14:paraId="21198D2B" w14:textId="77777777"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14:paraId="6C497E77" w14:textId="77777777"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14:paraId="5A857EE2" w14:textId="77777777"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5" w:name="_Toc439278327"/>
      <w:r w:rsidRPr="00FD6FE6">
        <w:rPr>
          <w:rFonts w:ascii="Times New Roman" w:hAnsi="Times New Roman"/>
          <w:sz w:val="26"/>
          <w:szCs w:val="26"/>
        </w:rPr>
        <w:t>Rozdział IX</w:t>
      </w:r>
      <w:r w:rsidR="00D32BD9" w:rsidRPr="00FD6FE6">
        <w:rPr>
          <w:rFonts w:ascii="Times New Roman" w:hAnsi="Times New Roman"/>
          <w:sz w:val="26"/>
          <w:szCs w:val="26"/>
        </w:rPr>
        <w:t xml:space="preserve"> Plan komunikacji</w:t>
      </w:r>
      <w:bookmarkEnd w:id="25"/>
    </w:p>
    <w:p w14:paraId="4E61946B" w14:textId="77777777"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14:paraId="1087B16E" w14:textId="77777777"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 xml:space="preserve">Doświadczenia z poprzedniego okresu programowania stanowią cenne źródło informacji na temat określania narzędzi, kanałów docierania do odbiorcy i planów działań </w:t>
      </w:r>
      <w:proofErr w:type="spellStart"/>
      <w:r w:rsidRPr="00FD6FE6">
        <w:rPr>
          <w:rFonts w:ascii="Times New Roman" w:hAnsi="Times New Roman"/>
          <w:lang w:eastAsia="pl-PL"/>
        </w:rPr>
        <w:t>informacyjno</w:t>
      </w:r>
      <w:proofErr w:type="spellEnd"/>
      <w:r w:rsidRPr="00FD6FE6">
        <w:rPr>
          <w:rFonts w:ascii="Times New Roman" w:hAnsi="Times New Roman"/>
          <w:lang w:eastAsia="pl-PL"/>
        </w:rPr>
        <w:t xml:space="preserve"> – promocyjnych w latach 2007-2013, szczególnie dla instytucji odpowiedzialnych za promocję Programu na poziomie regionu.</w:t>
      </w:r>
    </w:p>
    <w:p w14:paraId="40AE734C"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14:paraId="7F89F622"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14:paraId="6AB47A26"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14:paraId="28BEF120"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14:paraId="403532FD"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14:paraId="53F1EFFF" w14:textId="77777777"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14:paraId="0390EC8C" w14:textId="77777777"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6"/>
      <w:r w:rsidR="00426F17" w:rsidRPr="00FD6FE6">
        <w:rPr>
          <w:rFonts w:ascii="Times New Roman" w:hAnsi="Times New Roman"/>
          <w:sz w:val="26"/>
          <w:szCs w:val="26"/>
        </w:rPr>
        <w:t xml:space="preserve"> </w:t>
      </w:r>
    </w:p>
    <w:p w14:paraId="69CF6157" w14:textId="77777777"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14:paraId="53D6466F"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14:paraId="5E58E584"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14:paraId="1369E6F3"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14:paraId="60CDC4A1" w14:textId="77777777"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14:paraId="50FD31D9" w14:textId="77777777"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14:paraId="1C6E381D" w14:textId="77777777"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14:paraId="4B6B61B0" w14:textId="77777777"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w:t>
      </w:r>
      <w:proofErr w:type="spellStart"/>
      <w:r w:rsidRPr="00FB1545">
        <w:rPr>
          <w:rFonts w:ascii="Times New Roman" w:hAnsi="Times New Roman" w:cs="Times New Roman"/>
          <w:sz w:val="22"/>
          <w:szCs w:val="22"/>
        </w:rPr>
        <w:t>społeczno</w:t>
      </w:r>
      <w:proofErr w:type="spellEnd"/>
      <w:r w:rsidRPr="00FB1545">
        <w:rPr>
          <w:rFonts w:ascii="Times New Roman" w:hAnsi="Times New Roman" w:cs="Times New Roman"/>
          <w:sz w:val="22"/>
          <w:szCs w:val="22"/>
        </w:rPr>
        <w:t xml:space="preserve">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14:paraId="718F7CC5" w14:textId="77777777"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14:paraId="28B2779F" w14:textId="77777777"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14:paraId="61A3D185" w14:textId="77777777"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14:paraId="64A9D573" w14:textId="77777777"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14:paraId="626E7976" w14:textId="77777777" w:rsidR="00426F17" w:rsidRPr="00811341" w:rsidRDefault="00426F17" w:rsidP="00426F17">
      <w:pPr>
        <w:spacing w:after="0" w:line="240" w:lineRule="auto"/>
        <w:rPr>
          <w:rFonts w:ascii="Times New Roman" w:hAnsi="Times New Roman"/>
          <w:sz w:val="12"/>
          <w:szCs w:val="12"/>
        </w:rPr>
      </w:pPr>
    </w:p>
    <w:p w14:paraId="43369828" w14:textId="77777777"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14:paraId="5CDCAFB6" w14:textId="77777777" w:rsidTr="0057143F">
        <w:tc>
          <w:tcPr>
            <w:tcW w:w="7196" w:type="dxa"/>
            <w:gridSpan w:val="2"/>
            <w:shd w:val="clear" w:color="auto" w:fill="7030A0"/>
          </w:tcPr>
          <w:p w14:paraId="20780CC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14:paraId="388EE464"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14:paraId="0650CA1D" w14:textId="77777777" w:rsidTr="0057143F">
        <w:tc>
          <w:tcPr>
            <w:tcW w:w="3652" w:type="dxa"/>
            <w:shd w:val="clear" w:color="auto" w:fill="7030A0"/>
          </w:tcPr>
          <w:p w14:paraId="194DBBBA"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14:paraId="5627838B"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14:paraId="44EE5572" w14:textId="77777777"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14:paraId="2DF2913A" w14:textId="77777777" w:rsidTr="0057143F">
        <w:tc>
          <w:tcPr>
            <w:tcW w:w="3652" w:type="dxa"/>
            <w:shd w:val="clear" w:color="auto" w:fill="FEE8F8"/>
          </w:tcPr>
          <w:p w14:paraId="646669E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47F921E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3B95643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6D337E8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14:paraId="6B890ED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040BA1E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14:paraId="4D4FEE1E" w14:textId="77777777"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14:paraId="0E6ED9C1" w14:textId="77777777"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14:paraId="4DA4875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3BE8363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5673FB19"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3A74CD3E"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14:paraId="23337768" w14:textId="77777777" w:rsidTr="0057143F">
        <w:tc>
          <w:tcPr>
            <w:tcW w:w="3652" w:type="dxa"/>
            <w:shd w:val="clear" w:color="auto" w:fill="FEE8F8"/>
          </w:tcPr>
          <w:p w14:paraId="4DBA1F6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14:paraId="7853C19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14:paraId="40373592" w14:textId="77777777"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14:paraId="210EE90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540D590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1F1C3117"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1793FBE6" w14:textId="77777777"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14:paraId="78550434" w14:textId="77777777" w:rsidTr="0057143F">
        <w:tc>
          <w:tcPr>
            <w:tcW w:w="3652" w:type="dxa"/>
            <w:shd w:val="clear" w:color="auto" w:fill="FEE8F8"/>
          </w:tcPr>
          <w:p w14:paraId="087883E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14:paraId="12684A4C" w14:textId="77777777"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14:paraId="45F70D3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14:paraId="31C3CFE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400AA1B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72EB8F92"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51EFD1EB"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14:paraId="56025E31" w14:textId="77777777" w:rsidTr="0057143F">
        <w:tc>
          <w:tcPr>
            <w:tcW w:w="3652" w:type="dxa"/>
            <w:shd w:val="clear" w:color="auto" w:fill="FEE8F8"/>
          </w:tcPr>
          <w:p w14:paraId="708F24F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3E891AA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14:paraId="2CD132B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14:paraId="709293F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4242E7C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1BC3C6E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14:paraId="40B1F8BD"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14:paraId="06A03152"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14:paraId="4A90D547"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14:paraId="3152F15E"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14:paraId="33E45CBC" w14:textId="77777777"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14:paraId="08BF4D79" w14:textId="77777777" w:rsidTr="0057143F">
        <w:trPr>
          <w:trHeight w:val="237"/>
        </w:trPr>
        <w:tc>
          <w:tcPr>
            <w:tcW w:w="5778" w:type="dxa"/>
            <w:gridSpan w:val="2"/>
            <w:shd w:val="clear" w:color="auto" w:fill="7030A0"/>
          </w:tcPr>
          <w:p w14:paraId="5AC67774" w14:textId="77777777" w:rsidR="00426F17" w:rsidRPr="00CF0864" w:rsidRDefault="00426F17" w:rsidP="00275A3D">
            <w:pPr>
              <w:spacing w:after="0" w:line="240" w:lineRule="auto"/>
              <w:jc w:val="center"/>
              <w:rPr>
                <w:rFonts w:ascii="Times New Roman" w:hAnsi="Times New Roman"/>
                <w:b/>
                <w:bCs/>
                <w:color w:val="FFFFFF"/>
                <w:sz w:val="20"/>
                <w:szCs w:val="20"/>
              </w:rPr>
            </w:pPr>
          </w:p>
          <w:p w14:paraId="0AE1913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14:paraId="0A8C5F98" w14:textId="77777777"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14:paraId="463C0CAE" w14:textId="77777777"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14:paraId="2214D016" w14:textId="77777777" w:rsidTr="0057143F">
        <w:tc>
          <w:tcPr>
            <w:tcW w:w="2836" w:type="dxa"/>
            <w:shd w:val="clear" w:color="auto" w:fill="7030A0"/>
          </w:tcPr>
          <w:p w14:paraId="2E0BE1C4" w14:textId="77777777"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14:paraId="18E0E8A2"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14:paraId="07494CD2"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14:paraId="0D2AB386" w14:textId="77777777" w:rsidTr="0057143F">
        <w:tc>
          <w:tcPr>
            <w:tcW w:w="2836" w:type="dxa"/>
            <w:shd w:val="clear" w:color="auto" w:fill="FEE8F8"/>
          </w:tcPr>
          <w:p w14:paraId="137F8D86" w14:textId="77777777"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14:paraId="1F6503A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014908F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14:paraId="69E8A3AB" w14:textId="77777777"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14:paraId="1CDBD814" w14:textId="77777777"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 xml:space="preserve">Cel Kształtowanie harmonijnej struktury </w:t>
            </w:r>
            <w:proofErr w:type="spellStart"/>
            <w:r w:rsidRPr="00CF0864">
              <w:rPr>
                <w:rFonts w:ascii="Times New Roman" w:hAnsi="Times New Roman"/>
                <w:bCs/>
                <w:sz w:val="20"/>
                <w:szCs w:val="20"/>
                <w:lang w:eastAsia="pl-PL"/>
              </w:rPr>
              <w:t>funkcjonalno</w:t>
            </w:r>
            <w:proofErr w:type="spellEnd"/>
            <w:r w:rsidRPr="00CF0864">
              <w:rPr>
                <w:rFonts w:ascii="Times New Roman" w:hAnsi="Times New Roman"/>
                <w:bCs/>
                <w:sz w:val="20"/>
                <w:szCs w:val="20"/>
                <w:lang w:eastAsia="pl-PL"/>
              </w:rPr>
              <w:t xml:space="preserve"> – przestrzennej gmin należących do powiatu sprzyjającej równoważnemu wykorzystaniu walorów przestrzeni z rozwojem gospodarczym, poprawą jakości życia, trwałym zachowaniem wartości środowiska</w:t>
            </w:r>
          </w:p>
          <w:p w14:paraId="38FD26FF"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14:paraId="62CDD329"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14:paraId="3A35D72C" w14:textId="77777777"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14:paraId="01EF0D15" w14:textId="77777777" w:rsidTr="0057143F">
        <w:tc>
          <w:tcPr>
            <w:tcW w:w="6912" w:type="dxa"/>
            <w:gridSpan w:val="2"/>
            <w:shd w:val="clear" w:color="auto" w:fill="7030A0"/>
          </w:tcPr>
          <w:p w14:paraId="3E8C955E"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14:paraId="324AFD95"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14:paraId="1A4742D5" w14:textId="77777777" w:rsidTr="0057143F">
        <w:tc>
          <w:tcPr>
            <w:tcW w:w="3227" w:type="dxa"/>
            <w:shd w:val="clear" w:color="auto" w:fill="7030A0"/>
          </w:tcPr>
          <w:p w14:paraId="4AD58AD6"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14:paraId="7D3C1406"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14:paraId="04D92AB0" w14:textId="77777777"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14:paraId="1DA0AF32" w14:textId="77777777" w:rsidTr="0057143F">
        <w:tc>
          <w:tcPr>
            <w:tcW w:w="3227" w:type="dxa"/>
            <w:shd w:val="clear" w:color="auto" w:fill="FEE8F8"/>
          </w:tcPr>
          <w:p w14:paraId="3ADBB541"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19C54A38"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40BD0462" w14:textId="77777777"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14:paraId="2E5E0CBA"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14:paraId="691B0F57"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14:paraId="4E28594B"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2:</w:t>
            </w:r>
          </w:p>
          <w:p w14:paraId="7CF6602B"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Restrukturyzacja rolnictwa oraz rozwój obszarów Wiejskich</w:t>
            </w:r>
          </w:p>
          <w:p w14:paraId="12D44E3B" w14:textId="77777777"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14:paraId="75C9E39B" w14:textId="77777777"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14:paraId="5D2D97A9"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14:paraId="39200D08"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14:paraId="7A510C66" w14:textId="77777777" w:rsidTr="0057143F">
        <w:tc>
          <w:tcPr>
            <w:tcW w:w="3227" w:type="dxa"/>
            <w:shd w:val="clear" w:color="auto" w:fill="FEE8F8"/>
          </w:tcPr>
          <w:p w14:paraId="386DC8FD"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66C451BF"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14:paraId="1481034D" w14:textId="77777777"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14:paraId="34685E91"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23009FFE"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14:paraId="6A069967"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14:paraId="1A380539"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14:paraId="722D1865"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14:paraId="470DDFD7"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14:paraId="4FF6DBA8" w14:textId="77777777" w:rsidTr="0057143F">
        <w:tc>
          <w:tcPr>
            <w:tcW w:w="3227" w:type="dxa"/>
            <w:shd w:val="clear" w:color="auto" w:fill="FEE8F8"/>
          </w:tcPr>
          <w:p w14:paraId="1255A855"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7B278158"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14:paraId="3599FD36"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14:paraId="6F93DE5A"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14:paraId="16C60574"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14:paraId="45CBF634"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14:paraId="3CB0F22C"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6B474E2F"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14:paraId="298F56DD"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14:paraId="7B042470"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14:paraId="68F6D9D1"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14:paraId="610F0DF3"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14:paraId="19971A1E"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14:paraId="54D1A785" w14:textId="77777777"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14:paraId="0A14831E" w14:textId="77777777"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14:paraId="0B4631FB" w14:textId="77777777" w:rsidTr="0057143F">
        <w:tc>
          <w:tcPr>
            <w:tcW w:w="3227" w:type="dxa"/>
            <w:shd w:val="clear" w:color="auto" w:fill="FEE8F8"/>
          </w:tcPr>
          <w:p w14:paraId="4C5599FE"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14:paraId="0B017693"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14:paraId="522E9BF3"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14:paraId="61219C1B"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14:paraId="616EA80D"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6D31D84E"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14:paraId="2C442385"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14:paraId="4D137078"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14:paraId="7DCE8C8C" w14:textId="77777777"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14:paraId="77F2D8B5"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14:paraId="3A708FB7" w14:textId="77777777" w:rsidR="00426F17" w:rsidRPr="00CF0864" w:rsidRDefault="00426F17" w:rsidP="00275A3D">
            <w:pPr>
              <w:tabs>
                <w:tab w:val="left" w:pos="1545"/>
              </w:tabs>
              <w:spacing w:after="0" w:line="240" w:lineRule="auto"/>
              <w:jc w:val="both"/>
              <w:rPr>
                <w:rFonts w:ascii="Times New Roman" w:hAnsi="Times New Roman"/>
                <w:sz w:val="20"/>
                <w:szCs w:val="20"/>
              </w:rPr>
            </w:pPr>
          </w:p>
        </w:tc>
      </w:tr>
    </w:tbl>
    <w:p w14:paraId="1EF81D23" w14:textId="77777777"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14:paraId="700DA116" w14:textId="77777777" w:rsidTr="00275A3D">
        <w:tc>
          <w:tcPr>
            <w:tcW w:w="6663" w:type="dxa"/>
            <w:gridSpan w:val="2"/>
            <w:shd w:val="clear" w:color="auto" w:fill="7030A0"/>
          </w:tcPr>
          <w:p w14:paraId="2F828EF9"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14:paraId="3EB3B655" w14:textId="77777777"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14:paraId="0F66A67C"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14:paraId="4B992504" w14:textId="77777777" w:rsidTr="00BF3891">
        <w:trPr>
          <w:trHeight w:val="350"/>
        </w:trPr>
        <w:tc>
          <w:tcPr>
            <w:tcW w:w="3227" w:type="dxa"/>
            <w:shd w:val="clear" w:color="auto" w:fill="7030A0"/>
          </w:tcPr>
          <w:p w14:paraId="55E9B21E" w14:textId="77777777"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14:paraId="0162FCB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14:paraId="4D86E8AD" w14:textId="77777777"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14:paraId="5BE5CA5A" w14:textId="77777777" w:rsidTr="00BF3891">
        <w:tc>
          <w:tcPr>
            <w:tcW w:w="3227" w:type="dxa"/>
            <w:shd w:val="clear" w:color="auto" w:fill="FEE8F8"/>
          </w:tcPr>
          <w:p w14:paraId="4D2DEC8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14:paraId="75D814B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7D9EAAB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36" w:type="dxa"/>
            <w:shd w:val="clear" w:color="auto" w:fill="FEE8F8"/>
          </w:tcPr>
          <w:p w14:paraId="4B08BF72" w14:textId="77777777"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14:paraId="29A5477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44B36BE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14:paraId="323F8EA8" w14:textId="77777777"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14:paraId="4B5081AC"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Oś Priorytetowa 3</w:t>
            </w:r>
          </w:p>
          <w:p w14:paraId="6A8B77A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14:paraId="037934A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14:paraId="4EE6BC0F" w14:textId="77777777" w:rsidTr="00BF3891">
        <w:trPr>
          <w:trHeight w:val="280"/>
        </w:trPr>
        <w:tc>
          <w:tcPr>
            <w:tcW w:w="3227" w:type="dxa"/>
            <w:shd w:val="clear" w:color="auto" w:fill="FEE8F8"/>
          </w:tcPr>
          <w:p w14:paraId="1990B6D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14:paraId="5FC2146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14:paraId="339611F5"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14:paraId="1F3BA99D" w14:textId="77777777"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14:paraId="32E406E3" w14:textId="77777777" w:rsidTr="00BF3891">
        <w:tc>
          <w:tcPr>
            <w:tcW w:w="3227" w:type="dxa"/>
            <w:shd w:val="clear" w:color="auto" w:fill="FEE8F8"/>
          </w:tcPr>
          <w:p w14:paraId="04C964F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14:paraId="3D341A1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12D90E6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14:paraId="2C0AC53C"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14:paraId="343D68A3"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14:paraId="39EE05B2" w14:textId="77777777" w:rsidTr="00BF3891">
        <w:tc>
          <w:tcPr>
            <w:tcW w:w="3227" w:type="dxa"/>
            <w:shd w:val="clear" w:color="auto" w:fill="FEE8F8"/>
          </w:tcPr>
          <w:p w14:paraId="70E90BD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14:paraId="37789EC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14:paraId="297050C6"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54D787E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14:paraId="6B85B02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14:paraId="02C40FC8"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14:paraId="369E1AF0"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14:paraId="6A7C3444" w14:textId="77777777" w:rsidR="00426F17" w:rsidRPr="00CF0864" w:rsidRDefault="00426F17" w:rsidP="00275A3D">
            <w:pPr>
              <w:spacing w:after="0" w:line="240" w:lineRule="auto"/>
              <w:jc w:val="both"/>
              <w:rPr>
                <w:rFonts w:ascii="Times New Roman" w:hAnsi="Times New Roman"/>
                <w:sz w:val="20"/>
                <w:szCs w:val="20"/>
              </w:rPr>
            </w:pPr>
          </w:p>
        </w:tc>
      </w:tr>
      <w:tr w:rsidR="00426F17" w:rsidRPr="00CF0864" w14:paraId="6EC193B1" w14:textId="77777777" w:rsidTr="00BF3891">
        <w:tc>
          <w:tcPr>
            <w:tcW w:w="3227" w:type="dxa"/>
            <w:shd w:val="clear" w:color="auto" w:fill="FEE8F8"/>
          </w:tcPr>
          <w:p w14:paraId="7B5D543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14:paraId="4674473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14:paraId="75DD4B1E"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14:paraId="4597AFF0"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14:paraId="674575B5"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14:paraId="1813CC34" w14:textId="77777777" w:rsidTr="00BF3891">
        <w:tc>
          <w:tcPr>
            <w:tcW w:w="3227" w:type="dxa"/>
            <w:shd w:val="clear" w:color="auto" w:fill="FEE8F8"/>
          </w:tcPr>
          <w:p w14:paraId="134BDF9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436" w:type="dxa"/>
            <w:shd w:val="clear" w:color="auto" w:fill="FEE8F8"/>
          </w:tcPr>
          <w:p w14:paraId="60CC97A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23E3345E" w14:textId="77777777"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14:paraId="5E5CCB4B"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14:paraId="28EFF196"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14:paraId="4A8DB005" w14:textId="77777777"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14:paraId="482B3A09" w14:textId="77777777" w:rsidTr="00275A3D">
        <w:tc>
          <w:tcPr>
            <w:tcW w:w="6766" w:type="dxa"/>
            <w:gridSpan w:val="2"/>
            <w:shd w:val="clear" w:color="auto" w:fill="7030A0"/>
          </w:tcPr>
          <w:p w14:paraId="38A69472"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14:paraId="6999B114"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14:paraId="23E30FE5" w14:textId="77777777" w:rsidTr="00CC1CB0">
        <w:tc>
          <w:tcPr>
            <w:tcW w:w="3369" w:type="dxa"/>
            <w:shd w:val="clear" w:color="auto" w:fill="7030A0"/>
          </w:tcPr>
          <w:p w14:paraId="3D5E491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14:paraId="65266DFD"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14:paraId="0E566811" w14:textId="77777777"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14:paraId="78CF393A" w14:textId="77777777" w:rsidTr="00CC1CB0">
        <w:tc>
          <w:tcPr>
            <w:tcW w:w="3369" w:type="dxa"/>
            <w:shd w:val="clear" w:color="auto" w:fill="FEE8F8"/>
          </w:tcPr>
          <w:p w14:paraId="58E5951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14:paraId="7A9659F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14:paraId="7506502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14:paraId="0E3E49C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14:paraId="06A12E24"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14:paraId="7073BC32"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14:paraId="2307AEF2"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14:paraId="23BC8460" w14:textId="77777777" w:rsidTr="00CC1CB0">
        <w:tc>
          <w:tcPr>
            <w:tcW w:w="3369" w:type="dxa"/>
            <w:shd w:val="clear" w:color="auto" w:fill="FEE8F8"/>
          </w:tcPr>
          <w:p w14:paraId="40D3529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06135F1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397" w:type="dxa"/>
            <w:shd w:val="clear" w:color="auto" w:fill="FEE8F8"/>
          </w:tcPr>
          <w:p w14:paraId="3034BE9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728085A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3690" w:type="dxa"/>
            <w:shd w:val="clear" w:color="auto" w:fill="FEE8F8"/>
          </w:tcPr>
          <w:p w14:paraId="4793B5CD"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ogólny 6. Aktywne społeczeństwo lokalne województwa lubelskiego </w:t>
            </w:r>
          </w:p>
          <w:p w14:paraId="08B24F6B"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3. Wzrost zaangażowania społecznego mieszkańców województwa lubelskiego do 2020 roku</w:t>
            </w:r>
          </w:p>
          <w:p w14:paraId="3B9D7C76" w14:textId="77777777" w:rsidR="00426F17" w:rsidRPr="00CF0864" w:rsidRDefault="00426F17" w:rsidP="00275A3D">
            <w:pPr>
              <w:tabs>
                <w:tab w:val="left" w:pos="915"/>
              </w:tabs>
              <w:spacing w:after="0" w:line="240" w:lineRule="auto"/>
              <w:rPr>
                <w:rFonts w:ascii="Times New Roman" w:hAnsi="Times New Roman"/>
                <w:sz w:val="20"/>
                <w:szCs w:val="20"/>
              </w:rPr>
            </w:pPr>
          </w:p>
        </w:tc>
      </w:tr>
    </w:tbl>
    <w:p w14:paraId="122F119F" w14:textId="77777777"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14:paraId="71472306" w14:textId="77777777" w:rsidTr="00275A3D">
        <w:tc>
          <w:tcPr>
            <w:tcW w:w="6427" w:type="dxa"/>
            <w:gridSpan w:val="2"/>
            <w:shd w:val="clear" w:color="auto" w:fill="7030A0"/>
          </w:tcPr>
          <w:p w14:paraId="32C3C3D3" w14:textId="77777777"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14:paraId="1B3C3EEF"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14:paraId="63EE5254" w14:textId="77777777" w:rsidTr="004757E0">
        <w:tc>
          <w:tcPr>
            <w:tcW w:w="3369" w:type="dxa"/>
            <w:shd w:val="clear" w:color="auto" w:fill="7030A0"/>
          </w:tcPr>
          <w:p w14:paraId="511792F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14:paraId="106DFC41"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14:paraId="6672FA04" w14:textId="77777777"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14:paraId="481F3A73" w14:textId="77777777" w:rsidTr="004757E0">
        <w:tc>
          <w:tcPr>
            <w:tcW w:w="3369" w:type="dxa"/>
            <w:shd w:val="clear" w:color="auto" w:fill="FEE8F8"/>
          </w:tcPr>
          <w:p w14:paraId="48D9496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52E24CB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058" w:type="dxa"/>
            <w:shd w:val="clear" w:color="auto" w:fill="FEE8F8"/>
          </w:tcPr>
          <w:p w14:paraId="4EA6B15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6BEE702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4029" w:type="dxa"/>
            <w:shd w:val="clear" w:color="auto" w:fill="FEE8F8"/>
          </w:tcPr>
          <w:p w14:paraId="3550A929"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14:paraId="72765771"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14:paraId="41058A2E"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14:paraId="0C92D191"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14:paraId="777E6CC2" w14:textId="77777777"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14:paraId="71121DDF" w14:textId="77777777"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14:paraId="1CF4B754" w14:textId="77777777" w:rsidTr="00275A3D">
        <w:tc>
          <w:tcPr>
            <w:tcW w:w="6238" w:type="dxa"/>
            <w:gridSpan w:val="2"/>
            <w:shd w:val="clear" w:color="auto" w:fill="7030A0"/>
          </w:tcPr>
          <w:p w14:paraId="5F10FAE2"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14:paraId="2975882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14:paraId="39B15F5D" w14:textId="77777777" w:rsidTr="00275A3D">
        <w:tc>
          <w:tcPr>
            <w:tcW w:w="2836" w:type="dxa"/>
            <w:shd w:val="clear" w:color="auto" w:fill="7030A0"/>
          </w:tcPr>
          <w:p w14:paraId="7329DAB8" w14:textId="77777777"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14:paraId="27B8B071"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14:paraId="7355B298" w14:textId="77777777"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14:paraId="7E51F845" w14:textId="77777777" w:rsidTr="00275A3D">
        <w:tc>
          <w:tcPr>
            <w:tcW w:w="2836" w:type="dxa"/>
            <w:shd w:val="clear" w:color="auto" w:fill="FEE8F8"/>
          </w:tcPr>
          <w:p w14:paraId="64A44D39" w14:textId="77777777"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14:paraId="0E3366C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14:paraId="64FA259F"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14:paraId="6B823C58"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14:paraId="00647ACA" w14:textId="77777777" w:rsidTr="00275A3D">
        <w:tc>
          <w:tcPr>
            <w:tcW w:w="2836" w:type="dxa"/>
            <w:shd w:val="clear" w:color="auto" w:fill="FEE8F8"/>
          </w:tcPr>
          <w:p w14:paraId="29AE7C75" w14:textId="77777777"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14:paraId="25E9650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14:paraId="05D687A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14:paraId="121FDD87"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14:paraId="6B824A2C"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14:paraId="29C75427" w14:textId="77777777"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14:paraId="78005235" w14:textId="77777777" w:rsidTr="00275A3D">
        <w:tc>
          <w:tcPr>
            <w:tcW w:w="6429" w:type="dxa"/>
            <w:gridSpan w:val="2"/>
            <w:shd w:val="clear" w:color="auto" w:fill="7030A0"/>
          </w:tcPr>
          <w:p w14:paraId="5EF41B8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14:paraId="55D21870"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14:paraId="07F38FD9" w14:textId="77777777" w:rsidTr="00275A3D">
        <w:tc>
          <w:tcPr>
            <w:tcW w:w="3261" w:type="dxa"/>
            <w:shd w:val="clear" w:color="auto" w:fill="7030A0"/>
          </w:tcPr>
          <w:p w14:paraId="3F5EAD12"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14:paraId="2E22621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14:paraId="78199199"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72A61838" w14:textId="77777777" w:rsidTr="00275A3D">
        <w:tc>
          <w:tcPr>
            <w:tcW w:w="3261" w:type="dxa"/>
            <w:shd w:val="clear" w:color="auto" w:fill="FEE8F8"/>
          </w:tcPr>
          <w:p w14:paraId="25E235A6" w14:textId="77777777"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14:paraId="7230F58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14:paraId="5B47F5D0" w14:textId="77777777"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14:paraId="72AE083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14:paraId="197D6BFD" w14:textId="77777777"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14:paraId="7BA48C44" w14:textId="77777777"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14:paraId="68FBFE93" w14:textId="77777777"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14:paraId="37D4431F" w14:textId="77777777" w:rsidTr="00275A3D">
        <w:tc>
          <w:tcPr>
            <w:tcW w:w="6521" w:type="dxa"/>
            <w:gridSpan w:val="2"/>
            <w:shd w:val="clear" w:color="auto" w:fill="7030A0"/>
          </w:tcPr>
          <w:p w14:paraId="26622C5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14:paraId="1F4BBE6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14:paraId="280447CE" w14:textId="77777777" w:rsidTr="00275A3D">
        <w:tc>
          <w:tcPr>
            <w:tcW w:w="3261" w:type="dxa"/>
            <w:shd w:val="clear" w:color="auto" w:fill="7030A0"/>
          </w:tcPr>
          <w:p w14:paraId="651FBD9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14:paraId="0DB97F6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14:paraId="2059970B"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3C179836" w14:textId="77777777" w:rsidTr="00275A3D">
        <w:tc>
          <w:tcPr>
            <w:tcW w:w="3261" w:type="dxa"/>
            <w:shd w:val="clear" w:color="auto" w:fill="FEE8F8"/>
          </w:tcPr>
          <w:p w14:paraId="4743764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14:paraId="021CCCA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14:paraId="25E49E47" w14:textId="77777777"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14:paraId="4E98E1B0"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14:paraId="5A16E9E3"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2. Zwiększenie dochodowości gospodarstw karpiowych, poprzez zapewnienie minimalnej rentowności poziomie 10% w perspektywie lat 2014-2020.</w:t>
            </w:r>
          </w:p>
        </w:tc>
      </w:tr>
    </w:tbl>
    <w:p w14:paraId="703714EC" w14:textId="77777777"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14:paraId="3F659B54" w14:textId="77777777" w:rsidTr="00275A3D">
        <w:trPr>
          <w:trHeight w:val="354"/>
        </w:trPr>
        <w:tc>
          <w:tcPr>
            <w:tcW w:w="6663" w:type="dxa"/>
            <w:gridSpan w:val="2"/>
            <w:shd w:val="clear" w:color="auto" w:fill="7030A0"/>
          </w:tcPr>
          <w:p w14:paraId="0C2AA29D"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14:paraId="5AAD24B2" w14:textId="77777777"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14:paraId="34FA9A13" w14:textId="77777777" w:rsidTr="00275A3D">
        <w:tc>
          <w:tcPr>
            <w:tcW w:w="3261" w:type="dxa"/>
            <w:shd w:val="clear" w:color="auto" w:fill="7030A0"/>
          </w:tcPr>
          <w:p w14:paraId="3804B71D"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14:paraId="27F1A5F5"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14:paraId="7C787A59" w14:textId="77777777"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14:paraId="3188029E" w14:textId="77777777" w:rsidTr="00275A3D">
        <w:tc>
          <w:tcPr>
            <w:tcW w:w="3261" w:type="dxa"/>
            <w:shd w:val="clear" w:color="auto" w:fill="FEE8F8"/>
          </w:tcPr>
          <w:p w14:paraId="0CF59A8E"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4536F049"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67ACEAEC" w14:textId="77777777"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14:paraId="6FBD47BB" w14:textId="77777777"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14:paraId="4B75D5A2"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029175B5"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14:paraId="215D49AB"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12DFDF59" w14:textId="77777777"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14:paraId="45096374" w14:textId="77777777" w:rsidTr="00275A3D">
        <w:tc>
          <w:tcPr>
            <w:tcW w:w="3261" w:type="dxa"/>
            <w:shd w:val="clear" w:color="auto" w:fill="FEE8F8"/>
          </w:tcPr>
          <w:p w14:paraId="49D94476"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14:paraId="2F242D46" w14:textId="77777777"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14:paraId="19E99812" w14:textId="77777777"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14:paraId="317BA283"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6F16495D"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14:paraId="31F30D9C" w14:textId="77777777" w:rsidTr="00275A3D">
        <w:tc>
          <w:tcPr>
            <w:tcW w:w="3261" w:type="dxa"/>
            <w:shd w:val="clear" w:color="auto" w:fill="FEE8F8"/>
          </w:tcPr>
          <w:p w14:paraId="14393DEC"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14:paraId="730945F9"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45CE46FC" w14:textId="77777777"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14:paraId="1586102F"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53279E5C"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14:paraId="545DD983" w14:textId="77777777"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14:paraId="42C99ECD" w14:textId="77777777" w:rsidTr="004757E0">
        <w:tc>
          <w:tcPr>
            <w:tcW w:w="6912" w:type="dxa"/>
            <w:gridSpan w:val="2"/>
            <w:shd w:val="clear" w:color="auto" w:fill="7030A0"/>
          </w:tcPr>
          <w:p w14:paraId="2F6E4724"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14:paraId="34ABEDA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14:paraId="420B2FD6" w14:textId="77777777" w:rsidTr="004757E0">
        <w:tc>
          <w:tcPr>
            <w:tcW w:w="3510" w:type="dxa"/>
            <w:shd w:val="clear" w:color="auto" w:fill="7030A0"/>
          </w:tcPr>
          <w:p w14:paraId="4BDDE49B"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14:paraId="1A97E8C0"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14:paraId="50C8CA71"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14805D62" w14:textId="77777777" w:rsidTr="004757E0">
        <w:tc>
          <w:tcPr>
            <w:tcW w:w="3510" w:type="dxa"/>
            <w:shd w:val="clear" w:color="auto" w:fill="FEE8F8"/>
          </w:tcPr>
          <w:p w14:paraId="4236F5F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5186DAA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14:paraId="3D7FDF7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14:paraId="6DAB953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14:paraId="6A8759E8" w14:textId="77777777"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14:paraId="659102B4" w14:textId="77777777"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14:paraId="0721A30A" w14:textId="77777777"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14:paraId="30785C79"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14:paraId="1B8B40C3" w14:textId="77777777"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14:paraId="2D9788DF" w14:textId="77777777" w:rsidTr="0041252F">
        <w:tc>
          <w:tcPr>
            <w:tcW w:w="7054" w:type="dxa"/>
            <w:gridSpan w:val="2"/>
            <w:shd w:val="clear" w:color="auto" w:fill="7030A0"/>
          </w:tcPr>
          <w:p w14:paraId="4840293E" w14:textId="77777777" w:rsidR="00426F17" w:rsidRPr="00CF0864" w:rsidRDefault="00426F17" w:rsidP="00275A3D">
            <w:pPr>
              <w:spacing w:after="0" w:line="240" w:lineRule="auto"/>
              <w:jc w:val="center"/>
              <w:rPr>
                <w:rFonts w:ascii="Times New Roman" w:hAnsi="Times New Roman"/>
                <w:b/>
                <w:bCs/>
                <w:color w:val="FFFFFF"/>
                <w:sz w:val="20"/>
                <w:szCs w:val="20"/>
              </w:rPr>
            </w:pPr>
          </w:p>
          <w:p w14:paraId="607B1666"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14:paraId="6D172FF4"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14:paraId="342A6D7B" w14:textId="77777777" w:rsidTr="0041252F">
        <w:tc>
          <w:tcPr>
            <w:tcW w:w="4503" w:type="dxa"/>
            <w:shd w:val="clear" w:color="auto" w:fill="7030A0"/>
          </w:tcPr>
          <w:p w14:paraId="296A95C6"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14:paraId="7900A0B2"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14:paraId="2821CFB7"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39CC6C58" w14:textId="77777777" w:rsidTr="0041252F">
        <w:tc>
          <w:tcPr>
            <w:tcW w:w="4503" w:type="dxa"/>
            <w:shd w:val="clear" w:color="auto" w:fill="FEE8F8"/>
          </w:tcPr>
          <w:p w14:paraId="5AB6E4E5"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14:paraId="3577FD88"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14:paraId="57462A2A"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14:paraId="0B8344B5" w14:textId="77777777" w:rsidTr="0041252F">
        <w:tc>
          <w:tcPr>
            <w:tcW w:w="4503" w:type="dxa"/>
            <w:shd w:val="clear" w:color="auto" w:fill="FEE8F8"/>
          </w:tcPr>
          <w:p w14:paraId="726532B3"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14:paraId="2F56E8DA"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14:paraId="342FB55C"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14:paraId="254D4CCF"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14:paraId="2188787E" w14:textId="77777777"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14:paraId="45EF7971" w14:textId="77777777"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14:paraId="30485272" w14:textId="77777777" w:rsidTr="004757E0">
        <w:tc>
          <w:tcPr>
            <w:tcW w:w="5495" w:type="dxa"/>
            <w:gridSpan w:val="2"/>
            <w:shd w:val="clear" w:color="auto" w:fill="7030A0"/>
          </w:tcPr>
          <w:p w14:paraId="0F12CBE8"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934" w:type="dxa"/>
            <w:shd w:val="clear" w:color="auto" w:fill="7030A0"/>
          </w:tcPr>
          <w:p w14:paraId="5F252D50"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14:paraId="1E8D3066" w14:textId="77777777" w:rsidTr="004757E0">
        <w:tc>
          <w:tcPr>
            <w:tcW w:w="3070" w:type="dxa"/>
            <w:shd w:val="clear" w:color="auto" w:fill="7030A0"/>
          </w:tcPr>
          <w:p w14:paraId="618FA6F8"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14:paraId="5F0563D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14:paraId="6CD41096" w14:textId="77777777"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14:paraId="5AC6DAC3" w14:textId="77777777" w:rsidTr="004757E0">
        <w:trPr>
          <w:trHeight w:val="2251"/>
        </w:trPr>
        <w:tc>
          <w:tcPr>
            <w:tcW w:w="3070" w:type="dxa"/>
            <w:shd w:val="clear" w:color="auto" w:fill="FEE8F8"/>
          </w:tcPr>
          <w:p w14:paraId="29866DB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14:paraId="252C6D03" w14:textId="77777777"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14:paraId="345EC9E8" w14:textId="77777777" w:rsidR="00426F17" w:rsidRPr="00B8499D" w:rsidRDefault="00426F17" w:rsidP="00275A3D">
            <w:pPr>
              <w:spacing w:after="0" w:line="240" w:lineRule="auto"/>
              <w:jc w:val="both"/>
              <w:rPr>
                <w:rFonts w:ascii="Times New Roman" w:hAnsi="Times New Roman"/>
                <w:bCs/>
                <w:sz w:val="20"/>
                <w:szCs w:val="20"/>
              </w:rPr>
            </w:pPr>
          </w:p>
          <w:p w14:paraId="33749D80" w14:textId="77777777" w:rsidR="00426F17" w:rsidRPr="00B8499D" w:rsidRDefault="00426F17" w:rsidP="00275A3D">
            <w:pPr>
              <w:spacing w:after="0" w:line="240" w:lineRule="auto"/>
              <w:jc w:val="both"/>
              <w:rPr>
                <w:rFonts w:ascii="Times New Roman" w:hAnsi="Times New Roman"/>
                <w:bCs/>
                <w:sz w:val="20"/>
                <w:szCs w:val="20"/>
              </w:rPr>
            </w:pPr>
          </w:p>
          <w:p w14:paraId="1BCB17A3" w14:textId="77777777"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14:paraId="59567D6A"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14:paraId="661623F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14:paraId="7A6FDB54" w14:textId="77777777"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14:paraId="303E22B9" w14:textId="77777777"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14:paraId="19C35697" w14:textId="77777777" w:rsidR="005C3E31" w:rsidRPr="004A0DDC" w:rsidRDefault="005C3E31" w:rsidP="00426F17">
      <w:pPr>
        <w:spacing w:after="0" w:line="240" w:lineRule="auto"/>
        <w:rPr>
          <w:rFonts w:ascii="Times New Roman" w:hAnsi="Times New Roman"/>
        </w:rPr>
      </w:pPr>
    </w:p>
    <w:p w14:paraId="75DD99F9" w14:textId="77777777"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14:paraId="5168CB5C" w14:textId="77777777"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7"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7"/>
    </w:p>
    <w:p w14:paraId="3C4E6376"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14:paraId="264A73F2"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14:paraId="114EC8BC"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14:paraId="16778228" w14:textId="77777777"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14:paraId="01C8F24E" w14:textId="77777777"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14:paraId="15044F8A"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14:paraId="616C1343"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14:paraId="0A2BCFAE"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14:paraId="4DCAED9F"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14:paraId="7D0ADB6D"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14:paraId="2490EFAB" w14:textId="77777777" w:rsidR="00426F17" w:rsidRPr="00051D8B" w:rsidRDefault="00426F17" w:rsidP="00426F17">
      <w:pPr>
        <w:spacing w:after="0" w:line="240" w:lineRule="auto"/>
        <w:jc w:val="both"/>
        <w:rPr>
          <w:rFonts w:ascii="Times New Roman" w:hAnsi="Times New Roman"/>
          <w:b/>
          <w:u w:val="single"/>
        </w:rPr>
      </w:pPr>
      <w:bookmarkStart w:id="28" w:name="_Toc427423163"/>
      <w:r w:rsidRPr="00051D8B">
        <w:rPr>
          <w:rFonts w:ascii="Times New Roman" w:hAnsi="Times New Roman"/>
          <w:b/>
          <w:u w:val="single"/>
        </w:rPr>
        <w:t>Zakres przedmiotowy badani</w:t>
      </w:r>
      <w:bookmarkEnd w:id="28"/>
      <w:r w:rsidRPr="00051D8B">
        <w:rPr>
          <w:rFonts w:ascii="Times New Roman" w:hAnsi="Times New Roman"/>
          <w:b/>
          <w:u w:val="single"/>
        </w:rPr>
        <w:t>a:</w:t>
      </w:r>
    </w:p>
    <w:p w14:paraId="67472B64" w14:textId="77777777"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14:paraId="305884FA" w14:textId="77777777"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14:paraId="4EF24901" w14:textId="77777777"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14:paraId="3FE79191" w14:textId="77777777"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9" w:name="_Toc425968050"/>
      <w:bookmarkStart w:id="30" w:name="_Toc429393400"/>
      <w:bookmarkStart w:id="31" w:name="_Toc429396576"/>
      <w:bookmarkStart w:id="32" w:name="_Toc429397215"/>
    </w:p>
    <w:bookmarkEnd w:id="29"/>
    <w:bookmarkEnd w:id="30"/>
    <w:bookmarkEnd w:id="31"/>
    <w:bookmarkEnd w:id="32"/>
    <w:p w14:paraId="31C8383A" w14:textId="77777777"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14:paraId="6921C6A9" w14:textId="77777777"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14:paraId="4FCF2712"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14:paraId="591ACA09"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14:paraId="73C595B5"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14:paraId="7E0D23CE" w14:textId="77777777"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14:paraId="59239B22"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14:paraId="46034696"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14:paraId="06B7BD2A"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14:paraId="51E0B179"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14:paraId="34055828"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14:paraId="4C13D145" w14:textId="77777777"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14:paraId="2F501CA2"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14:paraId="2F674127"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14:paraId="273B47E4"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14:paraId="2841BDB0" w14:textId="77777777"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14:paraId="7D16C3D4" w14:textId="77777777"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14:paraId="6D639360" w14:textId="77777777"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14:paraId="2019B15A" w14:textId="77777777"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14:paraId="14B59DB1" w14:textId="77777777"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14:paraId="166F5A88" w14:textId="77777777"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14:paraId="48F0D4F8" w14:textId="77777777"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14:paraId="5A270575"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14:paraId="260951C4" w14:textId="77777777"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14:paraId="4E929422" w14:textId="77777777"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14:paraId="6849C493"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14:paraId="71072EA4" w14:textId="77777777"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14:paraId="3B95315B"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14:paraId="65933990"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14:paraId="5C142A6B"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14:paraId="0CAC344C" w14:textId="77777777"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14:paraId="455F10E4"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14:paraId="6B17C707"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14:paraId="0A3B4D55"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14:paraId="20127E0A" w14:textId="77777777"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14:paraId="0079F60A" w14:textId="77777777"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14:paraId="61E09E25" w14:textId="77777777"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14:paraId="011FDA59" w14:textId="77777777"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14:paraId="3E082C4C" w14:textId="77777777"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14:paraId="5A9840A4" w14:textId="77777777"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14:paraId="1DF4C180" w14:textId="77777777" w:rsidR="001F7766" w:rsidRPr="00335208" w:rsidRDefault="001F7766" w:rsidP="00335208">
      <w:pPr>
        <w:spacing w:after="0" w:line="240" w:lineRule="auto"/>
        <w:ind w:firstLine="708"/>
        <w:rPr>
          <w:rFonts w:ascii="Times New Roman" w:hAnsi="Times New Roman"/>
        </w:rPr>
      </w:pPr>
    </w:p>
    <w:p w14:paraId="51B010E2" w14:textId="77777777"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3"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3"/>
    </w:p>
    <w:p w14:paraId="6A848F95" w14:textId="77777777"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dla obszaru LGD „Owocowy Szlak”. W pismach tych zawarto analizę LSR pod kątem zapisów art. 49 Ustawy OOŚ.</w:t>
      </w:r>
    </w:p>
    <w:p w14:paraId="7A852D07" w14:textId="77777777"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14:paraId="621D66F1" w14:textId="77777777" w:rsidR="001F7766" w:rsidRDefault="001F7766" w:rsidP="006B22FD">
      <w:pPr>
        <w:spacing w:after="0" w:line="240" w:lineRule="auto"/>
        <w:ind w:firstLine="851"/>
        <w:jc w:val="both"/>
        <w:rPr>
          <w:rFonts w:ascii="Times New Roman" w:hAnsi="Times New Roman"/>
        </w:rPr>
      </w:pPr>
    </w:p>
    <w:p w14:paraId="1D032011" w14:textId="77777777" w:rsidR="00D74099" w:rsidRDefault="00D74099" w:rsidP="000D24BB">
      <w:pPr>
        <w:spacing w:after="0" w:line="240" w:lineRule="auto"/>
        <w:jc w:val="both"/>
        <w:rPr>
          <w:rFonts w:ascii="Times New Roman" w:hAnsi="Times New Roman"/>
        </w:rPr>
      </w:pPr>
    </w:p>
    <w:p w14:paraId="1BF1F0F6" w14:textId="77777777"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14:paraId="2BB5DD78" w14:textId="77777777" w:rsidR="00426F17" w:rsidRPr="0069667E" w:rsidRDefault="00426F17" w:rsidP="0069667E">
      <w:pPr>
        <w:shd w:val="clear" w:color="auto" w:fill="7030A0"/>
        <w:jc w:val="center"/>
        <w:rPr>
          <w:rFonts w:ascii="Times New Roman" w:hAnsi="Times New Roman"/>
          <w:color w:val="FFFFFF"/>
        </w:rPr>
      </w:pPr>
      <w:bookmarkStart w:id="34"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4"/>
      <w:r w:rsidRPr="0069667E">
        <w:rPr>
          <w:rFonts w:ascii="Times New Roman" w:hAnsi="Times New Roman"/>
          <w:b/>
          <w:color w:val="FFFFFF"/>
        </w:rPr>
        <w:t xml:space="preserve"> Procedura aktualizacji Strategii Rozwoju Lokalnego kierowanego przez społeczność na lata 2016-2022</w:t>
      </w:r>
    </w:p>
    <w:p w14:paraId="7AFDFEBC" w14:textId="77777777"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14:paraId="7D2270B3" w14:textId="77777777" w:rsidR="00426F17" w:rsidRPr="00426F17" w:rsidRDefault="00426F17" w:rsidP="00426F17">
      <w:pPr>
        <w:jc w:val="center"/>
        <w:rPr>
          <w:rFonts w:ascii="Times New Roman" w:hAnsi="Times New Roman"/>
          <w:b/>
        </w:rPr>
      </w:pPr>
      <w:r w:rsidRPr="00426F17">
        <w:rPr>
          <w:rFonts w:ascii="Times New Roman" w:hAnsi="Times New Roman"/>
          <w:b/>
        </w:rPr>
        <w:t>§1</w:t>
      </w:r>
    </w:p>
    <w:p w14:paraId="2D4A6D5A" w14:textId="77777777"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14:paraId="1B51E5F2"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14:paraId="2FEF3CFF"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14:paraId="0803D270"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14:paraId="15ACD753" w14:textId="77777777"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14:paraId="22CD4D51" w14:textId="77777777" w:rsidR="00426F17" w:rsidRPr="00426F17" w:rsidRDefault="00426F17" w:rsidP="00426F17">
      <w:pPr>
        <w:jc w:val="center"/>
        <w:rPr>
          <w:rFonts w:ascii="Times New Roman" w:hAnsi="Times New Roman"/>
          <w:b/>
        </w:rPr>
      </w:pPr>
      <w:r w:rsidRPr="00426F17">
        <w:rPr>
          <w:rFonts w:ascii="Times New Roman" w:hAnsi="Times New Roman"/>
          <w:b/>
        </w:rPr>
        <w:t>§2</w:t>
      </w:r>
    </w:p>
    <w:p w14:paraId="391BDED0" w14:textId="77777777"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14:paraId="7D3FA8DA"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14:paraId="0E3DA47E"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14:paraId="6DDC1B76"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14:paraId="301665B8" w14:textId="77777777"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14:paraId="66491464" w14:textId="77777777" w:rsidR="00426F17" w:rsidRPr="00426F17" w:rsidRDefault="00426F17" w:rsidP="00426F17">
      <w:pPr>
        <w:jc w:val="center"/>
        <w:rPr>
          <w:rFonts w:ascii="Times New Roman" w:hAnsi="Times New Roman"/>
          <w:b/>
        </w:rPr>
      </w:pPr>
      <w:r w:rsidRPr="00426F17">
        <w:rPr>
          <w:rFonts w:ascii="Times New Roman" w:hAnsi="Times New Roman"/>
          <w:b/>
        </w:rPr>
        <w:t>§3</w:t>
      </w:r>
    </w:p>
    <w:p w14:paraId="1CA02449" w14:textId="77777777"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14:paraId="469CC3D5" w14:textId="77777777"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14:paraId="0711AEE1" w14:textId="77777777"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14:paraId="4C6EA1D0" w14:textId="77777777" w:rsidR="00426F17" w:rsidRPr="00426F17" w:rsidRDefault="00426F17" w:rsidP="00426F17">
      <w:pPr>
        <w:jc w:val="center"/>
        <w:rPr>
          <w:rFonts w:ascii="Times New Roman" w:hAnsi="Times New Roman"/>
          <w:b/>
        </w:rPr>
      </w:pPr>
      <w:r w:rsidRPr="00426F17">
        <w:rPr>
          <w:rFonts w:ascii="Times New Roman" w:hAnsi="Times New Roman"/>
          <w:b/>
        </w:rPr>
        <w:t>§4</w:t>
      </w:r>
    </w:p>
    <w:p w14:paraId="4B428B9E" w14:textId="77777777"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14:paraId="52F30B2F"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14:paraId="5100DB4C"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14:paraId="28E9C88E"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14:paraId="2BBFB02D"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14:paraId="73D677D9" w14:textId="77777777"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14:paraId="05C0C74E" w14:textId="77777777" w:rsidR="00426F17" w:rsidRPr="00426F17" w:rsidRDefault="00426F17" w:rsidP="00426F17">
      <w:pPr>
        <w:jc w:val="center"/>
        <w:rPr>
          <w:rFonts w:ascii="Times New Roman" w:hAnsi="Times New Roman"/>
        </w:rPr>
      </w:pPr>
      <w:r w:rsidRPr="00426F17">
        <w:rPr>
          <w:rFonts w:ascii="Times New Roman" w:hAnsi="Times New Roman"/>
          <w:b/>
        </w:rPr>
        <w:t>§5</w:t>
      </w:r>
    </w:p>
    <w:p w14:paraId="4FAABE65" w14:textId="77777777"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14:paraId="64571855" w14:textId="77777777" w:rsidR="00454B00" w:rsidRDefault="00454B00" w:rsidP="007E357C">
      <w:pPr>
        <w:rPr>
          <w:rFonts w:ascii="Times New Roman" w:hAnsi="Times New Roman"/>
        </w:rPr>
      </w:pPr>
    </w:p>
    <w:p w14:paraId="7C4D6771" w14:textId="77777777" w:rsidR="00454B00" w:rsidRDefault="00454B00" w:rsidP="007E357C">
      <w:pPr>
        <w:rPr>
          <w:rFonts w:ascii="Times New Roman" w:hAnsi="Times New Roman"/>
        </w:rPr>
      </w:pPr>
    </w:p>
    <w:p w14:paraId="40864FD7" w14:textId="77777777" w:rsidR="00454B00" w:rsidRPr="00AF6C07" w:rsidRDefault="00454B00" w:rsidP="007E357C">
      <w:pPr>
        <w:rPr>
          <w:rFonts w:ascii="Times New Roman" w:hAnsi="Times New Roman"/>
        </w:rPr>
      </w:pPr>
    </w:p>
    <w:p w14:paraId="7BB1B342" w14:textId="77777777" w:rsidR="00426F17" w:rsidRPr="0069667E" w:rsidRDefault="00426F17" w:rsidP="0069667E">
      <w:pPr>
        <w:pStyle w:val="Nagwek1"/>
        <w:shd w:val="clear" w:color="auto" w:fill="7030A0"/>
        <w:jc w:val="center"/>
        <w:rPr>
          <w:rFonts w:ascii="Times New Roman" w:hAnsi="Times New Roman"/>
          <w:color w:val="FFFFFF"/>
          <w:sz w:val="22"/>
          <w:szCs w:val="22"/>
        </w:rPr>
      </w:pPr>
      <w:bookmarkStart w:id="35"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5"/>
    </w:p>
    <w:p w14:paraId="6B36E81B"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14:paraId="34733AD6"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14:paraId="43A4F44A" w14:textId="77777777"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14:paraId="2A3C9ED7"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14:paraId="72A65D6B"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14:paraId="735ABE5D" w14:textId="77777777"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14:paraId="7B45F695"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14:paraId="4611BB9F"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14:paraId="3157A897" w14:textId="77777777"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14:paraId="0AEB7CEE"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14:paraId="0724624C"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14:paraId="19DBBB0E"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14:paraId="1DA3B977"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14:paraId="2D0ED89B"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14:paraId="2D988C00" w14:textId="77777777"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14:paraId="503F9FBC" w14:textId="77777777"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14:paraId="33DFD0EE" w14:textId="77777777"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14:paraId="2C5F07F0" w14:textId="77777777"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14:paraId="54C054FB" w14:textId="77777777"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14:paraId="7189165E" w14:textId="77777777"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14:paraId="332C17A6" w14:textId="77777777"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14:paraId="3D940CC1"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14:paraId="73BA0C98"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14:paraId="4382242C"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14:paraId="72B276AF"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14:paraId="43801B73"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14:paraId="24A9D8A1" w14:textId="77777777"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14:paraId="22E867C4"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14:paraId="48E1846C"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14:paraId="0EA2023F"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14:paraId="783CEAA6"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14:paraId="5402D23F" w14:textId="77777777"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14:paraId="0B48A31E"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14:paraId="7CA65C69"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14:paraId="15340FEC" w14:textId="77777777"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14:paraId="09539A3E"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6750F744"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282AD521"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0E3F1C46" w14:textId="77777777"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14:paraId="262C4F45" w14:textId="77777777"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14:paraId="298B70DE" w14:textId="77777777" w:rsidTr="00AF6C07">
        <w:trPr>
          <w:trHeight w:val="361"/>
          <w:jc w:val="center"/>
        </w:trPr>
        <w:tc>
          <w:tcPr>
            <w:tcW w:w="1375" w:type="dxa"/>
            <w:shd w:val="clear" w:color="auto" w:fill="7030A0"/>
          </w:tcPr>
          <w:p w14:paraId="0CE9D97E"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14:paraId="02497EEF"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14:paraId="5897473A"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14:paraId="3E9462F3" w14:textId="77777777"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14:paraId="5DA4DDD1"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14:paraId="18DE7717"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14:paraId="718859B6" w14:textId="77777777" w:rsidTr="00411137">
        <w:trPr>
          <w:trHeight w:val="361"/>
          <w:jc w:val="center"/>
        </w:trPr>
        <w:tc>
          <w:tcPr>
            <w:tcW w:w="10404" w:type="dxa"/>
            <w:gridSpan w:val="6"/>
            <w:shd w:val="clear" w:color="auto" w:fill="FEE8F8"/>
          </w:tcPr>
          <w:p w14:paraId="6575C160"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14:paraId="0C3324F5" w14:textId="77777777" w:rsidTr="00AF6C07">
        <w:trPr>
          <w:trHeight w:val="361"/>
          <w:jc w:val="center"/>
        </w:trPr>
        <w:tc>
          <w:tcPr>
            <w:tcW w:w="1375" w:type="dxa"/>
            <w:shd w:val="clear" w:color="auto" w:fill="FFFFFF"/>
          </w:tcPr>
          <w:p w14:paraId="16E6932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14:paraId="26A818B6"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19C8B3E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43AB01E2"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127407D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14:paraId="085D29D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791B883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14:paraId="304618D3"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14:paraId="2A1D0005" w14:textId="77777777" w:rsidTr="00AF6C07">
        <w:trPr>
          <w:trHeight w:val="361"/>
          <w:jc w:val="center"/>
        </w:trPr>
        <w:tc>
          <w:tcPr>
            <w:tcW w:w="1375" w:type="dxa"/>
            <w:shd w:val="clear" w:color="auto" w:fill="FFFFFF"/>
          </w:tcPr>
          <w:p w14:paraId="211D775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14:paraId="0278F2A5"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75015ED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14:paraId="50A008BE"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267C391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06A6051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14:paraId="7EFE74F7" w14:textId="77777777" w:rsidTr="00AF6C07">
        <w:trPr>
          <w:trHeight w:val="361"/>
          <w:jc w:val="center"/>
        </w:trPr>
        <w:tc>
          <w:tcPr>
            <w:tcW w:w="1375" w:type="dxa"/>
            <w:shd w:val="clear" w:color="auto" w:fill="FFFFFF"/>
          </w:tcPr>
          <w:p w14:paraId="3596850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14:paraId="6A7B1744"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0F3879D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04A75420"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2252FE62"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64F5B64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415E1F2D"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52DEDE5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14:paraId="4B044CA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14:paraId="302AF46E" w14:textId="77777777" w:rsidTr="00AF6C07">
        <w:trPr>
          <w:trHeight w:val="361"/>
          <w:jc w:val="center"/>
        </w:trPr>
        <w:tc>
          <w:tcPr>
            <w:tcW w:w="1375" w:type="dxa"/>
            <w:shd w:val="clear" w:color="auto" w:fill="FFFFFF"/>
          </w:tcPr>
          <w:p w14:paraId="02DA2C0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14:paraId="06D8E689"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4A10DA4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14:paraId="0391E133"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14:paraId="0E7913C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55F99B1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63C0296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14:paraId="5E01696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14:paraId="7734659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14:paraId="0CE450D5" w14:textId="77777777" w:rsidTr="00AF6C07">
        <w:trPr>
          <w:trHeight w:val="361"/>
          <w:jc w:val="center"/>
        </w:trPr>
        <w:tc>
          <w:tcPr>
            <w:tcW w:w="1375" w:type="dxa"/>
            <w:shd w:val="clear" w:color="auto" w:fill="FFFFFF"/>
          </w:tcPr>
          <w:p w14:paraId="7AEFE30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14:paraId="5FE5267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75014937"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14:paraId="4D62C6B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616DCDD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14:paraId="4C7DB06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14:paraId="77E573EC" w14:textId="77777777" w:rsidTr="00AF6C07">
        <w:trPr>
          <w:trHeight w:val="361"/>
          <w:jc w:val="center"/>
        </w:trPr>
        <w:tc>
          <w:tcPr>
            <w:tcW w:w="1375" w:type="dxa"/>
            <w:shd w:val="clear" w:color="auto" w:fill="FFFFFF"/>
          </w:tcPr>
          <w:p w14:paraId="2DFDBBD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14:paraId="7A1B22D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7E1514E8"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09CFF11C"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14:paraId="0961772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7B249437"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4556F0A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14:paraId="335AF51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14:paraId="43790C3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14:paraId="15D718F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14:paraId="2092E1BD" w14:textId="77777777" w:rsidTr="00AF6C07">
        <w:trPr>
          <w:trHeight w:val="361"/>
          <w:jc w:val="center"/>
        </w:trPr>
        <w:tc>
          <w:tcPr>
            <w:tcW w:w="1375" w:type="dxa"/>
            <w:shd w:val="clear" w:color="auto" w:fill="FFFFFF"/>
          </w:tcPr>
          <w:p w14:paraId="389D2DC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14:paraId="00F20DA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61036C47"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14:paraId="5B5DD61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39EBA7D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14:paraId="7224A932" w14:textId="77777777" w:rsidTr="00411137">
        <w:trPr>
          <w:trHeight w:val="329"/>
          <w:jc w:val="center"/>
        </w:trPr>
        <w:tc>
          <w:tcPr>
            <w:tcW w:w="10404" w:type="dxa"/>
            <w:gridSpan w:val="6"/>
            <w:shd w:val="clear" w:color="auto" w:fill="FEE8F8"/>
          </w:tcPr>
          <w:p w14:paraId="3DEAC216"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14:paraId="3D99C362" w14:textId="77777777" w:rsidTr="00AF6C07">
        <w:trPr>
          <w:trHeight w:val="361"/>
          <w:jc w:val="center"/>
        </w:trPr>
        <w:tc>
          <w:tcPr>
            <w:tcW w:w="1375" w:type="dxa"/>
            <w:shd w:val="clear" w:color="auto" w:fill="FFFFFF"/>
          </w:tcPr>
          <w:p w14:paraId="037BCFE4"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14:paraId="3FE30085"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0297CBF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14:paraId="1479119C"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03A554B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78AF75B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14:paraId="7E442F77"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18DDF2C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14:paraId="15B76A3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14:paraId="3872F3C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 w grudniu 2019 roku oraz na zakończenie okresu programowania - wykonywana na dzień 30 czerwca 2023 roku (za całość okresu programowania)</w:t>
            </w:r>
          </w:p>
        </w:tc>
        <w:tc>
          <w:tcPr>
            <w:tcW w:w="3075" w:type="dxa"/>
            <w:shd w:val="clear" w:color="auto" w:fill="FFFFFF"/>
          </w:tcPr>
          <w:p w14:paraId="2D0023A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celowości i trafności założeń realizowanych w ramach LSR</w:t>
            </w:r>
          </w:p>
          <w:p w14:paraId="7964237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14:paraId="11B0903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14:paraId="1862C32B" w14:textId="77777777" w:rsidTr="00AF6C07">
        <w:trPr>
          <w:trHeight w:val="361"/>
          <w:jc w:val="center"/>
        </w:trPr>
        <w:tc>
          <w:tcPr>
            <w:tcW w:w="1375" w:type="dxa"/>
            <w:shd w:val="clear" w:color="auto" w:fill="FFFFFF"/>
          </w:tcPr>
          <w:p w14:paraId="4EE956ED"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budżetu</w:t>
            </w:r>
          </w:p>
          <w:p w14:paraId="68B89125"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0BA52A7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5A5B9C0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14:paraId="077EAA18"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14:paraId="2150088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14:paraId="1662EFA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14:paraId="6C912C7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14:paraId="39083EF6" w14:textId="77777777" w:rsidTr="00AF6C07">
        <w:trPr>
          <w:trHeight w:val="361"/>
          <w:jc w:val="center"/>
        </w:trPr>
        <w:tc>
          <w:tcPr>
            <w:tcW w:w="1375" w:type="dxa"/>
            <w:shd w:val="clear" w:color="auto" w:fill="FFFFFF"/>
          </w:tcPr>
          <w:p w14:paraId="1FE6137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14:paraId="5885F46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25FDFF6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1C3B6F5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14:paraId="2F2BA93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14:paraId="0903CB6E" w14:textId="77777777" w:rsidTr="00AF6C07">
        <w:trPr>
          <w:trHeight w:val="361"/>
          <w:jc w:val="center"/>
        </w:trPr>
        <w:tc>
          <w:tcPr>
            <w:tcW w:w="1375" w:type="dxa"/>
            <w:shd w:val="clear" w:color="auto" w:fill="FFFFFF"/>
          </w:tcPr>
          <w:p w14:paraId="0C6426E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14:paraId="79345276"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674C791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14:paraId="7BCD7948"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14B2C5E1"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295E12FE"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190B745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14:paraId="677AEDD1"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72025E5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14:paraId="5FE918C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14:paraId="0C684B8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14:paraId="1827687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14:paraId="3ADE996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14:paraId="08B0FDC3" w14:textId="77777777"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14:paraId="1E743CE8" w14:textId="77777777" w:rsidTr="00411137">
        <w:trPr>
          <w:trHeight w:val="361"/>
          <w:jc w:val="center"/>
        </w:trPr>
        <w:tc>
          <w:tcPr>
            <w:tcW w:w="10404" w:type="dxa"/>
            <w:gridSpan w:val="6"/>
            <w:shd w:val="clear" w:color="auto" w:fill="FEE8F8"/>
          </w:tcPr>
          <w:p w14:paraId="719FE72A"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14:paraId="419D988B" w14:textId="77777777" w:rsidTr="00AF6C07">
        <w:trPr>
          <w:trHeight w:val="361"/>
          <w:jc w:val="center"/>
        </w:trPr>
        <w:tc>
          <w:tcPr>
            <w:tcW w:w="1375" w:type="dxa"/>
            <w:shd w:val="clear" w:color="auto" w:fill="FFFFFF"/>
          </w:tcPr>
          <w:p w14:paraId="6C51537D"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14:paraId="06FCDFFE"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2E29D73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14:paraId="1632E8F9"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3A20599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14:paraId="061909F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14:paraId="099FE6A1"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565F742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14:paraId="26F892FA"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14:paraId="292B563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14:paraId="7E983EB1"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31AA190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14:paraId="658E8D1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14:paraId="28C76EA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14:paraId="05EC67C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14:paraId="59558A0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14:paraId="23A25604" w14:textId="77777777" w:rsidTr="00AF6C07">
        <w:trPr>
          <w:trHeight w:val="361"/>
          <w:jc w:val="center"/>
        </w:trPr>
        <w:tc>
          <w:tcPr>
            <w:tcW w:w="1375" w:type="dxa"/>
            <w:shd w:val="clear" w:color="auto" w:fill="FFFFFF"/>
          </w:tcPr>
          <w:p w14:paraId="55F1F073"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14:paraId="3DA2517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171BBBA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14:paraId="1DFA36A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14:paraId="230F87BA"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25D6A2F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14:paraId="3637BB7F"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1320CD1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14:paraId="6C685F3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14:paraId="7B19B0D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14:paraId="4790ED56" w14:textId="77777777" w:rsidTr="00AF6C07">
        <w:trPr>
          <w:trHeight w:val="361"/>
          <w:jc w:val="center"/>
        </w:trPr>
        <w:tc>
          <w:tcPr>
            <w:tcW w:w="1375" w:type="dxa"/>
            <w:shd w:val="clear" w:color="auto" w:fill="FFFFFF"/>
          </w:tcPr>
          <w:p w14:paraId="25CAA18F"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14:paraId="69A4B713"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6F1042B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14:paraId="5DDC7F7C"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6F138E9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14:paraId="5C5208D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14:paraId="52297C10"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14:paraId="1C8963D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14:paraId="5DC88D9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14:paraId="71EBD8A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14:paraId="7FE45F5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14:paraId="772AFF4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14:paraId="05367CEA" w14:textId="77777777" w:rsidTr="00AF6C07">
        <w:trPr>
          <w:trHeight w:val="361"/>
          <w:jc w:val="center"/>
        </w:trPr>
        <w:tc>
          <w:tcPr>
            <w:tcW w:w="1375" w:type="dxa"/>
            <w:shd w:val="clear" w:color="auto" w:fill="FFFFFF"/>
          </w:tcPr>
          <w:p w14:paraId="1DEDD748"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Komunikacja wewnętrzna i zew</w:t>
            </w:r>
            <w:r w:rsidR="00AF6C07">
              <w:rPr>
                <w:rFonts w:ascii="Times New Roman" w:hAnsi="Times New Roman"/>
              </w:rPr>
              <w:t>nętrzna (w tym plan komunikacji)</w:t>
            </w:r>
          </w:p>
          <w:p w14:paraId="4868B33B"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73B0C29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5F26D541"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6FCFFEBE"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14:paraId="196CC0F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w:t>
            </w:r>
          </w:p>
          <w:p w14:paraId="7C3302EA"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4C03C6A4"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14:paraId="47E8505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 czerwca</w:t>
            </w:r>
          </w:p>
        </w:tc>
        <w:tc>
          <w:tcPr>
            <w:tcW w:w="3075" w:type="dxa"/>
            <w:shd w:val="clear" w:color="auto" w:fill="FFFFFF"/>
          </w:tcPr>
          <w:p w14:paraId="365E7CA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przepływu informacji</w:t>
            </w:r>
          </w:p>
          <w:p w14:paraId="61E21B1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informacyjnych</w:t>
            </w:r>
          </w:p>
          <w:p w14:paraId="3A353EA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14:paraId="27B27B7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14:paraId="1F7047DD" w14:textId="77777777" w:rsidTr="00AF6C07">
        <w:trPr>
          <w:trHeight w:val="361"/>
          <w:jc w:val="center"/>
        </w:trPr>
        <w:tc>
          <w:tcPr>
            <w:tcW w:w="1375" w:type="dxa"/>
            <w:shd w:val="clear" w:color="auto" w:fill="FFFFFF"/>
          </w:tcPr>
          <w:p w14:paraId="1662CED7"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Efektywność współpracy międzyregionalnej i międzynarodowej pomiędzy LGD</w:t>
            </w:r>
          </w:p>
        </w:tc>
        <w:tc>
          <w:tcPr>
            <w:tcW w:w="1701" w:type="dxa"/>
            <w:shd w:val="clear" w:color="auto" w:fill="FFFFFF"/>
          </w:tcPr>
          <w:p w14:paraId="67A5B99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14:paraId="5BCCB0A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14:paraId="56A1498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14:paraId="048FE5D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14:paraId="3181A0F5" w14:textId="77777777"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14:paraId="4938C2DB" w14:textId="77777777"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14:paraId="5508AF45" w14:textId="77777777"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6" w:name="_Toc439278333"/>
            <w:r w:rsidRPr="00504B15">
              <w:rPr>
                <w:rStyle w:val="Nagwek1Znak"/>
                <w:rFonts w:ascii="Times New Roman" w:eastAsia="Calibri" w:hAnsi="Times New Roman"/>
                <w:sz w:val="24"/>
              </w:rPr>
              <w:t>Załącznik nr 3</w:t>
            </w:r>
            <w:bookmarkEnd w:id="36"/>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14:paraId="1C60F832" w14:textId="77777777"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21982EC4"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6646DB8F"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14:paraId="4761EC4B"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14:paraId="12B2CFF1"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70E00A18"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14:paraId="5DF027BD"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1316296"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EA00808"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14:paraId="473DE96C" w14:textId="77777777"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4F1E4F1C"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58CDC0CF"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14:paraId="686AA4A8"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5E3BAA9B"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320CD387"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14:paraId="311BA601"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14:paraId="0CBC448A"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2D9E233F"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14:paraId="26BAFBCF"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14:paraId="6E5AF875"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32FA8C8D"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50EED45D"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7555D723"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92B545F"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E50A7B1"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14:paraId="703C4F0A" w14:textId="77777777"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14:paraId="2D30AFF3" w14:textId="77777777"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14:paraId="3FDABD57" w14:textId="77777777"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14:paraId="459E980F" w14:textId="77777777"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14:paraId="1CD4B4CC" w14:textId="77777777"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14:paraId="54B1196F"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14:paraId="29299942"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14:paraId="3BE93BF7" w14:textId="77777777"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14:paraId="7DAE350A" w14:textId="77777777"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1F35B752" w14:textId="77777777" w:rsidR="00426F17" w:rsidRPr="00382CDF" w:rsidRDefault="00426F17" w:rsidP="00426F17">
            <w:pPr>
              <w:spacing w:after="0" w:line="240" w:lineRule="auto"/>
              <w:rPr>
                <w:rFonts w:ascii="Times New Roman" w:eastAsia="Times New Roman" w:hAnsi="Times New Roman"/>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6AC693D6"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14:paraId="5F226AC8" w14:textId="77777777"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50</w:t>
            </w:r>
            <w:r w:rsidR="00426F17" w:rsidRPr="00382CDF">
              <w:rPr>
                <w:rFonts w:ascii="Times New Roman" w:eastAsia="Times New Roman" w:hAnsi="Times New Roman"/>
                <w:lang w:eastAsia="pl-PL"/>
              </w:rPr>
              <w:t>%</w:t>
            </w:r>
          </w:p>
        </w:tc>
        <w:tc>
          <w:tcPr>
            <w:tcW w:w="1134" w:type="dxa"/>
            <w:tcBorders>
              <w:top w:val="nil"/>
              <w:left w:val="nil"/>
              <w:bottom w:val="single" w:sz="4" w:space="0" w:color="auto"/>
              <w:right w:val="single" w:sz="4" w:space="0" w:color="auto"/>
            </w:tcBorders>
            <w:shd w:val="clear" w:color="auto" w:fill="auto"/>
            <w:noWrap/>
            <w:vAlign w:val="bottom"/>
          </w:tcPr>
          <w:p w14:paraId="4667662E" w14:textId="77777777" w:rsidR="004E4032" w:rsidRPr="00382CDF" w:rsidRDefault="00840434"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198</w:t>
            </w:r>
            <w:r w:rsidR="00382CDF" w:rsidRPr="00382CDF">
              <w:rPr>
                <w:rFonts w:ascii="Times New Roman" w:eastAsia="Times New Roman" w:hAnsi="Times New Roman"/>
                <w:lang w:eastAsia="pl-PL"/>
              </w:rPr>
              <w:t xml:space="preserve"> </w:t>
            </w:r>
            <w:r w:rsidRPr="00382CDF">
              <w:rPr>
                <w:rFonts w:ascii="Times New Roman" w:eastAsia="Times New Roman" w:hAnsi="Times New Roman"/>
                <w:lang w:eastAsia="pl-PL"/>
              </w:rPr>
              <w:t>240</w:t>
            </w:r>
            <w:r w:rsidR="00382CDF" w:rsidRPr="00382CDF">
              <w:rPr>
                <w:rFonts w:ascii="Times New Roman" w:eastAsia="Times New Roman" w:hAnsi="Times New Roman"/>
                <w:lang w:eastAsia="pl-PL"/>
              </w:rPr>
              <w:t>,00</w:t>
            </w:r>
          </w:p>
        </w:tc>
        <w:tc>
          <w:tcPr>
            <w:tcW w:w="730" w:type="dxa"/>
            <w:tcBorders>
              <w:top w:val="nil"/>
              <w:left w:val="nil"/>
              <w:bottom w:val="single" w:sz="4" w:space="0" w:color="auto"/>
              <w:right w:val="single" w:sz="4" w:space="0" w:color="auto"/>
            </w:tcBorders>
            <w:shd w:val="clear" w:color="auto" w:fill="auto"/>
            <w:noWrap/>
            <w:vAlign w:val="bottom"/>
          </w:tcPr>
          <w:p w14:paraId="07C7BF4B"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2</w:t>
            </w:r>
          </w:p>
        </w:tc>
        <w:tc>
          <w:tcPr>
            <w:tcW w:w="545" w:type="dxa"/>
            <w:tcBorders>
              <w:top w:val="nil"/>
              <w:left w:val="nil"/>
              <w:bottom w:val="single" w:sz="4" w:space="0" w:color="auto"/>
              <w:right w:val="single" w:sz="4" w:space="0" w:color="auto"/>
            </w:tcBorders>
            <w:shd w:val="clear" w:color="auto" w:fill="auto"/>
            <w:noWrap/>
            <w:vAlign w:val="bottom"/>
          </w:tcPr>
          <w:p w14:paraId="150245CA"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5F7215" w:rsidRPr="00382CDF">
              <w:rPr>
                <w:rFonts w:ascii="Times New Roman" w:eastAsia="Times New Roman" w:hAnsi="Times New Roman"/>
                <w:lang w:eastAsia="pl-PL"/>
              </w:rPr>
              <w:t>100</w:t>
            </w:r>
            <w:r w:rsidR="00B30562" w:rsidRPr="00382CDF">
              <w:rPr>
                <w:rFonts w:ascii="Times New Roman" w:eastAsia="Times New Roman" w:hAnsi="Times New Roman"/>
                <w:lang w:eastAsia="pl-PL"/>
              </w:rPr>
              <w:t>%</w:t>
            </w:r>
          </w:p>
        </w:tc>
        <w:tc>
          <w:tcPr>
            <w:tcW w:w="993" w:type="dxa"/>
            <w:tcBorders>
              <w:top w:val="nil"/>
              <w:left w:val="nil"/>
              <w:bottom w:val="single" w:sz="4" w:space="0" w:color="auto"/>
              <w:right w:val="single" w:sz="4" w:space="0" w:color="auto"/>
            </w:tcBorders>
            <w:shd w:val="clear" w:color="auto" w:fill="auto"/>
            <w:noWrap/>
            <w:vAlign w:val="bottom"/>
          </w:tcPr>
          <w:p w14:paraId="133C09F0"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180</w:t>
            </w:r>
            <w:r w:rsidR="00382CDF" w:rsidRPr="00382CDF">
              <w:rPr>
                <w:rFonts w:ascii="Times New Roman" w:eastAsia="Times New Roman" w:hAnsi="Times New Roman"/>
                <w:lang w:eastAsia="pl-PL"/>
              </w:rPr>
              <w:t xml:space="preserve"> </w:t>
            </w:r>
            <w:r w:rsidR="00B30562" w:rsidRPr="00382CDF">
              <w:rPr>
                <w:rFonts w:ascii="Times New Roman" w:eastAsia="Times New Roman" w:hAnsi="Times New Roman"/>
                <w:lang w:eastAsia="pl-PL"/>
              </w:rPr>
              <w:t>000</w:t>
            </w:r>
          </w:p>
        </w:tc>
        <w:tc>
          <w:tcPr>
            <w:tcW w:w="708" w:type="dxa"/>
            <w:gridSpan w:val="2"/>
            <w:tcBorders>
              <w:top w:val="nil"/>
              <w:left w:val="nil"/>
              <w:bottom w:val="single" w:sz="4" w:space="0" w:color="auto"/>
              <w:right w:val="single" w:sz="4" w:space="0" w:color="auto"/>
            </w:tcBorders>
            <w:shd w:val="clear" w:color="auto" w:fill="auto"/>
            <w:noWrap/>
            <w:vAlign w:val="bottom"/>
          </w:tcPr>
          <w:p w14:paraId="0155EE78" w14:textId="77777777"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4</w:t>
            </w:r>
            <w:r w:rsidR="00426F17" w:rsidRPr="00382CDF">
              <w:rPr>
                <w:rFonts w:ascii="Times New Roman" w:eastAsia="Times New Roman" w:hAnsi="Times New Roman"/>
                <w:lang w:eastAsia="pl-PL"/>
              </w:rPr>
              <w:t xml:space="preserve">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8AA207F" w14:textId="77777777" w:rsidR="00426F17" w:rsidRPr="00382CDF" w:rsidRDefault="00382CDF" w:rsidP="00301DEE">
            <w:pPr>
              <w:spacing w:after="0" w:line="240" w:lineRule="auto"/>
              <w:jc w:val="right"/>
              <w:rPr>
                <w:rFonts w:ascii="Times New Roman" w:eastAsia="Times New Roman" w:hAnsi="Times New Roman"/>
                <w:lang w:eastAsia="pl-PL"/>
              </w:rPr>
            </w:pPr>
            <w:r w:rsidRPr="00382CDF">
              <w:rPr>
                <w:rFonts w:ascii="Times New Roman" w:eastAsia="Times New Roman" w:hAnsi="Times New Roman"/>
                <w:lang w:eastAsia="pl-PL"/>
              </w:rPr>
              <w:t>378 240,00</w:t>
            </w:r>
          </w:p>
        </w:tc>
        <w:tc>
          <w:tcPr>
            <w:tcW w:w="992" w:type="dxa"/>
            <w:tcBorders>
              <w:top w:val="nil"/>
              <w:left w:val="nil"/>
              <w:bottom w:val="nil"/>
              <w:right w:val="single" w:sz="4" w:space="0" w:color="auto"/>
            </w:tcBorders>
            <w:shd w:val="clear" w:color="auto" w:fill="auto"/>
            <w:noWrap/>
            <w:vAlign w:val="bottom"/>
          </w:tcPr>
          <w:p w14:paraId="11AD9D1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4C70C22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798847C4" w14:textId="77777777"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14:paraId="2728C828"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14:paraId="62937C66"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14:paraId="4F18350A" w14:textId="77777777"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14:paraId="6EB78E42" w14:textId="77777777" w:rsidR="00426F17" w:rsidRPr="000B741C" w:rsidRDefault="005F7215"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100</w:t>
            </w:r>
            <w:r w:rsidR="00426F17"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12D95AB6" w14:textId="77777777" w:rsidR="004E4032" w:rsidRPr="000B741C" w:rsidRDefault="000B741C" w:rsidP="00382CDF">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793</w:t>
            </w:r>
            <w:r w:rsidR="00AD74D2">
              <w:rPr>
                <w:rFonts w:ascii="Times New Roman" w:eastAsia="Times New Roman" w:hAnsi="Times New Roman"/>
                <w:lang w:eastAsia="pl-PL"/>
              </w:rPr>
              <w:t xml:space="preserve"> </w:t>
            </w:r>
            <w:r w:rsidRPr="000B741C">
              <w:rPr>
                <w:rFonts w:ascii="Times New Roman" w:eastAsia="Times New Roman" w:hAnsi="Times New Roman"/>
                <w:lang w:eastAsia="pl-PL"/>
              </w:rPr>
              <w:t>746,00</w:t>
            </w:r>
            <w:r w:rsidR="00840434" w:rsidRPr="000B741C">
              <w:rPr>
                <w:rFonts w:ascii="Times New Roman" w:eastAsia="Times New Roman" w:hAnsi="Times New Roman"/>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14:paraId="3779BEC7"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14:paraId="549896C8"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CDD6339"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30" w:type="dxa"/>
            <w:tcBorders>
              <w:top w:val="nil"/>
              <w:left w:val="nil"/>
              <w:bottom w:val="single" w:sz="4" w:space="0" w:color="auto"/>
              <w:right w:val="single" w:sz="4" w:space="0" w:color="auto"/>
            </w:tcBorders>
            <w:shd w:val="clear" w:color="auto" w:fill="auto"/>
            <w:noWrap/>
            <w:vAlign w:val="bottom"/>
          </w:tcPr>
          <w:p w14:paraId="5434897A"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7E8AEC40"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329658C6"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4CD871C8" w14:textId="77777777" w:rsidR="000B741C"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p>
          <w:p w14:paraId="2691D4EF"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3A28F0B" w14:textId="77777777" w:rsidR="00426F17" w:rsidRPr="000B741C" w:rsidRDefault="00840434" w:rsidP="00301DEE">
            <w:pPr>
              <w:spacing w:after="0" w:line="240" w:lineRule="auto"/>
              <w:jc w:val="right"/>
              <w:rPr>
                <w:rFonts w:ascii="Times New Roman" w:eastAsia="Times New Roman" w:hAnsi="Times New Roman"/>
                <w:lang w:eastAsia="pl-PL"/>
              </w:rPr>
            </w:pPr>
            <w:r w:rsidRPr="000B741C">
              <w:rPr>
                <w:rFonts w:ascii="Times New Roman" w:eastAsia="Times New Roman" w:hAnsi="Times New Roman"/>
                <w:lang w:eastAsia="pl-PL"/>
              </w:rPr>
              <w:t>7</w:t>
            </w:r>
            <w:r w:rsidR="004E4032" w:rsidRPr="000B741C">
              <w:rPr>
                <w:rFonts w:ascii="Times New Roman" w:eastAsia="Times New Roman" w:hAnsi="Times New Roman"/>
                <w:lang w:eastAsia="pl-PL"/>
              </w:rPr>
              <w:t>93</w:t>
            </w:r>
            <w:r w:rsidR="00382CDF" w:rsidRPr="000B741C">
              <w:rPr>
                <w:rFonts w:ascii="Times New Roman" w:eastAsia="Times New Roman" w:hAnsi="Times New Roman"/>
                <w:lang w:eastAsia="pl-PL"/>
              </w:rPr>
              <w:t> </w:t>
            </w:r>
            <w:r w:rsidR="004E4032" w:rsidRPr="000B741C">
              <w:rPr>
                <w:rFonts w:ascii="Times New Roman" w:eastAsia="Times New Roman" w:hAnsi="Times New Roman"/>
                <w:lang w:eastAsia="pl-PL"/>
              </w:rPr>
              <w:t>746</w:t>
            </w:r>
            <w:r w:rsidR="00382CDF" w:rsidRPr="000B741C">
              <w:rPr>
                <w:rFonts w:ascii="Times New Roman" w:eastAsia="Times New Roman" w:hAnsi="Times New Roman"/>
                <w:lang w:eastAsia="pl-PL"/>
              </w:rPr>
              <w:t>,00</w:t>
            </w:r>
          </w:p>
          <w:p w14:paraId="4E567801" w14:textId="77777777" w:rsidR="00C8120D" w:rsidRPr="000B741C" w:rsidRDefault="00C8120D" w:rsidP="00301DEE">
            <w:pPr>
              <w:spacing w:after="0" w:line="240" w:lineRule="auto"/>
              <w:jc w:val="right"/>
              <w:rPr>
                <w:rFonts w:ascii="Times New Roman" w:eastAsia="Times New Roman" w:hAnsi="Times New Roman"/>
                <w:lang w:eastAsia="pl-PL"/>
              </w:rPr>
            </w:pPr>
          </w:p>
        </w:tc>
        <w:tc>
          <w:tcPr>
            <w:tcW w:w="992" w:type="dxa"/>
            <w:tcBorders>
              <w:top w:val="single" w:sz="4" w:space="0" w:color="auto"/>
              <w:left w:val="nil"/>
              <w:bottom w:val="nil"/>
              <w:right w:val="single" w:sz="4" w:space="0" w:color="auto"/>
            </w:tcBorders>
            <w:shd w:val="clear" w:color="auto" w:fill="auto"/>
            <w:noWrap/>
            <w:vAlign w:val="bottom"/>
          </w:tcPr>
          <w:p w14:paraId="6646A47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3F213F5A"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5228C23D" w14:textId="77777777"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C3635DE"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46BD75A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D57E9E0"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p w14:paraId="60B41E86" w14:textId="77777777" w:rsidR="0028291C" w:rsidRPr="00382CDF" w:rsidRDefault="00840434" w:rsidP="0028291C">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7</w:t>
            </w:r>
            <w:r w:rsidR="0028291C" w:rsidRPr="00382CDF">
              <w:rPr>
                <w:rFonts w:ascii="Times New Roman" w:eastAsia="Times New Roman" w:hAnsi="Times New Roman"/>
                <w:b/>
                <w:lang w:eastAsia="pl-PL"/>
              </w:rPr>
              <w:t>93</w:t>
            </w:r>
            <w:r w:rsidR="00382CDF" w:rsidRPr="00382CDF">
              <w:rPr>
                <w:rFonts w:ascii="Times New Roman" w:eastAsia="Times New Roman" w:hAnsi="Times New Roman"/>
                <w:b/>
                <w:lang w:eastAsia="pl-PL"/>
              </w:rPr>
              <w:t> </w:t>
            </w:r>
            <w:r w:rsidR="0028291C" w:rsidRPr="00382CDF">
              <w:rPr>
                <w:rFonts w:ascii="Times New Roman" w:eastAsia="Times New Roman" w:hAnsi="Times New Roman"/>
                <w:b/>
                <w:lang w:eastAsia="pl-PL"/>
              </w:rPr>
              <w:t>746</w:t>
            </w:r>
            <w:r w:rsidR="00382CDF" w:rsidRPr="00382CDF">
              <w:rPr>
                <w:rFonts w:ascii="Times New Roman" w:eastAsia="Times New Roman" w:hAnsi="Times New Roman"/>
                <w:b/>
                <w:lang w:eastAsia="pl-PL"/>
              </w:rPr>
              <w:t>,00</w:t>
            </w:r>
            <w:r w:rsidR="0028291C" w:rsidRPr="00382CDF">
              <w:rPr>
                <w:rFonts w:ascii="Times New Roman" w:eastAsia="Times New Roman" w:hAnsi="Times New Roman"/>
                <w:b/>
                <w:lang w:eastAsia="pl-PL"/>
              </w:rPr>
              <w:t xml:space="preserve"> </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14:paraId="7903E719"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5C5A3EB" w14:textId="77777777" w:rsidR="0028291C" w:rsidRPr="00382CDF" w:rsidRDefault="00840434" w:rsidP="00426F17">
            <w:pPr>
              <w:spacing w:after="0" w:line="240" w:lineRule="auto"/>
              <w:rPr>
                <w:rFonts w:ascii="Times New Roman" w:eastAsia="Times New Roman" w:hAnsi="Times New Roman"/>
                <w:b/>
                <w:strike/>
                <w:lang w:eastAsia="pl-PL"/>
              </w:rPr>
            </w:pPr>
            <w:r w:rsidRPr="00382CDF">
              <w:rPr>
                <w:rFonts w:ascii="Times New Roman" w:eastAsia="Times New Roman" w:hAnsi="Times New Roman"/>
                <w:b/>
                <w:lang w:eastAsia="pl-PL"/>
              </w:rPr>
              <w:t>198</w:t>
            </w:r>
            <w:r w:rsidR="00382CDF" w:rsidRPr="00382CDF">
              <w:rPr>
                <w:rFonts w:ascii="Times New Roman" w:eastAsia="Times New Roman" w:hAnsi="Times New Roman"/>
                <w:b/>
                <w:lang w:eastAsia="pl-PL"/>
              </w:rPr>
              <w:t xml:space="preserve"> </w:t>
            </w:r>
            <w:r w:rsidRPr="00382CDF">
              <w:rPr>
                <w:rFonts w:ascii="Times New Roman" w:eastAsia="Times New Roman" w:hAnsi="Times New Roman"/>
                <w:b/>
                <w:lang w:eastAsia="pl-PL"/>
              </w:rPr>
              <w:t>240</w:t>
            </w:r>
            <w:r w:rsidR="00382CDF" w:rsidRPr="00382CDF">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A2E2F56"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48DABC3A"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r w:rsidR="00B30562" w:rsidRPr="00382CDF">
              <w:rPr>
                <w:rFonts w:ascii="Times New Roman" w:eastAsia="Times New Roman" w:hAnsi="Times New Roman"/>
                <w:b/>
                <w:lang w:eastAsia="pl-PL"/>
              </w:rPr>
              <w:t>180</w:t>
            </w:r>
            <w:r w:rsidR="00382CDF" w:rsidRPr="00382CDF">
              <w:rPr>
                <w:rFonts w:ascii="Times New Roman" w:eastAsia="Times New Roman" w:hAnsi="Times New Roman"/>
                <w:b/>
                <w:lang w:eastAsia="pl-PL"/>
              </w:rPr>
              <w:t xml:space="preserve"> </w:t>
            </w:r>
            <w:r w:rsidR="00B30562" w:rsidRPr="00382CDF">
              <w:rPr>
                <w:rFonts w:ascii="Times New Roman" w:eastAsia="Times New Roman" w:hAnsi="Times New Roman"/>
                <w:b/>
                <w:lang w:eastAsia="pl-PL"/>
              </w:rPr>
              <w:t>000</w:t>
            </w:r>
          </w:p>
        </w:tc>
        <w:tc>
          <w:tcPr>
            <w:tcW w:w="708" w:type="dxa"/>
            <w:gridSpan w:val="2"/>
            <w:tcBorders>
              <w:top w:val="nil"/>
              <w:left w:val="nil"/>
              <w:bottom w:val="single" w:sz="4" w:space="0" w:color="auto"/>
              <w:right w:val="single" w:sz="4" w:space="0" w:color="auto"/>
            </w:tcBorders>
            <w:shd w:val="clear" w:color="auto" w:fill="FFE07D"/>
            <w:noWrap/>
            <w:vAlign w:val="bottom"/>
          </w:tcPr>
          <w:p w14:paraId="0A73C993"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1708D157" w14:textId="77777777" w:rsidR="00426F17" w:rsidRPr="00382CDF" w:rsidRDefault="005F7215" w:rsidP="00426F17">
            <w:pPr>
              <w:spacing w:after="0" w:line="240" w:lineRule="auto"/>
              <w:jc w:val="right"/>
              <w:rPr>
                <w:rFonts w:ascii="Times New Roman" w:eastAsia="Times New Roman" w:hAnsi="Times New Roman"/>
                <w:b/>
                <w:lang w:eastAsia="pl-PL"/>
              </w:rPr>
            </w:pPr>
            <w:r w:rsidRPr="00382CDF">
              <w:rPr>
                <w:rFonts w:ascii="Times New Roman" w:eastAsia="Times New Roman" w:hAnsi="Times New Roman"/>
                <w:b/>
                <w:lang w:eastAsia="pl-PL"/>
              </w:rPr>
              <w:t>1 171</w:t>
            </w:r>
            <w:r w:rsidR="00382CDF" w:rsidRPr="00382CDF">
              <w:rPr>
                <w:rFonts w:ascii="Times New Roman" w:eastAsia="Times New Roman" w:hAnsi="Times New Roman"/>
                <w:b/>
                <w:lang w:eastAsia="pl-PL"/>
              </w:rPr>
              <w:t> </w:t>
            </w:r>
            <w:r w:rsidRPr="00382CDF">
              <w:rPr>
                <w:rFonts w:ascii="Times New Roman" w:eastAsia="Times New Roman" w:hAnsi="Times New Roman"/>
                <w:b/>
                <w:lang w:eastAsia="pl-PL"/>
              </w:rPr>
              <w:t>986</w:t>
            </w:r>
            <w:r w:rsidR="00382CDF" w:rsidRPr="00382CDF">
              <w:rPr>
                <w:rFonts w:ascii="Times New Roman" w:eastAsia="Times New Roman" w:hAnsi="Times New Roman"/>
                <w:b/>
                <w:lang w:eastAsia="pl-PL"/>
              </w:rPr>
              <w:t>,00</w:t>
            </w:r>
            <w:r w:rsidR="00426F17" w:rsidRPr="00382CDF">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4853AE4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4D51B20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3BA2C873" w14:textId="77777777"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14:paraId="00B0815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14:paraId="0E5FB98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14:paraId="095C793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4FD476F1" w14:textId="77777777" w:rsidTr="006F4C13">
        <w:trPr>
          <w:trHeight w:val="1905"/>
        </w:trPr>
        <w:tc>
          <w:tcPr>
            <w:tcW w:w="779" w:type="dxa"/>
            <w:tcBorders>
              <w:top w:val="nil"/>
              <w:left w:val="single" w:sz="4" w:space="0" w:color="auto"/>
              <w:bottom w:val="nil"/>
              <w:right w:val="single" w:sz="4" w:space="0" w:color="auto"/>
            </w:tcBorders>
            <w:shd w:val="clear" w:color="auto" w:fill="FEE8F8"/>
            <w:vAlign w:val="center"/>
          </w:tcPr>
          <w:p w14:paraId="6EF0ABF8"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14:paraId="2202367E"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14:paraId="49F13ABE" w14:textId="77777777"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14:paraId="466762FD"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50% </w:t>
            </w:r>
          </w:p>
        </w:tc>
        <w:tc>
          <w:tcPr>
            <w:tcW w:w="1134" w:type="dxa"/>
            <w:tcBorders>
              <w:top w:val="nil"/>
              <w:left w:val="nil"/>
              <w:bottom w:val="single" w:sz="4" w:space="0" w:color="auto"/>
              <w:right w:val="single" w:sz="4" w:space="0" w:color="auto"/>
            </w:tcBorders>
            <w:shd w:val="clear" w:color="auto" w:fill="auto"/>
            <w:noWrap/>
            <w:vAlign w:val="bottom"/>
          </w:tcPr>
          <w:p w14:paraId="074D6732" w14:textId="77777777" w:rsidR="00426F17" w:rsidRPr="00454B00" w:rsidRDefault="00426F17" w:rsidP="00426F17">
            <w:pPr>
              <w:spacing w:after="0" w:line="240" w:lineRule="auto"/>
              <w:rPr>
                <w:rFonts w:ascii="Times New Roman" w:eastAsia="Times New Roman" w:hAnsi="Times New Roman"/>
                <w:strike/>
                <w:lang w:eastAsia="pl-PL"/>
              </w:rPr>
            </w:pPr>
          </w:p>
          <w:p w14:paraId="3F7C9021" w14:textId="77777777" w:rsidR="004E4032"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w:t>
            </w:r>
            <w:r w:rsidR="00791979" w:rsidRPr="00454B00">
              <w:rPr>
                <w:rFonts w:ascii="Times New Roman" w:eastAsia="Times New Roman" w:hAnsi="Times New Roman"/>
                <w:lang w:eastAsia="pl-PL"/>
              </w:rPr>
              <w:t>16 473</w:t>
            </w:r>
          </w:p>
        </w:tc>
        <w:tc>
          <w:tcPr>
            <w:tcW w:w="589" w:type="dxa"/>
            <w:gridSpan w:val="2"/>
            <w:tcBorders>
              <w:top w:val="nil"/>
              <w:left w:val="nil"/>
              <w:bottom w:val="single" w:sz="4" w:space="0" w:color="auto"/>
              <w:right w:val="single" w:sz="4" w:space="0" w:color="auto"/>
            </w:tcBorders>
            <w:shd w:val="clear" w:color="auto" w:fill="auto"/>
            <w:noWrap/>
            <w:vAlign w:val="bottom"/>
          </w:tcPr>
          <w:p w14:paraId="28B206D9" w14:textId="77777777" w:rsidR="00426F17" w:rsidRPr="00454B00"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14:paraId="50BD89E6" w14:textId="77777777" w:rsidR="00426F17" w:rsidRPr="00454B00"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126018F2" w14:textId="77777777" w:rsidR="0028291C" w:rsidRPr="00454B00"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0BA9ADF8"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0783C376"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64EE3A77"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2245D4B4" w14:textId="77777777"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BFDBF53" w14:textId="77777777" w:rsidR="004E4032" w:rsidRPr="00454B00" w:rsidRDefault="00791979" w:rsidP="00426F17">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516 473,00</w:t>
            </w:r>
          </w:p>
        </w:tc>
        <w:tc>
          <w:tcPr>
            <w:tcW w:w="992" w:type="dxa"/>
            <w:tcBorders>
              <w:top w:val="nil"/>
              <w:left w:val="nil"/>
              <w:bottom w:val="single" w:sz="4" w:space="0" w:color="auto"/>
              <w:right w:val="single" w:sz="4" w:space="0" w:color="auto"/>
            </w:tcBorders>
            <w:shd w:val="clear" w:color="auto" w:fill="auto"/>
            <w:noWrap/>
            <w:vAlign w:val="bottom"/>
          </w:tcPr>
          <w:p w14:paraId="00A1CD5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5A50262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1BF6C2D0" w14:textId="77777777"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14:paraId="24E3D983" w14:textId="77777777"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14:paraId="541C47E3" w14:textId="77777777"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14:paraId="5BFEAC60" w14:textId="77777777"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14:paraId="5427C1B4" w14:textId="77777777"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14:paraId="143F06A3" w14:textId="77777777" w:rsidR="00426F17" w:rsidRPr="00454B00" w:rsidRDefault="002263D3"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11,</w:t>
            </w:r>
            <w:r w:rsidR="00791979" w:rsidRPr="00454B00">
              <w:rPr>
                <w:rFonts w:ascii="Times New Roman" w:eastAsia="Times New Roman" w:hAnsi="Times New Roman"/>
                <w:lang w:eastAsia="pl-PL"/>
              </w:rPr>
              <w:t xml:space="preserve">11 </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0EE5270"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28291C" w:rsidRPr="00454B00">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61DD6781" w14:textId="77777777" w:rsidR="00426F17" w:rsidRPr="00454B00" w:rsidRDefault="00426F17" w:rsidP="00F4558F">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791979" w:rsidRPr="00454B00">
              <w:rPr>
                <w:rFonts w:ascii="Times New Roman" w:eastAsia="Times New Roman" w:hAnsi="Times New Roman"/>
                <w:lang w:eastAsia="pl-PL"/>
              </w:rPr>
              <w:t>9</w:t>
            </w:r>
            <w:r w:rsidR="00840434" w:rsidRPr="00454B00">
              <w:rPr>
                <w:rFonts w:ascii="Times New Roman" w:eastAsia="Times New Roman" w:hAnsi="Times New Roman"/>
                <w:lang w:eastAsia="pl-PL"/>
              </w:rPr>
              <w:t xml:space="preserve"> </w:t>
            </w:r>
            <w:r w:rsidRPr="00454B00">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14:paraId="05D8B162" w14:textId="77777777" w:rsidR="0028291C"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61,11</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519B732" w14:textId="77777777" w:rsidR="0028291C" w:rsidRPr="00454B00" w:rsidRDefault="00791979" w:rsidP="0045083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14:paraId="2695D4A7" w14:textId="77777777" w:rsidR="00840434"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7</w:t>
            </w:r>
          </w:p>
          <w:p w14:paraId="5D0BDC30"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szt.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2B0B0F41"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62550714" w14:textId="77777777" w:rsidR="0028291C" w:rsidRPr="00454B00" w:rsidRDefault="0028291C" w:rsidP="0028291C">
            <w:pPr>
              <w:spacing w:after="0" w:line="240" w:lineRule="auto"/>
              <w:rPr>
                <w:rFonts w:ascii="Times New Roman" w:eastAsia="Times New Roman" w:hAnsi="Times New Roman"/>
                <w:strike/>
                <w:lang w:eastAsia="pl-PL"/>
              </w:rPr>
            </w:pPr>
          </w:p>
          <w:p w14:paraId="72FD7BA1" w14:textId="77777777" w:rsidR="00426F17" w:rsidRPr="00454B00" w:rsidRDefault="006F4C13" w:rsidP="0081522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18</w:t>
            </w:r>
            <w:r w:rsidR="00A463DE" w:rsidRPr="00454B00">
              <w:rPr>
                <w:rFonts w:ascii="Times New Roman" w:eastAsia="Times New Roman" w:hAnsi="Times New Roman"/>
                <w:lang w:eastAsia="pl-PL"/>
              </w:rPr>
              <w:t>36</w:t>
            </w:r>
            <w:r w:rsidRPr="00454B00">
              <w:rPr>
                <w:rFonts w:ascii="Times New Roman" w:eastAsia="Times New Roman" w:hAnsi="Times New Roman"/>
                <w:lang w:eastAsia="pl-PL"/>
              </w:rPr>
              <w:t>680,56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14:paraId="017CC8E0" w14:textId="77777777" w:rsidR="00426F17"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w:t>
            </w:r>
            <w:r w:rsidR="00791979" w:rsidRPr="00454B00">
              <w:rPr>
                <w:rFonts w:ascii="Times New Roman" w:eastAsia="Times New Roman" w:hAnsi="Times New Roman"/>
                <w:lang w:eastAsia="pl-PL"/>
              </w:rPr>
              <w:t>8</w:t>
            </w:r>
            <w:r w:rsidR="0028291C"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2F6BE" w14:textId="77777777" w:rsidR="0028291C" w:rsidRPr="00454B00" w:rsidRDefault="00791979" w:rsidP="0081522A">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3970207</w:t>
            </w:r>
            <w:r w:rsidR="006F4C13" w:rsidRPr="00454B00">
              <w:rPr>
                <w:rFonts w:ascii="Times New Roman" w:eastAsia="Times New Roman" w:hAnsi="Times New Roman"/>
                <w:lang w:eastAsia="pl-PL"/>
              </w:rPr>
              <w:t>,56</w:t>
            </w:r>
            <w:r w:rsidR="00880DE2" w:rsidRPr="00454B00">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D30A7C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14:paraId="2EA21B1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08069E94" w14:textId="77777777"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49C5D88"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5DBD1E8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B49A92A" w14:textId="77777777" w:rsidR="0028291C" w:rsidRPr="00454B00" w:rsidRDefault="0028291C"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16 473</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14:paraId="13EB94F7" w14:textId="77777777" w:rsidR="00426F17" w:rsidRPr="00454B00"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FBE8000" w14:textId="77777777" w:rsidR="0028291C" w:rsidRPr="00454B00" w:rsidRDefault="00880DE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xml:space="preserve">1 </w:t>
            </w:r>
            <w:r w:rsidR="005F7215"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33</w:t>
            </w:r>
            <w:r w:rsidR="00F4558F" w:rsidRPr="00454B00">
              <w:rPr>
                <w:rFonts w:ascii="Times New Roman" w:eastAsia="Times New Roman" w:hAnsi="Times New Roman"/>
                <w:b/>
                <w:lang w:eastAsia="pl-PL"/>
              </w:rPr>
              <w:t> </w:t>
            </w:r>
            <w:r w:rsidR="00791979" w:rsidRPr="00454B00">
              <w:rPr>
                <w:rFonts w:ascii="Times New Roman" w:eastAsia="Times New Roman" w:hAnsi="Times New Roman"/>
                <w:b/>
                <w:lang w:eastAsia="pl-PL"/>
              </w:rPr>
              <w:t>527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5A4169A6" w14:textId="77777777" w:rsidR="00426F17" w:rsidRPr="00F4558F"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A7EE37E" w14:textId="77777777" w:rsidR="0081522A" w:rsidRPr="00FD2F25" w:rsidRDefault="00E47E32" w:rsidP="00FD2F25">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18</w:t>
            </w:r>
            <w:r w:rsidR="00FD2F25" w:rsidRPr="00FD2F25">
              <w:rPr>
                <w:rFonts w:ascii="Times New Roman" w:eastAsia="Times New Roman" w:hAnsi="Times New Roman"/>
                <w:b/>
                <w:lang w:eastAsia="pl-PL"/>
              </w:rPr>
              <w:t>366</w:t>
            </w:r>
            <w:r w:rsidRPr="00FD2F25">
              <w:rPr>
                <w:rFonts w:ascii="Times New Roman" w:eastAsia="Times New Roman" w:hAnsi="Times New Roman"/>
                <w:b/>
                <w:lang w:eastAsia="pl-PL"/>
              </w:rPr>
              <w:t>80,56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14:paraId="10EA189E" w14:textId="77777777" w:rsidR="00426F17" w:rsidRPr="00E47E32" w:rsidRDefault="00426F17" w:rsidP="00426F17">
            <w:pPr>
              <w:spacing w:after="0" w:line="240" w:lineRule="auto"/>
              <w:rPr>
                <w:rFonts w:ascii="Times New Roman" w:eastAsia="Times New Roman" w:hAnsi="Times New Roman"/>
                <w:b/>
                <w:color w:val="FF0000"/>
                <w:lang w:eastAsia="pl-PL"/>
              </w:rPr>
            </w:pPr>
            <w:r w:rsidRPr="00E47E32">
              <w:rPr>
                <w:rFonts w:ascii="Times New Roman" w:eastAsia="Times New Roman" w:hAnsi="Times New Roman"/>
                <w:b/>
                <w:color w:val="FF0000"/>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FBF0F94" w14:textId="77777777" w:rsidR="00426F17" w:rsidRPr="00241B36" w:rsidRDefault="00A463DE" w:rsidP="00426F17">
            <w:pPr>
              <w:spacing w:after="0" w:line="240" w:lineRule="auto"/>
              <w:jc w:val="right"/>
              <w:rPr>
                <w:rFonts w:ascii="Times New Roman" w:eastAsia="Times New Roman" w:hAnsi="Times New Roman"/>
                <w:b/>
                <w:strike/>
                <w:lang w:eastAsia="pl-PL"/>
              </w:rPr>
            </w:pPr>
            <w:r w:rsidRPr="00241B36">
              <w:rPr>
                <w:rFonts w:ascii="Times New Roman" w:eastAsia="Times New Roman" w:hAnsi="Times New Roman"/>
                <w:b/>
                <w:lang w:eastAsia="pl-PL"/>
              </w:rPr>
              <w:t>4 486680,56</w:t>
            </w:r>
            <w:r w:rsidR="0081522A" w:rsidRPr="00241B36">
              <w:rPr>
                <w:rFonts w:ascii="Times New Roman" w:eastAsia="Times New Roman" w:hAnsi="Times New Roman"/>
                <w:b/>
                <w:lang w:eastAsia="pl-PL"/>
              </w:rPr>
              <w:t xml:space="preserve"> </w:t>
            </w:r>
            <w:r w:rsidR="00880DE2" w:rsidRPr="00241B36">
              <w:rPr>
                <w:rFonts w:ascii="Times New Roman" w:eastAsia="Times New Roman" w:hAnsi="Times New Roman"/>
                <w:b/>
                <w:strike/>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5FC5AB15" w14:textId="77777777"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14:paraId="3D412A7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527F26A1" w14:textId="77777777"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00FE3F9A"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14:paraId="34DAB46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14:paraId="454711B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14:paraId="713D6463" w14:textId="77777777"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14:paraId="72F9D6C9" w14:textId="77777777"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14:paraId="75B1D73A" w14:textId="77777777"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14:paraId="429AAFCD" w14:textId="77777777"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14:paraId="43571C52"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14:paraId="7FE64F40"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417B45CF"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14:paraId="3131DDE8" w14:textId="77777777"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14:paraId="611AE09A"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5F274D2F"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14:paraId="01C8EABB" w14:textId="77777777"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13E1B591"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54FF46E8"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14:paraId="60500AD8"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79BCF521"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14:paraId="6114EC12" w14:textId="77777777"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14:paraId="7AB15CC1" w14:textId="77777777"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14:paraId="01405FBD"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14:paraId="1DA58072"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14:paraId="67289F39" w14:textId="77777777" w:rsidTr="006F4C13">
        <w:trPr>
          <w:trHeight w:val="415"/>
        </w:trPr>
        <w:tc>
          <w:tcPr>
            <w:tcW w:w="779" w:type="dxa"/>
            <w:vMerge/>
            <w:tcBorders>
              <w:left w:val="single" w:sz="4" w:space="0" w:color="auto"/>
              <w:right w:val="single" w:sz="4" w:space="0" w:color="auto"/>
            </w:tcBorders>
            <w:shd w:val="clear" w:color="auto" w:fill="FEE8F8"/>
            <w:vAlign w:val="center"/>
          </w:tcPr>
          <w:p w14:paraId="5B41208A"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6C8A2605"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0AE1907F"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14:paraId="0A710339" w14:textId="77777777"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14:paraId="2C956631"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14:paraId="7A7E4063"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587906F5"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360CBB8C"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14:paraId="2183BBD5"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55C9A947"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346FECE6"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14:paraId="44E000CE"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608BC317" w14:textId="77777777"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14:paraId="6CC8248A"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552EC482"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7E358B29"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2E0874FB" w14:textId="77777777" w:rsidTr="006F4C13">
        <w:trPr>
          <w:trHeight w:val="415"/>
        </w:trPr>
        <w:tc>
          <w:tcPr>
            <w:tcW w:w="779" w:type="dxa"/>
            <w:vMerge/>
            <w:tcBorders>
              <w:left w:val="single" w:sz="4" w:space="0" w:color="auto"/>
              <w:right w:val="single" w:sz="4" w:space="0" w:color="auto"/>
            </w:tcBorders>
            <w:shd w:val="clear" w:color="auto" w:fill="FEE8F8"/>
            <w:vAlign w:val="center"/>
          </w:tcPr>
          <w:p w14:paraId="1C714D50"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41AFB65A"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0CF36EB2"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14:paraId="71EA4787"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43C6EDF8"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14:paraId="41A41A89"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4F9AD2A2"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018F7B07"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14:paraId="786F7DC7"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68392B03"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7433F0DF"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14:paraId="07AC929A"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0280CD87" w14:textId="77777777"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14:paraId="225974A2"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5CDC345B"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06D17F2C"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16FFB1AC" w14:textId="77777777"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14:paraId="157C8B4A"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65F86202"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04D4D58D"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14:paraId="74112822"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513D9D1B"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43C0FF48"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5E0E4B44"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656A4EEF"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14:paraId="3A6321DB"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0816B224"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69BCD1E9"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14:paraId="0BCDD8C0"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7300EFF3" w14:textId="77777777"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060231F2"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14:paraId="1D42BD59"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14:paraId="2466CE29" w14:textId="77777777" w:rsidR="00C0327C" w:rsidRPr="00B855E8" w:rsidRDefault="00C0327C" w:rsidP="00426F17">
            <w:pPr>
              <w:spacing w:after="0" w:line="240" w:lineRule="auto"/>
              <w:rPr>
                <w:rFonts w:ascii="Times New Roman" w:eastAsia="Times New Roman" w:hAnsi="Times New Roman"/>
                <w:lang w:eastAsia="pl-PL"/>
              </w:rPr>
            </w:pPr>
          </w:p>
        </w:tc>
      </w:tr>
      <w:tr w:rsidR="006F4C13" w:rsidRPr="00B855E8" w14:paraId="528CEF75" w14:textId="77777777"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14:paraId="6A4FBE7E" w14:textId="77777777"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14:paraId="104BCBA8" w14:textId="77777777"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46D0A461" w14:textId="77777777"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4D3EE77E" w14:textId="77777777"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0143A6D7" w14:textId="77777777"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1B644652" w14:textId="77777777"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70EA84D0" w14:textId="77777777"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6FF620C6" w14:textId="77777777"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5054423E"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14:paraId="4B7E172B"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3F4BB3DF"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14:paraId="56405763" w14:textId="77777777"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14:paraId="7D6567F3" w14:textId="77777777"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14:paraId="3651C033" w14:textId="77777777"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14:paraId="79474628"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14:paraId="3E5B605F"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14:paraId="0375BDCC" w14:textId="77777777" w:rsidTr="00322729">
        <w:trPr>
          <w:trHeight w:val="451"/>
        </w:trPr>
        <w:tc>
          <w:tcPr>
            <w:tcW w:w="779" w:type="dxa"/>
            <w:vMerge/>
            <w:tcBorders>
              <w:left w:val="single" w:sz="4" w:space="0" w:color="auto"/>
              <w:right w:val="single" w:sz="4" w:space="0" w:color="000000"/>
            </w:tcBorders>
            <w:shd w:val="clear" w:color="auto" w:fill="FFCCFF"/>
            <w:vAlign w:val="center"/>
          </w:tcPr>
          <w:p w14:paraId="03CB3845"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14:paraId="263A5D99"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282588B5"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42FA3E3A"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153212EF" w14:textId="77777777"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3D0D28D3"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3CE403DD"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12750DA1"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2F9892E2"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14:paraId="0B47C730"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14:paraId="5BB1432B"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14:paraId="3A6AB472"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2A993B81"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14:paraId="538C7F48"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14:paraId="4FFBC891"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14:paraId="094A5399"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487AAB97" w14:textId="77777777" w:rsidTr="00322729">
        <w:trPr>
          <w:trHeight w:val="451"/>
        </w:trPr>
        <w:tc>
          <w:tcPr>
            <w:tcW w:w="779" w:type="dxa"/>
            <w:vMerge/>
            <w:tcBorders>
              <w:left w:val="single" w:sz="4" w:space="0" w:color="auto"/>
              <w:right w:val="single" w:sz="4" w:space="0" w:color="000000"/>
            </w:tcBorders>
            <w:shd w:val="clear" w:color="auto" w:fill="FFCCFF"/>
            <w:vAlign w:val="center"/>
          </w:tcPr>
          <w:p w14:paraId="56FEEAD6"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14:paraId="0C8408A2"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404BF01D"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3C476A64"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1AC960B6" w14:textId="77777777"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3A8FEC8D"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3E72AD2C"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506A438E"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17AE7EDF"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14:paraId="1C45F426"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42B4260E"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14:paraId="1424AF2C"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5E60D46B"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14:paraId="43C1F7DE"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14:paraId="034EE82D"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14:paraId="052DC8BD"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6DE7E548" w14:textId="77777777"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14:paraId="2515A1C8"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14:paraId="49EC295B"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03FB6EA4"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5FD0303D"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50D789DF" w14:textId="77777777"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77D1178F"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2B81CA34"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2D36ED1B"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2F32F1D6"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14:paraId="50746E17"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1DB04FE9"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14:paraId="0FF6522C"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77BB221F"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14:paraId="6118EBAE"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14:paraId="14166C1F"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14:paraId="3B3EA90B"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02DD4524" w14:textId="77777777"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14:paraId="7453F6A3" w14:textId="77777777"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14:paraId="5429B23E" w14:textId="77777777"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14:paraId="5EA7C512" w14:textId="77777777"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14:paraId="6540277E" w14:textId="77777777"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14:paraId="6937F273" w14:textId="77777777"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14:paraId="225D1247" w14:textId="77777777"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14:paraId="6792E1DE" w14:textId="77777777"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14:paraId="08EFE4B5" w14:textId="77777777"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14:paraId="7625AC2C" w14:textId="77777777"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14:paraId="1E4B0B93" w14:textId="77777777"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14:paraId="4007B5FB" w14:textId="77777777" w:rsidR="006F4C13" w:rsidRDefault="006F4C13" w:rsidP="006F4C13">
            <w:r w:rsidRPr="00603B6B">
              <w:t xml:space="preserve"> </w:t>
            </w:r>
          </w:p>
        </w:tc>
      </w:tr>
      <w:tr w:rsidR="00426F17" w:rsidRPr="00B855E8" w14:paraId="4BFB07D9" w14:textId="77777777"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DB21937"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347E5A7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6E60EE47" w14:textId="77777777"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7</w:t>
            </w:r>
            <w:r w:rsidR="00DC3D9A">
              <w:rPr>
                <w:rFonts w:ascii="Times New Roman" w:eastAsia="Times New Roman" w:hAnsi="Times New Roman"/>
                <w:b/>
                <w:lang w:eastAsia="pl-PL"/>
              </w:rPr>
              <w:t>0</w:t>
            </w:r>
            <w:r w:rsidR="00E330A2" w:rsidRPr="00454B00">
              <w:rPr>
                <w:rFonts w:ascii="Times New Roman" w:eastAsia="Times New Roman" w:hAnsi="Times New Roman"/>
                <w:b/>
                <w:lang w:eastAsia="pl-PL"/>
              </w:rPr>
              <w:t>8 430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17A20757" w14:textId="77777777"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3E005DA9" w14:textId="77777777" w:rsidR="00426F17" w:rsidRPr="00454B00" w:rsidRDefault="00426F17" w:rsidP="00426F17">
            <w:pPr>
              <w:spacing w:after="0" w:line="240" w:lineRule="auto"/>
              <w:rPr>
                <w:rFonts w:ascii="Times New Roman" w:eastAsia="Times New Roman" w:hAnsi="Times New Roman"/>
                <w:b/>
                <w:strike/>
                <w:lang w:eastAsia="pl-PL"/>
              </w:rPr>
            </w:pPr>
          </w:p>
          <w:p w14:paraId="2F15FA0E" w14:textId="77777777" w:rsidR="00064C4F" w:rsidRPr="00454B00" w:rsidRDefault="00E330A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2 031 767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7926C6DF" w14:textId="77777777"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5FA84668" w14:textId="77777777" w:rsidR="00426F17" w:rsidRPr="00FD2F25" w:rsidRDefault="00426F17" w:rsidP="00426F17">
            <w:pPr>
              <w:spacing w:after="0" w:line="240" w:lineRule="auto"/>
              <w:rPr>
                <w:rFonts w:ascii="Times New Roman" w:eastAsia="Times New Roman" w:hAnsi="Times New Roman"/>
                <w:b/>
                <w:strike/>
                <w:lang w:eastAsia="pl-PL"/>
              </w:rPr>
            </w:pPr>
          </w:p>
          <w:p w14:paraId="55A1E51D" w14:textId="77777777"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21</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14:paraId="3EDF6180" w14:textId="77777777"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1AAC4EC8" w14:textId="77777777" w:rsidR="006D23E9" w:rsidRPr="00FF6AAF" w:rsidRDefault="00DC3D9A"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585</w:t>
            </w:r>
            <w:r w:rsidR="006475B8" w:rsidRPr="00FF6AAF">
              <w:rPr>
                <w:rFonts w:ascii="Times New Roman" w:eastAsia="Times New Roman" w:hAnsi="Times New Roman"/>
                <w:b/>
                <w:lang w:eastAsia="pl-PL"/>
              </w:rPr>
              <w:t>6</w:t>
            </w:r>
            <w:r>
              <w:rPr>
                <w:rFonts w:ascii="Times New Roman" w:eastAsia="Times New Roman" w:hAnsi="Times New Roman"/>
                <w:b/>
                <w:lang w:eastAsia="pl-PL"/>
              </w:rPr>
              <w:t xml:space="preserve"> </w:t>
            </w:r>
            <w:r w:rsidR="006475B8" w:rsidRPr="00FF6AAF">
              <w:rPr>
                <w:rFonts w:ascii="Times New Roman" w:eastAsia="Times New Roman" w:hAnsi="Times New Roman"/>
                <w:b/>
                <w:lang w:eastAsia="pl-PL"/>
              </w:rPr>
              <w:t>877,</w:t>
            </w:r>
            <w:r w:rsidR="00E47E32" w:rsidRPr="00FF6AAF">
              <w:rPr>
                <w:rFonts w:ascii="Times New Roman" w:eastAsia="Times New Roman" w:hAnsi="Times New Roman"/>
                <w:b/>
                <w:lang w:eastAsia="pl-PL"/>
              </w:rPr>
              <w:t>56</w:t>
            </w:r>
          </w:p>
        </w:tc>
        <w:tc>
          <w:tcPr>
            <w:tcW w:w="992" w:type="dxa"/>
            <w:tcBorders>
              <w:top w:val="nil"/>
              <w:left w:val="nil"/>
              <w:bottom w:val="single" w:sz="4" w:space="0" w:color="auto"/>
              <w:right w:val="single" w:sz="4" w:space="0" w:color="auto"/>
            </w:tcBorders>
            <w:shd w:val="clear" w:color="auto" w:fill="FFE07D"/>
            <w:noWrap/>
            <w:vAlign w:val="bottom"/>
          </w:tcPr>
          <w:p w14:paraId="5F571BFB"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2BD95768"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14:paraId="24A4A23F" w14:textId="77777777"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868EC37"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6C3AF8C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2D661134" w14:textId="77777777"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81522A" w:rsidRPr="00454B00">
              <w:rPr>
                <w:rFonts w:ascii="Times New Roman" w:eastAsia="Times New Roman" w:hAnsi="Times New Roman"/>
                <w:b/>
                <w:lang w:eastAsia="pl-PL"/>
              </w:rPr>
              <w:t> </w:t>
            </w:r>
            <w:r w:rsidR="006475B8" w:rsidRPr="00454B00">
              <w:rPr>
                <w:rFonts w:ascii="Times New Roman" w:eastAsia="Times New Roman" w:hAnsi="Times New Roman"/>
                <w:b/>
                <w:lang w:eastAsia="pl-PL"/>
              </w:rPr>
              <w:t>6</w:t>
            </w:r>
            <w:r w:rsidR="00E330A2" w:rsidRPr="00454B00">
              <w:rPr>
                <w:rFonts w:ascii="Times New Roman" w:eastAsia="Times New Roman" w:hAnsi="Times New Roman"/>
                <w:b/>
                <w:lang w:eastAsia="pl-PL"/>
              </w:rPr>
              <w:t>1</w:t>
            </w:r>
            <w:r w:rsidR="00A80330">
              <w:rPr>
                <w:rFonts w:ascii="Times New Roman" w:eastAsia="Times New Roman" w:hAnsi="Times New Roman"/>
                <w:b/>
                <w:lang w:eastAsia="pl-PL"/>
              </w:rPr>
              <w:t>0219</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3FAED2EE" w14:textId="77777777"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30DEC28A" w14:textId="77777777" w:rsidR="00426F17" w:rsidRPr="00454B00" w:rsidRDefault="00426F17" w:rsidP="00426F17">
            <w:pPr>
              <w:spacing w:after="0" w:line="240" w:lineRule="auto"/>
              <w:rPr>
                <w:rFonts w:ascii="Times New Roman" w:eastAsia="Times New Roman" w:hAnsi="Times New Roman"/>
                <w:b/>
                <w:strike/>
                <w:lang w:eastAsia="pl-PL"/>
              </w:rPr>
            </w:pPr>
          </w:p>
          <w:p w14:paraId="6CD9E5F2" w14:textId="77777777" w:rsidR="00064C4F" w:rsidRPr="00454B00" w:rsidRDefault="00064C4F"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0</w:t>
            </w:r>
            <w:r w:rsidR="00E330A2" w:rsidRPr="00454B00">
              <w:rPr>
                <w:rFonts w:ascii="Times New Roman" w:eastAsia="Times New Roman" w:hAnsi="Times New Roman"/>
                <w:b/>
                <w:lang w:eastAsia="pl-PL"/>
              </w:rPr>
              <w:t>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7E576F7E"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7B5D3B44" w14:textId="77777777"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20</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14:paraId="42B7A1B4"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19C355ED" w14:textId="77777777" w:rsidR="006D23E9" w:rsidRPr="00FF6AAF" w:rsidRDefault="00FF6AAF" w:rsidP="00426F17">
            <w:pPr>
              <w:spacing w:after="0" w:line="240" w:lineRule="auto"/>
              <w:jc w:val="right"/>
              <w:rPr>
                <w:rFonts w:ascii="Times New Roman" w:eastAsia="Times New Roman" w:hAnsi="Times New Roman"/>
                <w:b/>
                <w:lang w:eastAsia="pl-PL"/>
              </w:rPr>
            </w:pPr>
            <w:r w:rsidRPr="00FF6AAF">
              <w:rPr>
                <w:rFonts w:ascii="Times New Roman" w:eastAsia="Times New Roman" w:hAnsi="Times New Roman"/>
                <w:b/>
                <w:lang w:eastAsia="pl-PL"/>
              </w:rPr>
              <w:t>5658666,56</w:t>
            </w:r>
          </w:p>
        </w:tc>
        <w:tc>
          <w:tcPr>
            <w:tcW w:w="992" w:type="dxa"/>
            <w:tcBorders>
              <w:top w:val="nil"/>
              <w:left w:val="nil"/>
              <w:bottom w:val="single" w:sz="4" w:space="0" w:color="auto"/>
              <w:right w:val="single" w:sz="4" w:space="0" w:color="auto"/>
            </w:tcBorders>
            <w:shd w:val="clear" w:color="auto" w:fill="FFE07D"/>
            <w:noWrap/>
            <w:vAlign w:val="bottom"/>
          </w:tcPr>
          <w:p w14:paraId="75C42F46"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14:paraId="025689E4" w14:textId="77777777" w:rsidR="00942A9C" w:rsidRPr="0017669D" w:rsidRDefault="00942A9C" w:rsidP="00426F17">
            <w:pPr>
              <w:spacing w:after="0" w:line="240" w:lineRule="auto"/>
              <w:rPr>
                <w:rFonts w:ascii="Times New Roman" w:eastAsia="Times New Roman" w:hAnsi="Times New Roman"/>
                <w:lang w:eastAsia="pl-PL"/>
              </w:rPr>
            </w:pPr>
          </w:p>
          <w:p w14:paraId="4CF4B43D" w14:textId="77777777" w:rsidR="00942A9C" w:rsidRPr="0017669D" w:rsidRDefault="00942A9C" w:rsidP="00426F17">
            <w:pPr>
              <w:spacing w:after="0" w:line="240" w:lineRule="auto"/>
              <w:rPr>
                <w:rFonts w:ascii="Times New Roman" w:eastAsia="Times New Roman" w:hAnsi="Times New Roman"/>
                <w:lang w:eastAsia="pl-PL"/>
              </w:rPr>
            </w:pPr>
          </w:p>
          <w:p w14:paraId="62B35BC8" w14:textId="77777777"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14:paraId="15D4ED69"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14:paraId="0F20440E" w14:textId="77777777"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14:paraId="5AF12134" w14:textId="77777777"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14:paraId="6F93AB51" w14:textId="77777777"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14:paraId="35A2178E" w14:textId="77777777"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14:paraId="63DF89DA" w14:textId="77777777"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1B855F3" w14:textId="77777777" w:rsidR="00F60CDB" w:rsidRPr="00FD2F25" w:rsidRDefault="006475B8" w:rsidP="00371F6B">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4 486 680,56</w:t>
            </w:r>
            <w:r w:rsidR="00492204">
              <w:rPr>
                <w:rFonts w:ascii="Times New Roman" w:eastAsia="Times New Roman" w:hAnsi="Times New Roman"/>
                <w:b/>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67C61860" w14:textId="77777777" w:rsidR="00426F17" w:rsidRPr="00FD2F25" w:rsidRDefault="006475B8" w:rsidP="00426F17">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52,33</w:t>
            </w:r>
            <w:r w:rsidR="009E2670" w:rsidRPr="00FD2F25">
              <w:rPr>
                <w:rFonts w:ascii="Times New Roman" w:eastAsia="Times New Roman" w:hAnsi="Times New Roman"/>
                <w:b/>
                <w:lang w:eastAsia="pl-PL"/>
              </w:rPr>
              <w:t xml:space="preserve"> %</w:t>
            </w:r>
          </w:p>
        </w:tc>
      </w:tr>
      <w:tr w:rsidR="00426F17" w:rsidRPr="00B855E8" w14:paraId="3789EBC2" w14:textId="77777777"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14:paraId="266E8605" w14:textId="77777777"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91822B6" w14:textId="77777777"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2DF8A976" w14:textId="77777777" w:rsidR="00426F17" w:rsidRPr="00B855E8" w:rsidRDefault="00426F17" w:rsidP="00426F17">
            <w:pPr>
              <w:spacing w:after="0" w:line="240" w:lineRule="auto"/>
              <w:jc w:val="right"/>
              <w:rPr>
                <w:rFonts w:ascii="Times New Roman" w:eastAsia="Times New Roman" w:hAnsi="Times New Roman"/>
                <w:lang w:eastAsia="pl-PL"/>
              </w:rPr>
            </w:pPr>
          </w:p>
        </w:tc>
      </w:tr>
    </w:tbl>
    <w:p w14:paraId="41264DCA" w14:textId="77777777" w:rsidR="003D54BE" w:rsidRDefault="003D54BE" w:rsidP="00426F17"/>
    <w:p w14:paraId="75830FD4" w14:textId="77777777"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14:paraId="31ABE51C" w14:textId="77777777"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400322DD"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535D5306"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14:paraId="3E46E5BF"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14:paraId="40E89EB0"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371C98A9"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14:paraId="5F195340"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99B9F81"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2430F3A"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14:paraId="4ED0D361" w14:textId="77777777"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2A813020"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39200402"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14:paraId="1C46860A"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5890E1C8"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49329FAE"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14:paraId="3624B0E0"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14:paraId="38A252F9"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4655ECE1"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14:paraId="696D4615"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14:paraId="2026855F"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00D75D04"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61180B36"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72730FA0"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32B5FD7"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208988A"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14:paraId="04F0BD0A" w14:textId="77777777"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14:paraId="3C4A03C9" w14:textId="77777777"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14:paraId="7E7FFDCC" w14:textId="77777777"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14:paraId="0F387BC4" w14:textId="77777777"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14:paraId="4AB14477" w14:textId="77777777"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14:paraId="2290C9E7"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14:paraId="279E6F46"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14:paraId="041F876E"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14:paraId="489B46E0"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14:paraId="07FAD6E5" w14:textId="77777777"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14:paraId="3D12C8A9"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14:paraId="14A8E173"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14:paraId="2DDDBB64"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14:paraId="2E6AB12A"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14:paraId="4E1B56D3"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14:paraId="09DEA9D5"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14:paraId="3E26074D"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14:paraId="53F2F448" w14:textId="77777777"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14:paraId="2A9249CC"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14:paraId="4925D034"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14:paraId="56AE8607" w14:textId="77777777"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14:paraId="0D9C6073" w14:textId="77777777"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432CDFBD" w14:textId="77777777"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14:paraId="2B9025D6" w14:textId="77777777"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14:paraId="540843DB" w14:textId="77777777"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14:paraId="5C1FFC7A" w14:textId="77777777"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14:paraId="5225BEF1" w14:textId="77777777"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14:paraId="0D1B0F9A" w14:textId="77777777"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14:paraId="62323792" w14:textId="77777777"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14:paraId="3B8AD7D2" w14:textId="77777777"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14:paraId="58866FD3" w14:textId="77777777"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14:paraId="387CD801" w14:textId="77777777"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14:paraId="28777CDA" w14:textId="77777777"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14:paraId="0AFD6C8C" w14:textId="77777777"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14:paraId="3739F6ED" w14:textId="77777777"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14:paraId="45C2A130" w14:textId="77777777" w:rsidR="00F347BD" w:rsidRPr="00B855E8" w:rsidRDefault="00F347BD" w:rsidP="006724AF">
            <w:pPr>
              <w:spacing w:after="0" w:line="240" w:lineRule="auto"/>
              <w:rPr>
                <w:rFonts w:ascii="Times New Roman" w:eastAsia="Times New Roman" w:hAnsi="Times New Roman"/>
                <w:lang w:eastAsia="pl-PL"/>
              </w:rPr>
            </w:pPr>
          </w:p>
        </w:tc>
      </w:tr>
      <w:tr w:rsidR="00F347BD" w:rsidRPr="00B855E8" w14:paraId="5C683813" w14:textId="77777777"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058A159"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63328EE6"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25A0F6E8" w14:textId="77777777"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2B2CF2FB"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767252B5"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1ADBED8E"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0235278C"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14:paraId="4C3AD9DC"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08C4A904" w14:textId="77777777"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7B94ABA2"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11895400"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14:paraId="029EC64F" w14:textId="77777777"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53C13F6"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0CD67CCB"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1B7E229C"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51026A40" w14:textId="77777777"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64B30033" w14:textId="77777777" w:rsidR="00F347BD" w:rsidRPr="00454B00" w:rsidRDefault="00F347BD" w:rsidP="006724AF">
            <w:pPr>
              <w:spacing w:after="0" w:line="240" w:lineRule="auto"/>
              <w:rPr>
                <w:rFonts w:ascii="Times New Roman" w:eastAsia="Times New Roman" w:hAnsi="Times New Roman"/>
                <w:b/>
                <w:strike/>
                <w:lang w:eastAsia="pl-PL"/>
              </w:rPr>
            </w:pPr>
          </w:p>
          <w:p w14:paraId="421B9465"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3718C7CD" w14:textId="77777777"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4CB5C688" w14:textId="77777777" w:rsidR="00F347BD" w:rsidRPr="00FD2F25" w:rsidRDefault="00F347BD" w:rsidP="006724AF">
            <w:pPr>
              <w:spacing w:after="0" w:line="240" w:lineRule="auto"/>
              <w:rPr>
                <w:rFonts w:ascii="Times New Roman" w:eastAsia="Times New Roman" w:hAnsi="Times New Roman"/>
                <w:b/>
                <w:strike/>
                <w:lang w:eastAsia="pl-PL"/>
              </w:rPr>
            </w:pPr>
          </w:p>
          <w:p w14:paraId="748E3F0C" w14:textId="77777777"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14:paraId="1015A1EE" w14:textId="77777777"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28F1D099" w14:textId="77777777"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14:paraId="5FDC4CB4"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21778E67"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14:paraId="0B6E8402" w14:textId="77777777"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02A83B7"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1A0BD41C"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52D4EB5F"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4D567400" w14:textId="77777777"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08AD11B3" w14:textId="77777777" w:rsidR="00F347BD" w:rsidRPr="00454B00" w:rsidRDefault="00F347BD" w:rsidP="006724AF">
            <w:pPr>
              <w:spacing w:after="0" w:line="240" w:lineRule="auto"/>
              <w:rPr>
                <w:rFonts w:ascii="Times New Roman" w:eastAsia="Times New Roman" w:hAnsi="Times New Roman"/>
                <w:b/>
                <w:strike/>
                <w:lang w:eastAsia="pl-PL"/>
              </w:rPr>
            </w:pPr>
          </w:p>
          <w:p w14:paraId="728CB081"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1A5C32B6"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5E122EAE" w14:textId="77777777"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14:paraId="7A95BCBF"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5D76EF09" w14:textId="77777777"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14:paraId="36BD0BA7"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14:paraId="0D74E847" w14:textId="77777777" w:rsidR="00F347BD" w:rsidRPr="0017669D" w:rsidRDefault="00F347BD" w:rsidP="006724AF">
            <w:pPr>
              <w:spacing w:after="0" w:line="240" w:lineRule="auto"/>
              <w:rPr>
                <w:rFonts w:ascii="Times New Roman" w:eastAsia="Times New Roman" w:hAnsi="Times New Roman"/>
                <w:lang w:eastAsia="pl-PL"/>
              </w:rPr>
            </w:pPr>
          </w:p>
          <w:p w14:paraId="58FFA0C4" w14:textId="77777777" w:rsidR="00F347BD" w:rsidRPr="0017669D" w:rsidRDefault="00F347BD" w:rsidP="006724AF">
            <w:pPr>
              <w:spacing w:after="0" w:line="240" w:lineRule="auto"/>
              <w:rPr>
                <w:rFonts w:ascii="Times New Roman" w:eastAsia="Times New Roman" w:hAnsi="Times New Roman"/>
                <w:lang w:eastAsia="pl-PL"/>
              </w:rPr>
            </w:pPr>
          </w:p>
          <w:p w14:paraId="61C76926" w14:textId="77777777"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14:paraId="3A19D0DD"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14:paraId="66A9A912" w14:textId="77777777"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14:paraId="29CAEC69" w14:textId="77777777"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14:paraId="68DC4E03" w14:textId="77777777"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14:paraId="75A51142" w14:textId="77777777"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14:paraId="15C80B88" w14:textId="77777777"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66F1AC7" w14:textId="77777777"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5F630AE0" w14:textId="77777777"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14:paraId="64B2A786" w14:textId="77777777"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14:paraId="589401AB" w14:textId="77777777"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110DE27" w14:textId="77777777"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3F2760A0" w14:textId="77777777" w:rsidR="00F347BD" w:rsidRPr="00B855E8" w:rsidRDefault="00F347BD" w:rsidP="006724AF">
            <w:pPr>
              <w:spacing w:after="0" w:line="240" w:lineRule="auto"/>
              <w:jc w:val="right"/>
              <w:rPr>
                <w:rFonts w:ascii="Times New Roman" w:eastAsia="Times New Roman" w:hAnsi="Times New Roman"/>
                <w:lang w:eastAsia="pl-PL"/>
              </w:rPr>
            </w:pPr>
          </w:p>
        </w:tc>
      </w:tr>
    </w:tbl>
    <w:p w14:paraId="34D1B1DF" w14:textId="77777777" w:rsidR="00F347BD" w:rsidRDefault="00F347BD" w:rsidP="00F347BD"/>
    <w:p w14:paraId="6BA18AF4" w14:textId="77777777" w:rsidR="00F347BD" w:rsidRDefault="00F347BD" w:rsidP="00426F17"/>
    <w:p w14:paraId="2F5CB5C4" w14:textId="77777777" w:rsidR="00F347BD" w:rsidRDefault="00F347BD" w:rsidP="00426F17"/>
    <w:p w14:paraId="12B5F540" w14:textId="77777777" w:rsidR="000843C1" w:rsidRDefault="000843C1" w:rsidP="00426F17"/>
    <w:p w14:paraId="698E51F1" w14:textId="77777777"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14:paraId="4F9D5A28" w14:textId="77777777"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13EA858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14:paraId="2710A8D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14:paraId="452A071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14:paraId="785DCB2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14:paraId="4148596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14:paraId="0F9BDA4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912BA26"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0E7C3F8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16733554" w14:textId="77777777"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62989B01" w14:textId="77777777"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14:paraId="137F537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14:paraId="16B2283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4BBCB47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2164432D"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1E71D83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107F5DD1"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14:paraId="013ECD22"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6150394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14:paraId="5DB29E9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14:paraId="287B73A1"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14:paraId="230FC0B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2E618639"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6E670CB3" w14:textId="77777777"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25F209F"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23D00861" w14:textId="77777777"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14:paraId="5CD18885"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14:paraId="6D6F3F37" w14:textId="77777777"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14:paraId="5FD90635"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14:paraId="5A8BC124" w14:textId="77777777"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14:paraId="7EDE4501" w14:textId="77777777"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14:paraId="300A3A6A" w14:textId="77777777"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14:paraId="136FC283"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185D270"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45E6EB07"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46D34B4D"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14:paraId="32FCA80F" w14:textId="77777777"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21C80E2F"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14:paraId="12D4E689" w14:textId="77777777"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14:paraId="0C9CD7DC" w14:textId="77777777"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811CE56"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5E25BB04"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6884795E"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14:paraId="3D310116" w14:textId="77777777"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14:paraId="1C037F16" w14:textId="77777777"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14:paraId="4D2F3D84" w14:textId="77777777"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14:paraId="2857D895"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14:paraId="4D1C879F"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14:paraId="3A3B7967" w14:textId="77777777" w:rsidTr="009D6549">
        <w:trPr>
          <w:trHeight w:val="774"/>
        </w:trPr>
        <w:tc>
          <w:tcPr>
            <w:tcW w:w="615" w:type="dxa"/>
            <w:vMerge/>
            <w:tcBorders>
              <w:left w:val="single" w:sz="4" w:space="0" w:color="auto"/>
              <w:right w:val="single" w:sz="4" w:space="0" w:color="auto"/>
            </w:tcBorders>
            <w:shd w:val="clear" w:color="auto" w:fill="FEE8F8"/>
            <w:vAlign w:val="center"/>
          </w:tcPr>
          <w:p w14:paraId="3E7D6EE0"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6D135752"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A09DDBA"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78BE2A5"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1C827EA7"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54194AC"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14:paraId="4FF179AD" w14:textId="77777777"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14:paraId="7DD5D0F6"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0EBE7BE2"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14:paraId="3CA35329"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0BA1F5D"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F5219F6"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6BBAD0C6"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78E83709"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14:paraId="7F943EE4"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753D9CF2"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14:paraId="57BAF450"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7F9852E0" w14:textId="77777777" w:rsidTr="009D6549">
        <w:trPr>
          <w:trHeight w:val="774"/>
        </w:trPr>
        <w:tc>
          <w:tcPr>
            <w:tcW w:w="615" w:type="dxa"/>
            <w:vMerge/>
            <w:tcBorders>
              <w:left w:val="single" w:sz="4" w:space="0" w:color="auto"/>
              <w:right w:val="single" w:sz="4" w:space="0" w:color="auto"/>
            </w:tcBorders>
            <w:shd w:val="clear" w:color="auto" w:fill="FEE8F8"/>
            <w:vAlign w:val="center"/>
          </w:tcPr>
          <w:p w14:paraId="16AD442E"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101D516F"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FC9D60E"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D25C2E9"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7CB326BA"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FE1B5B6" w14:textId="77777777"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110508F9"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14:paraId="0935E3B2"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36CCFB8"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3069BE8E"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63C01909"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5B8D6B19"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14:paraId="5B528F72"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095601CD"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14:paraId="438FD2D7"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19D06B96" w14:textId="77777777"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14:paraId="11B0543D"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349C5B30"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D630EA9"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C365B84"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1C617CA5"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2F7876D"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14:paraId="4D13575C" w14:textId="77777777"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14:paraId="7A0B3A70"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1BCDC89C"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14:paraId="4095CE21"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E11B070"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7AA9A79"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06F4C903"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77D01C47"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05D9C5BC"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14:paraId="0E836D2E"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14:paraId="630033CF" w14:textId="77777777" w:rsidR="00C0327C" w:rsidRPr="00B855E8" w:rsidRDefault="00C0327C" w:rsidP="00426F17">
            <w:pPr>
              <w:spacing w:after="0" w:line="240" w:lineRule="auto"/>
              <w:rPr>
                <w:rFonts w:ascii="Times New Roman" w:eastAsia="Times New Roman" w:hAnsi="Times New Roman"/>
                <w:lang w:eastAsia="pl-PL"/>
              </w:rPr>
            </w:pPr>
          </w:p>
        </w:tc>
      </w:tr>
      <w:tr w:rsidR="007E2BAA" w:rsidRPr="00B855E8" w14:paraId="32D11C15" w14:textId="77777777"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BBC15BB" w14:textId="77777777"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299AA8A3"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2D4438E0"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14:paraId="2D46C40A"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14:paraId="0EDB853C" w14:textId="77777777"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692FADC"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1FAE75E8"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14:paraId="02EE10AA"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0201F2E6" w14:textId="77777777"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1FD00A52"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0B28AF13"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14:paraId="7F5BBDEB" w14:textId="77777777"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1B2F239A" w14:textId="77777777"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14:paraId="7A7599D7"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0C9BD794" w14:textId="77777777" w:rsidR="00847AE9" w:rsidRDefault="00847AE9" w:rsidP="007E2BAA">
            <w:pPr>
              <w:spacing w:after="0" w:line="240" w:lineRule="auto"/>
              <w:rPr>
                <w:rFonts w:ascii="Times New Roman" w:eastAsia="Times New Roman" w:hAnsi="Times New Roman"/>
                <w:lang w:eastAsia="pl-PL"/>
              </w:rPr>
            </w:pPr>
          </w:p>
          <w:p w14:paraId="51A9EFA7" w14:textId="77777777" w:rsidR="00847AE9" w:rsidRPr="00B855E8" w:rsidRDefault="00847AE9" w:rsidP="007E2BAA">
            <w:pPr>
              <w:spacing w:after="0" w:line="240" w:lineRule="auto"/>
              <w:rPr>
                <w:rFonts w:ascii="Times New Roman" w:eastAsia="Times New Roman" w:hAnsi="Times New Roman"/>
                <w:lang w:eastAsia="pl-PL"/>
              </w:rPr>
            </w:pPr>
          </w:p>
        </w:tc>
      </w:tr>
      <w:tr w:rsidR="007E2BAA" w:rsidRPr="00B855E8" w14:paraId="26EE1CAB" w14:textId="77777777" w:rsidTr="009D74EE">
        <w:trPr>
          <w:trHeight w:val="687"/>
        </w:trPr>
        <w:tc>
          <w:tcPr>
            <w:tcW w:w="615" w:type="dxa"/>
            <w:tcBorders>
              <w:top w:val="nil"/>
              <w:left w:val="single" w:sz="4" w:space="0" w:color="auto"/>
              <w:bottom w:val="nil"/>
              <w:right w:val="single" w:sz="4" w:space="0" w:color="auto"/>
            </w:tcBorders>
            <w:shd w:val="clear" w:color="auto" w:fill="FEE8F8"/>
            <w:vAlign w:val="center"/>
          </w:tcPr>
          <w:p w14:paraId="7D91E1EB" w14:textId="77777777"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14:paraId="6094F6D2" w14:textId="77777777"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14:paraId="4DCDB945" w14:textId="77777777"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84963E1" w14:textId="77777777"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6289AA71" w14:textId="77777777"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65CACFB" w14:textId="77777777"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14:paraId="3C6503A8"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14:paraId="0A4A2225" w14:textId="77777777"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139 352,41</w:t>
            </w:r>
          </w:p>
          <w:p w14:paraId="590C9E50" w14:textId="77777777" w:rsidR="00C04DFF" w:rsidRPr="00C04DFF"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42237BB"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3FC0E483"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nil"/>
              <w:left w:val="nil"/>
              <w:bottom w:val="single" w:sz="4" w:space="0" w:color="auto"/>
              <w:right w:val="single" w:sz="4" w:space="0" w:color="auto"/>
            </w:tcBorders>
            <w:shd w:val="clear" w:color="auto" w:fill="auto"/>
            <w:noWrap/>
            <w:vAlign w:val="bottom"/>
          </w:tcPr>
          <w:p w14:paraId="660B5ECA"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14:paraId="5D40461F"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5CEEBD5" w14:textId="77777777" w:rsidR="007E2BAA" w:rsidRPr="00454B00" w:rsidRDefault="007E2BAA" w:rsidP="007E2BAA">
            <w:pPr>
              <w:spacing w:after="0" w:line="240" w:lineRule="auto"/>
              <w:rPr>
                <w:rFonts w:ascii="Times New Roman" w:eastAsia="Times New Roman" w:hAnsi="Times New Roman"/>
                <w:strike/>
                <w:lang w:eastAsia="pl-PL"/>
              </w:rPr>
            </w:pPr>
          </w:p>
          <w:p w14:paraId="6E39F250" w14:textId="77777777" w:rsidR="007E2BAA" w:rsidRDefault="00C04DFF"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139 352,41</w:t>
            </w:r>
          </w:p>
          <w:p w14:paraId="4011E026" w14:textId="77777777" w:rsidR="00032AC2" w:rsidRPr="00454B00" w:rsidRDefault="00032AC2" w:rsidP="007E2BAA">
            <w:pPr>
              <w:spacing w:after="0" w:line="240" w:lineRule="auto"/>
              <w:jc w:val="right"/>
              <w:rPr>
                <w:rFonts w:ascii="Times New Roman" w:eastAsia="Times New Roman" w:hAnsi="Times New Roman"/>
                <w:lang w:eastAsia="pl-PL"/>
              </w:rPr>
            </w:pPr>
          </w:p>
        </w:tc>
        <w:tc>
          <w:tcPr>
            <w:tcW w:w="992" w:type="dxa"/>
            <w:tcBorders>
              <w:top w:val="nil"/>
              <w:left w:val="nil"/>
              <w:bottom w:val="single" w:sz="4" w:space="0" w:color="auto"/>
              <w:right w:val="single" w:sz="4" w:space="0" w:color="auto"/>
            </w:tcBorders>
            <w:shd w:val="clear" w:color="auto" w:fill="auto"/>
            <w:noWrap/>
            <w:vAlign w:val="bottom"/>
          </w:tcPr>
          <w:p w14:paraId="08D0D9AA"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14:paraId="4F3B09A7"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7CA81EEF" w14:textId="77777777"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14:paraId="17CE8D29"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14:paraId="6A0A2AD8" w14:textId="77777777"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31A8F37"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CF4F64A"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14:paraId="6C994F65"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087BFB7"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2D2AA39"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14:paraId="66D8FEE8"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DB7FEF3"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14:paraId="06BC73A4"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6AD195F"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14:paraId="39B30D3B" w14:textId="77777777"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250F615C" w14:textId="77777777"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14:paraId="5A16C07D" w14:textId="77777777" w:rsidR="00847AE9" w:rsidRPr="00BE2E41" w:rsidRDefault="00847AE9" w:rsidP="007E2BAA">
            <w:pPr>
              <w:spacing w:after="0" w:line="240" w:lineRule="auto"/>
              <w:jc w:val="right"/>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5E372D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14:paraId="71B9B6D6"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14:paraId="70BD64C7" w14:textId="77777777" w:rsidTr="009A079D">
        <w:trPr>
          <w:trHeight w:val="623"/>
        </w:trPr>
        <w:tc>
          <w:tcPr>
            <w:tcW w:w="615" w:type="dxa"/>
            <w:vMerge/>
            <w:tcBorders>
              <w:left w:val="single" w:sz="4" w:space="0" w:color="auto"/>
              <w:right w:val="single" w:sz="4" w:space="0" w:color="auto"/>
            </w:tcBorders>
            <w:shd w:val="clear" w:color="auto" w:fill="FEE8F8"/>
            <w:vAlign w:val="center"/>
          </w:tcPr>
          <w:p w14:paraId="58B7A5F1"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1865F6C7" w14:textId="77777777"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AB8FD2C"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D54266"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14:paraId="21610C7D"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328CB30"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F07B79E"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14:paraId="161C17AB"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EC4CAEB"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14:paraId="6EA9845E"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847F2AC"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14:paraId="7B35994E" w14:textId="77777777"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52474A08"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14:paraId="13F0091F" w14:textId="77777777"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A9AB988" w14:textId="77777777"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1CCC9D5B"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3A04FE4D" w14:textId="77777777" w:rsidTr="00866C16">
        <w:trPr>
          <w:trHeight w:val="561"/>
        </w:trPr>
        <w:tc>
          <w:tcPr>
            <w:tcW w:w="615" w:type="dxa"/>
            <w:vMerge/>
            <w:tcBorders>
              <w:left w:val="single" w:sz="4" w:space="0" w:color="auto"/>
              <w:right w:val="single" w:sz="4" w:space="0" w:color="auto"/>
            </w:tcBorders>
            <w:shd w:val="clear" w:color="auto" w:fill="FEE8F8"/>
            <w:vAlign w:val="center"/>
          </w:tcPr>
          <w:p w14:paraId="2CD01364"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14:paraId="4584A8C9"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14:paraId="0D4C0F79"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14:paraId="39FA5060"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14:paraId="52EA4E49"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14:paraId="01CA3771"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14:paraId="45BD9343"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14:paraId="14C74770"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14:paraId="3C0C52DA"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14:paraId="3FD353C1"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14:paraId="2940F5CC"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14:paraId="3C224F0D" w14:textId="77777777"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14:paraId="0B3F8B8E"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14:paraId="1FD9744B" w14:textId="77777777"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4F3371" w14:textId="77777777"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1D7559DC" w14:textId="77777777"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14:paraId="708FD930" w14:textId="77777777"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14:paraId="6C9C9E58"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14:paraId="4F739605"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04F27FE"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7BDFD83"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14:paraId="6EB353F1"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0A83E15"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1629D73"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14:paraId="3F3EF4F5"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D482CF9"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14:paraId="04F24D30"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E87E04F"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14:paraId="1DB5278B" w14:textId="77777777"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49BAC81A"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14:paraId="1D9B67A9" w14:textId="77777777"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DE48C8B" w14:textId="77777777"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73F09BA4" w14:textId="77777777"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14:paraId="5E0CBFB0" w14:textId="77777777" w:rsidTr="00847AE9">
        <w:trPr>
          <w:trHeight w:val="551"/>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598BF4F5" w14:textId="77777777"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2.2.4</w:t>
            </w:r>
          </w:p>
        </w:tc>
        <w:tc>
          <w:tcPr>
            <w:tcW w:w="3403" w:type="dxa"/>
            <w:tcBorders>
              <w:top w:val="single" w:sz="4" w:space="0" w:color="auto"/>
              <w:left w:val="nil"/>
              <w:bottom w:val="single" w:sz="4" w:space="0" w:color="auto"/>
              <w:right w:val="single" w:sz="4" w:space="0" w:color="auto"/>
            </w:tcBorders>
            <w:shd w:val="clear" w:color="auto" w:fill="auto"/>
            <w:vAlign w:val="center"/>
          </w:tcPr>
          <w:p w14:paraId="694131D8" w14:textId="77777777"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stref rekreacji dla mieszkańców i turystów</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5221951" w14:textId="77777777"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831F6D8" w14:textId="77777777"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FD77BB4" w14:textId="77777777"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8B1B449" w14:textId="77777777" w:rsidR="00847AE9" w:rsidRPr="00492204"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45E0CCB" w14:textId="77777777"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471D8B08" w14:textId="77777777"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36B9017" w14:textId="77777777" w:rsidR="00847AE9" w:rsidRPr="00492204" w:rsidRDefault="00053D21"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14:paraId="6083A88E" w14:textId="77777777" w:rsidR="00251E0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5E64680"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E2B5A17" w14:textId="77777777" w:rsidR="00847AE9" w:rsidRPr="00492204" w:rsidRDefault="00F421A7"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125</w:t>
            </w:r>
            <w:r w:rsidR="00CC6EF8" w:rsidRPr="00492204">
              <w:rPr>
                <w:rFonts w:ascii="Times New Roman" w:eastAsia="Times New Roman" w:hAnsi="Times New Roman"/>
                <w:lang w:eastAsia="pl-PL"/>
              </w:rPr>
              <w:t xml:space="preserve"> </w:t>
            </w:r>
            <w:r w:rsidRPr="00492204">
              <w:rPr>
                <w:rFonts w:ascii="Times New Roman" w:eastAsia="Times New Roman" w:hAnsi="Times New Roman"/>
                <w:lang w:eastAsia="pl-PL"/>
              </w:rPr>
              <w:t>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402C0A09"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9C166" w14:textId="77777777" w:rsidR="00847AE9" w:rsidRPr="00492204" w:rsidRDefault="00053D21" w:rsidP="007E2BAA">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3CD66DB"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14:paraId="59EFC2B0"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14:paraId="5AAFF39E" w14:textId="77777777"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2A22B667" w14:textId="77777777"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14:paraId="10BC63BD"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264B06BB"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74DE8D6"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2EA165B"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139 352,41</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14:paraId="19689F3E"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DB1BC81" w14:textId="77777777"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275 000,00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14:paraId="0699766F"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861446F" w14:textId="77777777"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414 352,41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568B346F"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3567658F"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14:paraId="1BFDA527" w14:textId="77777777"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2B21D7FB" w14:textId="77777777"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14:paraId="4C677B0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38E7498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79F13692" w14:textId="77777777"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14:paraId="6CB59777"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14:paraId="0D80A951"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BEC504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3D0BB6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14:paraId="09B2A282"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5111644"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14:paraId="1B8FFBA8"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DB62469"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14:paraId="4F9FBBD1"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14:paraId="3DF51B84" w14:textId="77777777"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F2D6194" w14:textId="77777777"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B0567AD" w14:textId="77777777"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14:paraId="69670387" w14:textId="77777777"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2FFF4E46" w14:textId="77777777"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14:paraId="706AB369" w14:textId="77777777"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14:paraId="4871B722"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14:paraId="4D8B741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263B75E6" w14:textId="77777777"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14:paraId="35C7834A"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42047849"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0877085" w14:textId="77777777" w:rsidR="00847AE9" w:rsidRDefault="00847AE9" w:rsidP="007E2BAA">
            <w:pPr>
              <w:spacing w:after="0" w:line="240" w:lineRule="auto"/>
              <w:rPr>
                <w:rFonts w:ascii="Times New Roman" w:eastAsia="Times New Roman" w:hAnsi="Times New Roman"/>
                <w:lang w:eastAsia="pl-PL"/>
              </w:rPr>
            </w:pPr>
          </w:p>
          <w:p w14:paraId="26F47CA7" w14:textId="77777777" w:rsidR="00847AE9" w:rsidRDefault="00847AE9" w:rsidP="007E2BAA">
            <w:pPr>
              <w:spacing w:after="0" w:line="240" w:lineRule="auto"/>
              <w:rPr>
                <w:rFonts w:ascii="Times New Roman" w:eastAsia="Times New Roman" w:hAnsi="Times New Roman"/>
                <w:lang w:eastAsia="pl-PL"/>
              </w:rPr>
            </w:pPr>
          </w:p>
          <w:p w14:paraId="0C5EE072"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ED53DB9"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45ADA08C"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0F4F97F"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14:paraId="4114406C"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0F84D6B"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14:paraId="10BEE814"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6D9F174"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210ACBB" w14:textId="77777777"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14:paraId="04BF679E" w14:textId="77777777"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3DF6B83E"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3D0703EE" w14:textId="77777777"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14:paraId="512EA065" w14:textId="77777777"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14:paraId="04CC21DB"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7712F1BA" w14:textId="77777777"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226B9E4"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2B648A7" w14:textId="77777777"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60E0CEE" w14:textId="77777777"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3412CD45" w14:textId="77777777"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0599C7E" w14:textId="77777777" w:rsidR="00847AE9" w:rsidRDefault="00847AE9" w:rsidP="007E2BAA">
            <w:pPr>
              <w:spacing w:after="0" w:line="240" w:lineRule="auto"/>
              <w:rPr>
                <w:rFonts w:ascii="Times New Roman" w:eastAsia="Times New Roman" w:hAnsi="Times New Roman"/>
                <w:b/>
                <w:strike/>
                <w:color w:val="FF0000"/>
                <w:lang w:eastAsia="pl-PL"/>
              </w:rPr>
            </w:pPr>
          </w:p>
          <w:p w14:paraId="18D5721B" w14:textId="77777777"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4F87319A" w14:textId="77777777"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1086B8D7" w14:textId="77777777"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14:paraId="1B6DC60E" w14:textId="77777777"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5D53D888" w14:textId="77777777" w:rsidR="00847AE9" w:rsidRDefault="00847AE9" w:rsidP="007E2BAA">
            <w:pPr>
              <w:spacing w:after="0" w:line="240" w:lineRule="auto"/>
              <w:jc w:val="right"/>
              <w:rPr>
                <w:rFonts w:ascii="Times New Roman" w:eastAsia="Times New Roman" w:hAnsi="Times New Roman"/>
                <w:b/>
                <w:strike/>
                <w:color w:val="FF0000"/>
                <w:lang w:eastAsia="pl-PL"/>
              </w:rPr>
            </w:pPr>
          </w:p>
          <w:p w14:paraId="74A6C440" w14:textId="77777777"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3CC3CC34" w14:textId="77777777"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3E7DB198"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590054EA" w14:textId="77777777"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2CD060C9" w14:textId="77777777"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14:paraId="511DCE5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7F82D3B2"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D81AC57" w14:textId="77777777"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14:paraId="7CC67B95"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14:paraId="657FF684"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14:paraId="79211BA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062F305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14:paraId="5B5D21B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1EE41DBD"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3055997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14:paraId="5EEDB18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14:paraId="5FC0DB44" w14:textId="77777777"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14:paraId="04A89B4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53595831"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14:paraId="25993D7F"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14:paraId="02D907F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14:paraId="5B13EFAA" w14:textId="77777777"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14:paraId="26DE318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14:paraId="351F516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14:paraId="173C3C8D" w14:textId="77777777"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14:paraId="42BD3EA0"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711862BA"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F907B45"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4D5F016"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4E687D05"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990FA91"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69E946AB"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14:paraId="3548FE97"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14:paraId="4C5BB2FB"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4EE3600"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19A90A3" w14:textId="77777777"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14:paraId="51ABBA1F"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14:paraId="4410094F"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14:paraId="3641F191" w14:textId="77777777"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14:paraId="1ADD27A9" w14:textId="77777777"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31474C05"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7FA889E9" w14:textId="77777777"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14:paraId="7CEBB3CD"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14:paraId="795DC3B8"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14:paraId="1D2A5A9D"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14:paraId="7CE2FAB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14:paraId="2ABA56B1" w14:textId="77777777" w:rsidR="00847AE9" w:rsidRPr="002A19A4" w:rsidRDefault="00847AE9" w:rsidP="007E2BAA">
            <w:pPr>
              <w:spacing w:after="0" w:line="240" w:lineRule="auto"/>
              <w:rPr>
                <w:rFonts w:ascii="Times New Roman" w:eastAsia="Times New Roman" w:hAnsi="Times New Roman"/>
                <w:strike/>
                <w:lang w:eastAsia="pl-PL"/>
              </w:rPr>
            </w:pPr>
          </w:p>
          <w:p w14:paraId="499C8DF4"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14:paraId="15FEB8B0" w14:textId="77777777"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7FFF2C1"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14:paraId="6110C681"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B9C2E62"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11AC588B"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1BCD9867"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395C5AF8"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71AB4BC"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946591" w14:textId="77777777"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14:paraId="46093A47"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14:paraId="6B0D7E06"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641B478C" w14:textId="77777777"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FBFB8D6"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922DA0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9145614" w14:textId="77777777" w:rsidR="00847AE9" w:rsidRPr="00CE4572" w:rsidRDefault="00847AE9" w:rsidP="007E2BAA">
            <w:pPr>
              <w:spacing w:after="0" w:line="240" w:lineRule="auto"/>
              <w:rPr>
                <w:rFonts w:ascii="Times New Roman" w:eastAsia="Times New Roman" w:hAnsi="Times New Roman"/>
                <w:b/>
                <w:strike/>
                <w:lang w:eastAsia="pl-PL"/>
              </w:rPr>
            </w:pPr>
          </w:p>
          <w:p w14:paraId="2C371502"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582DBC1A"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D960B22"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0360174"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22E27A69" w14:textId="77777777"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14:paraId="657EDB9E"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4EBC358F" w14:textId="77777777"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255F7DC7"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B68F21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B8686A7" w14:textId="77777777"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594A9BE"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340965F"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FD584C4" w14:textId="77777777"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14:paraId="4D532D44"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AFC7049"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16C4730" w14:textId="77777777"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272 271,30</w:t>
            </w:r>
          </w:p>
          <w:p w14:paraId="01F3A56D" w14:textId="77777777" w:rsidR="00847AE9" w:rsidRPr="00454B00" w:rsidRDefault="00847AE9" w:rsidP="007E2BAA">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B1E07C8"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4A1D84E9" w14:textId="77777777"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w:t>
            </w:r>
            <w:r w:rsidR="00CC6EF8" w:rsidRPr="00492204">
              <w:rPr>
                <w:rFonts w:ascii="Times New Roman" w:eastAsia="Times New Roman" w:hAnsi="Times New Roman"/>
                <w:b/>
                <w:lang w:eastAsia="pl-PL"/>
              </w:rPr>
              <w:t> </w:t>
            </w:r>
            <w:r w:rsidRPr="00492204">
              <w:rPr>
                <w:rFonts w:ascii="Times New Roman" w:eastAsia="Times New Roman" w:hAnsi="Times New Roman"/>
                <w:b/>
                <w:lang w:eastAsia="pl-PL"/>
              </w:rPr>
              <w:t>000</w:t>
            </w:r>
            <w:r w:rsidR="00CC6EF8"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auto"/>
            <w:noWrap/>
            <w:vAlign w:val="bottom"/>
          </w:tcPr>
          <w:p w14:paraId="6980B5C9"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09CAC361" w14:textId="77777777" w:rsidR="00847AE9" w:rsidRPr="00492204" w:rsidRDefault="00F421A7" w:rsidP="00037A31">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556 833,49</w:t>
            </w:r>
          </w:p>
        </w:tc>
        <w:tc>
          <w:tcPr>
            <w:tcW w:w="992" w:type="dxa"/>
            <w:tcBorders>
              <w:top w:val="nil"/>
              <w:left w:val="nil"/>
              <w:bottom w:val="single" w:sz="4" w:space="0" w:color="auto"/>
              <w:right w:val="single" w:sz="4" w:space="0" w:color="auto"/>
            </w:tcBorders>
            <w:shd w:val="clear" w:color="auto" w:fill="FFE07D"/>
            <w:noWrap/>
            <w:vAlign w:val="bottom"/>
          </w:tcPr>
          <w:p w14:paraId="42B60E2B"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D4A6EB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33979AD0" w14:textId="77777777"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2E8672B" w14:textId="77777777"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68CAC6CB" w14:textId="77777777"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6394259" w14:textId="77777777"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1DB319B0" w14:textId="77777777"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AED481B" w14:textId="77777777"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269 771,30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BF42579"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604E81ED" w14:textId="77777777" w:rsidR="00847AE9" w:rsidRPr="00492204" w:rsidRDefault="00847AE9" w:rsidP="007E2BAA">
            <w:pPr>
              <w:spacing w:after="0" w:line="240" w:lineRule="auto"/>
              <w:rPr>
                <w:rFonts w:ascii="Times New Roman" w:eastAsia="Times New Roman" w:hAnsi="Times New Roman"/>
                <w:b/>
                <w:strike/>
                <w:lang w:eastAsia="pl-PL"/>
              </w:rPr>
            </w:pPr>
          </w:p>
          <w:p w14:paraId="3EDB3B63" w14:textId="77777777" w:rsidR="00847AE9"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125 000,</w:t>
            </w:r>
          </w:p>
          <w:p w14:paraId="7B821A14" w14:textId="77777777" w:rsidR="00CC6EF8"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FFE07D"/>
            <w:noWrap/>
            <w:vAlign w:val="bottom"/>
          </w:tcPr>
          <w:p w14:paraId="492F7EA8"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3E1AC394" w14:textId="77777777" w:rsidR="00847AE9" w:rsidRPr="00492204" w:rsidRDefault="00CC6EF8" w:rsidP="00CC6EF8">
            <w:pPr>
              <w:spacing w:after="0" w:line="240" w:lineRule="auto"/>
              <w:jc w:val="right"/>
              <w:rPr>
                <w:rFonts w:ascii="Times New Roman" w:eastAsia="Times New Roman" w:hAnsi="Times New Roman"/>
                <w:b/>
                <w:strike/>
                <w:highlight w:val="yellow"/>
                <w:lang w:eastAsia="pl-PL"/>
              </w:rPr>
            </w:pPr>
            <w:r w:rsidRPr="00492204">
              <w:rPr>
                <w:rFonts w:ascii="Times New Roman" w:eastAsia="Times New Roman" w:hAnsi="Times New Roman"/>
                <w:b/>
                <w:lang w:eastAsia="pl-PL"/>
              </w:rPr>
              <w:t>40</w:t>
            </w:r>
            <w:r w:rsidR="00F421A7" w:rsidRPr="00492204">
              <w:rPr>
                <w:rFonts w:ascii="Times New Roman" w:eastAsia="Times New Roman" w:hAnsi="Times New Roman"/>
                <w:b/>
                <w:lang w:eastAsia="pl-PL"/>
              </w:rPr>
              <w:t>4 333,49</w:t>
            </w:r>
          </w:p>
        </w:tc>
        <w:tc>
          <w:tcPr>
            <w:tcW w:w="992" w:type="dxa"/>
            <w:tcBorders>
              <w:top w:val="nil"/>
              <w:left w:val="nil"/>
              <w:bottom w:val="single" w:sz="4" w:space="0" w:color="auto"/>
              <w:right w:val="single" w:sz="4" w:space="0" w:color="auto"/>
            </w:tcBorders>
            <w:shd w:val="clear" w:color="auto" w:fill="FFE07D"/>
            <w:noWrap/>
            <w:vAlign w:val="bottom"/>
          </w:tcPr>
          <w:p w14:paraId="23CDE8B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2D65C086"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8B426E0" w14:textId="77777777"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14:paraId="5A1AF800" w14:textId="77777777"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57A8FB0E" w14:textId="77777777"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14:paraId="491DFDBA" w14:textId="77777777"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14:paraId="02440A3D"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74975BE" w14:textId="77777777" w:rsidR="004215F2" w:rsidRDefault="004215F2" w:rsidP="004215F2">
            <w:pPr>
              <w:spacing w:after="0" w:line="240" w:lineRule="auto"/>
              <w:jc w:val="right"/>
              <w:rPr>
                <w:rFonts w:ascii="Times New Roman" w:eastAsia="Times New Roman" w:hAnsi="Times New Roman"/>
                <w:b/>
                <w:lang w:eastAsia="pl-PL"/>
              </w:rPr>
            </w:pPr>
          </w:p>
          <w:p w14:paraId="2836BA9E" w14:textId="77777777"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14:paraId="56A1F988" w14:textId="77777777"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14:paraId="1EEEC591" w14:textId="77777777" w:rsidR="00847AE9" w:rsidRPr="004215F2" w:rsidRDefault="004215F2" w:rsidP="004215F2">
            <w:pPr>
              <w:spacing w:after="0" w:line="240" w:lineRule="auto"/>
              <w:jc w:val="right"/>
              <w:rPr>
                <w:rFonts w:ascii="Times New Roman" w:eastAsia="Times New Roman" w:hAnsi="Times New Roman"/>
                <w:strike/>
                <w:lang w:eastAsia="pl-PL"/>
              </w:rPr>
            </w:pPr>
            <w:r w:rsidRPr="004215F2">
              <w:rPr>
                <w:rFonts w:ascii="Times New Roman" w:eastAsia="Times New Roman" w:hAnsi="Times New Roman"/>
                <w:lang w:eastAsia="pl-PL"/>
              </w:rPr>
              <w:t>5,16</w:t>
            </w:r>
            <w:r w:rsidR="00847AE9" w:rsidRPr="004215F2">
              <w:rPr>
                <w:rFonts w:ascii="Times New Roman" w:eastAsia="Times New Roman" w:hAnsi="Times New Roman"/>
                <w:lang w:eastAsia="pl-PL"/>
              </w:rPr>
              <w:t>%</w:t>
            </w:r>
            <w:r w:rsidR="00847AE9" w:rsidRPr="004215F2">
              <w:rPr>
                <w:rFonts w:ascii="Times New Roman" w:eastAsia="Times New Roman" w:hAnsi="Times New Roman"/>
                <w:strike/>
                <w:lang w:eastAsia="pl-PL"/>
              </w:rPr>
              <w:t xml:space="preserve"> </w:t>
            </w:r>
          </w:p>
        </w:tc>
      </w:tr>
    </w:tbl>
    <w:p w14:paraId="1E9BAF4D" w14:textId="77777777" w:rsidR="00A96F5B" w:rsidRDefault="00A96F5B" w:rsidP="00426F17"/>
    <w:p w14:paraId="55A0D192" w14:textId="77777777" w:rsidR="00492204" w:rsidRDefault="00492204" w:rsidP="00426F17"/>
    <w:p w14:paraId="1594BB83" w14:textId="77777777" w:rsidR="00492204" w:rsidRDefault="00492204" w:rsidP="00426F17"/>
    <w:p w14:paraId="05EA5288" w14:textId="77777777" w:rsidR="00492204" w:rsidRDefault="00492204" w:rsidP="00426F17"/>
    <w:p w14:paraId="096CD8E4" w14:textId="77777777" w:rsidR="00492204" w:rsidRDefault="00492204" w:rsidP="00426F17"/>
    <w:p w14:paraId="2FC9601F" w14:textId="77777777" w:rsidR="00492204" w:rsidRDefault="00492204" w:rsidP="00426F17"/>
    <w:p w14:paraId="5B794F11" w14:textId="77777777" w:rsidR="00492204" w:rsidRDefault="00492204" w:rsidP="00426F17"/>
    <w:p w14:paraId="57DB15CB" w14:textId="77777777" w:rsidR="00492204" w:rsidRDefault="00492204" w:rsidP="00426F17"/>
    <w:p w14:paraId="0ADFE5B1" w14:textId="77777777" w:rsidR="00492204" w:rsidRDefault="00492204" w:rsidP="00426F17"/>
    <w:p w14:paraId="4A7B5BB7" w14:textId="77777777" w:rsidR="00492204" w:rsidRDefault="00492204" w:rsidP="00426F17"/>
    <w:p w14:paraId="797A5FF5" w14:textId="77777777" w:rsidR="00492204" w:rsidRDefault="00492204" w:rsidP="00426F17"/>
    <w:p w14:paraId="66C02A18" w14:textId="77777777" w:rsidR="00492204" w:rsidRDefault="00492204" w:rsidP="00426F17"/>
    <w:p w14:paraId="751BD0BA" w14:textId="77777777" w:rsidR="00492204" w:rsidRDefault="00492204" w:rsidP="00426F17"/>
    <w:p w14:paraId="472372FF" w14:textId="77777777"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94"/>
        <w:gridCol w:w="1182"/>
        <w:gridCol w:w="992"/>
        <w:gridCol w:w="1276"/>
      </w:tblGrid>
      <w:tr w:rsidR="00197965" w:rsidRPr="00B855E8" w14:paraId="6370AAC7" w14:textId="77777777"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35FF6B31"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14:paraId="22C00660"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14:paraId="3BC166F8"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14:paraId="0598069F"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14:paraId="3442C306"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14:paraId="00409F0A"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A21FEA6"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533131B"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14:paraId="22FBA118" w14:textId="77777777"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7454886E" w14:textId="77777777"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14:paraId="6A02D2A1"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14:paraId="09574F45"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7588C94E"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1B9F9ADE"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14:paraId="5504EEEB"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394E9705"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17047901"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14:paraId="21A2DB34"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14:paraId="7FC02A6F"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14:paraId="0A28EEA5"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14:paraId="5F57EF67"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B883CDA"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4934964" w14:textId="77777777"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61736522" w14:textId="77777777"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14:paraId="4B75B25F" w14:textId="77777777" w:rsidTr="0027753C">
        <w:trPr>
          <w:trHeight w:val="421"/>
        </w:trPr>
        <w:tc>
          <w:tcPr>
            <w:tcW w:w="12948" w:type="dxa"/>
            <w:gridSpan w:val="18"/>
            <w:vMerge w:val="restart"/>
            <w:tcBorders>
              <w:top w:val="single" w:sz="4" w:space="0" w:color="auto"/>
              <w:left w:val="single" w:sz="4" w:space="0" w:color="auto"/>
              <w:right w:val="nil"/>
            </w:tcBorders>
            <w:shd w:val="clear" w:color="auto" w:fill="7030A0"/>
            <w:vAlign w:val="bottom"/>
          </w:tcPr>
          <w:p w14:paraId="2A5FE418" w14:textId="77777777"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14:paraId="3BBE4669" w14:textId="77777777"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14:paraId="0D9FEDE2"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40E07BC6" w14:textId="77777777" w:rsidTr="0027753C">
        <w:trPr>
          <w:trHeight w:val="300"/>
        </w:trPr>
        <w:tc>
          <w:tcPr>
            <w:tcW w:w="12948" w:type="dxa"/>
            <w:gridSpan w:val="18"/>
            <w:vMerge/>
            <w:tcBorders>
              <w:left w:val="single" w:sz="4" w:space="0" w:color="auto"/>
              <w:bottom w:val="single" w:sz="4" w:space="0" w:color="auto"/>
              <w:right w:val="single" w:sz="4" w:space="0" w:color="auto"/>
            </w:tcBorders>
            <w:shd w:val="clear" w:color="auto" w:fill="7030A0"/>
            <w:noWrap/>
            <w:vAlign w:val="bottom"/>
          </w:tcPr>
          <w:p w14:paraId="7D48B3FC" w14:textId="77777777"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14:paraId="692DC3B4"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1BB9C5A8"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062A882D" w14:textId="77777777"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7EF9282D"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14:paraId="378750F7"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D39EF11"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2954921"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04232453" w14:textId="77777777"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3353382" w14:textId="77777777"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3B05D446"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9AD574C" w14:textId="77777777"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 </w:t>
            </w:r>
          </w:p>
          <w:p w14:paraId="39FADE98" w14:textId="77777777"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739 538,00</w:t>
            </w:r>
            <w:r w:rsidRPr="00454B00">
              <w:rPr>
                <w:rFonts w:ascii="Times New Roman" w:eastAsia="Times New Roman" w:hAnsi="Times New Roman"/>
                <w:strike/>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83A3AD8"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CF05134"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A67FE79"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14:paraId="129A45D8"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 szt.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7639CC" w14:textId="77777777" w:rsidR="00197965" w:rsidRPr="00454B00" w:rsidRDefault="00197965" w:rsidP="0027753C">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739</w:t>
            </w:r>
            <w:r>
              <w:rPr>
                <w:rFonts w:ascii="Times New Roman" w:eastAsia="Times New Roman" w:hAnsi="Times New Roman"/>
                <w:lang w:eastAsia="pl-PL"/>
              </w:rPr>
              <w:t xml:space="preserve"> </w:t>
            </w:r>
            <w:r w:rsidRPr="00454B00">
              <w:rPr>
                <w:rFonts w:ascii="Times New Roman" w:eastAsia="Times New Roman" w:hAnsi="Times New Roman"/>
                <w:lang w:eastAsia="pl-PL"/>
              </w:rPr>
              <w:t xml:space="preserve">538,00 </w:t>
            </w:r>
          </w:p>
        </w:tc>
        <w:tc>
          <w:tcPr>
            <w:tcW w:w="992" w:type="dxa"/>
            <w:tcBorders>
              <w:top w:val="single" w:sz="4" w:space="0" w:color="auto"/>
              <w:left w:val="nil"/>
              <w:bottom w:val="nil"/>
              <w:right w:val="single" w:sz="4" w:space="0" w:color="auto"/>
            </w:tcBorders>
            <w:shd w:val="clear" w:color="auto" w:fill="auto"/>
            <w:noWrap/>
            <w:vAlign w:val="bottom"/>
          </w:tcPr>
          <w:p w14:paraId="29942825"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14:paraId="33D4CF89"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14:paraId="63749655" w14:textId="77777777"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28B6CBD0"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14:paraId="07B5BD83"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623400FC" w14:textId="77777777"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016BECF"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A2B6F6"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14:paraId="1451B1D8"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D206EA0" w14:textId="77777777" w:rsidR="00197965" w:rsidRPr="00454B0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14:paraId="0040B887"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4DF3D07C"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1D91FCCB" w14:textId="77777777"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049BAE26"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54898620" w14:textId="77777777" w:rsidTr="0027753C">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14:paraId="0AB8335E"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14:paraId="5797539F"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636FD69F"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7DB0D58A" w14:textId="77777777"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3AEB56D6"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14:paraId="716F2814"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0618D63"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979EE33"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65B3EF32"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2EC34BE"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AB04638"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82D372"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14:paraId="50F6950E" w14:textId="77777777" w:rsidR="00197965" w:rsidRPr="00C13562"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C10F5B"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F76E4A8"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14:paraId="3F2EEFA0" w14:textId="77777777" w:rsidR="00197965" w:rsidRPr="00C13562"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14:paraId="06ABAADD"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C69CAE" w14:textId="77777777" w:rsidR="00197965" w:rsidRPr="00C13562" w:rsidRDefault="00197965" w:rsidP="0027753C">
            <w:pPr>
              <w:spacing w:after="0" w:line="240" w:lineRule="auto"/>
              <w:jc w:val="right"/>
              <w:rPr>
                <w:rFonts w:ascii="Times New Roman" w:eastAsia="Times New Roman" w:hAnsi="Times New Roman"/>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nil"/>
              <w:right w:val="single" w:sz="4" w:space="0" w:color="auto"/>
            </w:tcBorders>
            <w:shd w:val="clear" w:color="auto" w:fill="auto"/>
            <w:noWrap/>
            <w:vAlign w:val="bottom"/>
          </w:tcPr>
          <w:p w14:paraId="18758220"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14:paraId="6F0DC0F8"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14:paraId="6925596F" w14:textId="77777777"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3FCFB42"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B3FCAA7" w14:textId="77777777"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94E1A91" w14:textId="77777777"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445E2BD4"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BC4474B" w14:textId="77777777" w:rsidR="00197965" w:rsidRDefault="00197965" w:rsidP="0027753C">
            <w:pPr>
              <w:spacing w:after="0" w:line="240" w:lineRule="auto"/>
              <w:rPr>
                <w:rFonts w:ascii="Times New Roman" w:eastAsia="Times New Roman" w:hAnsi="Times New Roman"/>
                <w:b/>
                <w:strike/>
                <w:color w:val="FF0000"/>
                <w:lang w:eastAsia="pl-PL"/>
              </w:rPr>
            </w:pPr>
          </w:p>
          <w:p w14:paraId="63EFFBEF" w14:textId="77777777" w:rsidR="00197965" w:rsidRPr="00C13562" w:rsidRDefault="00197965" w:rsidP="00197965">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14:paraId="08A0EB0D" w14:textId="77777777" w:rsidR="00197965" w:rsidRPr="004C24EB"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2066026E" w14:textId="77777777"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0477EBFD" w14:textId="77777777" w:rsidR="00197965" w:rsidRPr="004C24EB"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14:paraId="07A4FAF7" w14:textId="77777777"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F3C9618" w14:textId="77777777" w:rsidR="00197965" w:rsidRDefault="00197965" w:rsidP="0027753C">
            <w:pPr>
              <w:spacing w:after="0" w:line="240" w:lineRule="auto"/>
              <w:jc w:val="right"/>
              <w:rPr>
                <w:rFonts w:ascii="Times New Roman" w:eastAsia="Times New Roman" w:hAnsi="Times New Roman"/>
                <w:b/>
                <w:strike/>
                <w:color w:val="FF0000"/>
                <w:lang w:eastAsia="pl-PL"/>
              </w:rPr>
            </w:pPr>
          </w:p>
          <w:p w14:paraId="3256F1AF" w14:textId="77777777" w:rsidR="00197965" w:rsidRPr="00C13562" w:rsidRDefault="00197965" w:rsidP="0027753C">
            <w:pPr>
              <w:spacing w:after="0" w:line="240" w:lineRule="auto"/>
              <w:rPr>
                <w:rFonts w:ascii="Times New Roman" w:eastAsia="Times New Roman" w:hAnsi="Times New Roman"/>
                <w:b/>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4C828DAE" w14:textId="77777777"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47823483"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4AC3A874" w14:textId="77777777" w:rsidTr="00A96F5B">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8E4DAFA"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5EB198FD"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E46F887" w14:textId="77777777"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14:paraId="63B92BFB" w14:textId="77777777"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51D92D53" w14:textId="77777777"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13ACADA2" w14:textId="77777777" w:rsidR="00197965" w:rsidRPr="00454B00"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p w14:paraId="628DE994" w14:textId="77777777" w:rsidR="00197965" w:rsidRPr="00454B0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946C8C6"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2B91575B" w14:textId="77777777" w:rsidR="00197965" w:rsidRPr="00454B00" w:rsidRDefault="00197965" w:rsidP="0027753C">
            <w:pPr>
              <w:spacing w:after="0" w:line="240" w:lineRule="auto"/>
              <w:rPr>
                <w:rFonts w:ascii="Times New Roman" w:eastAsia="Times New Roman" w:hAnsi="Times New Roman"/>
                <w:b/>
                <w:lang w:eastAsia="pl-PL"/>
              </w:rPr>
            </w:pPr>
          </w:p>
        </w:tc>
        <w:tc>
          <w:tcPr>
            <w:tcW w:w="944" w:type="dxa"/>
            <w:gridSpan w:val="4"/>
            <w:tcBorders>
              <w:top w:val="nil"/>
              <w:left w:val="nil"/>
              <w:bottom w:val="single" w:sz="4" w:space="0" w:color="auto"/>
              <w:right w:val="single" w:sz="4" w:space="0" w:color="auto"/>
            </w:tcBorders>
            <w:shd w:val="clear" w:color="auto" w:fill="auto"/>
            <w:noWrap/>
            <w:vAlign w:val="bottom"/>
          </w:tcPr>
          <w:p w14:paraId="01D1089E"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82" w:type="dxa"/>
            <w:tcBorders>
              <w:top w:val="nil"/>
              <w:left w:val="nil"/>
              <w:bottom w:val="single" w:sz="4" w:space="0" w:color="auto"/>
              <w:right w:val="single" w:sz="4" w:space="0" w:color="auto"/>
            </w:tcBorders>
            <w:shd w:val="clear" w:color="auto" w:fill="auto"/>
            <w:noWrap/>
            <w:vAlign w:val="bottom"/>
          </w:tcPr>
          <w:p w14:paraId="4B443E9C" w14:textId="77777777"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14:paraId="1422BCC5" w14:textId="77777777" w:rsidR="00197965" w:rsidRPr="00454B0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14:paraId="13B090BC"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77AD347D"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00A77B94" w14:textId="77777777"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F224C85"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1DE771C" w14:textId="77777777"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E8C637B" w14:textId="77777777"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6AD15EB1" w14:textId="77777777"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D2A93A0" w14:textId="77777777" w:rsidR="00197965" w:rsidRPr="00454B00" w:rsidRDefault="00197965" w:rsidP="00197965">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656E4D8B"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53A1C767" w14:textId="77777777" w:rsidR="00197965" w:rsidRPr="00454B00" w:rsidRDefault="00197965" w:rsidP="0027753C">
            <w:pPr>
              <w:spacing w:after="0" w:line="240" w:lineRule="auto"/>
              <w:rPr>
                <w:rFonts w:ascii="Times New Roman" w:eastAsia="Times New Roman" w:hAnsi="Times New Roman"/>
                <w:b/>
                <w:strike/>
                <w:lang w:eastAsia="pl-PL"/>
              </w:rPr>
            </w:pPr>
          </w:p>
          <w:p w14:paraId="006BA891" w14:textId="77777777" w:rsidR="00197965" w:rsidRPr="00454B0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14:paraId="3D2E769A"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324" w:type="dxa"/>
            <w:gridSpan w:val="3"/>
            <w:tcBorders>
              <w:top w:val="nil"/>
              <w:left w:val="nil"/>
              <w:bottom w:val="single" w:sz="4" w:space="0" w:color="auto"/>
              <w:right w:val="single" w:sz="4" w:space="0" w:color="auto"/>
            </w:tcBorders>
            <w:shd w:val="clear" w:color="auto" w:fill="auto"/>
            <w:noWrap/>
            <w:vAlign w:val="bottom"/>
          </w:tcPr>
          <w:p w14:paraId="3A88C711" w14:textId="77777777"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14:paraId="2C49A34E" w14:textId="77777777" w:rsidR="00197965" w:rsidRPr="00454B0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14:paraId="200AAFCB"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506CB06"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14:paraId="0A1740E0" w14:textId="77777777" w:rsidTr="0027753C">
        <w:trPr>
          <w:trHeight w:val="487"/>
        </w:trPr>
        <w:tc>
          <w:tcPr>
            <w:tcW w:w="12948"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43C7A70" w14:textId="77777777"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1F1D5" w14:textId="77777777"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xml:space="preserve">% budżetu </w:t>
            </w:r>
            <w:proofErr w:type="spellStart"/>
            <w:r>
              <w:rPr>
                <w:rFonts w:ascii="Times New Roman" w:eastAsia="Times New Roman" w:hAnsi="Times New Roman"/>
                <w:sz w:val="20"/>
                <w:szCs w:val="20"/>
                <w:shd w:val="clear" w:color="auto" w:fill="FEE8F8"/>
                <w:lang w:eastAsia="pl-PL"/>
              </w:rPr>
              <w:t>poddziałania</w:t>
            </w:r>
            <w:r w:rsidR="00197965" w:rsidRPr="00650453">
              <w:rPr>
                <w:rFonts w:ascii="Times New Roman" w:eastAsia="Times New Roman" w:hAnsi="Times New Roman"/>
                <w:sz w:val="20"/>
                <w:szCs w:val="20"/>
                <w:shd w:val="clear" w:color="auto" w:fill="FEE8F8"/>
                <w:lang w:eastAsia="pl-PL"/>
              </w:rPr>
              <w:t>Realizacja</w:t>
            </w:r>
            <w:proofErr w:type="spellEnd"/>
            <w:r w:rsidR="00197965" w:rsidRPr="00650453">
              <w:rPr>
                <w:rFonts w:ascii="Times New Roman" w:eastAsia="Times New Roman" w:hAnsi="Times New Roman"/>
                <w:sz w:val="20"/>
                <w:szCs w:val="20"/>
                <w:lang w:eastAsia="pl-PL"/>
              </w:rPr>
              <w:t xml:space="preserve"> LSR</w:t>
            </w:r>
          </w:p>
        </w:tc>
      </w:tr>
      <w:tr w:rsidR="00197965" w:rsidRPr="00650453" w14:paraId="3FC77D10" w14:textId="77777777"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14:paraId="39208DF5"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4"/>
            <w:tcBorders>
              <w:top w:val="nil"/>
              <w:left w:val="single" w:sz="4" w:space="0" w:color="auto"/>
              <w:bottom w:val="single" w:sz="4" w:space="0" w:color="auto"/>
              <w:right w:val="single" w:sz="4" w:space="0" w:color="auto"/>
            </w:tcBorders>
            <w:shd w:val="clear" w:color="auto" w:fill="auto"/>
            <w:noWrap/>
            <w:vAlign w:val="bottom"/>
          </w:tcPr>
          <w:p w14:paraId="30F2B128" w14:textId="77777777" w:rsidR="00197965" w:rsidRPr="004215F2" w:rsidRDefault="004215F2" w:rsidP="0027753C">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974 861,00</w:t>
            </w:r>
          </w:p>
          <w:p w14:paraId="69830FB7" w14:textId="77777777" w:rsidR="00197965" w:rsidRPr="004215F2" w:rsidRDefault="00197965" w:rsidP="0027753C">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14:paraId="63FEC48F" w14:textId="77777777" w:rsidR="00197965" w:rsidRPr="004215F2" w:rsidRDefault="00197965" w:rsidP="0027753C">
            <w:pPr>
              <w:spacing w:after="0" w:line="360" w:lineRule="auto"/>
              <w:jc w:val="right"/>
              <w:rPr>
                <w:rFonts w:ascii="Times New Roman" w:eastAsia="Times New Roman" w:hAnsi="Times New Roman"/>
                <w:strike/>
                <w:lang w:eastAsia="pl-PL"/>
              </w:rPr>
            </w:pPr>
            <w:r w:rsidRPr="004215F2">
              <w:rPr>
                <w:rFonts w:ascii="Times New Roman" w:eastAsia="Times New Roman" w:hAnsi="Times New Roman"/>
                <w:lang w:eastAsia="pl-PL"/>
              </w:rPr>
              <w:t xml:space="preserve">11,37% </w:t>
            </w:r>
          </w:p>
        </w:tc>
      </w:tr>
    </w:tbl>
    <w:p w14:paraId="6315A3DB" w14:textId="77777777" w:rsidR="00197965" w:rsidRDefault="00197965" w:rsidP="00426F17"/>
    <w:p w14:paraId="503BE89E" w14:textId="77777777" w:rsidR="00197965" w:rsidRDefault="00197965" w:rsidP="00426F17"/>
    <w:p w14:paraId="2557C9FF" w14:textId="77777777" w:rsidR="007D2CB3" w:rsidRDefault="007D2CB3" w:rsidP="00426F17"/>
    <w:p w14:paraId="33ECF1E3" w14:textId="77777777" w:rsidR="002909B5" w:rsidRDefault="002909B5" w:rsidP="00426F17"/>
    <w:p w14:paraId="2408586D" w14:textId="77777777" w:rsidR="002909B5" w:rsidRDefault="002909B5" w:rsidP="00426F17"/>
    <w:p w14:paraId="6F350198" w14:textId="77777777" w:rsidR="002909B5" w:rsidRDefault="002909B5" w:rsidP="00426F17"/>
    <w:p w14:paraId="5F8B26AB" w14:textId="77777777" w:rsidR="002909B5" w:rsidRDefault="002909B5" w:rsidP="00426F17"/>
    <w:p w14:paraId="78575119" w14:textId="77777777" w:rsidR="002909B5" w:rsidRDefault="002909B5" w:rsidP="00426F17"/>
    <w:p w14:paraId="48CF2A43" w14:textId="77777777" w:rsidR="002909B5" w:rsidRDefault="002909B5" w:rsidP="00426F17"/>
    <w:p w14:paraId="4E9521AF" w14:textId="77777777" w:rsidR="002909B5" w:rsidRDefault="002909B5" w:rsidP="00426F17"/>
    <w:p w14:paraId="4A3A0C24" w14:textId="77777777" w:rsidR="002909B5" w:rsidRDefault="002909B5" w:rsidP="00426F17"/>
    <w:p w14:paraId="2FF0AB8D" w14:textId="77777777" w:rsidR="002909B5" w:rsidRDefault="002909B5" w:rsidP="00426F17"/>
    <w:p w14:paraId="3EF21E55" w14:textId="77777777" w:rsidR="002909B5" w:rsidRDefault="002909B5" w:rsidP="00426F17"/>
    <w:p w14:paraId="6982821C" w14:textId="77777777" w:rsidR="002909B5" w:rsidRDefault="002909B5" w:rsidP="00426F17"/>
    <w:p w14:paraId="4EC66734" w14:textId="77777777" w:rsidR="002909B5" w:rsidRDefault="002909B5" w:rsidP="00426F17"/>
    <w:p w14:paraId="2C721979" w14:textId="77777777" w:rsidR="002909B5" w:rsidRDefault="002909B5" w:rsidP="00426F17"/>
    <w:p w14:paraId="3047F9CB" w14:textId="77777777" w:rsidR="002909B5" w:rsidRDefault="002909B5" w:rsidP="00426F17"/>
    <w:p w14:paraId="5446BB7C" w14:textId="77777777" w:rsidR="002909B5" w:rsidRDefault="002909B5" w:rsidP="00426F17"/>
    <w:p w14:paraId="38935C9D" w14:textId="77777777"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14:paraId="6A3D404D" w14:textId="77777777"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0854C15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14:paraId="3689D2F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14:paraId="606F1596"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14:paraId="209BFCC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14:paraId="1B3C22C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6D0DE0C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8757256"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CB015B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170DE801" w14:textId="77777777"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4AD8C6BA" w14:textId="77777777"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14:paraId="794CB7F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14:paraId="0F3A7C3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14:paraId="51BCED3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14:paraId="57E5A555" w14:textId="77777777"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14:paraId="200490D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14:paraId="6A361FB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14:paraId="396C6B01"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14:paraId="0F51DAE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14:paraId="5248C6E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4D049CEF" w14:textId="77777777"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14:paraId="45055C0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79A9801D" w14:textId="77777777"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6A4E27A" w14:textId="77777777"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2E914B99"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37C7710F" w14:textId="77777777"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14:paraId="0B8A236B"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14:paraId="4D7D6410" w14:textId="77777777"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14:paraId="5E748963"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14:paraId="1C4BC843" w14:textId="77777777"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14:paraId="79491AF9" w14:textId="77777777"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14:paraId="049CAA16" w14:textId="77777777"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14:paraId="0935C990"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14:paraId="6F825C4C" w14:textId="77777777"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14:paraId="771BB848" w14:textId="77777777"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14:paraId="7D7998EA" w14:textId="77777777" w:rsidR="007A1BEE" w:rsidRDefault="001F7C1A" w:rsidP="00486B68">
            <w:pPr>
              <w:spacing w:after="0" w:line="240" w:lineRule="auto"/>
              <w:rPr>
                <w:rFonts w:ascii="Times New Roman" w:eastAsia="Times New Roman" w:hAnsi="Times New Roman"/>
                <w:lang w:eastAsia="pl-PL"/>
              </w:rPr>
            </w:pPr>
            <w:r>
              <w:rPr>
                <w:rFonts w:ascii="Times New Roman" w:eastAsia="Times New Roman" w:hAnsi="Times New Roman"/>
                <w:lang w:eastAsia="pl-PL"/>
              </w:rPr>
              <w:t>134810,77</w:t>
            </w:r>
          </w:p>
          <w:p w14:paraId="3CEC4577" w14:textId="77777777" w:rsidR="00DF0112" w:rsidRPr="004224AB" w:rsidRDefault="00DF0112" w:rsidP="00486B68">
            <w:pPr>
              <w:spacing w:after="0" w:line="240" w:lineRule="auto"/>
              <w:rPr>
                <w:rFonts w:ascii="Times New Roman" w:eastAsia="Times New Roman" w:hAnsi="Times New Roman"/>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4F31B4D4" w14:textId="77777777" w:rsidR="00102B85" w:rsidRPr="004224AB" w:rsidRDefault="00102B85" w:rsidP="00426F17">
            <w:pPr>
              <w:spacing w:after="0" w:line="240" w:lineRule="auto"/>
              <w:rPr>
                <w:rFonts w:ascii="Times New Roman" w:eastAsia="Times New Roman" w:hAnsi="Times New Roman"/>
                <w:strike/>
                <w:lang w:eastAsia="pl-PL"/>
              </w:rPr>
            </w:pPr>
          </w:p>
        </w:tc>
        <w:tc>
          <w:tcPr>
            <w:tcW w:w="863" w:type="dxa"/>
            <w:vMerge w:val="restart"/>
            <w:tcBorders>
              <w:top w:val="nil"/>
              <w:left w:val="nil"/>
              <w:right w:val="single" w:sz="4" w:space="0" w:color="auto"/>
            </w:tcBorders>
            <w:shd w:val="clear" w:color="auto" w:fill="auto"/>
            <w:noWrap/>
            <w:vAlign w:val="bottom"/>
          </w:tcPr>
          <w:p w14:paraId="40F3179C" w14:textId="77777777" w:rsidR="00102B85" w:rsidRPr="004224AB" w:rsidRDefault="00102B85" w:rsidP="00426F17">
            <w:pPr>
              <w:spacing w:after="0" w:line="240" w:lineRule="auto"/>
              <w:rPr>
                <w:rFonts w:ascii="Times New Roman" w:eastAsia="Times New Roman" w:hAnsi="Times New Roman"/>
                <w:strike/>
                <w:lang w:eastAsia="pl-PL"/>
              </w:rPr>
            </w:pPr>
          </w:p>
        </w:tc>
        <w:tc>
          <w:tcPr>
            <w:tcW w:w="1185" w:type="dxa"/>
            <w:gridSpan w:val="2"/>
            <w:vMerge w:val="restart"/>
            <w:tcBorders>
              <w:top w:val="nil"/>
              <w:left w:val="nil"/>
              <w:right w:val="single" w:sz="4" w:space="0" w:color="auto"/>
            </w:tcBorders>
            <w:shd w:val="clear" w:color="auto" w:fill="auto"/>
            <w:noWrap/>
            <w:vAlign w:val="bottom"/>
          </w:tcPr>
          <w:p w14:paraId="48DD9968" w14:textId="77777777" w:rsidR="00102B85" w:rsidRPr="004224AB" w:rsidRDefault="00102B85" w:rsidP="00426F17">
            <w:pPr>
              <w:spacing w:after="0" w:line="240" w:lineRule="auto"/>
              <w:rPr>
                <w:rFonts w:ascii="Times New Roman" w:eastAsia="Times New Roman" w:hAnsi="Times New Roman"/>
                <w:strike/>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78530D89" w14:textId="77777777"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14:paraId="253B2A0C" w14:textId="77777777"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69C8C9C6" w14:textId="77777777"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56F1B2B4" w14:textId="77777777"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4</w:t>
            </w:r>
            <w:r w:rsidR="00034CDF" w:rsidRPr="004224AB">
              <w:rPr>
                <w:rFonts w:ascii="Times New Roman" w:eastAsia="Times New Roman" w:hAnsi="Times New Roman"/>
                <w:lang w:eastAsia="pl-PL"/>
              </w:rPr>
              <w:t xml:space="preserve"> szt.</w:t>
            </w:r>
          </w:p>
          <w:p w14:paraId="11619450" w14:textId="77777777"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67836A45" w14:textId="77777777" w:rsidR="00492204" w:rsidRDefault="00492204" w:rsidP="00DF0112">
            <w:pPr>
              <w:spacing w:after="0" w:line="240" w:lineRule="auto"/>
              <w:rPr>
                <w:rFonts w:ascii="Times New Roman" w:eastAsia="Times New Roman" w:hAnsi="Times New Roman"/>
                <w:lang w:eastAsia="pl-PL"/>
              </w:rPr>
            </w:pPr>
          </w:p>
          <w:p w14:paraId="3790D586" w14:textId="77777777" w:rsidR="00492204" w:rsidRDefault="00492204" w:rsidP="00DF0112">
            <w:pPr>
              <w:spacing w:after="0" w:line="240" w:lineRule="auto"/>
              <w:rPr>
                <w:rFonts w:ascii="Times New Roman" w:eastAsia="Times New Roman" w:hAnsi="Times New Roman"/>
                <w:lang w:eastAsia="pl-PL"/>
              </w:rPr>
            </w:pPr>
          </w:p>
          <w:p w14:paraId="4A5C4434" w14:textId="77777777" w:rsidR="00DF0112" w:rsidRDefault="00DF0112" w:rsidP="00DF0112">
            <w:pPr>
              <w:spacing w:after="0" w:line="240" w:lineRule="auto"/>
              <w:rPr>
                <w:rFonts w:ascii="Times New Roman" w:eastAsia="Times New Roman" w:hAnsi="Times New Roman"/>
                <w:lang w:eastAsia="pl-PL"/>
              </w:rPr>
            </w:pPr>
            <w:r>
              <w:rPr>
                <w:rFonts w:ascii="Times New Roman" w:eastAsia="Times New Roman" w:hAnsi="Times New Roman"/>
                <w:lang w:eastAsia="pl-PL"/>
              </w:rPr>
              <w:t>134 810,77</w:t>
            </w:r>
          </w:p>
          <w:p w14:paraId="50B16684" w14:textId="77777777" w:rsidR="00B8483B" w:rsidRPr="004224AB" w:rsidRDefault="00B8483B" w:rsidP="00486B68">
            <w:pPr>
              <w:spacing w:after="0" w:line="240" w:lineRule="auto"/>
              <w:jc w:val="right"/>
              <w:rPr>
                <w:rFonts w:ascii="Times New Roman" w:eastAsia="Times New Roman" w:hAnsi="Times New Roman"/>
                <w:lang w:eastAsia="pl-PL"/>
              </w:rPr>
            </w:pPr>
          </w:p>
          <w:p w14:paraId="40B6B7CF" w14:textId="77777777" w:rsidR="00B906B9" w:rsidRPr="004224AB" w:rsidRDefault="00B906B9" w:rsidP="00486B68">
            <w:pPr>
              <w:spacing w:after="0" w:line="240" w:lineRule="auto"/>
              <w:jc w:val="right"/>
              <w:rPr>
                <w:rFonts w:ascii="Times New Roman" w:eastAsia="Times New Roman" w:hAnsi="Times New Roman"/>
                <w:strike/>
                <w:lang w:eastAsia="pl-PL"/>
              </w:rPr>
            </w:pPr>
          </w:p>
        </w:tc>
        <w:tc>
          <w:tcPr>
            <w:tcW w:w="1276" w:type="dxa"/>
            <w:vMerge w:val="restart"/>
            <w:tcBorders>
              <w:top w:val="nil"/>
              <w:left w:val="nil"/>
              <w:right w:val="single" w:sz="4" w:space="0" w:color="auto"/>
            </w:tcBorders>
            <w:shd w:val="clear" w:color="auto" w:fill="auto"/>
            <w:noWrap/>
            <w:vAlign w:val="bottom"/>
          </w:tcPr>
          <w:p w14:paraId="3CB66295" w14:textId="77777777"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14:paraId="3BF0B490" w14:textId="77777777"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14:paraId="5C0EE0E3" w14:textId="77777777" w:rsidTr="007A1BEE">
        <w:trPr>
          <w:trHeight w:val="391"/>
        </w:trPr>
        <w:tc>
          <w:tcPr>
            <w:tcW w:w="612" w:type="dxa"/>
            <w:vMerge/>
            <w:tcBorders>
              <w:left w:val="single" w:sz="4" w:space="0" w:color="auto"/>
              <w:right w:val="single" w:sz="4" w:space="0" w:color="auto"/>
            </w:tcBorders>
            <w:shd w:val="clear" w:color="auto" w:fill="FEE8F8"/>
            <w:vAlign w:val="center"/>
          </w:tcPr>
          <w:p w14:paraId="224E84EA"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394DBEEE"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14:paraId="76A27398"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14:paraId="513984D4" w14:textId="77777777"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14:paraId="26A9A789" w14:textId="77777777"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14:paraId="558D0989" w14:textId="77777777"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1EB3B3A6" w14:textId="77777777"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right w:val="single" w:sz="4" w:space="0" w:color="auto"/>
            </w:tcBorders>
            <w:shd w:val="clear" w:color="auto" w:fill="auto"/>
            <w:noWrap/>
            <w:vAlign w:val="bottom"/>
          </w:tcPr>
          <w:p w14:paraId="6EFFA9D7" w14:textId="77777777"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right w:val="single" w:sz="4" w:space="0" w:color="auto"/>
            </w:tcBorders>
            <w:shd w:val="clear" w:color="auto" w:fill="auto"/>
            <w:noWrap/>
            <w:vAlign w:val="bottom"/>
          </w:tcPr>
          <w:p w14:paraId="61238255" w14:textId="77777777"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2A4BE001" w14:textId="77777777"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14:paraId="3BDD5A22" w14:textId="77777777"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35D7A70A" w14:textId="77777777"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2D2FF88F" w14:textId="77777777" w:rsidR="00102B85" w:rsidRPr="004224AB" w:rsidRDefault="00D979DD"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102B85" w:rsidRPr="004224AB">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14:paraId="245F5C32" w14:textId="77777777"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right w:val="single" w:sz="4" w:space="0" w:color="auto"/>
            </w:tcBorders>
            <w:shd w:val="clear" w:color="auto" w:fill="auto"/>
            <w:noWrap/>
            <w:vAlign w:val="bottom"/>
          </w:tcPr>
          <w:p w14:paraId="7960A042" w14:textId="77777777"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0AF109BA" w14:textId="77777777" w:rsidR="00102B85" w:rsidRPr="00B855E8" w:rsidRDefault="00102B85" w:rsidP="00426F17">
            <w:pPr>
              <w:spacing w:after="0" w:line="240" w:lineRule="auto"/>
              <w:rPr>
                <w:rFonts w:ascii="Times New Roman" w:eastAsia="Times New Roman" w:hAnsi="Times New Roman"/>
                <w:lang w:eastAsia="pl-PL"/>
              </w:rPr>
            </w:pPr>
          </w:p>
        </w:tc>
      </w:tr>
      <w:tr w:rsidR="00102B85" w:rsidRPr="00B855E8" w14:paraId="462D1DB6" w14:textId="77777777"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14:paraId="41D646C5"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5465D965"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14:paraId="6251CBC2"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14:paraId="7702CA08" w14:textId="77777777"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14:paraId="410D9F13" w14:textId="77777777"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14:paraId="429C73A5" w14:textId="77777777"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070D4F52" w14:textId="77777777"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bottom w:val="single" w:sz="4" w:space="0" w:color="auto"/>
              <w:right w:val="single" w:sz="4" w:space="0" w:color="auto"/>
            </w:tcBorders>
            <w:shd w:val="clear" w:color="auto" w:fill="auto"/>
            <w:noWrap/>
            <w:vAlign w:val="bottom"/>
          </w:tcPr>
          <w:p w14:paraId="24A8B01E" w14:textId="77777777"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14:paraId="767932A1" w14:textId="77777777"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2298527C" w14:textId="77777777"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14:paraId="48A12C99" w14:textId="77777777"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6A38C358" w14:textId="77777777"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1EAAF80A" w14:textId="77777777"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034CDF" w:rsidRPr="004224AB">
              <w:rPr>
                <w:rFonts w:ascii="Times New Roman" w:eastAsia="Times New Roman" w:hAnsi="Times New Roman"/>
                <w:lang w:eastAsia="pl-PL"/>
              </w:rPr>
              <w:t xml:space="preserve"> szt.</w:t>
            </w:r>
          </w:p>
          <w:p w14:paraId="1FFA4EC8" w14:textId="77777777"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14:paraId="60AD1C81" w14:textId="77777777"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bottom w:val="single" w:sz="4" w:space="0" w:color="auto"/>
              <w:right w:val="single" w:sz="4" w:space="0" w:color="auto"/>
            </w:tcBorders>
            <w:shd w:val="clear" w:color="auto" w:fill="auto"/>
            <w:noWrap/>
            <w:vAlign w:val="bottom"/>
          </w:tcPr>
          <w:p w14:paraId="6C2B7680" w14:textId="77777777"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5A6DED15" w14:textId="77777777" w:rsidR="00102B85" w:rsidRPr="00B855E8" w:rsidRDefault="00102B85" w:rsidP="00426F17">
            <w:pPr>
              <w:spacing w:after="0" w:line="240" w:lineRule="auto"/>
              <w:rPr>
                <w:rFonts w:ascii="Times New Roman" w:eastAsia="Times New Roman" w:hAnsi="Times New Roman"/>
                <w:lang w:eastAsia="pl-PL"/>
              </w:rPr>
            </w:pPr>
          </w:p>
        </w:tc>
      </w:tr>
      <w:tr w:rsidR="00426F17" w:rsidRPr="00B855E8" w14:paraId="535902F1" w14:textId="77777777"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BD9BC36"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7B164F70" w14:textId="77777777"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14:paraId="21F26424" w14:textId="77777777" w:rsidR="007A1BEE" w:rsidRPr="004224AB" w:rsidRDefault="00DF0112" w:rsidP="004224AB">
            <w:pPr>
              <w:spacing w:after="0" w:line="240" w:lineRule="auto"/>
              <w:rPr>
                <w:rFonts w:ascii="Times New Roman" w:eastAsia="Times New Roman" w:hAnsi="Times New Roman"/>
                <w:b/>
                <w:lang w:eastAsia="pl-PL"/>
              </w:rPr>
            </w:pPr>
            <w:r>
              <w:rPr>
                <w:rFonts w:ascii="Times New Roman" w:eastAsia="Times New Roman" w:hAnsi="Times New Roman"/>
                <w:b/>
                <w:lang w:eastAsia="pl-PL"/>
              </w:rPr>
              <w:t>134 810,77</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14:paraId="6AF874A5" w14:textId="77777777"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589FC74A" w14:textId="77777777" w:rsidR="009B0F95" w:rsidRPr="004224AB" w:rsidRDefault="00E06BD8"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04AD4AB6" w14:textId="77777777"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0717E004" w14:textId="77777777" w:rsidR="009B0F95" w:rsidRPr="004224AB" w:rsidRDefault="009B0F95"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14:paraId="39F9C043" w14:textId="77777777"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D5196C4" w14:textId="77777777" w:rsidR="009B0F95" w:rsidRPr="004224AB" w:rsidRDefault="009B0F95" w:rsidP="00426F17">
            <w:pPr>
              <w:spacing w:after="0" w:line="240" w:lineRule="auto"/>
              <w:jc w:val="right"/>
              <w:rPr>
                <w:rFonts w:ascii="Times New Roman" w:eastAsia="Times New Roman" w:hAnsi="Times New Roman"/>
                <w:b/>
                <w:strike/>
                <w:lang w:eastAsia="pl-PL"/>
              </w:rPr>
            </w:pPr>
          </w:p>
          <w:p w14:paraId="7E11C187" w14:textId="77777777" w:rsidR="00B906B9" w:rsidRPr="004224AB" w:rsidRDefault="00DF0112" w:rsidP="004224AB">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134 810,77</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0A3A6091" w14:textId="77777777"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7C974C5A"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15584DC4" w14:textId="77777777"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18D2C746" w14:textId="77777777"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14:paraId="6933753C" w14:textId="77777777"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14:paraId="76257076"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14:paraId="0252BA84" w14:textId="77777777"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14:paraId="77AC0515" w14:textId="77777777"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14:paraId="1D4BEF44" w14:textId="77777777"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14:paraId="0526C844"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14:paraId="3BDD93E6" w14:textId="77777777"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14:paraId="3E7FA510" w14:textId="77777777"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14:paraId="41EC2DBB" w14:textId="77777777"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14:paraId="1CA32D63"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14:paraId="3B10E942" w14:textId="77777777"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12D16EF5" w14:textId="77777777"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14:paraId="079A68A7" w14:textId="77777777"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14:paraId="49AD7242"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14:paraId="1E053288" w14:textId="77777777"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14:paraId="48705C1B"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14:paraId="198A4357" w14:textId="77777777" w:rsidR="00CC6EF8" w:rsidRPr="00FC3282" w:rsidRDefault="00CC6EF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225 000,00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84617AD" w14:textId="77777777" w:rsidR="00B8483B" w:rsidRPr="00FC3282" w:rsidRDefault="00492204"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p>
          <w:p w14:paraId="64073517" w14:textId="77777777" w:rsidR="00897777" w:rsidRPr="00FC3282" w:rsidRDefault="00897777"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038CAD1E" w14:textId="77777777" w:rsidR="00492204" w:rsidRDefault="00492204" w:rsidP="00426F17">
            <w:pPr>
              <w:spacing w:after="0" w:line="240" w:lineRule="auto"/>
              <w:jc w:val="right"/>
              <w:rPr>
                <w:rFonts w:ascii="Times New Roman" w:eastAsia="Times New Roman" w:hAnsi="Times New Roman"/>
                <w:color w:val="FF0000"/>
                <w:lang w:eastAsia="pl-PL"/>
              </w:rPr>
            </w:pPr>
          </w:p>
          <w:p w14:paraId="46DA11BE" w14:textId="77777777" w:rsidR="00897777" w:rsidRPr="00492204" w:rsidRDefault="00CC6EF8"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1 114 749,83</w:t>
            </w:r>
          </w:p>
          <w:p w14:paraId="36E7888E" w14:textId="77777777"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14:paraId="6B6E83F4" w14:textId="77777777"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14:paraId="09C915B7" w14:textId="77777777"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14:paraId="17D999A3" w14:textId="77777777" w:rsidTr="00621023">
        <w:trPr>
          <w:trHeight w:val="523"/>
        </w:trPr>
        <w:tc>
          <w:tcPr>
            <w:tcW w:w="612" w:type="dxa"/>
            <w:vMerge/>
            <w:tcBorders>
              <w:left w:val="single" w:sz="4" w:space="0" w:color="auto"/>
              <w:right w:val="single" w:sz="4" w:space="0" w:color="auto"/>
            </w:tcBorders>
            <w:shd w:val="clear" w:color="auto" w:fill="FEE8F8"/>
            <w:vAlign w:val="center"/>
          </w:tcPr>
          <w:p w14:paraId="3ACA13CC"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75665BA4"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72D68DF3" w14:textId="77777777"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14:paraId="2C10885B" w14:textId="77777777"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14:paraId="114BE640" w14:textId="77777777"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27CCDAE7"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14:paraId="78F6857D" w14:textId="77777777"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14:paraId="246C07BF"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5F71DD43" w14:textId="77777777"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14:paraId="2E4239FE" w14:textId="77777777"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3DB79945"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14:paraId="477FB74B" w14:textId="77777777"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14:paraId="09A7A02D" w14:textId="77777777"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14:paraId="7EB88F59" w14:textId="77777777" w:rsidR="00897777" w:rsidRPr="00FC3282"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09604198" w14:textId="77777777" w:rsidR="00897777" w:rsidRPr="00FC3282" w:rsidRDefault="000D24BB"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w:t>
            </w:r>
            <w:r w:rsidR="00492204" w:rsidRPr="00FC3282">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14:paraId="4CC12C39" w14:textId="77777777"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29CA75E7" w14:textId="77777777"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5719E7AC" w14:textId="77777777" w:rsidR="00897777" w:rsidRPr="00B855E8" w:rsidRDefault="00897777" w:rsidP="00426F17">
            <w:pPr>
              <w:spacing w:after="0" w:line="240" w:lineRule="auto"/>
              <w:rPr>
                <w:rFonts w:ascii="Times New Roman" w:eastAsia="Times New Roman" w:hAnsi="Times New Roman"/>
                <w:lang w:eastAsia="pl-PL"/>
              </w:rPr>
            </w:pPr>
          </w:p>
        </w:tc>
      </w:tr>
      <w:tr w:rsidR="00897777" w:rsidRPr="00B855E8" w14:paraId="0D333D80" w14:textId="77777777"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14:paraId="11E7C820"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03F5392A"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719EA2F2" w14:textId="77777777"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14:paraId="6DDE21EF" w14:textId="77777777"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14:paraId="7DC8D01F" w14:textId="77777777"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14:paraId="1BE530AC" w14:textId="77777777"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4288F041" w14:textId="77777777"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14:paraId="1A75C92E" w14:textId="77777777"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33B39BD7" w14:textId="77777777"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14:paraId="0C6E4E71" w14:textId="77777777"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7EC3F587" w14:textId="77777777"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14:paraId="3EAF29E3" w14:textId="77777777"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14:paraId="60E6CE64" w14:textId="77777777"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14:paraId="1188C5DF" w14:textId="77777777"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71BB2EF" w14:textId="77777777" w:rsidR="00B8483B" w:rsidRPr="000D24BB" w:rsidRDefault="00FC3282" w:rsidP="00426F17">
            <w:pPr>
              <w:spacing w:after="0" w:line="240" w:lineRule="auto"/>
              <w:rPr>
                <w:rFonts w:ascii="Times New Roman" w:eastAsia="Times New Roman" w:hAnsi="Times New Roman"/>
                <w:color w:val="FF0000"/>
                <w:lang w:eastAsia="pl-PL"/>
              </w:rPr>
            </w:pPr>
            <w:r>
              <w:rPr>
                <w:rFonts w:ascii="Times New Roman" w:eastAsia="Times New Roman" w:hAnsi="Times New Roman"/>
                <w:lang w:eastAsia="pl-PL"/>
              </w:rPr>
              <w:t>12</w:t>
            </w:r>
          </w:p>
          <w:p w14:paraId="0CAC5A23" w14:textId="77777777" w:rsidR="00897777" w:rsidRPr="000D24BB" w:rsidRDefault="00897777" w:rsidP="00426F17">
            <w:pPr>
              <w:spacing w:after="0" w:line="240" w:lineRule="auto"/>
              <w:rPr>
                <w:rFonts w:ascii="Times New Roman" w:eastAsia="Times New Roman" w:hAnsi="Times New Roman"/>
                <w:color w:val="FF0000"/>
                <w:lang w:eastAsia="pl-PL"/>
              </w:rPr>
            </w:pPr>
            <w:r w:rsidRPr="00492204">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4B0AA5FD" w14:textId="77777777"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728EBA5E" w14:textId="77777777"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689091B8" w14:textId="77777777" w:rsidR="00897777" w:rsidRPr="00B855E8" w:rsidRDefault="00897777" w:rsidP="00426F17">
            <w:pPr>
              <w:spacing w:after="0" w:line="240" w:lineRule="auto"/>
              <w:rPr>
                <w:rFonts w:ascii="Times New Roman" w:eastAsia="Times New Roman" w:hAnsi="Times New Roman"/>
                <w:lang w:eastAsia="pl-PL"/>
              </w:rPr>
            </w:pPr>
          </w:p>
        </w:tc>
      </w:tr>
      <w:tr w:rsidR="00426F17" w:rsidRPr="00B855E8" w14:paraId="410F5F89" w14:textId="77777777"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1CB226F" w14:textId="77777777"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68F4A203" w14:textId="77777777"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0BF834F2" w14:textId="77777777"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14:paraId="4C13E8F4"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32DCA598"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14:paraId="55C98099" w14:textId="77777777"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14:paraId="2E575941" w14:textId="77777777"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6807ED20"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1320CEA7" w14:textId="77777777" w:rsidR="00797B89" w:rsidRPr="00492204" w:rsidRDefault="00797B89" w:rsidP="00426F17">
            <w:pPr>
              <w:spacing w:after="0" w:line="240" w:lineRule="auto"/>
              <w:rPr>
                <w:rFonts w:ascii="Times New Roman" w:eastAsia="Times New Roman" w:hAnsi="Times New Roman"/>
                <w:b/>
                <w:highlight w:val="cyan"/>
                <w:lang w:eastAsia="pl-PL"/>
              </w:rPr>
            </w:pPr>
          </w:p>
          <w:p w14:paraId="6CA490F7" w14:textId="77777777"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225 000,00</w:t>
            </w:r>
          </w:p>
          <w:p w14:paraId="005A4BB2" w14:textId="77777777"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14:paraId="231697CD"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34CA466D" w14:textId="77777777" w:rsidR="00797B89" w:rsidRPr="00492204" w:rsidRDefault="00797B89" w:rsidP="00FE3B69">
            <w:pPr>
              <w:spacing w:after="0" w:line="240" w:lineRule="auto"/>
              <w:jc w:val="right"/>
              <w:rPr>
                <w:rFonts w:ascii="Times New Roman" w:eastAsia="Times New Roman" w:hAnsi="Times New Roman"/>
                <w:b/>
                <w:highlight w:val="cyan"/>
                <w:lang w:eastAsia="pl-PL"/>
              </w:rPr>
            </w:pPr>
          </w:p>
          <w:p w14:paraId="4EFC993D" w14:textId="77777777" w:rsidR="00492204" w:rsidRPr="00492204" w:rsidRDefault="00492204" w:rsidP="00FE3B69">
            <w:pPr>
              <w:spacing w:after="0" w:line="240" w:lineRule="auto"/>
              <w:jc w:val="right"/>
              <w:rPr>
                <w:rFonts w:ascii="Times New Roman" w:eastAsia="Times New Roman" w:hAnsi="Times New Roman"/>
                <w:b/>
                <w:lang w:eastAsia="pl-PL"/>
              </w:rPr>
            </w:pPr>
          </w:p>
          <w:p w14:paraId="4B8FAA9A" w14:textId="77777777" w:rsidR="00797B89" w:rsidRPr="00492204" w:rsidRDefault="00797B89" w:rsidP="00492204">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1 114 749,83</w:t>
            </w:r>
          </w:p>
          <w:p w14:paraId="6190AFEF" w14:textId="77777777" w:rsidR="00797B89" w:rsidRPr="00492204" w:rsidRDefault="00797B89" w:rsidP="00FE3B69">
            <w:pPr>
              <w:spacing w:after="0" w:line="240" w:lineRule="auto"/>
              <w:jc w:val="right"/>
              <w:rPr>
                <w:rFonts w:ascii="Times New Roman" w:eastAsia="Times New Roman" w:hAnsi="Times New Roman"/>
                <w:b/>
                <w:highlight w:val="cyan"/>
                <w:lang w:eastAsia="pl-PL"/>
              </w:rPr>
            </w:pPr>
          </w:p>
          <w:p w14:paraId="06BA4370" w14:textId="77777777" w:rsidR="00B8483B" w:rsidRPr="00492204" w:rsidRDefault="00B8483B" w:rsidP="00FE3B69">
            <w:pPr>
              <w:spacing w:after="0" w:line="240" w:lineRule="auto"/>
              <w:jc w:val="right"/>
              <w:rPr>
                <w:rFonts w:ascii="Times New Roman" w:eastAsia="Times New Roman" w:hAnsi="Times New Roman"/>
                <w:b/>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32B9CA79" w14:textId="77777777"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1C9952E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02F5B56F" w14:textId="77777777"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05D0D3E7"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14:paraId="375E032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2CACF9B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14:paraId="43ED436F" w14:textId="77777777"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14:paraId="273E1AC6"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14:paraId="1495E14C"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14:paraId="54F0D00A"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3569E8A6"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14:paraId="3B0EFA0D" w14:textId="77777777"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489BA515" w14:textId="77777777"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1618E0BC" w14:textId="77777777"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14:paraId="5372586C" w14:textId="77777777"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14:paraId="64B7160D"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14:paraId="5ED5E35D"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4E803D2D"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14:paraId="28B7D1B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2EF66388" w14:textId="77777777"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14:paraId="3D551566"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14:paraId="0422BE5A"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14:paraId="68E34893" w14:textId="77777777" w:rsidTr="00503078">
        <w:trPr>
          <w:trHeight w:val="600"/>
        </w:trPr>
        <w:tc>
          <w:tcPr>
            <w:tcW w:w="612" w:type="dxa"/>
            <w:vMerge/>
            <w:tcBorders>
              <w:left w:val="single" w:sz="4" w:space="0" w:color="auto"/>
              <w:right w:val="single" w:sz="4" w:space="0" w:color="auto"/>
            </w:tcBorders>
            <w:shd w:val="clear" w:color="000000" w:fill="FDE9D9"/>
            <w:vAlign w:val="center"/>
          </w:tcPr>
          <w:p w14:paraId="0040D0C5"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5195C811"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7A291E59"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167E3352"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14:paraId="0283955A"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0D0558E4"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212FE957" w14:textId="77777777"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46177627"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14:paraId="0D1C92AC"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1C3379D9"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7DD6377F"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1E1BEFC9"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30CAB42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14:paraId="6B6F3175"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23C95329"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14:paraId="7D8816E5" w14:textId="77777777" w:rsidR="00503078" w:rsidRPr="00B855E8" w:rsidRDefault="00503078" w:rsidP="00426F17">
            <w:pPr>
              <w:spacing w:after="0" w:line="240" w:lineRule="auto"/>
              <w:rPr>
                <w:rFonts w:ascii="Times New Roman" w:eastAsia="Times New Roman" w:hAnsi="Times New Roman"/>
                <w:lang w:eastAsia="pl-PL"/>
              </w:rPr>
            </w:pPr>
          </w:p>
        </w:tc>
      </w:tr>
      <w:tr w:rsidR="00503078" w:rsidRPr="00B855E8" w14:paraId="4C2FE882" w14:textId="77777777" w:rsidTr="00503078">
        <w:trPr>
          <w:trHeight w:val="409"/>
        </w:trPr>
        <w:tc>
          <w:tcPr>
            <w:tcW w:w="612" w:type="dxa"/>
            <w:vMerge/>
            <w:tcBorders>
              <w:left w:val="single" w:sz="4" w:space="0" w:color="auto"/>
              <w:right w:val="single" w:sz="4" w:space="0" w:color="auto"/>
            </w:tcBorders>
            <w:shd w:val="clear" w:color="000000" w:fill="FDE9D9"/>
            <w:vAlign w:val="center"/>
          </w:tcPr>
          <w:p w14:paraId="72641321"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043ED021"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78C32E45"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72D2F451"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21F3ACF5"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1C3EEB47"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14:paraId="34D4C614"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61BFCB73"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14:paraId="15ECE0FC"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3B7FCDBB"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310462E4"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10528425"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8A44593"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14:paraId="610DF2D7"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6F2A0528"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14:paraId="3A14D4AE" w14:textId="77777777" w:rsidR="00503078" w:rsidRPr="00B855E8" w:rsidRDefault="00503078" w:rsidP="00426F17">
            <w:pPr>
              <w:spacing w:after="0" w:line="240" w:lineRule="auto"/>
              <w:rPr>
                <w:rFonts w:ascii="Times New Roman" w:eastAsia="Times New Roman" w:hAnsi="Times New Roman"/>
                <w:lang w:eastAsia="pl-PL"/>
              </w:rPr>
            </w:pPr>
          </w:p>
        </w:tc>
      </w:tr>
      <w:tr w:rsidR="00503078" w:rsidRPr="00B855E8" w14:paraId="221CB926" w14:textId="77777777"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14:paraId="64F7A023"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0AC7418D"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192A61BE"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09F46D40"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010FDEB6"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58DF90E8"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14:paraId="13C6F53E"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52BB0C1C"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14:paraId="6CCC7E0A"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7C0C26BD"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79370A15"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4F8AB759"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17A8A495"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3BBE940A"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1942080C"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14:paraId="153B619E" w14:textId="77777777" w:rsidR="00503078" w:rsidRPr="00B855E8" w:rsidRDefault="00503078" w:rsidP="00426F17">
            <w:pPr>
              <w:spacing w:after="0" w:line="240" w:lineRule="auto"/>
              <w:rPr>
                <w:rFonts w:ascii="Times New Roman" w:eastAsia="Times New Roman" w:hAnsi="Times New Roman"/>
                <w:lang w:eastAsia="pl-PL"/>
              </w:rPr>
            </w:pPr>
          </w:p>
        </w:tc>
      </w:tr>
      <w:tr w:rsidR="00426F17" w:rsidRPr="00B855E8" w14:paraId="7EDCC9A6" w14:textId="77777777"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2F7BCF9"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351971F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C355AC9" w14:textId="77777777"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15E88CE4"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1571BF54" w14:textId="77777777"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47C5AB58"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054B20CB"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14:paraId="2E35CCB6"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0FB2819" w14:textId="77777777"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1E3E39F3"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14:paraId="5441E43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36E26689" w14:textId="77777777"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7730E3EE"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14:paraId="29A520C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3EE6CA0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17A0A250" w14:textId="77777777"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14:paraId="26845B61"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14:paraId="3EB26843" w14:textId="77777777"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14:paraId="5D56ABE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14:paraId="610CB2E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14:paraId="3F380B6E" w14:textId="77777777"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14:paraId="641B47B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14:paraId="059A04C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00B617F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14:paraId="64C2381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14:paraId="09EFCB7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4F5E51A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706E517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33778F3" w14:textId="77777777"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14:paraId="1227E9E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14:paraId="204524C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14:paraId="0622C15E" w14:textId="77777777"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87F9D80"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22C9E11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5CCDB90" w14:textId="77777777"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0F100399"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7466C7B7"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2608AE1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60B96E0"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14:paraId="75A7E62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14:paraId="4534D9F4" w14:textId="77777777"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179A4E9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15C6C93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6AC0AA53" w14:textId="77777777"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7E60D9F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14:paraId="64968FA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7F11D90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737B4056" w14:textId="77777777"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14:paraId="7C5333DA"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14:paraId="1EF91C25"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14:paraId="55B98B49"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14:paraId="4A21532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14:paraId="7B80AF26" w14:textId="77777777" w:rsidR="00956598" w:rsidRPr="00956598" w:rsidRDefault="00956598" w:rsidP="00426F17">
            <w:pPr>
              <w:spacing w:after="0" w:line="240" w:lineRule="auto"/>
              <w:rPr>
                <w:rFonts w:ascii="Times New Roman" w:eastAsia="Times New Roman" w:hAnsi="Times New Roman"/>
                <w:lang w:eastAsia="pl-PL"/>
              </w:rPr>
            </w:pPr>
          </w:p>
          <w:p w14:paraId="12CC41CA" w14:textId="77777777"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14:paraId="410494F6"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14:paraId="67D36C25"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14:paraId="34E8ABEC"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14:paraId="5D184676"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14:paraId="075412E2"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F651ECD"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14:paraId="255B68E1"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34160" w14:textId="77777777"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14:paraId="497FDE36" w14:textId="77777777"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14:paraId="497C8B64"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14:paraId="49FC69FF"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14:paraId="4A4969BC" w14:textId="77777777"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14:paraId="5A60283D" w14:textId="77777777"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14:paraId="35F495E3" w14:textId="77777777"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14:paraId="0326E442"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060F73B3"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19D64497"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4C1225EB"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14:paraId="6F45877D"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14:paraId="596BCA22"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14:paraId="173660C8" w14:textId="77777777"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14:paraId="1C2B97C0"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4F6951FA"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167ACAA0"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7FBC17B0"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6DE5CAA6" w14:textId="77777777"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14:paraId="239C2B22" w14:textId="77777777" w:rsidR="0069535D" w:rsidRDefault="0069535D" w:rsidP="00426F17">
            <w:pPr>
              <w:spacing w:after="0" w:line="240" w:lineRule="auto"/>
              <w:jc w:val="right"/>
              <w:rPr>
                <w:rFonts w:ascii="Times New Roman" w:eastAsia="Times New Roman" w:hAnsi="Times New Roman"/>
                <w:lang w:eastAsia="pl-PL"/>
              </w:rPr>
            </w:pPr>
          </w:p>
          <w:p w14:paraId="392F6F53" w14:textId="77777777" w:rsidR="0069535D" w:rsidRDefault="0069535D" w:rsidP="00251E09">
            <w:pPr>
              <w:spacing w:after="0" w:line="240" w:lineRule="auto"/>
              <w:rPr>
                <w:rFonts w:ascii="Times New Roman" w:eastAsia="Times New Roman" w:hAnsi="Times New Roman"/>
                <w:lang w:eastAsia="pl-PL"/>
              </w:rPr>
            </w:pPr>
          </w:p>
          <w:p w14:paraId="6BCE90ED" w14:textId="77777777" w:rsidR="0069535D" w:rsidRDefault="0069535D" w:rsidP="00251E09">
            <w:pPr>
              <w:spacing w:after="0" w:line="240" w:lineRule="auto"/>
              <w:rPr>
                <w:rFonts w:ascii="Times New Roman" w:eastAsia="Times New Roman" w:hAnsi="Times New Roman"/>
                <w:lang w:eastAsia="pl-PL"/>
              </w:rPr>
            </w:pPr>
          </w:p>
          <w:p w14:paraId="6E9AC2C4" w14:textId="77777777" w:rsidR="0069535D" w:rsidRDefault="0069535D" w:rsidP="00251E09">
            <w:pPr>
              <w:spacing w:after="0" w:line="240" w:lineRule="auto"/>
              <w:rPr>
                <w:rFonts w:ascii="Times New Roman" w:eastAsia="Times New Roman" w:hAnsi="Times New Roman"/>
                <w:lang w:eastAsia="pl-PL"/>
              </w:rPr>
            </w:pPr>
          </w:p>
          <w:p w14:paraId="422EBDFB" w14:textId="77777777" w:rsidR="0069535D" w:rsidRDefault="0069535D" w:rsidP="00251E09">
            <w:pPr>
              <w:spacing w:after="0" w:line="240" w:lineRule="auto"/>
              <w:rPr>
                <w:rFonts w:ascii="Times New Roman" w:eastAsia="Times New Roman" w:hAnsi="Times New Roman"/>
                <w:lang w:eastAsia="pl-PL"/>
              </w:rPr>
            </w:pPr>
          </w:p>
          <w:p w14:paraId="163B2BDD" w14:textId="77777777" w:rsidR="0069535D" w:rsidRDefault="0069535D" w:rsidP="00251E09">
            <w:pPr>
              <w:spacing w:after="0" w:line="240" w:lineRule="auto"/>
              <w:rPr>
                <w:rFonts w:ascii="Times New Roman" w:eastAsia="Times New Roman" w:hAnsi="Times New Roman"/>
                <w:lang w:eastAsia="pl-PL"/>
              </w:rPr>
            </w:pPr>
          </w:p>
          <w:p w14:paraId="770E836A" w14:textId="77777777" w:rsidR="0069535D" w:rsidRDefault="0069535D" w:rsidP="00251E09">
            <w:pPr>
              <w:spacing w:after="0" w:line="240" w:lineRule="auto"/>
              <w:rPr>
                <w:rFonts w:ascii="Times New Roman" w:eastAsia="Times New Roman" w:hAnsi="Times New Roman"/>
                <w:lang w:eastAsia="pl-PL"/>
              </w:rPr>
            </w:pPr>
          </w:p>
          <w:p w14:paraId="02D47A50" w14:textId="77777777" w:rsidR="0069535D" w:rsidRDefault="0069535D" w:rsidP="00251E09">
            <w:pPr>
              <w:spacing w:after="0" w:line="240" w:lineRule="auto"/>
              <w:rPr>
                <w:rFonts w:ascii="Times New Roman" w:eastAsia="Times New Roman" w:hAnsi="Times New Roman"/>
                <w:lang w:eastAsia="pl-PL"/>
              </w:rPr>
            </w:pPr>
          </w:p>
          <w:p w14:paraId="2C650BD5"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14:paraId="3B83A9C5"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14:paraId="4514CEAC"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14:paraId="4C7D82A8" w14:textId="77777777" w:rsidTr="006B586E">
        <w:trPr>
          <w:trHeight w:val="463"/>
        </w:trPr>
        <w:tc>
          <w:tcPr>
            <w:tcW w:w="612" w:type="dxa"/>
            <w:vMerge/>
            <w:tcBorders>
              <w:left w:val="single" w:sz="4" w:space="0" w:color="auto"/>
              <w:right w:val="single" w:sz="4" w:space="0" w:color="auto"/>
            </w:tcBorders>
            <w:shd w:val="clear" w:color="auto" w:fill="FEE8F8"/>
            <w:vAlign w:val="bottom"/>
          </w:tcPr>
          <w:p w14:paraId="7D6A358C"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14:paraId="6E953D68"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6E61C13B"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373ED76A"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0DAD567"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6639865D"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14:paraId="47E49599"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14:paraId="274BDE88"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14:paraId="24A4D9FB" w14:textId="77777777"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634B2C1A"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55E7CAF1"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3861762A"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0DFEF158"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14:paraId="087D6668" w14:textId="77777777"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14:paraId="4DCE686A"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14:paraId="02889309"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1E29E917" w14:textId="77777777" w:rsidTr="006B586E">
        <w:trPr>
          <w:trHeight w:val="413"/>
        </w:trPr>
        <w:tc>
          <w:tcPr>
            <w:tcW w:w="612" w:type="dxa"/>
            <w:vMerge/>
            <w:tcBorders>
              <w:left w:val="single" w:sz="4" w:space="0" w:color="auto"/>
              <w:right w:val="single" w:sz="4" w:space="0" w:color="auto"/>
            </w:tcBorders>
            <w:shd w:val="clear" w:color="auto" w:fill="FEE8F8"/>
            <w:vAlign w:val="bottom"/>
          </w:tcPr>
          <w:p w14:paraId="060A3E54"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14:paraId="5205D815"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453F86FA"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312A0D7F"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35549176"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085D2AEC"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14:paraId="7944450C"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4B19C8BB"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14:paraId="37369303" w14:textId="77777777"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43B2B534"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39DE60EF"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33990E2"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727802B1"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14:paraId="010C4348"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4E7DC1C0"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497EBD1D"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51311286" w14:textId="77777777"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14:paraId="48DFCBE1"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4C9D5D3D"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4C0ED995"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70BDFC99"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439060C2"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14DCD0F7"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14:paraId="76494914"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74856AB1"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14:paraId="3D5AEDD4" w14:textId="77777777"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6462BCA6"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3AEC15F4"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E130FD4"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0C52F7DC"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65FB5D1B"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772FB8C3"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7CCFF684"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674C01AD" w14:textId="77777777"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14:paraId="62A08029" w14:textId="77777777"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14:paraId="42618ACC" w14:textId="77777777"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14:paraId="33168F26" w14:textId="77777777"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037E72E2" w14:textId="77777777"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50A05EB" w14:textId="77777777"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0C91DC98" w14:textId="77777777"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14:paraId="52C86CFD" w14:textId="77777777"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14:paraId="6E0A0178" w14:textId="77777777"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10E75773"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14:paraId="16129E30"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14:paraId="634B4EE2"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25 000,00 EUR</w:t>
            </w:r>
          </w:p>
        </w:tc>
        <w:tc>
          <w:tcPr>
            <w:tcW w:w="709" w:type="dxa"/>
            <w:gridSpan w:val="2"/>
            <w:tcBorders>
              <w:top w:val="nil"/>
              <w:left w:val="nil"/>
              <w:bottom w:val="single" w:sz="4" w:space="0" w:color="auto"/>
              <w:right w:val="single" w:sz="4" w:space="0" w:color="auto"/>
            </w:tcBorders>
            <w:shd w:val="clear" w:color="auto" w:fill="auto"/>
            <w:noWrap/>
            <w:vAlign w:val="bottom"/>
          </w:tcPr>
          <w:p w14:paraId="5B1E1DD3"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14:paraId="2D6B0CCF" w14:textId="77777777" w:rsidR="0069535D" w:rsidRPr="00492204" w:rsidRDefault="0069535D"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25 000 ,00 EUR</w:t>
            </w:r>
          </w:p>
        </w:tc>
        <w:tc>
          <w:tcPr>
            <w:tcW w:w="1276" w:type="dxa"/>
            <w:tcBorders>
              <w:left w:val="nil"/>
              <w:bottom w:val="single" w:sz="4" w:space="0" w:color="auto"/>
              <w:right w:val="single" w:sz="4" w:space="0" w:color="auto"/>
            </w:tcBorders>
            <w:shd w:val="clear" w:color="auto" w:fill="auto"/>
            <w:noWrap/>
            <w:vAlign w:val="bottom"/>
          </w:tcPr>
          <w:p w14:paraId="7ED71CEA"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14:paraId="1D7D344C"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14:paraId="72D6173C" w14:textId="77777777"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9E94148"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347A5587"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542FE4DF"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14:paraId="4C6C2E21"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6D329023"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47D07AFC" w14:textId="77777777" w:rsidR="006B586E" w:rsidRPr="00492204" w:rsidRDefault="006B586E" w:rsidP="00426F17">
            <w:pPr>
              <w:spacing w:after="0" w:line="240" w:lineRule="auto"/>
              <w:rPr>
                <w:rFonts w:ascii="Times New Roman" w:eastAsia="Times New Roman" w:hAnsi="Times New Roman"/>
                <w:b/>
                <w:highlight w:val="cyan"/>
                <w:lang w:eastAsia="pl-PL"/>
              </w:rPr>
            </w:pPr>
          </w:p>
          <w:p w14:paraId="240B0185"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14:paraId="55461B57"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7D93B224"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626119B"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25 000,00</w:t>
            </w:r>
            <w:r w:rsidR="0069535D" w:rsidRPr="00492204">
              <w:rPr>
                <w:rFonts w:ascii="Times New Roman" w:eastAsia="Times New Roman" w:hAnsi="Times New Roman"/>
                <w:b/>
                <w:lang w:eastAsia="pl-PL"/>
              </w:rPr>
              <w:t> </w:t>
            </w:r>
          </w:p>
          <w:p w14:paraId="1D7E2AF9"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14:paraId="0C4346C3"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0BFE5214" w14:textId="77777777" w:rsidR="001E0E47" w:rsidRPr="00492204" w:rsidRDefault="001E0E47" w:rsidP="00426F17">
            <w:pPr>
              <w:spacing w:after="0" w:line="240" w:lineRule="auto"/>
              <w:jc w:val="right"/>
              <w:rPr>
                <w:rFonts w:ascii="Times New Roman" w:eastAsia="Times New Roman" w:hAnsi="Times New Roman"/>
                <w:b/>
                <w:bCs/>
                <w:highlight w:val="cyan"/>
                <w:lang w:eastAsia="pl-PL"/>
              </w:rPr>
            </w:pPr>
            <w:r w:rsidRPr="00492204">
              <w:rPr>
                <w:rFonts w:ascii="Times New Roman" w:eastAsia="Times New Roman" w:hAnsi="Times New Roman"/>
                <w:b/>
                <w:bCs/>
                <w:lang w:eastAsia="pl-PL"/>
              </w:rPr>
              <w:t>46 847,19</w:t>
            </w:r>
          </w:p>
          <w:p w14:paraId="369F7553" w14:textId="77777777"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1E64C380"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1AACD0E1"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14:paraId="35BF13AB" w14:textId="77777777"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A464E49"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1636192B"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4704783"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438 000,65</w:t>
            </w:r>
          </w:p>
          <w:p w14:paraId="52742B9B" w14:textId="77777777"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4DB9A9EE"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66B8FA62"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14:paraId="616A6328" w14:textId="77777777"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496AE267"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47C6056" w14:textId="77777777" w:rsidR="0069535D" w:rsidRPr="00492204" w:rsidRDefault="00492204"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tc>
        <w:tc>
          <w:tcPr>
            <w:tcW w:w="709" w:type="dxa"/>
            <w:gridSpan w:val="2"/>
            <w:tcBorders>
              <w:top w:val="nil"/>
              <w:left w:val="nil"/>
              <w:bottom w:val="single" w:sz="4" w:space="0" w:color="auto"/>
              <w:right w:val="single" w:sz="4" w:space="0" w:color="auto"/>
            </w:tcBorders>
            <w:shd w:val="clear" w:color="auto" w:fill="FFE07D"/>
            <w:noWrap/>
            <w:vAlign w:val="bottom"/>
          </w:tcPr>
          <w:p w14:paraId="528891B1"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5C4A13F5" w14:textId="77777777"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1 336 407,79</w:t>
            </w:r>
          </w:p>
          <w:p w14:paraId="20EC83FC" w14:textId="77777777"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14:paraId="2C901631"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2EB01FC2"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14:paraId="1928EC22" w14:textId="77777777"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E6257D1"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1DCFDED2"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4AA3D55C" w14:textId="77777777" w:rsidR="0069535D" w:rsidRPr="00492204" w:rsidRDefault="00492204"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435 500,65</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0A3D17AC"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64C1CE84"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14:paraId="7A1C7E28"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3220CD6D"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F75A30B" w14:textId="77777777" w:rsidR="001E0E47" w:rsidRPr="00492204" w:rsidRDefault="001E0E47" w:rsidP="00BA5B7C">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p w14:paraId="4EFCABAC" w14:textId="77777777" w:rsidR="0069535D" w:rsidRPr="00492204" w:rsidRDefault="0069535D" w:rsidP="00BA5B7C">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14:paraId="4E52B4AF"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55EA7730" w14:textId="77777777"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1 283 907,79</w:t>
            </w:r>
          </w:p>
          <w:p w14:paraId="1EEB4F92" w14:textId="77777777" w:rsidR="0069535D" w:rsidRPr="00492204" w:rsidRDefault="0069535D" w:rsidP="00492204">
            <w:pPr>
              <w:spacing w:after="0" w:line="240" w:lineRule="auto"/>
              <w:jc w:val="center"/>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14:paraId="4458536E"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0B857011"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14:paraId="0ED6A856" w14:textId="77777777"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14:paraId="51F7916B" w14:textId="77777777"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21929123" w14:textId="77777777"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 budżetu poddziałania Realizacja LSR</w:t>
            </w:r>
          </w:p>
        </w:tc>
      </w:tr>
      <w:tr w:rsidR="0069535D" w:rsidRPr="00B855E8" w14:paraId="6878F6DF" w14:textId="77777777"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14:paraId="5C049CB2"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14:paraId="37FC2E02" w14:textId="77777777"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1 249 560,60 EUR</w:t>
            </w:r>
          </w:p>
          <w:p w14:paraId="607DD84B" w14:textId="77777777" w:rsidR="0069535D" w:rsidRPr="004215F2" w:rsidRDefault="0069535D" w:rsidP="00956598">
            <w:pPr>
              <w:spacing w:after="0" w:line="240" w:lineRule="auto"/>
              <w:jc w:val="center"/>
              <w:rPr>
                <w:rFonts w:ascii="Times New Roman" w:eastAsia="Times New Roman" w:hAnsi="Times New Roman"/>
                <w:strike/>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14:paraId="56DF9FB8" w14:textId="77777777"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49,44</w:t>
            </w:r>
            <w:r w:rsidR="0069535D" w:rsidRPr="004215F2">
              <w:rPr>
                <w:rFonts w:ascii="Times New Roman" w:eastAsia="Times New Roman" w:hAnsi="Times New Roman"/>
                <w:lang w:eastAsia="pl-PL"/>
              </w:rPr>
              <w:t xml:space="preserve"> %</w:t>
            </w:r>
          </w:p>
          <w:p w14:paraId="5BFF33F4" w14:textId="77777777" w:rsidR="0069535D" w:rsidRPr="004215F2" w:rsidRDefault="0069535D" w:rsidP="00426F17">
            <w:pPr>
              <w:spacing w:after="0" w:line="240" w:lineRule="auto"/>
              <w:jc w:val="right"/>
              <w:rPr>
                <w:rFonts w:ascii="Times New Roman" w:eastAsia="Times New Roman" w:hAnsi="Times New Roman"/>
                <w:strike/>
                <w:lang w:eastAsia="pl-PL"/>
              </w:rPr>
            </w:pPr>
          </w:p>
        </w:tc>
      </w:tr>
    </w:tbl>
    <w:p w14:paraId="03A3C40C" w14:textId="77777777" w:rsidR="00BA5B7C" w:rsidRDefault="00BA5B7C" w:rsidP="00426F17"/>
    <w:p w14:paraId="3CA4BD94" w14:textId="77777777" w:rsidR="00774C3C" w:rsidRDefault="00774C3C" w:rsidP="00426F17"/>
    <w:p w14:paraId="1709999B" w14:textId="77777777" w:rsidR="00774C3C" w:rsidRDefault="00774C3C" w:rsidP="00426F17"/>
    <w:p w14:paraId="665683AE" w14:textId="77777777" w:rsidR="00774C3C" w:rsidRDefault="00774C3C" w:rsidP="00426F17"/>
    <w:p w14:paraId="2006A924" w14:textId="77777777" w:rsidR="00774C3C" w:rsidRDefault="00774C3C" w:rsidP="00426F17"/>
    <w:p w14:paraId="3A939861" w14:textId="77777777" w:rsidR="00774C3C" w:rsidRDefault="00774C3C" w:rsidP="00426F17"/>
    <w:p w14:paraId="4B4993F5" w14:textId="77777777" w:rsidR="00774C3C" w:rsidRDefault="00774C3C" w:rsidP="00426F17"/>
    <w:p w14:paraId="60BE0C39" w14:textId="77777777" w:rsidR="00370DD8" w:rsidRDefault="00370DD8" w:rsidP="00426F17"/>
    <w:p w14:paraId="75E7C7F6" w14:textId="77777777" w:rsidR="00370DD8" w:rsidRDefault="00370DD8" w:rsidP="00426F17"/>
    <w:p w14:paraId="57EF1FBA" w14:textId="77777777" w:rsidR="00370DD8" w:rsidRDefault="00370DD8" w:rsidP="00426F17"/>
    <w:p w14:paraId="0BA10A0D" w14:textId="77777777"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14:paraId="78240A35" w14:textId="77777777"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3C0B424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16FA886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14:paraId="2450368E"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14:paraId="3449BC9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0BD44F3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14:paraId="6AEE9A9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EAE3906"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CCE79D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7C63F2A8" w14:textId="77777777"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19A897CE" w14:textId="77777777"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73D479B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14:paraId="394F924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14:paraId="3CAB1A8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14:paraId="0B25DFD3"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14:paraId="4708644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14:paraId="27FB4A8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6E674EB2"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14:paraId="0C42F635"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14:paraId="7FEC065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1CBB8B66"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14:paraId="61DF9B9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A612ABA"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5CB0FBDC" w14:textId="77777777"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CBAFC0B"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0DF73A36" w14:textId="77777777"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14:paraId="21610DDF"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14:paraId="235DDAC9" w14:textId="77777777"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14:paraId="629F2264"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103D696D" w14:textId="77777777"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14:paraId="6080E1F6"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14:paraId="4B698AFC"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14:paraId="2B05BF9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1694AA4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14:paraId="60542646" w14:textId="77777777"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14:paraId="174D412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14:paraId="09C8E9A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BB7A05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14:paraId="4E90696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1527744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25A55B1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53A3F57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BCE76" w14:textId="77777777"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14:paraId="63FC599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14:paraId="6306A03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14:paraId="33599C73" w14:textId="77777777"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14:paraId="1F022F59"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14:paraId="31DF3E60" w14:textId="77777777"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14:paraId="5C68C8E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3AF14D6B"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633DE7B"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1EEB0202" w14:textId="77777777"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14:paraId="38B8BABA" w14:textId="77777777"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21E04DA9"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14:paraId="351008F0" w14:textId="77777777"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14:paraId="4333B009" w14:textId="77777777"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30F522BC"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47425B7D"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57BCB867"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DFB3A21" w14:textId="77777777"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14:paraId="29F207B7" w14:textId="77777777"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14:paraId="451EB78B" w14:textId="77777777"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14:paraId="467434F3"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14:paraId="732025DE"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14:paraId="1A2FDF7F" w14:textId="77777777"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14:paraId="0FD3C9B6"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4AEE0E1A" w14:textId="77777777"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299FE41F" w14:textId="77777777"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75FF4995" w14:textId="77777777"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14:paraId="5DB6CE8A" w14:textId="77777777"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491E7640" w14:textId="77777777"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14:paraId="30AB413B" w14:textId="77777777"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34F22EF4"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4A001B29" w14:textId="77777777"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011EC98B" w14:textId="77777777"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14:paraId="15267E37" w14:textId="77777777"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00C4B79D" w14:textId="77777777"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5C4A06C" w14:textId="77777777"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14:paraId="334B08AB" w14:textId="77777777"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14:paraId="60986302" w14:textId="77777777"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14:paraId="511B2A3A" w14:textId="77777777" w:rsidR="00503078" w:rsidRPr="00B855E8" w:rsidRDefault="00503078" w:rsidP="00426F17">
            <w:pPr>
              <w:spacing w:after="0" w:line="240" w:lineRule="auto"/>
              <w:rPr>
                <w:rFonts w:ascii="Times New Roman" w:eastAsia="Times New Roman" w:hAnsi="Times New Roman"/>
                <w:lang w:eastAsia="pl-PL"/>
              </w:rPr>
            </w:pPr>
          </w:p>
        </w:tc>
      </w:tr>
      <w:tr w:rsidR="00402D30" w:rsidRPr="00B855E8" w14:paraId="3E248996" w14:textId="77777777"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14:paraId="399DB83F" w14:textId="77777777"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14:paraId="72B209B2" w14:textId="77777777"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14:paraId="332AF670"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123CFB6F"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8869582"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6E22814D"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14:paraId="3CC76873"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48FED8D2"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14:paraId="73D0D058" w14:textId="77777777"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14:paraId="2CD5BAED" w14:textId="77777777"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1E70F2C9"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6E1ED6F1"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3028D828"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29F95312"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14:paraId="5CF49987" w14:textId="77777777"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14:paraId="2EB2AE87" w14:textId="77777777"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14:paraId="17DE4CC2"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14:paraId="46336E8A"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14:paraId="07243EAD" w14:textId="77777777"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14:paraId="1ABF1716" w14:textId="77777777"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2FE5676F" w14:textId="77777777"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0EBDC8E5" w14:textId="77777777"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21D0BC2E" w14:textId="77777777"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14:paraId="5FCFF305" w14:textId="77777777"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47AAFD81" w14:textId="77777777"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05CC0CEB"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001838B1"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3C437CF2" w14:textId="77777777"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041D34EC" w14:textId="77777777"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14:paraId="6F83FD26" w14:textId="77777777"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35939C95" w14:textId="77777777"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AEACAAE"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14:paraId="1C6E6B27" w14:textId="77777777"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14:paraId="5311670C" w14:textId="77777777"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14:paraId="5DAB13D2" w14:textId="77777777" w:rsidR="00402D30" w:rsidRPr="00B855E8" w:rsidRDefault="00402D30" w:rsidP="00402D30">
            <w:pPr>
              <w:spacing w:after="0" w:line="240" w:lineRule="auto"/>
              <w:rPr>
                <w:rFonts w:ascii="Times New Roman" w:eastAsia="Times New Roman" w:hAnsi="Times New Roman"/>
                <w:lang w:eastAsia="pl-PL"/>
              </w:rPr>
            </w:pPr>
          </w:p>
        </w:tc>
      </w:tr>
      <w:tr w:rsidR="003C26D3" w:rsidRPr="00B855E8" w14:paraId="5A16B722" w14:textId="77777777"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14:paraId="14852F18" w14:textId="77777777"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14:paraId="546C60B1" w14:textId="77777777"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14:paraId="5CC6503F"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3F017AF2"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36D66BA2"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14:paraId="5AEBF7E6" w14:textId="77777777"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14:paraId="2992086D"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6259F737"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14:paraId="306DECF9"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14:paraId="0428C6D5" w14:textId="77777777"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14:paraId="2B60799A"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14:paraId="2F25C078"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14:paraId="565585EC"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14:paraId="29FF8FC5"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14:paraId="4C3B34A9" w14:textId="77777777"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14:paraId="166004CC"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14:paraId="7CA4D1EF"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14:paraId="532C1DC7" w14:textId="77777777" w:rsidTr="00563B13">
        <w:trPr>
          <w:trHeight w:val="497"/>
        </w:trPr>
        <w:tc>
          <w:tcPr>
            <w:tcW w:w="757" w:type="dxa"/>
            <w:vMerge/>
            <w:tcBorders>
              <w:left w:val="single" w:sz="4" w:space="0" w:color="auto"/>
              <w:right w:val="single" w:sz="4" w:space="0" w:color="auto"/>
            </w:tcBorders>
            <w:shd w:val="clear" w:color="auto" w:fill="FEE8F8"/>
            <w:vAlign w:val="center"/>
          </w:tcPr>
          <w:p w14:paraId="347C7030"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24E8BD4D"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14:paraId="0FB300FA"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61392DAB" w14:textId="77777777"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14:paraId="6999D176"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14:paraId="4D057BA0" w14:textId="77777777"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14:paraId="66648835" w14:textId="77777777"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14:paraId="39CA465A" w14:textId="77777777"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14:paraId="1FF9B028" w14:textId="77777777"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14:paraId="48E7B09E" w14:textId="77777777"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14:paraId="7B6F7F2D" w14:textId="77777777"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14:paraId="7F6EE31F" w14:textId="77777777"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14:paraId="5C0C0D2D" w14:textId="77777777"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14:paraId="55626D5C" w14:textId="77777777"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14:paraId="3C0A3F7C" w14:textId="77777777"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14:paraId="70324273" w14:textId="77777777" w:rsidR="003C26D3" w:rsidRPr="00B855E8" w:rsidRDefault="003C26D3" w:rsidP="00402D30">
            <w:pPr>
              <w:spacing w:after="0" w:line="240" w:lineRule="auto"/>
              <w:rPr>
                <w:rFonts w:ascii="Times New Roman" w:eastAsia="Times New Roman" w:hAnsi="Times New Roman"/>
                <w:lang w:eastAsia="pl-PL"/>
              </w:rPr>
            </w:pPr>
          </w:p>
        </w:tc>
      </w:tr>
      <w:tr w:rsidR="003C26D3" w:rsidRPr="00B855E8" w14:paraId="5DB3E9EC" w14:textId="77777777" w:rsidTr="00563B13">
        <w:trPr>
          <w:trHeight w:val="522"/>
        </w:trPr>
        <w:tc>
          <w:tcPr>
            <w:tcW w:w="757" w:type="dxa"/>
            <w:vMerge/>
            <w:tcBorders>
              <w:left w:val="single" w:sz="4" w:space="0" w:color="auto"/>
              <w:right w:val="single" w:sz="4" w:space="0" w:color="auto"/>
            </w:tcBorders>
            <w:shd w:val="clear" w:color="auto" w:fill="FEE8F8"/>
            <w:vAlign w:val="center"/>
          </w:tcPr>
          <w:p w14:paraId="5E7F39A0"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51D2A343"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14:paraId="18CE3003" w14:textId="77777777"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14:paraId="3914A16E" w14:textId="77777777"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14:paraId="6781D798" w14:textId="77777777"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14:paraId="7B38CBDD"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4CF1E1D5"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14:paraId="76718EA7" w14:textId="77777777"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14:paraId="7D7A9A8B" w14:textId="77777777"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14:paraId="6387CCB1" w14:textId="77777777"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14:paraId="6BC4886D" w14:textId="77777777"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14:paraId="6DB2AD8A" w14:textId="77777777"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14:paraId="7AB86F5B" w14:textId="77777777"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14:paraId="1094E960" w14:textId="77777777"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14:paraId="3BC9D055" w14:textId="77777777"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14:paraId="484A1928" w14:textId="77777777" w:rsidR="003C26D3" w:rsidRPr="00B855E8" w:rsidRDefault="003C26D3" w:rsidP="00402D30">
            <w:pPr>
              <w:spacing w:after="0" w:line="240" w:lineRule="auto"/>
              <w:rPr>
                <w:rFonts w:ascii="Times New Roman" w:eastAsia="Times New Roman" w:hAnsi="Times New Roman"/>
                <w:lang w:eastAsia="pl-PL"/>
              </w:rPr>
            </w:pPr>
          </w:p>
        </w:tc>
      </w:tr>
      <w:tr w:rsidR="003C26D3" w:rsidRPr="00D979DD" w14:paraId="0981A4E3" w14:textId="77777777" w:rsidTr="00563B13">
        <w:trPr>
          <w:trHeight w:val="699"/>
        </w:trPr>
        <w:tc>
          <w:tcPr>
            <w:tcW w:w="757" w:type="dxa"/>
            <w:vMerge/>
            <w:tcBorders>
              <w:left w:val="single" w:sz="4" w:space="0" w:color="auto"/>
              <w:right w:val="single" w:sz="4" w:space="0" w:color="auto"/>
            </w:tcBorders>
            <w:shd w:val="clear" w:color="auto" w:fill="FEE8F8"/>
            <w:vAlign w:val="center"/>
          </w:tcPr>
          <w:p w14:paraId="5A21ED22" w14:textId="77777777"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14:paraId="6293087E"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14:paraId="3DB9AD21"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14:paraId="17339F49"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14:paraId="32727442"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14:paraId="6BE2DF6A"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14:paraId="79A1E4BC"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14:paraId="52D0EA9F"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14:paraId="33C5A60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14:paraId="407E892C"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14:paraId="51612CC8"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14:paraId="17FFDFA8"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14:paraId="4E33F231" w14:textId="77777777"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14:paraId="39DF2A8D"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14:paraId="41703A84"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14:paraId="64B37738" w14:textId="77777777"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14:paraId="4D9F3E27"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14:paraId="71204604"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14:paraId="7E2AFE36"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14:paraId="52675A1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14:paraId="61F75980"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14:paraId="69317218"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14:paraId="28F2E075"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14:paraId="0899A4E6"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14:paraId="0957CE78"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14:paraId="08988CF1"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14:paraId="5F63A7A1"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14:paraId="0D22C088"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14:paraId="0940CA3F" w14:textId="77777777"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14:paraId="159B8624"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14:paraId="0A75CFD9"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14:paraId="2C1D5F74" w14:textId="77777777" w:rsidTr="003C26D3">
        <w:trPr>
          <w:trHeight w:val="522"/>
        </w:trPr>
        <w:tc>
          <w:tcPr>
            <w:tcW w:w="757" w:type="dxa"/>
            <w:tcBorders>
              <w:left w:val="single" w:sz="4" w:space="0" w:color="auto"/>
              <w:right w:val="single" w:sz="4" w:space="0" w:color="auto"/>
            </w:tcBorders>
            <w:shd w:val="clear" w:color="auto" w:fill="F7E5F5"/>
            <w:vAlign w:val="center"/>
          </w:tcPr>
          <w:p w14:paraId="53F192CF" w14:textId="77777777"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14:paraId="7599E583" w14:textId="77777777"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14:paraId="2C06DC62" w14:textId="77777777"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1E4176F1" w14:textId="77777777"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14:paraId="507CBF23" w14:textId="77777777"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5CBD7569" w14:textId="77777777"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14:paraId="6B4E12DC" w14:textId="77777777"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14:paraId="2D367A55" w14:textId="77777777"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1DFFE4D3"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14:paraId="7CFA333D"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14:paraId="258C9B08" w14:textId="77777777"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E243CBA"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14:paraId="6F3A7599" w14:textId="77777777"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14:paraId="30BE5A1B" w14:textId="77777777"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14:paraId="11938A77"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14:paraId="6433A3BC"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14:paraId="294013E2" w14:textId="77777777"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14:paraId="7DE3BE27" w14:textId="77777777"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14:paraId="2502D648" w14:textId="77777777"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78E34239" w14:textId="77777777"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41707C25" w14:textId="77777777"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14:paraId="13575F9A" w14:textId="77777777"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19FB475A" w14:textId="77777777"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14:paraId="57ED0835" w14:textId="77777777"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14:paraId="3B60C227" w14:textId="77777777"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0A053766" w14:textId="77777777"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14:paraId="052B06BF" w14:textId="77777777"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14:paraId="5EAE73D3" w14:textId="77777777"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659E4675" w14:textId="77777777"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14:paraId="0401EA6C" w14:textId="77777777"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14:paraId="588AE4A2" w14:textId="77777777"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14:paraId="63720BEB" w14:textId="77777777" w:rsidR="00847AE9" w:rsidRPr="00492204" w:rsidRDefault="00847AE9" w:rsidP="00402D30">
            <w:pPr>
              <w:spacing w:after="0" w:line="240" w:lineRule="auto"/>
              <w:rPr>
                <w:rFonts w:ascii="Times New Roman" w:eastAsia="Times New Roman" w:hAnsi="Times New Roman"/>
                <w:lang w:eastAsia="pl-PL"/>
              </w:rPr>
            </w:pPr>
          </w:p>
        </w:tc>
      </w:tr>
      <w:tr w:rsidR="00847AE9" w:rsidRPr="00D979DD" w14:paraId="24DC065E" w14:textId="77777777"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14:paraId="1A4792F4" w14:textId="77777777"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14:paraId="46DD69EA" w14:textId="77777777"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37351697" w14:textId="77777777"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0AB07DDE" w14:textId="77777777"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2FD96D6A" w14:textId="77777777"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3474516" w14:textId="77777777"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20324512" w14:textId="77777777"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390827B" w14:textId="77777777"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19EA7257"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14:paraId="52313C49" w14:textId="77777777"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45E29DB4"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21C8CC6C"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2F571065"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CBF45" w14:textId="77777777"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14:paraId="7BE285F7"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3C3A5502"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14:paraId="2CD7C790" w14:textId="77777777"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14:paraId="27ED196B" w14:textId="77777777"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14:paraId="4DF4EC78" w14:textId="77777777"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4820A630" w14:textId="77777777"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27945D2D" w14:textId="77777777"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01C743BE" w14:textId="77777777"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547E92EF" w14:textId="77777777"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16D7BC89" w14:textId="77777777"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6898DA" w14:textId="77777777" w:rsidR="00253F8F" w:rsidRPr="00492204" w:rsidRDefault="00253F8F"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60BCCF2A"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14:paraId="466474B8" w14:textId="77777777"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16DE975B"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74612FBC"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F71298B"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3A937" w14:textId="77777777" w:rsidR="00253F8F"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14:paraId="7B8F7626"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49B48178"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14:paraId="18D6F288" w14:textId="77777777"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D0FB986" w14:textId="77777777"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0F4D3E32" w14:textId="77777777"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2157C906"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3FC7C23F"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73C745" w14:textId="77777777" w:rsidR="00847AE9" w:rsidRPr="00492204" w:rsidRDefault="00847AE9" w:rsidP="00402D30">
            <w:pPr>
              <w:spacing w:after="0" w:line="240" w:lineRule="auto"/>
              <w:rPr>
                <w:rFonts w:ascii="Times New Roman" w:eastAsia="Times New Roman" w:hAnsi="Times New Roman"/>
                <w:b/>
                <w:lang w:eastAsia="pl-PL"/>
              </w:rPr>
            </w:pPr>
          </w:p>
          <w:p w14:paraId="0DB0A0D9" w14:textId="77777777"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4C176532"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38920A21" w14:textId="77777777" w:rsidR="00847AE9" w:rsidRPr="00492204" w:rsidRDefault="00774C3C"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85 607,96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559B5B18"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44029005" w14:textId="77777777" w:rsidR="00774C3C" w:rsidRPr="00492204" w:rsidRDefault="00774C3C" w:rsidP="000F327D">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193 932,63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315BE3AA" w14:textId="77777777"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14:paraId="2D39AE0D" w14:textId="77777777"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14:paraId="79714D4B" w14:textId="77777777"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0922FBAA" w14:textId="77777777"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14:paraId="1E1D5B56" w14:textId="77777777"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14:paraId="6745BD05" w14:textId="77777777" w:rsidR="00927C79" w:rsidRPr="00B855E8" w:rsidRDefault="00927C79" w:rsidP="00402D30">
            <w:pPr>
              <w:spacing w:after="0" w:line="240" w:lineRule="auto"/>
              <w:rPr>
                <w:rFonts w:ascii="Times New Roman" w:eastAsia="Times New Roman" w:hAnsi="Times New Roman"/>
                <w:lang w:eastAsia="pl-PL"/>
              </w:rPr>
            </w:pPr>
          </w:p>
        </w:tc>
      </w:tr>
      <w:tr w:rsidR="00847AE9" w:rsidRPr="00B855E8" w14:paraId="5343E86B" w14:textId="77777777"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0AAF2658" w14:textId="77777777"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14:paraId="7C5EA740" w14:textId="77777777" w:rsidR="00927C79" w:rsidRDefault="00927C79" w:rsidP="00402D30">
            <w:pPr>
              <w:spacing w:after="0" w:line="240" w:lineRule="auto"/>
              <w:rPr>
                <w:rFonts w:ascii="Times New Roman" w:eastAsia="Times New Roman" w:hAnsi="Times New Roman"/>
                <w:b/>
                <w:lang w:eastAsia="pl-PL"/>
              </w:rPr>
            </w:pPr>
          </w:p>
          <w:p w14:paraId="564345AC" w14:textId="77777777" w:rsidR="00927C79" w:rsidRDefault="00927C79" w:rsidP="00402D30">
            <w:pPr>
              <w:spacing w:after="0" w:line="240" w:lineRule="auto"/>
              <w:rPr>
                <w:rFonts w:ascii="Times New Roman" w:eastAsia="Times New Roman" w:hAnsi="Times New Roman"/>
                <w:b/>
                <w:lang w:eastAsia="pl-PL"/>
              </w:rPr>
            </w:pPr>
          </w:p>
          <w:p w14:paraId="6DD4C866" w14:textId="77777777" w:rsidR="00927C79" w:rsidRDefault="00927C79" w:rsidP="00402D30">
            <w:pPr>
              <w:spacing w:after="0" w:line="240" w:lineRule="auto"/>
              <w:rPr>
                <w:rFonts w:ascii="Times New Roman" w:eastAsia="Times New Roman" w:hAnsi="Times New Roman"/>
                <w:b/>
                <w:lang w:eastAsia="pl-PL"/>
              </w:rPr>
            </w:pPr>
          </w:p>
          <w:p w14:paraId="1718E6FF" w14:textId="77777777" w:rsidR="00927C79" w:rsidRDefault="00927C79" w:rsidP="00402D30">
            <w:pPr>
              <w:spacing w:after="0" w:line="240" w:lineRule="auto"/>
              <w:rPr>
                <w:rFonts w:ascii="Times New Roman" w:eastAsia="Times New Roman" w:hAnsi="Times New Roman"/>
                <w:b/>
                <w:lang w:eastAsia="pl-PL"/>
              </w:rPr>
            </w:pPr>
          </w:p>
          <w:p w14:paraId="31627484" w14:textId="77777777" w:rsidR="00927C79" w:rsidRDefault="00927C79" w:rsidP="00402D30">
            <w:pPr>
              <w:spacing w:after="0" w:line="240" w:lineRule="auto"/>
              <w:rPr>
                <w:rFonts w:ascii="Times New Roman" w:eastAsia="Times New Roman" w:hAnsi="Times New Roman"/>
                <w:b/>
                <w:lang w:eastAsia="pl-PL"/>
              </w:rPr>
            </w:pPr>
          </w:p>
          <w:p w14:paraId="291CC86B" w14:textId="77777777" w:rsidR="00927C79" w:rsidRDefault="00927C79" w:rsidP="00402D30">
            <w:pPr>
              <w:spacing w:after="0" w:line="240" w:lineRule="auto"/>
              <w:rPr>
                <w:rFonts w:ascii="Times New Roman" w:eastAsia="Times New Roman" w:hAnsi="Times New Roman"/>
                <w:b/>
                <w:lang w:eastAsia="pl-PL"/>
              </w:rPr>
            </w:pPr>
          </w:p>
          <w:p w14:paraId="504169E4" w14:textId="77777777"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14:paraId="7888326E" w14:textId="77777777"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1C03A7AA" w14:textId="77777777"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18F650A0"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6F382B88"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14:paraId="58EAF85E"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494700A5" w14:textId="77777777"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43F0934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7F4E123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711E57AB" w14:textId="77777777"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34162D3D" w14:textId="77777777"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1D24936" w14:textId="77777777"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0B4F8479" w14:textId="77777777"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0499BFFF" w14:textId="77777777"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1967494B" w14:textId="77777777"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2A7389CE" w14:textId="77777777"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2D7A6939" w14:textId="77777777"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4C236AD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05C6068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14:paraId="1BA82051" w14:textId="77777777"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14:paraId="3C7FD833" w14:textId="77777777"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14:paraId="0F9600B6" w14:textId="77777777"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08A5F3FA"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618D7797"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14:paraId="0B31B76C"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D565C5D" w14:textId="77777777"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14:paraId="4522231E" w14:textId="77777777"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49AA0CBD"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14:paraId="1BB79C82" w14:textId="77777777"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6DFBE5A4"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73A5AA2E"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14:paraId="357E8C3D"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52D6DECB" w14:textId="77777777"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14:paraId="182DFB66" w14:textId="77777777"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14:paraId="37122FE1"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14:paraId="4FC38A94" w14:textId="77777777"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14:paraId="2032E9F8" w14:textId="77777777"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14:paraId="1BEC8105" w14:textId="77777777"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14:paraId="5B1E5C21" w14:textId="77777777"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36C14A7C"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3053517D"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14:paraId="0769E51B"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486F53C"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487AA9A8"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24CB67FA"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2A60A269"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58435FA6"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14:paraId="2BB9446A"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D825991"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14:paraId="0CB2FF53"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14:paraId="49F9B924"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14:paraId="0C407771" w14:textId="77777777"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14:paraId="58B07395"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5C46803F" w14:textId="77777777"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4.2.3</w:t>
            </w:r>
          </w:p>
        </w:tc>
        <w:tc>
          <w:tcPr>
            <w:tcW w:w="2983" w:type="dxa"/>
            <w:tcBorders>
              <w:top w:val="single" w:sz="4" w:space="0" w:color="auto"/>
              <w:left w:val="nil"/>
              <w:bottom w:val="single" w:sz="4" w:space="0" w:color="auto"/>
              <w:right w:val="single" w:sz="4" w:space="0" w:color="auto"/>
            </w:tcBorders>
            <w:shd w:val="clear" w:color="auto" w:fill="auto"/>
            <w:vAlign w:val="center"/>
          </w:tcPr>
          <w:p w14:paraId="17B2D0B9" w14:textId="77777777"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41FE08E5" w14:textId="77777777" w:rsidR="00927C79" w:rsidRPr="00492204" w:rsidRDefault="00927C7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49A8222A" w14:textId="77777777" w:rsidR="00927C79" w:rsidRPr="00492204" w:rsidRDefault="00927C79"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52339174" w14:textId="77777777" w:rsidR="00927C79" w:rsidRPr="00492204" w:rsidRDefault="00927C79"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1F5FF412" w14:textId="77777777" w:rsidR="00927C79" w:rsidRPr="00492204"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3F2323B7" w14:textId="77777777" w:rsidR="00927C79" w:rsidRPr="00492204"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21E00C4" w14:textId="77777777" w:rsidR="00927C79" w:rsidRPr="00492204"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14103E84" w14:textId="77777777"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14:paraId="4E3B033A" w14:textId="77777777"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48F7A787"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5FE2CF9E"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B43B79E"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0FE7EC5D"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4F635598" w14:textId="77777777"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30D78FB2" w14:textId="77777777"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B855E8" w14:paraId="3FA66B4F"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044F05C1" w14:textId="77777777"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14:paraId="669C82CB" w14:textId="77777777"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Wiejskich Centrów Aktywności</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1D52A31B" w14:textId="77777777" w:rsidR="00253F8F" w:rsidRPr="00492204" w:rsidRDefault="00253F8F"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0647F1DE" w14:textId="77777777" w:rsidR="00253F8F" w:rsidRPr="00492204" w:rsidRDefault="00253F8F"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111687D3" w14:textId="77777777" w:rsidR="00253F8F" w:rsidRPr="00492204" w:rsidRDefault="00253F8F"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86569A5" w14:textId="77777777" w:rsidR="00253F8F" w:rsidRPr="00492204"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55929710" w14:textId="77777777" w:rsidR="00253F8F" w:rsidRPr="00492204"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3BA1C86" w14:textId="77777777" w:rsidR="00253F8F" w:rsidRPr="00492204"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45E5271B"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14:paraId="031A1C57" w14:textId="77777777" w:rsidR="00B53217"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1BBDEDCE"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6058B427"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604357A"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2A846615"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344D0886" w14:textId="77777777"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14:paraId="0A4CCECE" w14:textId="77777777"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14:paraId="5B7E3E0B" w14:textId="77777777"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E6F918F"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49300F5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3C84D59"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464C2EA4" w14:textId="77777777"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3A62536" w14:textId="77777777"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47EE8E70" w14:textId="77777777"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25DB486A" w14:textId="77777777" w:rsidR="00847AE9" w:rsidRPr="00492204" w:rsidRDefault="00847AE9" w:rsidP="003C26D3">
            <w:pPr>
              <w:spacing w:after="0" w:line="240" w:lineRule="auto"/>
              <w:jc w:val="center"/>
              <w:rPr>
                <w:rFonts w:ascii="Times New Roman" w:eastAsia="Times New Roman" w:hAnsi="Times New Roman"/>
                <w:b/>
                <w:strike/>
                <w:lang w:eastAsia="pl-PL"/>
              </w:rPr>
            </w:pPr>
          </w:p>
          <w:p w14:paraId="6875C94C" w14:textId="77777777" w:rsidR="00774C3C" w:rsidRPr="00492204" w:rsidRDefault="00774C3C" w:rsidP="003C26D3">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470 989,08</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09B84AB2" w14:textId="77777777"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7E163938" w14:textId="77777777" w:rsidR="00774C3C" w:rsidRPr="00492204" w:rsidRDefault="00774C3C" w:rsidP="00DF42B9">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589 281,07</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359E2024" w14:textId="77777777"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0E43D63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4A49976A" w14:textId="77777777"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151F1712"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14:paraId="64C4D6A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6E6C42B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4A21061A" w14:textId="77777777"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14:paraId="0442AB6E"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14:paraId="0CB7605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14:paraId="71F7F17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4FF6AEAE"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14:paraId="45982440" w14:textId="77777777"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14:paraId="78B3795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14:paraId="1842495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4204162C"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14:paraId="31D37D1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19728C7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5A82573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5557B69C"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56746" w14:textId="77777777"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14:paraId="6757B1C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14:paraId="2A4C3F31"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14:paraId="47B60E33" w14:textId="77777777"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FF40256"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7F0A96D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449FB8A" w14:textId="77777777"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3543CEF3"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056716C0"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5EE06863" w14:textId="77777777"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62119759"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57E8150F"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7D7CD795" w14:textId="77777777"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396767F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4F0D2E4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EFFAB52" w14:textId="77777777"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2E4B8648"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14:paraId="226B442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0821AD3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482C67DF" w14:textId="77777777"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14:paraId="015C1813"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14:paraId="4514359E"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14:paraId="3359C864"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1669690A"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64EF6DC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5052B67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102EF14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14:paraId="73EA5EBE" w14:textId="77777777"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14:paraId="0141A33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4E1E9EE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07C24F9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4754DF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C05D1" w14:textId="77777777"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14:paraId="10B81904" w14:textId="77777777"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14:paraId="01A46C2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14:paraId="1BD4A78C"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7A002FE9" w14:textId="77777777"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A99BC53"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26DAAA4C"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2DC3FFE6"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533CEFAC"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3C38082" w14:textId="77777777" w:rsidR="00847AE9" w:rsidRPr="00C77E82" w:rsidRDefault="00847AE9" w:rsidP="00DF6405">
            <w:pPr>
              <w:spacing w:after="0" w:line="240" w:lineRule="auto"/>
              <w:rPr>
                <w:rFonts w:ascii="Times New Roman" w:eastAsia="Times New Roman" w:hAnsi="Times New Roman"/>
                <w:b/>
                <w:lang w:eastAsia="pl-PL"/>
              </w:rPr>
            </w:pPr>
          </w:p>
          <w:p w14:paraId="5E25F210" w14:textId="77777777"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70C42CCC" w14:textId="77777777"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30F777E9" w14:textId="77777777"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14:paraId="20BFEB68" w14:textId="77777777"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7DB6AC60" w14:textId="77777777"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63FFD68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68D622C1"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753E7D0E" w14:textId="77777777"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43AE9C3"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1326E23E"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5C21680" w14:textId="77777777"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11E60C43"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41711F10" w14:textId="77777777"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2BC16F8C" w14:textId="77777777"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36E11352" w14:textId="77777777"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14:paraId="73AEF2DF" w14:textId="77777777"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19A85D29" w14:textId="77777777" w:rsidR="00774C3C" w:rsidRPr="00492204" w:rsidRDefault="00774C3C" w:rsidP="00372145">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844 158,73</w:t>
            </w:r>
          </w:p>
        </w:tc>
        <w:tc>
          <w:tcPr>
            <w:tcW w:w="1138" w:type="dxa"/>
            <w:tcBorders>
              <w:top w:val="nil"/>
              <w:left w:val="nil"/>
              <w:bottom w:val="single" w:sz="4" w:space="0" w:color="auto"/>
              <w:right w:val="single" w:sz="4" w:space="0" w:color="auto"/>
            </w:tcBorders>
            <w:shd w:val="clear" w:color="auto" w:fill="FFE07D"/>
            <w:noWrap/>
            <w:vAlign w:val="bottom"/>
          </w:tcPr>
          <w:p w14:paraId="6B0AA304"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121CC85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330950A0" w14:textId="77777777"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9507EEA"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2021C88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B169DB6" w14:textId="77777777"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3DAD319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3853A1CE" w14:textId="77777777"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7B7327A9" w14:textId="77777777"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0BC577B5" w14:textId="77777777"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14:paraId="318E113A" w14:textId="77777777"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3237B9EF" w14:textId="77777777" w:rsidR="00774C3C" w:rsidRPr="00492204" w:rsidRDefault="00774C3C" w:rsidP="00DF42B9">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838 758,73</w:t>
            </w:r>
          </w:p>
        </w:tc>
        <w:tc>
          <w:tcPr>
            <w:tcW w:w="1138" w:type="dxa"/>
            <w:tcBorders>
              <w:top w:val="nil"/>
              <w:left w:val="nil"/>
              <w:bottom w:val="single" w:sz="4" w:space="0" w:color="auto"/>
              <w:right w:val="single" w:sz="4" w:space="0" w:color="auto"/>
            </w:tcBorders>
            <w:shd w:val="clear" w:color="auto" w:fill="FFE07D"/>
            <w:noWrap/>
            <w:vAlign w:val="bottom"/>
          </w:tcPr>
          <w:p w14:paraId="1EE4D3D4"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4B9F22D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BEE922C" w14:textId="77777777"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14:paraId="0766E9E3"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12276230"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14:paraId="3CD24792" w14:textId="77777777"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14:paraId="5A6A6771"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3F0F4280" w14:textId="77777777"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14:paraId="47770A48" w14:textId="77777777"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14:paraId="6A107697" w14:textId="77777777" w:rsidR="00C02974" w:rsidRDefault="00C02974" w:rsidP="00426F17">
      <w:pPr>
        <w:rPr>
          <w:rStyle w:val="Nagwek1Znak"/>
          <w:rFonts w:ascii="Times New Roman" w:eastAsia="Calibri" w:hAnsi="Times New Roman"/>
          <w:sz w:val="24"/>
        </w:rPr>
      </w:pPr>
    </w:p>
    <w:p w14:paraId="14A274CC" w14:textId="77777777" w:rsidR="00632E7E" w:rsidRDefault="00632E7E" w:rsidP="00426F17">
      <w:pPr>
        <w:rPr>
          <w:rStyle w:val="Nagwek1Znak"/>
          <w:rFonts w:ascii="Times New Roman" w:eastAsia="Calibri" w:hAnsi="Times New Roman"/>
          <w:sz w:val="24"/>
        </w:rPr>
      </w:pPr>
    </w:p>
    <w:p w14:paraId="376765D7" w14:textId="77777777" w:rsidR="00632E7E" w:rsidRDefault="00632E7E" w:rsidP="00426F17">
      <w:pPr>
        <w:rPr>
          <w:rStyle w:val="Nagwek1Znak"/>
          <w:rFonts w:ascii="Times New Roman" w:eastAsia="Calibri" w:hAnsi="Times New Roman"/>
          <w:sz w:val="24"/>
        </w:rPr>
      </w:pPr>
    </w:p>
    <w:p w14:paraId="14BAB7A2" w14:textId="77777777" w:rsidR="00632E7E" w:rsidRDefault="00632E7E" w:rsidP="00426F17">
      <w:pPr>
        <w:rPr>
          <w:rStyle w:val="Nagwek1Znak"/>
          <w:rFonts w:ascii="Times New Roman" w:eastAsia="Calibri" w:hAnsi="Times New Roman"/>
          <w:sz w:val="24"/>
        </w:rPr>
      </w:pPr>
    </w:p>
    <w:p w14:paraId="5A23831D" w14:textId="77777777" w:rsidR="00632E7E" w:rsidRDefault="00632E7E" w:rsidP="00426F17">
      <w:pPr>
        <w:rPr>
          <w:rStyle w:val="Nagwek1Znak"/>
          <w:rFonts w:ascii="Times New Roman" w:eastAsia="Calibri" w:hAnsi="Times New Roman"/>
          <w:sz w:val="24"/>
        </w:rPr>
      </w:pPr>
    </w:p>
    <w:p w14:paraId="1F69D165" w14:textId="77777777" w:rsidR="00032AC2" w:rsidRDefault="00032AC2" w:rsidP="00426F17">
      <w:pPr>
        <w:rPr>
          <w:rStyle w:val="Nagwek1Znak"/>
          <w:rFonts w:ascii="Times New Roman" w:eastAsia="Calibri" w:hAnsi="Times New Roman"/>
          <w:sz w:val="24"/>
        </w:rPr>
      </w:pPr>
    </w:p>
    <w:p w14:paraId="3992CBB6" w14:textId="77777777" w:rsidR="00032AC2" w:rsidRDefault="00032AC2" w:rsidP="00426F17">
      <w:pPr>
        <w:rPr>
          <w:rStyle w:val="Nagwek1Znak"/>
          <w:rFonts w:ascii="Times New Roman" w:eastAsia="Calibri" w:hAnsi="Times New Roman"/>
          <w:sz w:val="24"/>
        </w:rPr>
      </w:pPr>
    </w:p>
    <w:p w14:paraId="4F9DCB8D" w14:textId="77777777" w:rsidR="00492204" w:rsidRDefault="00492204" w:rsidP="00426F17">
      <w:pPr>
        <w:rPr>
          <w:rStyle w:val="Nagwek1Znak"/>
          <w:rFonts w:ascii="Times New Roman" w:eastAsia="Calibri" w:hAnsi="Times New Roman"/>
          <w:sz w:val="24"/>
        </w:rPr>
      </w:pPr>
    </w:p>
    <w:p w14:paraId="7396B02B" w14:textId="77777777"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14:paraId="4BC2399B" w14:textId="77777777"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76F15A8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242BDA05"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14:paraId="4157C2F7"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14:paraId="5EDF4CB4"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378E8077"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14:paraId="70E31E5C"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410940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B0C8E77"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14:paraId="38F81AF2" w14:textId="77777777"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7528C8FF" w14:textId="77777777"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38B3C8BC"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14:paraId="6428B5E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14:paraId="08D838F1"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14:paraId="6A0D21FB"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14:paraId="14DD8F60"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14:paraId="12D20CA7"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1F3C0DAE"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14:paraId="5DE589BA"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14:paraId="49E18348"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6B762B68"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14:paraId="2F6C3536"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54218FB"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33C53026" w14:textId="77777777"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2ED4E8EA" w14:textId="77777777"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14:paraId="5C9EC226" w14:textId="77777777"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212E89C3"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14:paraId="1167BB22"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14:paraId="5382D128"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13BD426C" w14:textId="77777777"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14:paraId="518B04BE"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14:paraId="5D41DE2A"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14:paraId="42F4D5BD"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45B87D6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1AF34FA"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499037E2"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r>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3CBCA382"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14:paraId="2BD973DE" w14:textId="77777777"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14:paraId="503EC39F"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p>
        </w:tc>
        <w:tc>
          <w:tcPr>
            <w:tcW w:w="828" w:type="dxa"/>
            <w:tcBorders>
              <w:top w:val="nil"/>
              <w:left w:val="nil"/>
              <w:bottom w:val="single" w:sz="4" w:space="0" w:color="auto"/>
              <w:right w:val="single" w:sz="4" w:space="0" w:color="auto"/>
            </w:tcBorders>
            <w:shd w:val="clear" w:color="auto" w:fill="auto"/>
            <w:noWrap/>
            <w:vAlign w:val="bottom"/>
          </w:tcPr>
          <w:p w14:paraId="12E3788A"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14:paraId="3B940E70" w14:textId="77777777"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600 000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39FAC36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6B1F6" w14:textId="77777777" w:rsidR="00632E7E" w:rsidRPr="00DF42B9" w:rsidRDefault="00632E7E" w:rsidP="00C106F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1 200 000,00</w:t>
            </w:r>
          </w:p>
        </w:tc>
        <w:tc>
          <w:tcPr>
            <w:tcW w:w="1138" w:type="dxa"/>
            <w:tcBorders>
              <w:top w:val="nil"/>
              <w:left w:val="nil"/>
              <w:bottom w:val="single" w:sz="4" w:space="0" w:color="auto"/>
              <w:right w:val="single" w:sz="4" w:space="0" w:color="auto"/>
            </w:tcBorders>
            <w:shd w:val="clear" w:color="auto" w:fill="auto"/>
            <w:noWrap/>
            <w:vAlign w:val="bottom"/>
          </w:tcPr>
          <w:p w14:paraId="3B86140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14:paraId="21BABBA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14:paraId="1BB3ACBD" w14:textId="77777777"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EA9D36B"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342093D4"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60D3EB54"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3CF7E203"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0CA66788" w14:textId="77777777" w:rsidR="00632E7E" w:rsidRPr="00C77E82" w:rsidRDefault="00632E7E" w:rsidP="00C106F8">
            <w:pPr>
              <w:spacing w:after="0" w:line="240" w:lineRule="auto"/>
              <w:rPr>
                <w:rFonts w:ascii="Times New Roman" w:eastAsia="Times New Roman" w:hAnsi="Times New Roman"/>
                <w:b/>
                <w:lang w:eastAsia="pl-PL"/>
              </w:rPr>
            </w:pPr>
          </w:p>
          <w:p w14:paraId="66DE8919" w14:textId="77777777"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023E62DF"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2E63AFDF"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600 000</w:t>
            </w:r>
          </w:p>
        </w:tc>
        <w:tc>
          <w:tcPr>
            <w:tcW w:w="620" w:type="dxa"/>
            <w:tcBorders>
              <w:top w:val="nil"/>
              <w:left w:val="nil"/>
              <w:bottom w:val="single" w:sz="4" w:space="0" w:color="auto"/>
              <w:right w:val="single" w:sz="4" w:space="0" w:color="auto"/>
            </w:tcBorders>
            <w:shd w:val="clear" w:color="auto" w:fill="FFE07D"/>
            <w:noWrap/>
            <w:vAlign w:val="bottom"/>
          </w:tcPr>
          <w:p w14:paraId="415ED3F5"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6DF63598" w14:textId="77777777" w:rsidR="00632E7E" w:rsidRPr="00C77E82" w:rsidRDefault="00632E7E" w:rsidP="00632E7E">
            <w:pPr>
              <w:spacing w:after="0" w:line="240" w:lineRule="auto"/>
              <w:jc w:val="right"/>
              <w:rPr>
                <w:rFonts w:ascii="Times New Roman" w:eastAsia="Times New Roman" w:hAnsi="Times New Roman"/>
                <w:b/>
                <w:bCs/>
                <w:lang w:eastAsia="pl-PL"/>
              </w:rPr>
            </w:pPr>
            <w:r w:rsidRPr="00C77E82">
              <w:rPr>
                <w:rFonts w:ascii="Times New Roman" w:eastAsia="Times New Roman" w:hAnsi="Times New Roman"/>
                <w:b/>
                <w:bCs/>
                <w:lang w:eastAsia="pl-PL"/>
              </w:rPr>
              <w:t>1</w:t>
            </w:r>
            <w:r>
              <w:rPr>
                <w:rFonts w:ascii="Times New Roman" w:eastAsia="Times New Roman" w:hAnsi="Times New Roman"/>
                <w:b/>
                <w:bCs/>
                <w:lang w:eastAsia="pl-PL"/>
              </w:rPr>
              <w:t> 200 000,00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1972EF06"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694874BF"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3656703B" w14:textId="77777777"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6F690F8"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4C2470C8"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2D0777B5" w14:textId="77777777"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1288266F"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0C373556"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3D05E2E2"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25DDCC3F"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w:t>
            </w:r>
            <w:r w:rsidRPr="00454B00">
              <w:rPr>
                <w:rFonts w:ascii="Times New Roman" w:eastAsia="Times New Roman" w:hAnsi="Times New Roman"/>
                <w:b/>
                <w:lang w:eastAsia="pl-PL"/>
              </w:rPr>
              <w:t>00</w:t>
            </w:r>
            <w:r>
              <w:rPr>
                <w:rFonts w:ascii="Times New Roman" w:eastAsia="Times New Roman" w:hAnsi="Times New Roman"/>
                <w:b/>
                <w:lang w:eastAsia="pl-PL"/>
              </w:rPr>
              <w:t xml:space="preserve"> </w:t>
            </w:r>
            <w:r w:rsidRPr="00454B00">
              <w:rPr>
                <w:rFonts w:ascii="Times New Roman" w:eastAsia="Times New Roman" w:hAnsi="Times New Roman"/>
                <w:b/>
                <w:lang w:eastAsia="pl-PL"/>
              </w:rPr>
              <w:t>000</w:t>
            </w:r>
          </w:p>
        </w:tc>
        <w:tc>
          <w:tcPr>
            <w:tcW w:w="620" w:type="dxa"/>
            <w:tcBorders>
              <w:top w:val="nil"/>
              <w:left w:val="nil"/>
              <w:bottom w:val="single" w:sz="4" w:space="0" w:color="auto"/>
              <w:right w:val="single" w:sz="4" w:space="0" w:color="auto"/>
            </w:tcBorders>
            <w:shd w:val="clear" w:color="auto" w:fill="FFE07D"/>
            <w:noWrap/>
            <w:vAlign w:val="bottom"/>
          </w:tcPr>
          <w:p w14:paraId="48F1660D"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6FE4E067" w14:textId="77777777"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14:paraId="3A81CDE6"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20C4BB69"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51E31BF4" w14:textId="77777777"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D1C4D0B"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31C46F05"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7E3EC5B"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5DEF3B38"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3DBFBD38"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7FCADA11" w14:textId="77777777"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241CBE61" w14:textId="77777777" w:rsidR="00632E7E" w:rsidRPr="00454B00" w:rsidRDefault="00632E7E" w:rsidP="00632E7E">
            <w:pPr>
              <w:spacing w:after="0" w:line="240" w:lineRule="auto"/>
              <w:rPr>
                <w:rFonts w:ascii="Times New Roman" w:eastAsia="Times New Roman" w:hAnsi="Times New Roman"/>
                <w:b/>
                <w:lang w:eastAsia="pl-PL"/>
              </w:rPr>
            </w:pPr>
            <w:r>
              <w:rPr>
                <w:rFonts w:ascii="Times New Roman" w:eastAsia="Times New Roman" w:hAnsi="Times New Roman"/>
                <w:b/>
                <w:lang w:eastAsia="pl-PL"/>
              </w:rPr>
              <w:t xml:space="preserve">600 </w:t>
            </w:r>
            <w:r w:rsidRPr="00454B00">
              <w:rPr>
                <w:rFonts w:ascii="Times New Roman" w:eastAsia="Times New Roman" w:hAnsi="Times New Roman"/>
                <w:b/>
                <w:lang w:eastAsia="pl-PL"/>
              </w:rPr>
              <w:t>000</w:t>
            </w:r>
            <w:r>
              <w:rPr>
                <w:rFonts w:ascii="Times New Roman" w:eastAsia="Times New Roman" w:hAnsi="Times New Roman"/>
                <w:b/>
                <w:lang w:eastAsia="pl-PL"/>
              </w:rPr>
              <w:t>,00</w:t>
            </w:r>
          </w:p>
        </w:tc>
        <w:tc>
          <w:tcPr>
            <w:tcW w:w="620" w:type="dxa"/>
            <w:tcBorders>
              <w:top w:val="nil"/>
              <w:left w:val="nil"/>
              <w:bottom w:val="single" w:sz="4" w:space="0" w:color="auto"/>
              <w:right w:val="single" w:sz="4" w:space="0" w:color="auto"/>
            </w:tcBorders>
            <w:shd w:val="clear" w:color="auto" w:fill="FFE07D"/>
            <w:noWrap/>
            <w:vAlign w:val="bottom"/>
          </w:tcPr>
          <w:p w14:paraId="7DC060FB"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585583E7" w14:textId="77777777"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14:paraId="63B22589"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4456D2D5"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2F558A2A" w14:textId="77777777"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14:paraId="10B45309"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70E22941"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14:paraId="1649EA14" w14:textId="77777777"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14:paraId="7FA2484B"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0FBC59B0" w14:textId="77777777"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14:paraId="47C972E7" w14:textId="77777777"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14:paraId="2CA5B2CB" w14:textId="77777777"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14:paraId="35780E1D" w14:textId="77777777"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14:paraId="6BC8F20E" w14:textId="77777777"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14:paraId="16FAFAE6" w14:textId="77777777"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14:paraId="5A57EA5C" w14:textId="77777777"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14:paraId="59C25017" w14:textId="77777777"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0E876F3B" w14:textId="77777777"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1 379 979,49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14:paraId="7CC2DAFC" w14:textId="77777777"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 xml:space="preserve">54,60 </w:t>
            </w:r>
            <w:r w:rsidR="00582731" w:rsidRPr="001B783B">
              <w:rPr>
                <w:rFonts w:ascii="Times New Roman" w:eastAsia="Times New Roman" w:hAnsi="Times New Roman"/>
                <w:lang w:eastAsia="pl-PL"/>
              </w:rPr>
              <w:t>%</w:t>
            </w:r>
          </w:p>
        </w:tc>
      </w:tr>
    </w:tbl>
    <w:p w14:paraId="79C6AC27" w14:textId="77777777"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1B783B" w14:paraId="71D6604D" w14:textId="77777777"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14:paraId="55C7411D" w14:textId="77777777"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14:paraId="5819D392" w14:textId="77777777"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14:paraId="79707D87" w14:textId="77777777"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14:paraId="48396920" w14:textId="77777777"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5D82D3E7" w14:textId="77777777" w:rsidR="00582731" w:rsidRPr="001B783B" w:rsidRDefault="006475B8"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5 461 541,56</w:t>
            </w:r>
            <w:r w:rsidR="001B783B" w:rsidRPr="001B783B">
              <w:rPr>
                <w:rFonts w:ascii="Times New Roman" w:eastAsia="Times New Roman" w:hAnsi="Times New Roman"/>
                <w:lang w:eastAsia="pl-PL"/>
              </w:rPr>
              <w:t xml:space="preserve"> zł</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14:paraId="7F08389B" w14:textId="77777777" w:rsidR="00582731" w:rsidRPr="001B783B" w:rsidRDefault="00582731"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6</w:t>
            </w:r>
            <w:r w:rsidR="006475B8" w:rsidRPr="001B783B">
              <w:rPr>
                <w:rFonts w:ascii="Times New Roman" w:eastAsia="Times New Roman" w:hAnsi="Times New Roman"/>
                <w:lang w:eastAsia="pl-PL"/>
              </w:rPr>
              <w:t>3</w:t>
            </w:r>
            <w:r w:rsidRPr="001B783B">
              <w:rPr>
                <w:rFonts w:ascii="Times New Roman" w:eastAsia="Times New Roman" w:hAnsi="Times New Roman"/>
                <w:lang w:eastAsia="pl-PL"/>
              </w:rPr>
              <w:t>,</w:t>
            </w:r>
            <w:r w:rsidR="006475B8" w:rsidRPr="001B783B">
              <w:rPr>
                <w:rFonts w:ascii="Times New Roman" w:eastAsia="Times New Roman" w:hAnsi="Times New Roman"/>
                <w:lang w:eastAsia="pl-PL"/>
              </w:rPr>
              <w:t>70</w:t>
            </w:r>
            <w:r w:rsidRPr="001B783B">
              <w:rPr>
                <w:rFonts w:ascii="Times New Roman" w:eastAsia="Times New Roman" w:hAnsi="Times New Roman"/>
                <w:lang w:eastAsia="pl-PL"/>
              </w:rPr>
              <w:t>%</w:t>
            </w:r>
          </w:p>
        </w:tc>
      </w:tr>
    </w:tbl>
    <w:p w14:paraId="6B8CA18C" w14:textId="77777777" w:rsidR="00C02974" w:rsidRDefault="00C02974" w:rsidP="00426F17">
      <w:pPr>
        <w:rPr>
          <w:rStyle w:val="Nagwek1Znak"/>
          <w:rFonts w:ascii="Times New Roman" w:eastAsia="Calibri" w:hAnsi="Times New Roman"/>
          <w:sz w:val="24"/>
        </w:rPr>
      </w:pPr>
    </w:p>
    <w:p w14:paraId="0D1E5B4B" w14:textId="77777777" w:rsidR="00C02974" w:rsidRDefault="00C02974" w:rsidP="00426F17">
      <w:pPr>
        <w:rPr>
          <w:rStyle w:val="Nagwek1Znak"/>
          <w:rFonts w:ascii="Times New Roman" w:eastAsia="Calibri" w:hAnsi="Times New Roman"/>
          <w:sz w:val="24"/>
        </w:rPr>
      </w:pPr>
    </w:p>
    <w:p w14:paraId="60A10138" w14:textId="77777777" w:rsidR="00C02974" w:rsidRDefault="00C02974" w:rsidP="00426F17">
      <w:pPr>
        <w:rPr>
          <w:rStyle w:val="Nagwek1Znak"/>
          <w:rFonts w:ascii="Times New Roman" w:eastAsia="Calibri" w:hAnsi="Times New Roman"/>
          <w:sz w:val="24"/>
        </w:rPr>
      </w:pPr>
    </w:p>
    <w:p w14:paraId="1BB8AB4B" w14:textId="77777777" w:rsidR="00C02974" w:rsidRDefault="00C02974" w:rsidP="00426F17">
      <w:pPr>
        <w:rPr>
          <w:rStyle w:val="Nagwek1Znak"/>
          <w:rFonts w:ascii="Times New Roman" w:eastAsia="Calibri" w:hAnsi="Times New Roman"/>
          <w:sz w:val="24"/>
        </w:rPr>
      </w:pPr>
    </w:p>
    <w:p w14:paraId="16902FF2" w14:textId="77777777" w:rsidR="00A80330" w:rsidRDefault="00A80330" w:rsidP="00426F17">
      <w:pPr>
        <w:rPr>
          <w:rStyle w:val="Nagwek1Znak"/>
          <w:rFonts w:ascii="Times New Roman" w:eastAsia="Calibri" w:hAnsi="Times New Roman"/>
          <w:sz w:val="24"/>
        </w:rPr>
      </w:pPr>
    </w:p>
    <w:p w14:paraId="348C0645" w14:textId="77777777" w:rsidR="00A80330" w:rsidRDefault="00A80330" w:rsidP="00426F17">
      <w:pPr>
        <w:rPr>
          <w:rStyle w:val="Nagwek1Znak"/>
          <w:rFonts w:ascii="Times New Roman" w:eastAsia="Calibri" w:hAnsi="Times New Roman"/>
          <w:sz w:val="24"/>
        </w:rPr>
      </w:pPr>
    </w:p>
    <w:p w14:paraId="7AD9571C" w14:textId="77777777" w:rsidR="00A96F5B" w:rsidRDefault="00A96F5B" w:rsidP="00426F17">
      <w:pPr>
        <w:rPr>
          <w:rStyle w:val="Nagwek1Znak"/>
          <w:rFonts w:ascii="Times New Roman" w:eastAsia="Calibri" w:hAnsi="Times New Roman"/>
          <w:sz w:val="24"/>
        </w:rPr>
      </w:pPr>
    </w:p>
    <w:p w14:paraId="7EEFC966" w14:textId="77777777" w:rsidR="00A96F5B" w:rsidRDefault="00A96F5B" w:rsidP="00426F17">
      <w:pPr>
        <w:rPr>
          <w:rStyle w:val="Nagwek1Znak"/>
          <w:rFonts w:ascii="Times New Roman" w:eastAsia="Calibri" w:hAnsi="Times New Roman"/>
          <w:sz w:val="24"/>
        </w:rPr>
      </w:pPr>
    </w:p>
    <w:p w14:paraId="500E548D" w14:textId="77777777" w:rsidR="00A96F5B" w:rsidRDefault="00A96F5B" w:rsidP="00426F17">
      <w:pPr>
        <w:rPr>
          <w:rStyle w:val="Nagwek1Znak"/>
          <w:rFonts w:ascii="Times New Roman" w:eastAsia="Calibri" w:hAnsi="Times New Roman"/>
          <w:sz w:val="24"/>
        </w:rPr>
      </w:pPr>
    </w:p>
    <w:p w14:paraId="50CE80DC" w14:textId="77777777" w:rsidR="00A96F5B" w:rsidRDefault="00A96F5B" w:rsidP="00426F17">
      <w:pPr>
        <w:rPr>
          <w:rStyle w:val="Nagwek1Znak"/>
          <w:rFonts w:ascii="Times New Roman" w:eastAsia="Calibri" w:hAnsi="Times New Roman"/>
          <w:sz w:val="24"/>
        </w:rPr>
      </w:pPr>
    </w:p>
    <w:p w14:paraId="1D325762" w14:textId="77777777" w:rsidR="00A96F5B" w:rsidRDefault="00A96F5B" w:rsidP="00426F17">
      <w:pPr>
        <w:rPr>
          <w:rStyle w:val="Nagwek1Znak"/>
          <w:rFonts w:ascii="Times New Roman" w:eastAsia="Calibri" w:hAnsi="Times New Roman"/>
          <w:sz w:val="24"/>
        </w:rPr>
      </w:pPr>
    </w:p>
    <w:p w14:paraId="2F4F0DD0" w14:textId="77777777" w:rsidR="00A96F5B" w:rsidRDefault="00A96F5B" w:rsidP="00426F17">
      <w:pPr>
        <w:rPr>
          <w:rStyle w:val="Nagwek1Znak"/>
          <w:rFonts w:ascii="Times New Roman" w:eastAsia="Calibri" w:hAnsi="Times New Roman"/>
          <w:sz w:val="24"/>
        </w:rPr>
      </w:pPr>
    </w:p>
    <w:p w14:paraId="06D1BBC8" w14:textId="77777777" w:rsidR="00A96F5B" w:rsidRDefault="00A96F5B" w:rsidP="00426F17">
      <w:pPr>
        <w:rPr>
          <w:rStyle w:val="Nagwek1Znak"/>
          <w:rFonts w:ascii="Times New Roman" w:eastAsia="Calibri" w:hAnsi="Times New Roman"/>
          <w:sz w:val="24"/>
        </w:rPr>
      </w:pPr>
    </w:p>
    <w:p w14:paraId="371DAB9E" w14:textId="77777777" w:rsidR="00A96F5B" w:rsidRDefault="00A96F5B" w:rsidP="00426F17">
      <w:pPr>
        <w:rPr>
          <w:rStyle w:val="Nagwek1Znak"/>
          <w:rFonts w:ascii="Times New Roman" w:eastAsia="Calibri" w:hAnsi="Times New Roman"/>
          <w:sz w:val="24"/>
        </w:rPr>
      </w:pPr>
    </w:p>
    <w:p w14:paraId="084D9C93" w14:textId="77777777" w:rsidR="00A96F5B" w:rsidRDefault="00A96F5B" w:rsidP="00426F17">
      <w:pPr>
        <w:rPr>
          <w:rStyle w:val="Nagwek1Znak"/>
          <w:rFonts w:ascii="Times New Roman" w:eastAsia="Calibri" w:hAnsi="Times New Roman"/>
          <w:sz w:val="24"/>
        </w:rPr>
      </w:pPr>
    </w:p>
    <w:p w14:paraId="247C7484" w14:textId="77777777" w:rsidR="00582731" w:rsidRDefault="00582731" w:rsidP="00426F17">
      <w:pPr>
        <w:rPr>
          <w:rStyle w:val="Nagwek1Znak"/>
          <w:rFonts w:ascii="Times New Roman" w:eastAsia="Calibri" w:hAnsi="Times New Roman"/>
          <w:sz w:val="24"/>
        </w:rPr>
      </w:pPr>
    </w:p>
    <w:p w14:paraId="558EBFDF" w14:textId="77777777" w:rsidR="00A96F5B" w:rsidRDefault="00A96F5B" w:rsidP="00426F17">
      <w:pPr>
        <w:rPr>
          <w:rStyle w:val="Nagwek1Znak"/>
          <w:rFonts w:ascii="Times New Roman" w:eastAsia="Calibri" w:hAnsi="Times New Roman"/>
          <w:sz w:val="24"/>
        </w:rPr>
      </w:pPr>
    </w:p>
    <w:p w14:paraId="6063B8A2" w14:textId="77777777"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14:paraId="1241F08D" w14:textId="77777777"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14:paraId="6CAF0AE5" w14:textId="77777777"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14:paraId="3EF017BB" w14:textId="77777777"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06B6005B"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14:paraId="0F386034"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14:paraId="00CF66C3"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14:paraId="2FA5FF56"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0E415E70"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14:paraId="7CD0A5A5"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B6FA0EA"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47D1DE1" w14:textId="77777777"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14:paraId="37121367" w14:textId="77777777"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1BCB365B" w14:textId="77777777"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14:paraId="5DF0F73B"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14:paraId="004978CA"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1DAB9582"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5A935193"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60AD6937"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14:paraId="77AA43A3"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59F1AA31"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271AFBE2"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513DDE06"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4D7B6C9D"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14:paraId="1302941C"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4F8BE2D"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35A4B38B" w14:textId="77777777"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A88A441" w14:textId="77777777"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14:paraId="1E7766F5" w14:textId="77777777"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14:paraId="4B7F1C53" w14:textId="77777777"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14:paraId="666E880C" w14:textId="77777777"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14:paraId="396623C7" w14:textId="77777777"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14:paraId="1A2A7335" w14:textId="77777777"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65B57A6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14:paraId="7E2694F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14:paraId="292EB59B"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14:paraId="7FF9D359" w14:textId="77777777"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14:paraId="2E2DE795"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14:paraId="321A087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14:paraId="2BC45038"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14:paraId="25463FA6"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13048BD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14:paraId="307563F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14:paraId="2289B32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14:paraId="17ABD67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65026AB"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14:paraId="3BE83CD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14:paraId="57740D2E" w14:textId="77777777"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14:paraId="2C3A440D" w14:textId="77777777"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69927565"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14:paraId="32AE85E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14:paraId="6C548D9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14:paraId="02C8D86A" w14:textId="77777777"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14:paraId="6E23060A"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14:paraId="50AB9BEE"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14:paraId="6289D266"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14:paraId="5C598432"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713156A4"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14:paraId="0CD5C1A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14:paraId="7F73B321"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14:paraId="14ABFC6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4FF3910"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14:paraId="6E3CEA62"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31F8AE0F" w14:textId="77777777" w:rsidR="00C16A67" w:rsidRPr="00B855E8" w:rsidRDefault="00C16A67" w:rsidP="002B405E">
            <w:pPr>
              <w:spacing w:after="0" w:line="240" w:lineRule="auto"/>
              <w:rPr>
                <w:rFonts w:ascii="Times New Roman" w:eastAsia="Times New Roman" w:hAnsi="Times New Roman"/>
                <w:lang w:eastAsia="pl-PL"/>
              </w:rPr>
            </w:pPr>
          </w:p>
        </w:tc>
      </w:tr>
      <w:tr w:rsidR="00C16A67" w:rsidRPr="00B855E8" w14:paraId="67DC95BC" w14:textId="77777777"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52516EF4"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14:paraId="191A6461"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14:paraId="248999A2"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14:paraId="4DD79EC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14:paraId="63F2808B"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693A4F4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14:paraId="7D013202"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14:paraId="31E86C4A"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14:paraId="3C8F2C9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14:paraId="5BADC72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14:paraId="34BD6B59"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14:paraId="61CC02CE"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A9491FE"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14:paraId="60B1B276"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1C183601" w14:textId="77777777" w:rsidR="00C16A67" w:rsidRPr="00B855E8" w:rsidRDefault="00C16A67" w:rsidP="002B405E">
            <w:pPr>
              <w:spacing w:after="0" w:line="240" w:lineRule="auto"/>
              <w:rPr>
                <w:rFonts w:ascii="Times New Roman" w:eastAsia="Times New Roman" w:hAnsi="Times New Roman"/>
                <w:lang w:eastAsia="pl-PL"/>
              </w:rPr>
            </w:pPr>
          </w:p>
        </w:tc>
      </w:tr>
      <w:tr w:rsidR="00C16A67" w:rsidRPr="00B855E8" w14:paraId="375D57AA" w14:textId="77777777"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1469312E" w14:textId="77777777"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14:paraId="22906A0F" w14:textId="77777777"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14:paraId="19418BB5"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14:paraId="02995275"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14:paraId="4EFD12B8"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5DC3E9D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14:paraId="3FEFF65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14:paraId="73CB2C44"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546E2EC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14:paraId="22056EB9"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14:paraId="45756E4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14:paraId="4515313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90D5854" w14:textId="77777777"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14:paraId="70027072"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14:paraId="28A0AEC4" w14:textId="77777777" w:rsidR="00C16A67" w:rsidRPr="00B855E8" w:rsidRDefault="00C16A67" w:rsidP="002B405E">
            <w:pPr>
              <w:spacing w:after="0" w:line="240" w:lineRule="auto"/>
              <w:rPr>
                <w:rFonts w:ascii="Times New Roman" w:eastAsia="Times New Roman" w:hAnsi="Times New Roman"/>
                <w:lang w:eastAsia="pl-PL"/>
              </w:rPr>
            </w:pPr>
          </w:p>
        </w:tc>
      </w:tr>
      <w:tr w:rsidR="003E333A" w:rsidRPr="00B855E8" w14:paraId="4B48F510" w14:textId="77777777"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2F8F305" w14:textId="77777777"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738FCD9F"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ED03F8D" w14:textId="77777777" w:rsidR="00533502" w:rsidRPr="00B855E8" w:rsidRDefault="00533502" w:rsidP="002B405E">
            <w:pPr>
              <w:spacing w:after="0" w:line="240" w:lineRule="auto"/>
              <w:rPr>
                <w:rFonts w:ascii="Times New Roman" w:eastAsia="Times New Roman" w:hAnsi="Times New Roman"/>
                <w:b/>
                <w:lang w:eastAsia="pl-PL"/>
              </w:rPr>
            </w:pPr>
          </w:p>
          <w:p w14:paraId="4622E88D" w14:textId="77777777"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14:paraId="44404B74"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19B7FFF"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758A5830"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576621B2" w14:textId="77777777"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14:paraId="0427980A"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7E005A19" w14:textId="77777777"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6E8D6033"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40B06CC1"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14:paraId="48EE558E" w14:textId="77777777" w:rsidR="003E333A" w:rsidRPr="00B855E8" w:rsidRDefault="003E333A" w:rsidP="00426F17">
      <w:pPr>
        <w:rPr>
          <w:rStyle w:val="Nagwek1Znak"/>
          <w:rFonts w:ascii="Times New Roman" w:eastAsia="Calibri" w:hAnsi="Times New Roman"/>
          <w:sz w:val="24"/>
        </w:rPr>
      </w:pPr>
    </w:p>
    <w:p w14:paraId="7A551441" w14:textId="77777777" w:rsidR="00480DDD" w:rsidRPr="00B855E8" w:rsidRDefault="00480DDD" w:rsidP="00426F17">
      <w:pPr>
        <w:rPr>
          <w:rStyle w:val="Nagwek1Znak"/>
          <w:rFonts w:ascii="Times New Roman" w:eastAsia="Calibri" w:hAnsi="Times New Roman"/>
          <w:sz w:val="24"/>
        </w:rPr>
      </w:pPr>
    </w:p>
    <w:p w14:paraId="2CF7027E" w14:textId="77777777"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14:paraId="1B275F70" w14:textId="77777777" w:rsidR="00426F17" w:rsidRPr="0069667E" w:rsidRDefault="00426F17" w:rsidP="0069667E">
      <w:pPr>
        <w:shd w:val="clear" w:color="auto" w:fill="7030A0"/>
        <w:jc w:val="center"/>
        <w:rPr>
          <w:rFonts w:ascii="Times New Roman" w:hAnsi="Times New Roman"/>
          <w:b/>
          <w:color w:val="FFFFFF"/>
        </w:rPr>
      </w:pPr>
      <w:bookmarkStart w:id="37" w:name="_Toc439278334"/>
      <w:r w:rsidRPr="0069667E">
        <w:rPr>
          <w:rStyle w:val="Nagwek1Znak"/>
          <w:rFonts w:ascii="Times New Roman" w:eastAsia="Calibri" w:hAnsi="Times New Roman"/>
          <w:color w:val="FFFFFF"/>
          <w:sz w:val="24"/>
        </w:rPr>
        <w:t>Załącznik nr 4</w:t>
      </w:r>
      <w:bookmarkEnd w:id="37"/>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14:paraId="4ED89D1B" w14:textId="77777777" w:rsidTr="00434EA8">
        <w:trPr>
          <w:trHeight w:val="300"/>
        </w:trPr>
        <w:tc>
          <w:tcPr>
            <w:tcW w:w="10364" w:type="dxa"/>
            <w:gridSpan w:val="7"/>
            <w:tcBorders>
              <w:top w:val="nil"/>
              <w:left w:val="nil"/>
              <w:bottom w:val="nil"/>
              <w:right w:val="nil"/>
            </w:tcBorders>
            <w:shd w:val="clear" w:color="auto" w:fill="auto"/>
            <w:vAlign w:val="bottom"/>
          </w:tcPr>
          <w:p w14:paraId="5084FFFD" w14:textId="77777777"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14:paraId="195D5E82"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2DFF73A6"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3C0479A7" w14:textId="77777777"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14:paraId="08438002" w14:textId="77777777" w:rsidTr="00E0701A">
              <w:tc>
                <w:tcPr>
                  <w:tcW w:w="2457" w:type="dxa"/>
                  <w:vMerge w:val="restart"/>
                </w:tcPr>
                <w:p w14:paraId="12BBC70D"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14:paraId="48CFE6DC"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14:paraId="6AD8550B" w14:textId="77777777"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14:paraId="5A61E04E" w14:textId="77777777" w:rsidTr="00E0701A">
              <w:tc>
                <w:tcPr>
                  <w:tcW w:w="2457" w:type="dxa"/>
                  <w:vMerge/>
                </w:tcPr>
                <w:p w14:paraId="20928DB1"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14:paraId="31528549"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14:paraId="45D00E05"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14:paraId="59B6C11D"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14:paraId="531B5392" w14:textId="77777777"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14:paraId="02608DDF" w14:textId="77777777" w:rsidTr="00E0701A">
              <w:tc>
                <w:tcPr>
                  <w:tcW w:w="2457" w:type="dxa"/>
                </w:tcPr>
                <w:p w14:paraId="77E6E91F"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14:paraId="708A53D4"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14:paraId="05BED8BE"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14:paraId="058D93B8"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14:paraId="2368B125"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14:paraId="42A65476" w14:textId="77777777" w:rsidTr="00E0701A">
              <w:tc>
                <w:tcPr>
                  <w:tcW w:w="2457" w:type="dxa"/>
                </w:tcPr>
                <w:p w14:paraId="4D2F44AE"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14:paraId="296AA88C"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14:paraId="7BD0CB76" w14:textId="77777777"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14:paraId="141A6E72"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14:paraId="550BD990" w14:textId="77777777"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14:paraId="0A0CA72C" w14:textId="77777777" w:rsidTr="00E0701A">
              <w:tc>
                <w:tcPr>
                  <w:tcW w:w="2457" w:type="dxa"/>
                </w:tcPr>
                <w:p w14:paraId="020302F8"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14:paraId="48959E3D"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14:paraId="2EE46234"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14:paraId="0A983FC8"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0DD39BCC"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14:paraId="55CF9133" w14:textId="77777777" w:rsidTr="00E0701A">
              <w:tc>
                <w:tcPr>
                  <w:tcW w:w="2457" w:type="dxa"/>
                </w:tcPr>
                <w:p w14:paraId="2275F018" w14:textId="77777777"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14:paraId="21888989" w14:textId="77777777"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14:paraId="0E1104D2" w14:textId="77777777"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14:paraId="3DF29AAC"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1F247CAC"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14:paraId="68E5946F" w14:textId="77777777" w:rsidTr="00E0701A">
              <w:tc>
                <w:tcPr>
                  <w:tcW w:w="2457" w:type="dxa"/>
                </w:tcPr>
                <w:p w14:paraId="17022CA5" w14:textId="77777777"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14:paraId="4977649F"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14:paraId="045C07D3"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14:paraId="59A4D7E2"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23FAD5B7"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14:paraId="4A7C670D"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218A39D0" w14:textId="77777777"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14:paraId="49B5F9F1" w14:textId="77777777" w:rsidTr="00434EA8">
        <w:trPr>
          <w:trHeight w:val="300"/>
        </w:trPr>
        <w:tc>
          <w:tcPr>
            <w:tcW w:w="218" w:type="dxa"/>
            <w:tcBorders>
              <w:top w:val="nil"/>
              <w:left w:val="nil"/>
              <w:bottom w:val="nil"/>
              <w:right w:val="nil"/>
            </w:tcBorders>
            <w:shd w:val="clear" w:color="auto" w:fill="auto"/>
            <w:noWrap/>
            <w:vAlign w:val="bottom"/>
          </w:tcPr>
          <w:p w14:paraId="670FE5A7"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7EA377E"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14:paraId="1F5FD855" w14:textId="77777777"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14:paraId="3AFAFC83"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2902FD33" w14:textId="77777777" w:rsidTr="00434EA8">
        <w:trPr>
          <w:trHeight w:val="600"/>
        </w:trPr>
        <w:tc>
          <w:tcPr>
            <w:tcW w:w="218" w:type="dxa"/>
            <w:tcBorders>
              <w:top w:val="nil"/>
              <w:left w:val="nil"/>
              <w:bottom w:val="nil"/>
              <w:right w:val="nil"/>
            </w:tcBorders>
            <w:shd w:val="clear" w:color="auto" w:fill="auto"/>
            <w:noWrap/>
            <w:vAlign w:val="bottom"/>
          </w:tcPr>
          <w:p w14:paraId="65426FE9"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14:paraId="40CC23EC" w14:textId="77777777"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14:paraId="728AEC3F"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14:paraId="56963315"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14:paraId="5B3292C1"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14:paraId="3E34E60E" w14:textId="77777777"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14:paraId="0E6A8F2A"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012ACDEB" w14:textId="77777777" w:rsidTr="00434EA8">
        <w:trPr>
          <w:trHeight w:val="1155"/>
        </w:trPr>
        <w:tc>
          <w:tcPr>
            <w:tcW w:w="218" w:type="dxa"/>
            <w:tcBorders>
              <w:top w:val="nil"/>
              <w:left w:val="nil"/>
              <w:bottom w:val="nil"/>
              <w:right w:val="nil"/>
            </w:tcBorders>
            <w:shd w:val="clear" w:color="auto" w:fill="auto"/>
            <w:noWrap/>
            <w:vAlign w:val="bottom"/>
          </w:tcPr>
          <w:p w14:paraId="72B8572E"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24F56EC2"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14:paraId="76A6C371" w14:textId="77777777" w:rsidR="00120AA9" w:rsidRPr="00686288" w:rsidRDefault="00120AA9" w:rsidP="00492204">
            <w:pPr>
              <w:spacing w:after="0" w:line="240" w:lineRule="auto"/>
              <w:rPr>
                <w:rFonts w:ascii="Times New Roman" w:eastAsia="Times New Roman" w:hAnsi="Times New Roman"/>
                <w:lang w:eastAsia="pl-PL"/>
              </w:rPr>
            </w:pPr>
          </w:p>
          <w:p w14:paraId="76A4C460" w14:textId="77777777"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14:paraId="2A0EA0AB" w14:textId="77777777"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14:paraId="0E369B76"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14:paraId="5FF6C173" w14:textId="77777777" w:rsidR="00073AE0" w:rsidRPr="00686288" w:rsidRDefault="00073AE0" w:rsidP="00492204">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w:t>
            </w:r>
          </w:p>
          <w:p w14:paraId="186852D7" w14:textId="77777777" w:rsidR="00426F17" w:rsidRPr="00686288" w:rsidRDefault="00073AE0" w:rsidP="00073AE0">
            <w:pPr>
              <w:spacing w:after="0" w:line="240" w:lineRule="auto"/>
              <w:jc w:val="center"/>
              <w:rPr>
                <w:rFonts w:ascii="Times New Roman" w:eastAsia="Times New Roman" w:hAnsi="Times New Roman"/>
                <w:lang w:eastAsia="pl-PL"/>
              </w:rPr>
            </w:pPr>
            <w:r w:rsidRPr="00686288">
              <w:rPr>
                <w:rFonts w:ascii="Times New Roman" w:eastAsia="Times New Roman" w:hAnsi="Times New Roman"/>
                <w:lang w:eastAsia="pl-PL"/>
              </w:rPr>
              <w:t>,00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753EB175"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2FA931E4" w14:textId="77777777" w:rsidTr="00434EA8">
        <w:trPr>
          <w:trHeight w:val="1155"/>
        </w:trPr>
        <w:tc>
          <w:tcPr>
            <w:tcW w:w="218" w:type="dxa"/>
            <w:tcBorders>
              <w:top w:val="nil"/>
              <w:left w:val="nil"/>
              <w:bottom w:val="nil"/>
              <w:right w:val="nil"/>
            </w:tcBorders>
            <w:shd w:val="clear" w:color="auto" w:fill="auto"/>
            <w:noWrap/>
            <w:vAlign w:val="bottom"/>
          </w:tcPr>
          <w:p w14:paraId="622A5FF3"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0EAFD43C"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14:paraId="0A6DB068" w14:textId="77777777" w:rsidR="00426F17" w:rsidRPr="00686288" w:rsidRDefault="006724AF"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w:t>
            </w:r>
            <w:r w:rsidR="00476B30"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0 000,00   </w:t>
            </w:r>
          </w:p>
        </w:tc>
        <w:tc>
          <w:tcPr>
            <w:tcW w:w="1843" w:type="dxa"/>
            <w:tcBorders>
              <w:top w:val="nil"/>
              <w:left w:val="nil"/>
              <w:bottom w:val="single" w:sz="4" w:space="0" w:color="auto"/>
              <w:right w:val="single" w:sz="4" w:space="0" w:color="auto"/>
            </w:tcBorders>
            <w:shd w:val="clear" w:color="auto" w:fill="auto"/>
            <w:noWrap/>
            <w:vAlign w:val="bottom"/>
          </w:tcPr>
          <w:p w14:paraId="2D153882" w14:textId="77777777"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14:paraId="2225ABF2"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14:paraId="1A4218CA" w14:textId="77777777" w:rsidR="00426F17" w:rsidRPr="00686288" w:rsidRDefault="008F1064" w:rsidP="00476B30">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200 000,00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74BDC7DC" w14:textId="77777777"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14:paraId="55DA330C" w14:textId="77777777" w:rsidTr="00434EA8">
        <w:trPr>
          <w:trHeight w:val="1155"/>
        </w:trPr>
        <w:tc>
          <w:tcPr>
            <w:tcW w:w="218" w:type="dxa"/>
            <w:tcBorders>
              <w:top w:val="nil"/>
              <w:left w:val="nil"/>
              <w:bottom w:val="nil"/>
              <w:right w:val="nil"/>
            </w:tcBorders>
            <w:shd w:val="clear" w:color="auto" w:fill="auto"/>
            <w:noWrap/>
            <w:vAlign w:val="bottom"/>
          </w:tcPr>
          <w:p w14:paraId="08EBD21F"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59E89E04"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14:paraId="4C02E67B"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14:paraId="2650CD29"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14:paraId="04DB5485" w14:textId="77777777"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6D4635C0" w14:textId="77777777"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3988F2DF"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07E67035" w14:textId="77777777" w:rsidTr="00434EA8">
        <w:trPr>
          <w:trHeight w:val="1155"/>
        </w:trPr>
        <w:tc>
          <w:tcPr>
            <w:tcW w:w="218" w:type="dxa"/>
            <w:tcBorders>
              <w:top w:val="nil"/>
              <w:left w:val="nil"/>
              <w:bottom w:val="nil"/>
              <w:right w:val="nil"/>
            </w:tcBorders>
            <w:shd w:val="clear" w:color="auto" w:fill="auto"/>
            <w:noWrap/>
            <w:vAlign w:val="bottom"/>
          </w:tcPr>
          <w:p w14:paraId="2EE52BA0"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28C771EB"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14:paraId="066A0137"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14:paraId="2BBD6157"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14:paraId="1B4C0F97" w14:textId="77777777"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4FFEC42F" w14:textId="77777777"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14:paraId="7BB91EFB"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7D73CE5D" w14:textId="77777777" w:rsidTr="00434EA8">
        <w:trPr>
          <w:trHeight w:val="300"/>
        </w:trPr>
        <w:tc>
          <w:tcPr>
            <w:tcW w:w="218" w:type="dxa"/>
            <w:tcBorders>
              <w:top w:val="nil"/>
              <w:left w:val="nil"/>
              <w:bottom w:val="nil"/>
              <w:right w:val="nil"/>
            </w:tcBorders>
            <w:shd w:val="clear" w:color="auto" w:fill="auto"/>
            <w:noWrap/>
            <w:vAlign w:val="bottom"/>
          </w:tcPr>
          <w:p w14:paraId="2E6B5FD2"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14:paraId="6847C877" w14:textId="77777777"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14:paraId="24E25A85" w14:textId="77777777" w:rsidR="00476B30"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2727 000,00</w:t>
            </w:r>
          </w:p>
        </w:tc>
        <w:tc>
          <w:tcPr>
            <w:tcW w:w="1843" w:type="dxa"/>
            <w:tcBorders>
              <w:top w:val="nil"/>
              <w:left w:val="nil"/>
              <w:bottom w:val="single" w:sz="4" w:space="0" w:color="auto"/>
              <w:right w:val="single" w:sz="4" w:space="0" w:color="auto"/>
            </w:tcBorders>
            <w:shd w:val="clear" w:color="auto" w:fill="auto"/>
            <w:noWrap/>
            <w:vAlign w:val="bottom"/>
          </w:tcPr>
          <w:p w14:paraId="1AB75944" w14:textId="77777777" w:rsidR="00426F17" w:rsidRPr="00686288" w:rsidRDefault="008F1064"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14:paraId="06E83AFB" w14:textId="77777777" w:rsidR="00426F17"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14:paraId="162B6848" w14:textId="77777777" w:rsidR="00426F17" w:rsidRPr="00686288" w:rsidRDefault="00073AE0"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3 402 740,00</w:t>
            </w:r>
            <w:r w:rsidR="00426F17" w:rsidRPr="00686288">
              <w:rPr>
                <w:rFonts w:ascii="Times New Roman" w:eastAsia="Times New Roman" w:hAnsi="Times New Roman"/>
                <w:b/>
                <w:lang w:eastAsia="pl-PL"/>
              </w:rPr>
              <w:t xml:space="preserve">   </w:t>
            </w:r>
          </w:p>
        </w:tc>
        <w:tc>
          <w:tcPr>
            <w:tcW w:w="724" w:type="dxa"/>
            <w:tcBorders>
              <w:top w:val="nil"/>
              <w:left w:val="nil"/>
              <w:bottom w:val="nil"/>
              <w:right w:val="nil"/>
            </w:tcBorders>
            <w:shd w:val="clear" w:color="auto" w:fill="auto"/>
            <w:noWrap/>
            <w:vAlign w:val="bottom"/>
          </w:tcPr>
          <w:p w14:paraId="1A4C555F" w14:textId="77777777"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14:paraId="0293FD0F" w14:textId="77777777" w:rsidTr="00434EA8">
        <w:trPr>
          <w:trHeight w:val="285"/>
        </w:trPr>
        <w:tc>
          <w:tcPr>
            <w:tcW w:w="218" w:type="dxa"/>
            <w:tcBorders>
              <w:top w:val="nil"/>
              <w:left w:val="nil"/>
              <w:bottom w:val="nil"/>
              <w:right w:val="nil"/>
            </w:tcBorders>
            <w:shd w:val="clear" w:color="auto" w:fill="auto"/>
            <w:noWrap/>
            <w:vAlign w:val="bottom"/>
          </w:tcPr>
          <w:p w14:paraId="5EC0B01B"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14:paraId="2130F26C"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14:paraId="6DD0E150"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14:paraId="0160B03B"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14:paraId="755565C7"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14:paraId="682E72C9"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14:paraId="58F67930" w14:textId="77777777" w:rsidR="00426F17" w:rsidRPr="00615821" w:rsidRDefault="00426F17" w:rsidP="00426F17">
            <w:pPr>
              <w:spacing w:after="0" w:line="240" w:lineRule="auto"/>
              <w:rPr>
                <w:rFonts w:ascii="Times New Roman" w:eastAsia="Times New Roman" w:hAnsi="Times New Roman"/>
                <w:color w:val="000000"/>
                <w:lang w:eastAsia="pl-PL"/>
              </w:rPr>
            </w:pPr>
          </w:p>
        </w:tc>
      </w:tr>
    </w:tbl>
    <w:p w14:paraId="025FDB08" w14:textId="77777777"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14:paraId="32626653" w14:textId="77777777" w:rsidR="00426F17" w:rsidRPr="0069667E" w:rsidRDefault="00426F17" w:rsidP="0069667E">
      <w:pPr>
        <w:shd w:val="clear" w:color="auto" w:fill="7030A0"/>
        <w:spacing w:after="0" w:line="240" w:lineRule="auto"/>
        <w:jc w:val="center"/>
        <w:rPr>
          <w:rFonts w:ascii="Times New Roman" w:hAnsi="Times New Roman"/>
          <w:b/>
          <w:color w:val="FFFFFF"/>
        </w:rPr>
      </w:pPr>
      <w:bookmarkStart w:id="38" w:name="_Toc439278335"/>
      <w:r w:rsidRPr="0069667E">
        <w:rPr>
          <w:rStyle w:val="Nagwek1Znak"/>
          <w:rFonts w:ascii="Times New Roman" w:eastAsia="Calibri" w:hAnsi="Times New Roman"/>
          <w:color w:val="FFFFFF"/>
          <w:sz w:val="24"/>
        </w:rPr>
        <w:t>Załącznik nr 5</w:t>
      </w:r>
      <w:bookmarkEnd w:id="38"/>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14:paraId="03FC5345" w14:textId="77777777" w:rsidR="00426F17" w:rsidRPr="008F4AD6" w:rsidRDefault="00426F17" w:rsidP="00426F17">
      <w:pPr>
        <w:spacing w:after="0" w:line="240" w:lineRule="auto"/>
        <w:ind w:firstLine="330"/>
        <w:jc w:val="both"/>
        <w:rPr>
          <w:rFonts w:ascii="Times New Roman" w:hAnsi="Times New Roman"/>
          <w:lang w:eastAsia="pl-PL"/>
        </w:rPr>
      </w:pPr>
    </w:p>
    <w:p w14:paraId="02133717"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14:paraId="36352999"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14:paraId="3089ADEC"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14:paraId="2CE21153"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14:paraId="77BF67C7"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14:paraId="04FD3A34"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14:paraId="01AE8894"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14:paraId="1FBA4546"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14:paraId="4800480D"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14:paraId="4DD8FF5A"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14:paraId="18C8F75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w:t>
      </w:r>
      <w:proofErr w:type="spellStart"/>
      <w:r w:rsidRPr="008F4AD6">
        <w:rPr>
          <w:rFonts w:ascii="Times New Roman" w:hAnsi="Times New Roman"/>
        </w:rPr>
        <w:t>informacyjno</w:t>
      </w:r>
      <w:proofErr w:type="spellEnd"/>
      <w:r w:rsidRPr="008F4AD6">
        <w:rPr>
          <w:rFonts w:ascii="Times New Roman" w:hAnsi="Times New Roman"/>
        </w:rPr>
        <w:t xml:space="preserve">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w:t>
      </w:r>
      <w:proofErr w:type="spellStart"/>
      <w:r w:rsidRPr="008F4AD6">
        <w:rPr>
          <w:rFonts w:ascii="Times New Roman" w:hAnsi="Times New Roman"/>
        </w:rPr>
        <w:t>informacyjno</w:t>
      </w:r>
      <w:proofErr w:type="spellEnd"/>
      <w:r w:rsidRPr="008F4AD6">
        <w:rPr>
          <w:rFonts w:ascii="Times New Roman" w:hAnsi="Times New Roman"/>
        </w:rPr>
        <w:t xml:space="preserve"> – konsultacyjne. </w:t>
      </w:r>
    </w:p>
    <w:p w14:paraId="70C67230"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14:paraId="08179F9D" w14:textId="77777777"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14:paraId="6D265AC8" w14:textId="77777777" w:rsidTr="00CA1FC2">
        <w:trPr>
          <w:jc w:val="center"/>
        </w:trPr>
        <w:tc>
          <w:tcPr>
            <w:tcW w:w="612" w:type="dxa"/>
            <w:shd w:val="clear" w:color="auto" w:fill="7030A0"/>
          </w:tcPr>
          <w:p w14:paraId="0D530D66" w14:textId="77777777" w:rsidR="003D54BE" w:rsidRPr="00A66A2E" w:rsidRDefault="003D54BE" w:rsidP="00CA1FC2">
            <w:pPr>
              <w:spacing w:after="0" w:line="240" w:lineRule="auto"/>
              <w:jc w:val="center"/>
              <w:rPr>
                <w:rFonts w:ascii="Times New Roman" w:hAnsi="Times New Roman"/>
                <w:b/>
                <w:bCs/>
                <w:color w:val="FFFFFF"/>
              </w:rPr>
            </w:pPr>
            <w:bookmarkStart w:id="39" w:name="_Toc173722609"/>
            <w:bookmarkStart w:id="40" w:name="_Toc203980492"/>
            <w:bookmarkStart w:id="41" w:name="_Toc204405476"/>
            <w:bookmarkStart w:id="42" w:name="_Toc205144604"/>
            <w:bookmarkStart w:id="43" w:name="_Toc205144787"/>
            <w:bookmarkStart w:id="44" w:name="_Toc205144974"/>
            <w:bookmarkStart w:id="45" w:name="_Toc205970065"/>
            <w:bookmarkStart w:id="46" w:name="_Toc209519937"/>
            <w:bookmarkStart w:id="47" w:name="_Toc209520234"/>
            <w:bookmarkStart w:id="48" w:name="_Toc209520298"/>
            <w:bookmarkStart w:id="49" w:name="_Toc209600076"/>
            <w:bookmarkStart w:id="50" w:name="_Toc210014258"/>
            <w:bookmarkStart w:id="51" w:name="_Toc173722608"/>
            <w:r>
              <w:rPr>
                <w:rFonts w:ascii="Times New Roman" w:hAnsi="Times New Roman"/>
                <w:b/>
                <w:bCs/>
                <w:color w:val="FFFFFF"/>
              </w:rPr>
              <w:t>Cel</w:t>
            </w:r>
          </w:p>
        </w:tc>
        <w:tc>
          <w:tcPr>
            <w:tcW w:w="2694" w:type="dxa"/>
            <w:shd w:val="clear" w:color="auto" w:fill="7030A0"/>
          </w:tcPr>
          <w:p w14:paraId="4635C0D8"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14:paraId="1734008D"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14:paraId="4105F225"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14:paraId="1C2755E0"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14:paraId="2C164373"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14:paraId="38C5B97D" w14:textId="77777777" w:rsidTr="00CA1FC2">
        <w:trPr>
          <w:jc w:val="center"/>
        </w:trPr>
        <w:tc>
          <w:tcPr>
            <w:tcW w:w="612" w:type="dxa"/>
          </w:tcPr>
          <w:p w14:paraId="737599D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14:paraId="019C08F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14:paraId="5A103A8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14:paraId="3BA133B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14:paraId="324ACCE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14:paraId="7AA37B5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6CBF354E" w14:textId="77777777" w:rsidR="003D54BE" w:rsidRPr="008F4AD6" w:rsidRDefault="003D54BE" w:rsidP="00CA1FC2">
            <w:pPr>
              <w:spacing w:after="0" w:line="240" w:lineRule="auto"/>
              <w:rPr>
                <w:rFonts w:ascii="Times New Roman" w:hAnsi="Times New Roman"/>
              </w:rPr>
            </w:pPr>
          </w:p>
          <w:p w14:paraId="7E6CF1D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34868C5D" w14:textId="77777777" w:rsidR="003D54BE" w:rsidRPr="008F4AD6" w:rsidRDefault="003D54BE" w:rsidP="00CA1FC2">
            <w:pPr>
              <w:spacing w:after="0" w:line="240" w:lineRule="auto"/>
              <w:rPr>
                <w:rFonts w:ascii="Times New Roman" w:hAnsi="Times New Roman"/>
              </w:rPr>
            </w:pPr>
          </w:p>
          <w:p w14:paraId="28C39BB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14:paraId="733A4DDD" w14:textId="77777777" w:rsidR="003D54BE" w:rsidRPr="00500155" w:rsidRDefault="003D54BE" w:rsidP="00CA1FC2">
            <w:pPr>
              <w:spacing w:after="0" w:line="240" w:lineRule="auto"/>
              <w:rPr>
                <w:rFonts w:ascii="Times New Roman" w:hAnsi="Times New Roman"/>
              </w:rPr>
            </w:pPr>
          </w:p>
        </w:tc>
        <w:tc>
          <w:tcPr>
            <w:tcW w:w="2268" w:type="dxa"/>
          </w:tcPr>
          <w:p w14:paraId="1ECA1DE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14:paraId="4AEB1D09"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516F76C8" w14:textId="77777777" w:rsidTr="00CA1FC2">
        <w:trPr>
          <w:trHeight w:val="1943"/>
          <w:jc w:val="center"/>
        </w:trPr>
        <w:tc>
          <w:tcPr>
            <w:tcW w:w="612" w:type="dxa"/>
          </w:tcPr>
          <w:p w14:paraId="1469B46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14:paraId="363970B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14:paraId="54A4D10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14:paraId="51F4B3A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14:paraId="339C8534" w14:textId="77777777"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14:paraId="16AEE19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4E109B65" w14:textId="77777777" w:rsidR="003D54BE" w:rsidRPr="008F4AD6" w:rsidRDefault="003D54BE" w:rsidP="00CA1FC2">
            <w:pPr>
              <w:spacing w:after="0" w:line="240" w:lineRule="auto"/>
              <w:rPr>
                <w:rFonts w:ascii="Times New Roman" w:hAnsi="Times New Roman"/>
              </w:rPr>
            </w:pPr>
          </w:p>
          <w:p w14:paraId="6E26471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4D82D9B5" w14:textId="77777777" w:rsidR="003D54BE" w:rsidRPr="008F4AD6" w:rsidRDefault="003D54BE" w:rsidP="00CA1FC2">
            <w:pPr>
              <w:spacing w:after="0" w:line="240" w:lineRule="auto"/>
              <w:rPr>
                <w:rFonts w:ascii="Times New Roman" w:hAnsi="Times New Roman"/>
              </w:rPr>
            </w:pPr>
          </w:p>
          <w:p w14:paraId="2FE6DB2F" w14:textId="77777777"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4673592A"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14:paraId="523077D9" w14:textId="77777777" w:rsidR="003D54BE" w:rsidRPr="00BE3EA3" w:rsidRDefault="003D54BE" w:rsidP="00CA1FC2">
            <w:pPr>
              <w:spacing w:after="0" w:line="240" w:lineRule="auto"/>
              <w:rPr>
                <w:rFonts w:ascii="Times New Roman" w:hAnsi="Times New Roman"/>
                <w:strike/>
              </w:rPr>
            </w:pPr>
          </w:p>
        </w:tc>
        <w:tc>
          <w:tcPr>
            <w:tcW w:w="1134" w:type="dxa"/>
          </w:tcPr>
          <w:p w14:paraId="2872A6A3"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0E6A0594" w14:textId="77777777" w:rsidTr="00CA1FC2">
        <w:trPr>
          <w:jc w:val="center"/>
        </w:trPr>
        <w:tc>
          <w:tcPr>
            <w:tcW w:w="612" w:type="dxa"/>
          </w:tcPr>
          <w:p w14:paraId="3C2CC00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14:paraId="1BCECF0A"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14:paraId="67E982F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14:paraId="0451C00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14:paraId="4F41A4C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245AB837" w14:textId="77777777" w:rsidR="003D54BE" w:rsidRPr="008F4AD6" w:rsidRDefault="003D54BE" w:rsidP="00CA1FC2">
            <w:pPr>
              <w:spacing w:after="0" w:line="240" w:lineRule="auto"/>
              <w:rPr>
                <w:rFonts w:ascii="Times New Roman" w:hAnsi="Times New Roman"/>
              </w:rPr>
            </w:pPr>
          </w:p>
          <w:p w14:paraId="4759D49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5C3EABE8" w14:textId="77777777" w:rsidR="003D54BE" w:rsidRPr="008F4AD6" w:rsidRDefault="003D54BE" w:rsidP="00CA1FC2">
            <w:pPr>
              <w:spacing w:after="0" w:line="240" w:lineRule="auto"/>
              <w:rPr>
                <w:rFonts w:ascii="Times New Roman" w:hAnsi="Times New Roman"/>
              </w:rPr>
            </w:pPr>
          </w:p>
          <w:p w14:paraId="6B55BC7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532B4119"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14:paraId="3D6D3446" w14:textId="77777777"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14:paraId="217B3341" w14:textId="77777777"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14:paraId="32F2E57B" w14:textId="77777777" w:rsidTr="00CA1FC2">
        <w:trPr>
          <w:jc w:val="center"/>
        </w:trPr>
        <w:tc>
          <w:tcPr>
            <w:tcW w:w="612" w:type="dxa"/>
          </w:tcPr>
          <w:p w14:paraId="1464C4C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14:paraId="78DCC64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14:paraId="48AE708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14:paraId="672088E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6630917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70490E4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3DB63674" w14:textId="77777777"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14:paraId="1253C680" w14:textId="77777777"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14:paraId="093CBA8C" w14:textId="77777777" w:rsidTr="00CA1FC2">
        <w:trPr>
          <w:jc w:val="center"/>
        </w:trPr>
        <w:tc>
          <w:tcPr>
            <w:tcW w:w="612" w:type="dxa"/>
          </w:tcPr>
          <w:p w14:paraId="2B5A766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14:paraId="487C20C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14:paraId="5D0285A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14:paraId="44CF22B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59731999" w14:textId="77777777" w:rsidR="003D54BE" w:rsidRPr="008F4AD6" w:rsidRDefault="003D54BE" w:rsidP="00CA1FC2">
            <w:pPr>
              <w:spacing w:after="0" w:line="240" w:lineRule="auto"/>
              <w:rPr>
                <w:rFonts w:ascii="Times New Roman" w:hAnsi="Times New Roman"/>
              </w:rPr>
            </w:pPr>
          </w:p>
          <w:p w14:paraId="2FA9E3F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239C3FD9" w14:textId="77777777" w:rsidR="003D54BE" w:rsidRPr="008F4AD6" w:rsidRDefault="003D54BE" w:rsidP="00CA1FC2">
            <w:pPr>
              <w:spacing w:after="0" w:line="240" w:lineRule="auto"/>
              <w:rPr>
                <w:rFonts w:ascii="Times New Roman" w:hAnsi="Times New Roman"/>
              </w:rPr>
            </w:pPr>
          </w:p>
          <w:p w14:paraId="3C4A20A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02D28E31"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14:paraId="62A5AF23" w14:textId="77777777"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14:paraId="60BD149F" w14:textId="77777777" w:rsidTr="00CA1FC2">
        <w:trPr>
          <w:jc w:val="center"/>
        </w:trPr>
        <w:tc>
          <w:tcPr>
            <w:tcW w:w="612" w:type="dxa"/>
          </w:tcPr>
          <w:p w14:paraId="79CD356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14:paraId="508647C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2247" w:type="dxa"/>
          </w:tcPr>
          <w:p w14:paraId="4A7D2A5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14:paraId="3ECEEFA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23CD9B0A" w14:textId="77777777" w:rsidR="003D54BE" w:rsidRPr="008F4AD6" w:rsidRDefault="003D54BE" w:rsidP="00CA1FC2">
            <w:pPr>
              <w:spacing w:after="0" w:line="240" w:lineRule="auto"/>
              <w:rPr>
                <w:rFonts w:ascii="Times New Roman" w:hAnsi="Times New Roman"/>
              </w:rPr>
            </w:pPr>
          </w:p>
          <w:p w14:paraId="21C1844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17FC9A19" w14:textId="77777777" w:rsidR="003D54BE" w:rsidRPr="008F4AD6" w:rsidRDefault="003D54BE" w:rsidP="00CA1FC2">
            <w:pPr>
              <w:spacing w:after="0" w:line="240" w:lineRule="auto"/>
              <w:rPr>
                <w:rFonts w:ascii="Times New Roman" w:hAnsi="Times New Roman"/>
              </w:rPr>
            </w:pPr>
          </w:p>
          <w:p w14:paraId="50B05FB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1953BC08"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14:paraId="3C613142" w14:textId="77777777" w:rsidR="003D54BE" w:rsidRPr="00BE3EA3" w:rsidRDefault="003D54BE" w:rsidP="00CA1FC2">
            <w:pPr>
              <w:spacing w:after="0" w:line="240" w:lineRule="auto"/>
              <w:rPr>
                <w:rFonts w:ascii="Times New Roman" w:hAnsi="Times New Roman"/>
              </w:rPr>
            </w:pPr>
            <w:bookmarkStart w:id="52"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14:paraId="77AB8D36"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2"/>
          </w:p>
        </w:tc>
        <w:tc>
          <w:tcPr>
            <w:tcW w:w="1134" w:type="dxa"/>
          </w:tcPr>
          <w:p w14:paraId="0B55417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14:paraId="31036939" w14:textId="77777777" w:rsidTr="00CA1FC2">
        <w:trPr>
          <w:jc w:val="center"/>
        </w:trPr>
        <w:tc>
          <w:tcPr>
            <w:tcW w:w="612" w:type="dxa"/>
          </w:tcPr>
          <w:p w14:paraId="50CCFFE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14:paraId="638279EA"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14:paraId="1F8BF1E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14:paraId="56CC1A56" w14:textId="77777777"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14:paraId="6F1B32E6" w14:textId="77777777"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14:paraId="017CA3B6" w14:textId="77777777" w:rsidR="003D54BE" w:rsidRPr="00BE3EA3" w:rsidRDefault="003D54BE" w:rsidP="00CA1FC2">
            <w:pPr>
              <w:spacing w:after="0" w:line="240" w:lineRule="auto"/>
              <w:rPr>
                <w:rFonts w:ascii="Times New Roman" w:hAnsi="Times New Roman"/>
              </w:rPr>
            </w:pPr>
          </w:p>
        </w:tc>
        <w:tc>
          <w:tcPr>
            <w:tcW w:w="1134" w:type="dxa"/>
          </w:tcPr>
          <w:p w14:paraId="25A11DD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14:paraId="37030A5D" w14:textId="77777777" w:rsidTr="00CA1FC2">
        <w:trPr>
          <w:jc w:val="center"/>
        </w:trPr>
        <w:tc>
          <w:tcPr>
            <w:tcW w:w="612" w:type="dxa"/>
          </w:tcPr>
          <w:p w14:paraId="6AE88F0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14:paraId="76C4D80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14:paraId="78A04ECB" w14:textId="77777777"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14:paraId="38FBC24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14:paraId="2D57D88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1E19C31A"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5D5E880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14:paraId="0E9618C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14:paraId="2F40D9F7" w14:textId="77777777" w:rsidR="003D54BE" w:rsidRPr="008F4AD6" w:rsidRDefault="003D54BE" w:rsidP="00CA1FC2">
            <w:pPr>
              <w:spacing w:after="0" w:line="240" w:lineRule="auto"/>
              <w:rPr>
                <w:rFonts w:ascii="Times New Roman" w:hAnsi="Times New Roman"/>
              </w:rPr>
            </w:pPr>
            <w:bookmarkStart w:id="53"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3"/>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14:paraId="65F6AC80" w14:textId="77777777" w:rsidR="003D54BE" w:rsidRPr="008F4AD6" w:rsidRDefault="003D54BE" w:rsidP="00CA1FC2">
            <w:pPr>
              <w:spacing w:after="0" w:line="240" w:lineRule="auto"/>
              <w:rPr>
                <w:rFonts w:ascii="Times New Roman" w:hAnsi="Times New Roman"/>
              </w:rPr>
            </w:pPr>
          </w:p>
        </w:tc>
        <w:tc>
          <w:tcPr>
            <w:tcW w:w="1134" w:type="dxa"/>
          </w:tcPr>
          <w:p w14:paraId="43448730"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15F09F2B" w14:textId="77777777" w:rsidTr="00CA1FC2">
        <w:trPr>
          <w:jc w:val="center"/>
        </w:trPr>
        <w:tc>
          <w:tcPr>
            <w:tcW w:w="612" w:type="dxa"/>
          </w:tcPr>
          <w:p w14:paraId="0AB1680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14:paraId="52F0B101" w14:textId="77777777"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14:paraId="76C352B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14:paraId="3E4A4BF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43522A9C" w14:textId="77777777" w:rsidR="003D54BE" w:rsidRPr="008F4AD6" w:rsidRDefault="003D54BE" w:rsidP="00CA1FC2">
            <w:pPr>
              <w:spacing w:after="0" w:line="240" w:lineRule="auto"/>
              <w:rPr>
                <w:rFonts w:ascii="Times New Roman" w:hAnsi="Times New Roman"/>
              </w:rPr>
            </w:pPr>
          </w:p>
          <w:p w14:paraId="42398C9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34D48375" w14:textId="77777777" w:rsidR="003D54BE" w:rsidRPr="008F4AD6" w:rsidRDefault="003D54BE" w:rsidP="00CA1FC2">
            <w:pPr>
              <w:spacing w:after="0" w:line="240" w:lineRule="auto"/>
              <w:rPr>
                <w:rFonts w:ascii="Times New Roman" w:hAnsi="Times New Roman"/>
              </w:rPr>
            </w:pPr>
          </w:p>
          <w:p w14:paraId="57C3F53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13A35DC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14:paraId="7D508AFA" w14:textId="77777777"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14:paraId="64FFB8BF" w14:textId="77777777" w:rsidTr="00CA1FC2">
        <w:trPr>
          <w:jc w:val="center"/>
        </w:trPr>
        <w:tc>
          <w:tcPr>
            <w:tcW w:w="612" w:type="dxa"/>
          </w:tcPr>
          <w:p w14:paraId="4B17025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14:paraId="4CC0EB7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14:paraId="2017033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14:paraId="2DE3F30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14:paraId="1CF04D4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14:paraId="49D0A967"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14:paraId="07B3647E" w14:textId="77777777" w:rsidTr="00CA1FC2">
        <w:trPr>
          <w:jc w:val="center"/>
        </w:trPr>
        <w:tc>
          <w:tcPr>
            <w:tcW w:w="612" w:type="dxa"/>
          </w:tcPr>
          <w:p w14:paraId="415F598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14:paraId="01FB016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14:paraId="15710F4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14:paraId="2D63E83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14:paraId="6CD16E0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14:paraId="39763A9D"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39"/>
      <w:bookmarkEnd w:id="40"/>
      <w:bookmarkEnd w:id="41"/>
      <w:bookmarkEnd w:id="42"/>
      <w:bookmarkEnd w:id="43"/>
      <w:bookmarkEnd w:id="44"/>
      <w:bookmarkEnd w:id="45"/>
      <w:bookmarkEnd w:id="46"/>
      <w:bookmarkEnd w:id="47"/>
      <w:bookmarkEnd w:id="48"/>
      <w:bookmarkEnd w:id="49"/>
      <w:bookmarkEnd w:id="50"/>
      <w:bookmarkEnd w:id="51"/>
    </w:tbl>
    <w:p w14:paraId="0822E5E2" w14:textId="77777777" w:rsidR="00426F17" w:rsidRPr="007E357C" w:rsidRDefault="00426F17" w:rsidP="00426F17">
      <w:pPr>
        <w:spacing w:after="0" w:line="240" w:lineRule="auto"/>
        <w:jc w:val="both"/>
        <w:rPr>
          <w:rFonts w:ascii="Times New Roman" w:hAnsi="Times New Roman"/>
          <w:sz w:val="8"/>
          <w:szCs w:val="8"/>
        </w:rPr>
      </w:pPr>
    </w:p>
    <w:p w14:paraId="3DD9B3BE" w14:textId="77777777"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14:paraId="63D1530B" w14:textId="77777777" w:rsidR="00426F17" w:rsidRPr="007E357C" w:rsidRDefault="00426F17" w:rsidP="00426F17">
      <w:pPr>
        <w:spacing w:after="0" w:line="240" w:lineRule="auto"/>
        <w:jc w:val="both"/>
        <w:rPr>
          <w:rFonts w:ascii="Times New Roman" w:hAnsi="Times New Roman"/>
          <w:sz w:val="10"/>
          <w:szCs w:val="10"/>
        </w:rPr>
      </w:pPr>
    </w:p>
    <w:p w14:paraId="706BB0B9"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w:t>
      </w:r>
      <w:proofErr w:type="spellStart"/>
      <w:r w:rsidRPr="008F4AD6">
        <w:rPr>
          <w:rFonts w:ascii="Times New Roman" w:hAnsi="Times New Roman"/>
        </w:rPr>
        <w:t>pn-pt</w:t>
      </w:r>
      <w:proofErr w:type="spellEnd"/>
      <w:r w:rsidRPr="008F4AD6">
        <w:rPr>
          <w:rFonts w:ascii="Times New Roman" w:hAnsi="Times New Roman"/>
        </w:rPr>
        <w:t xml:space="preserve">)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14:paraId="6E67A057"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14:paraId="187F229E"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14:paraId="605FC85C"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14:paraId="55965DC4" w14:textId="77777777"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14:paraId="04981B12"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14:paraId="5A534679"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14:paraId="47C36DFE"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14:paraId="2F5F818A"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w:t>
      </w:r>
      <w:proofErr w:type="spellStart"/>
      <w:r w:rsidRPr="008F4AD6">
        <w:rPr>
          <w:rFonts w:ascii="Times New Roman" w:hAnsi="Times New Roman"/>
          <w:b/>
          <w:bCs/>
        </w:rPr>
        <w:t>studyjno</w:t>
      </w:r>
      <w:proofErr w:type="spellEnd"/>
      <w:r w:rsidRPr="008F4AD6">
        <w:rPr>
          <w:rFonts w:ascii="Times New Roman" w:hAnsi="Times New Roman"/>
          <w:b/>
          <w:bCs/>
        </w:rPr>
        <w:t xml:space="preserve">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w:t>
      </w:r>
      <w:proofErr w:type="spellStart"/>
      <w:r w:rsidRPr="008F4AD6">
        <w:rPr>
          <w:rFonts w:ascii="Times New Roman" w:hAnsi="Times New Roman"/>
        </w:rPr>
        <w:t>studyjno</w:t>
      </w:r>
      <w:proofErr w:type="spellEnd"/>
      <w:r w:rsidRPr="008F4AD6">
        <w:rPr>
          <w:rFonts w:ascii="Times New Roman" w:hAnsi="Times New Roman"/>
        </w:rPr>
        <w:t xml:space="preserve">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14:paraId="7DF963EB"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14:paraId="637B37F0"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14:paraId="091DDEEA"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14:paraId="59FD59A0"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14:paraId="676425D1" w14:textId="77777777"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w:t>
      </w:r>
      <w:proofErr w:type="spellStart"/>
      <w:r w:rsidRPr="008F4AD6">
        <w:rPr>
          <w:rFonts w:ascii="Times New Roman" w:hAnsi="Times New Roman" w:cs="Times New Roman"/>
          <w:color w:val="auto"/>
          <w:sz w:val="22"/>
          <w:szCs w:val="22"/>
        </w:rPr>
        <w:t>informacyjno</w:t>
      </w:r>
      <w:proofErr w:type="spellEnd"/>
      <w:r w:rsidRPr="008F4AD6">
        <w:rPr>
          <w:rFonts w:ascii="Times New Roman" w:hAnsi="Times New Roman" w:cs="Times New Roman"/>
          <w:color w:val="auto"/>
          <w:sz w:val="22"/>
          <w:szCs w:val="22"/>
        </w:rPr>
        <w:t xml:space="preserve">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14:paraId="080BA2D6" w14:textId="77777777" w:rsidR="006B22FD" w:rsidRDefault="006B22FD" w:rsidP="00426F17">
      <w:pPr>
        <w:spacing w:after="0" w:line="240" w:lineRule="auto"/>
        <w:jc w:val="both"/>
        <w:rPr>
          <w:rFonts w:ascii="Times New Roman" w:hAnsi="Times New Roman"/>
          <w:b/>
          <w:bCs/>
        </w:rPr>
      </w:pPr>
    </w:p>
    <w:p w14:paraId="4172B266"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14:paraId="6832D7E8" w14:textId="77777777"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14:paraId="4C135609" w14:textId="77777777" w:rsidTr="00CA1FC2">
        <w:tc>
          <w:tcPr>
            <w:tcW w:w="4926" w:type="dxa"/>
          </w:tcPr>
          <w:p w14:paraId="0191CBDB"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14:paraId="51464B9A"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14:paraId="10CF31E2"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14:paraId="77B96F5C"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14:paraId="1FF20879"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14:paraId="233BBABD"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14:paraId="4577A1A7"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14:paraId="198157F7"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14:paraId="12185F79"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14:paraId="6200CD2A" w14:textId="77777777" w:rsidTr="00CA1FC2">
        <w:tc>
          <w:tcPr>
            <w:tcW w:w="4926" w:type="dxa"/>
          </w:tcPr>
          <w:p w14:paraId="1CD87023"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14:paraId="3652B287"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1D97A748"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5DF93E82"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3DDFFAC3"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54A3D624" w14:textId="77777777"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14:paraId="2C5B11F9"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3CCD50B4"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2B9DDBAA" w14:textId="77777777" w:rsidR="003D54BE" w:rsidRPr="008F4AD6" w:rsidRDefault="003D54BE" w:rsidP="00CA1FC2">
            <w:pPr>
              <w:spacing w:after="0" w:line="240" w:lineRule="auto"/>
              <w:jc w:val="both"/>
              <w:rPr>
                <w:rFonts w:ascii="Times New Roman" w:hAnsi="Times New Roman"/>
                <w:highlight w:val="darkGray"/>
              </w:rPr>
            </w:pPr>
          </w:p>
        </w:tc>
      </w:tr>
      <w:tr w:rsidR="003D54BE" w:rsidRPr="008F4AD6" w14:paraId="049206D6" w14:textId="77777777" w:rsidTr="00CA1FC2">
        <w:tc>
          <w:tcPr>
            <w:tcW w:w="4926" w:type="dxa"/>
          </w:tcPr>
          <w:p w14:paraId="53CBBE3D"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14:paraId="4A4E1F46"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3212969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E28411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955596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A53CD04"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1BECCAF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632A47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FDC616A" w14:textId="77777777" w:rsidR="003D54BE" w:rsidRPr="008F4AD6" w:rsidRDefault="003D54BE" w:rsidP="00CA1FC2">
            <w:pPr>
              <w:spacing w:after="0" w:line="240" w:lineRule="auto"/>
              <w:jc w:val="both"/>
              <w:rPr>
                <w:rFonts w:ascii="Times New Roman" w:hAnsi="Times New Roman"/>
              </w:rPr>
            </w:pPr>
          </w:p>
        </w:tc>
      </w:tr>
      <w:tr w:rsidR="003D54BE" w:rsidRPr="008F4AD6" w14:paraId="67596454" w14:textId="77777777" w:rsidTr="00CA1FC2">
        <w:tc>
          <w:tcPr>
            <w:tcW w:w="4926" w:type="dxa"/>
          </w:tcPr>
          <w:p w14:paraId="711D05B9" w14:textId="77777777"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14:paraId="01717D14"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9D806E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F8DFDA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548A8FD"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F87CA1A"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761194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3132D0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1B351E3" w14:textId="77777777" w:rsidR="003D54BE" w:rsidRPr="008F4AD6" w:rsidRDefault="003D54BE" w:rsidP="00CA1FC2">
            <w:pPr>
              <w:spacing w:after="0" w:line="240" w:lineRule="auto"/>
              <w:jc w:val="both"/>
              <w:rPr>
                <w:rFonts w:ascii="Times New Roman" w:hAnsi="Times New Roman"/>
              </w:rPr>
            </w:pPr>
          </w:p>
        </w:tc>
      </w:tr>
      <w:tr w:rsidR="003D54BE" w:rsidRPr="008F4AD6" w14:paraId="76C483A3" w14:textId="77777777" w:rsidTr="00CA1FC2">
        <w:tc>
          <w:tcPr>
            <w:tcW w:w="4926" w:type="dxa"/>
          </w:tcPr>
          <w:p w14:paraId="6B6AD5D0"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14:paraId="7C996A98"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249B47ED"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4230891"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F0C88B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EE630B2"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FE6F081"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9A58EE1" w14:textId="77777777" w:rsidR="003D54BE" w:rsidRPr="008F4AD6" w:rsidRDefault="003D54BE" w:rsidP="00CA1FC2">
            <w:pPr>
              <w:spacing w:after="0" w:line="240" w:lineRule="auto"/>
              <w:jc w:val="both"/>
              <w:rPr>
                <w:rFonts w:ascii="Times New Roman" w:hAnsi="Times New Roman"/>
              </w:rPr>
            </w:pPr>
          </w:p>
        </w:tc>
        <w:tc>
          <w:tcPr>
            <w:tcW w:w="709" w:type="dxa"/>
          </w:tcPr>
          <w:p w14:paraId="3F673E0E" w14:textId="77777777" w:rsidR="003D54BE" w:rsidRPr="008F4AD6" w:rsidRDefault="003D54BE" w:rsidP="00CA1FC2">
            <w:pPr>
              <w:spacing w:after="0" w:line="240" w:lineRule="auto"/>
              <w:jc w:val="both"/>
              <w:rPr>
                <w:rFonts w:ascii="Times New Roman" w:hAnsi="Times New Roman"/>
              </w:rPr>
            </w:pPr>
          </w:p>
        </w:tc>
      </w:tr>
      <w:tr w:rsidR="003D54BE" w:rsidRPr="008F4AD6" w14:paraId="12D525A6" w14:textId="77777777" w:rsidTr="00CA1FC2">
        <w:tc>
          <w:tcPr>
            <w:tcW w:w="4926" w:type="dxa"/>
          </w:tcPr>
          <w:p w14:paraId="6BFAFB46"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14:paraId="16869E66" w14:textId="77777777" w:rsidR="003D54BE" w:rsidRPr="008F4AD6" w:rsidRDefault="003D54BE" w:rsidP="00CA1FC2">
            <w:pPr>
              <w:spacing w:after="0" w:line="240" w:lineRule="auto"/>
              <w:jc w:val="both"/>
              <w:rPr>
                <w:rFonts w:ascii="Times New Roman" w:hAnsi="Times New Roman"/>
              </w:rPr>
            </w:pPr>
          </w:p>
        </w:tc>
        <w:tc>
          <w:tcPr>
            <w:tcW w:w="708" w:type="dxa"/>
          </w:tcPr>
          <w:p w14:paraId="45776D2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1A3FAB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AD60E21"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0E8E50C"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1A7EE2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26729A1" w14:textId="77777777" w:rsidR="003D54BE" w:rsidRPr="008F4AD6" w:rsidRDefault="003D54BE" w:rsidP="00CA1FC2">
            <w:pPr>
              <w:spacing w:after="0" w:line="240" w:lineRule="auto"/>
              <w:jc w:val="both"/>
              <w:rPr>
                <w:rFonts w:ascii="Times New Roman" w:hAnsi="Times New Roman"/>
              </w:rPr>
            </w:pPr>
          </w:p>
        </w:tc>
        <w:tc>
          <w:tcPr>
            <w:tcW w:w="709" w:type="dxa"/>
          </w:tcPr>
          <w:p w14:paraId="4AB4BD76" w14:textId="77777777" w:rsidR="003D54BE" w:rsidRPr="008F4AD6" w:rsidRDefault="003D54BE" w:rsidP="00CA1FC2">
            <w:pPr>
              <w:spacing w:after="0" w:line="240" w:lineRule="auto"/>
              <w:jc w:val="both"/>
              <w:rPr>
                <w:rFonts w:ascii="Times New Roman" w:hAnsi="Times New Roman"/>
              </w:rPr>
            </w:pPr>
          </w:p>
        </w:tc>
      </w:tr>
      <w:tr w:rsidR="003D54BE" w:rsidRPr="008F4AD6" w14:paraId="340998E9" w14:textId="77777777" w:rsidTr="00CA1FC2">
        <w:tc>
          <w:tcPr>
            <w:tcW w:w="4926" w:type="dxa"/>
          </w:tcPr>
          <w:p w14:paraId="16120A41"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709" w:type="dxa"/>
          </w:tcPr>
          <w:p w14:paraId="4D2014E3"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2CE27E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9DE725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5D417E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4A65655"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C4ACB0D"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C5C993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76E0D85" w14:textId="77777777" w:rsidR="003D54BE" w:rsidRPr="008F4AD6" w:rsidRDefault="003D54BE" w:rsidP="00CA1FC2">
            <w:pPr>
              <w:spacing w:after="0" w:line="240" w:lineRule="auto"/>
              <w:jc w:val="both"/>
              <w:rPr>
                <w:rFonts w:ascii="Times New Roman" w:hAnsi="Times New Roman"/>
              </w:rPr>
            </w:pPr>
          </w:p>
        </w:tc>
      </w:tr>
      <w:tr w:rsidR="003D54BE" w:rsidRPr="008F4AD6" w14:paraId="2296CD0A" w14:textId="77777777" w:rsidTr="00CA1FC2">
        <w:tc>
          <w:tcPr>
            <w:tcW w:w="4926" w:type="dxa"/>
          </w:tcPr>
          <w:p w14:paraId="6F3BE434"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LGD wraz z reprezentantami w przedsięwzięciach na terenie kraju – targi, festyny, konkursy</w:t>
            </w:r>
          </w:p>
        </w:tc>
        <w:tc>
          <w:tcPr>
            <w:tcW w:w="709" w:type="dxa"/>
          </w:tcPr>
          <w:p w14:paraId="67AE9C9E"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30BB51C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D3E481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95F942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2C3B685"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093DED0D"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7BBD24F" w14:textId="77777777" w:rsidR="003D54BE" w:rsidRPr="008F4AD6" w:rsidRDefault="003D54BE" w:rsidP="00CA1FC2">
            <w:pPr>
              <w:spacing w:after="0" w:line="240" w:lineRule="auto"/>
              <w:jc w:val="both"/>
              <w:rPr>
                <w:rFonts w:ascii="Times New Roman" w:hAnsi="Times New Roman"/>
              </w:rPr>
            </w:pPr>
          </w:p>
        </w:tc>
        <w:tc>
          <w:tcPr>
            <w:tcW w:w="709" w:type="dxa"/>
          </w:tcPr>
          <w:p w14:paraId="6B7FD838" w14:textId="77777777" w:rsidR="003D54BE" w:rsidRPr="008F4AD6" w:rsidRDefault="003D54BE" w:rsidP="00CA1FC2">
            <w:pPr>
              <w:spacing w:after="0" w:line="240" w:lineRule="auto"/>
              <w:jc w:val="both"/>
              <w:rPr>
                <w:rFonts w:ascii="Times New Roman" w:hAnsi="Times New Roman"/>
              </w:rPr>
            </w:pPr>
          </w:p>
        </w:tc>
      </w:tr>
      <w:tr w:rsidR="003D54BE" w:rsidRPr="008F4AD6" w14:paraId="0F8C6C25" w14:textId="77777777" w:rsidTr="00CA1FC2">
        <w:tc>
          <w:tcPr>
            <w:tcW w:w="4926" w:type="dxa"/>
          </w:tcPr>
          <w:p w14:paraId="0E44B34E"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Współpraca z mediami </w:t>
            </w:r>
          </w:p>
        </w:tc>
        <w:tc>
          <w:tcPr>
            <w:tcW w:w="709" w:type="dxa"/>
            <w:shd w:val="clear" w:color="auto" w:fill="7030A0"/>
          </w:tcPr>
          <w:p w14:paraId="7C9F736D"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0C1C105E"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BAC8BB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577B8D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CFB5BD6"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41FEF60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D309FB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D6B1187" w14:textId="77777777" w:rsidR="003D54BE" w:rsidRPr="008F4AD6" w:rsidRDefault="003D54BE" w:rsidP="00CA1FC2">
            <w:pPr>
              <w:spacing w:after="0" w:line="240" w:lineRule="auto"/>
              <w:jc w:val="both"/>
              <w:rPr>
                <w:rFonts w:ascii="Times New Roman" w:hAnsi="Times New Roman"/>
              </w:rPr>
            </w:pPr>
          </w:p>
        </w:tc>
      </w:tr>
      <w:tr w:rsidR="003D54BE" w:rsidRPr="008F4AD6" w14:paraId="13785AE1" w14:textId="77777777" w:rsidTr="00CA1FC2">
        <w:tc>
          <w:tcPr>
            <w:tcW w:w="4926" w:type="dxa"/>
          </w:tcPr>
          <w:p w14:paraId="191D83E9"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14:paraId="1C5A4B87"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4F10314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B3ED286"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41F29D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A94B155"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5640BE1"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A28963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216E5BE" w14:textId="77777777" w:rsidR="003D54BE" w:rsidRPr="008F4AD6" w:rsidRDefault="003D54BE" w:rsidP="00CA1FC2">
            <w:pPr>
              <w:spacing w:after="0" w:line="240" w:lineRule="auto"/>
              <w:jc w:val="both"/>
              <w:rPr>
                <w:rFonts w:ascii="Times New Roman" w:hAnsi="Times New Roman"/>
              </w:rPr>
            </w:pPr>
          </w:p>
        </w:tc>
      </w:tr>
      <w:tr w:rsidR="003D54BE" w:rsidRPr="008F4AD6" w14:paraId="4BAA20B1" w14:textId="77777777" w:rsidTr="00CA1FC2">
        <w:tc>
          <w:tcPr>
            <w:tcW w:w="4926" w:type="dxa"/>
          </w:tcPr>
          <w:p w14:paraId="0B432DB4"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14:paraId="2B3CFC34"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DA4180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B39B24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F795EC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E35E46B"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1488948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6B770C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66DC1A1" w14:textId="77777777" w:rsidR="003D54BE" w:rsidRPr="008F4AD6" w:rsidRDefault="003D54BE" w:rsidP="00CA1FC2">
            <w:pPr>
              <w:spacing w:after="0" w:line="240" w:lineRule="auto"/>
              <w:jc w:val="both"/>
              <w:rPr>
                <w:rFonts w:ascii="Times New Roman" w:hAnsi="Times New Roman"/>
              </w:rPr>
            </w:pPr>
          </w:p>
        </w:tc>
      </w:tr>
      <w:tr w:rsidR="003D54BE" w:rsidRPr="008F4AD6" w14:paraId="637E0E0E" w14:textId="77777777" w:rsidTr="00CA1FC2">
        <w:tc>
          <w:tcPr>
            <w:tcW w:w="4926" w:type="dxa"/>
          </w:tcPr>
          <w:p w14:paraId="58B51305"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14:paraId="35A79629"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938799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69D4F6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BFBE91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A2962C1"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0BE72A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54284F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3F4701E" w14:textId="77777777" w:rsidR="003D54BE" w:rsidRPr="008F4AD6" w:rsidRDefault="003D54BE" w:rsidP="00CA1FC2">
            <w:pPr>
              <w:spacing w:after="0" w:line="240" w:lineRule="auto"/>
              <w:jc w:val="both"/>
              <w:rPr>
                <w:rFonts w:ascii="Times New Roman" w:hAnsi="Times New Roman"/>
              </w:rPr>
            </w:pPr>
          </w:p>
        </w:tc>
      </w:tr>
    </w:tbl>
    <w:p w14:paraId="75EE2326" w14:textId="77777777" w:rsidR="003D54BE" w:rsidRPr="007E357C" w:rsidRDefault="003D54BE" w:rsidP="007E357C">
      <w:pPr>
        <w:spacing w:after="0" w:line="240" w:lineRule="auto"/>
        <w:jc w:val="both"/>
        <w:rPr>
          <w:rFonts w:ascii="Times New Roman" w:hAnsi="Times New Roman"/>
          <w:sz w:val="8"/>
          <w:szCs w:val="8"/>
        </w:rPr>
      </w:pPr>
    </w:p>
    <w:p w14:paraId="4BC75081" w14:textId="77777777"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14:paraId="38684DB0"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14:paraId="14793733"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14:paraId="09476657"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14:paraId="132DBDAC" w14:textId="77777777" w:rsidR="00426F17" w:rsidRPr="007E357C" w:rsidRDefault="00426F17" w:rsidP="00426F17">
      <w:pPr>
        <w:spacing w:after="0" w:line="240" w:lineRule="auto"/>
        <w:jc w:val="both"/>
        <w:rPr>
          <w:rFonts w:ascii="Times New Roman" w:hAnsi="Times New Roman"/>
          <w:sz w:val="10"/>
          <w:szCs w:val="10"/>
        </w:rPr>
      </w:pPr>
    </w:p>
    <w:p w14:paraId="5CD22D73"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14:paraId="062676F0"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14:paraId="0CAD86B8" w14:textId="77777777"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14:paraId="7815F6CA"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14:paraId="7DA99B31" w14:textId="77777777" w:rsidR="00426F17" w:rsidRPr="007E357C" w:rsidRDefault="00426F17" w:rsidP="00426F17">
      <w:pPr>
        <w:spacing w:after="0" w:line="240" w:lineRule="auto"/>
        <w:jc w:val="both"/>
        <w:rPr>
          <w:rFonts w:ascii="Times New Roman" w:hAnsi="Times New Roman"/>
          <w:b/>
          <w:bCs/>
          <w:sz w:val="8"/>
          <w:szCs w:val="8"/>
        </w:rPr>
      </w:pPr>
    </w:p>
    <w:p w14:paraId="6EB391B9"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14:paraId="79EA47D6"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14:paraId="2BD2D0A8" w14:textId="77777777" w:rsidR="00426F17" w:rsidRPr="007E357C" w:rsidRDefault="00426F17" w:rsidP="00426F17">
      <w:pPr>
        <w:spacing w:after="0" w:line="240" w:lineRule="auto"/>
        <w:jc w:val="both"/>
        <w:rPr>
          <w:rFonts w:ascii="Times New Roman" w:hAnsi="Times New Roman"/>
          <w:b/>
          <w:bCs/>
          <w:sz w:val="8"/>
          <w:szCs w:val="8"/>
        </w:rPr>
      </w:pPr>
    </w:p>
    <w:p w14:paraId="519B96DF"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14:paraId="58F7BAAF"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14:paraId="32C1A4F7"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Analiza zebranych dokumentów i opinii będzie prowadzona na bieżąco, natomiast podsumowanie będzie się odbywało kwartalnie i wyniki będą prezentowane na stronie internetowej LGD w formie krótkiego sprawozdania.</w:t>
      </w:r>
    </w:p>
    <w:p w14:paraId="49E265F5"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14:paraId="0D6E33C3" w14:textId="77777777" w:rsidR="00426F17" w:rsidRPr="007E357C" w:rsidRDefault="00426F17" w:rsidP="00426F17">
      <w:pPr>
        <w:spacing w:after="0" w:line="240" w:lineRule="auto"/>
        <w:jc w:val="both"/>
        <w:rPr>
          <w:rFonts w:ascii="Times New Roman" w:hAnsi="Times New Roman"/>
          <w:sz w:val="8"/>
          <w:szCs w:val="8"/>
        </w:rPr>
      </w:pPr>
    </w:p>
    <w:p w14:paraId="57C46574"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14:paraId="2474F406"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14:paraId="35C25EB3"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14:paraId="7CB7CEAB" w14:textId="77777777"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14:paraId="5ECFFE52" w14:textId="77777777" w:rsidTr="007E357C">
        <w:trPr>
          <w:jc w:val="center"/>
        </w:trPr>
        <w:tc>
          <w:tcPr>
            <w:tcW w:w="4599" w:type="dxa"/>
            <w:shd w:val="clear" w:color="auto" w:fill="7030A0"/>
          </w:tcPr>
          <w:p w14:paraId="32806790" w14:textId="77777777"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14:paraId="0311D975" w14:textId="77777777"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14:paraId="4E9B1E63" w14:textId="77777777" w:rsidTr="007E357C">
        <w:trPr>
          <w:jc w:val="center"/>
        </w:trPr>
        <w:tc>
          <w:tcPr>
            <w:tcW w:w="4599" w:type="dxa"/>
            <w:shd w:val="clear" w:color="auto" w:fill="FEE8F8"/>
          </w:tcPr>
          <w:p w14:paraId="6C5C7F0F"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14:paraId="3383492D"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14:paraId="115750C9" w14:textId="77777777" w:rsidTr="007E357C">
        <w:trPr>
          <w:jc w:val="center"/>
        </w:trPr>
        <w:tc>
          <w:tcPr>
            <w:tcW w:w="4599" w:type="dxa"/>
            <w:shd w:val="clear" w:color="auto" w:fill="FEE8F8"/>
          </w:tcPr>
          <w:p w14:paraId="2FE98A0B"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14:paraId="2D6185D0"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14:paraId="7BEBE467" w14:textId="77777777" w:rsidTr="007E357C">
        <w:trPr>
          <w:jc w:val="center"/>
        </w:trPr>
        <w:tc>
          <w:tcPr>
            <w:tcW w:w="4599" w:type="dxa"/>
            <w:shd w:val="clear" w:color="auto" w:fill="FEE8F8"/>
          </w:tcPr>
          <w:p w14:paraId="5DC2E8CA"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14:paraId="196968F3"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14:paraId="3BFCDCB8" w14:textId="77777777" w:rsidTr="007E357C">
        <w:trPr>
          <w:jc w:val="center"/>
        </w:trPr>
        <w:tc>
          <w:tcPr>
            <w:tcW w:w="4599" w:type="dxa"/>
            <w:shd w:val="clear" w:color="auto" w:fill="FEE8F8"/>
          </w:tcPr>
          <w:p w14:paraId="23A6311D"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14:paraId="39B6FC61"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14:paraId="7258C54F" w14:textId="77777777" w:rsidTr="007E357C">
        <w:trPr>
          <w:jc w:val="center"/>
        </w:trPr>
        <w:tc>
          <w:tcPr>
            <w:tcW w:w="4599" w:type="dxa"/>
            <w:shd w:val="clear" w:color="auto" w:fill="FEE8F8"/>
          </w:tcPr>
          <w:p w14:paraId="6EAC639F"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14:paraId="6676B05D" w14:textId="77777777"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14:paraId="64547B19" w14:textId="77777777" w:rsidTr="007E357C">
        <w:trPr>
          <w:jc w:val="center"/>
        </w:trPr>
        <w:tc>
          <w:tcPr>
            <w:tcW w:w="4599" w:type="dxa"/>
            <w:shd w:val="clear" w:color="auto" w:fill="FEE8F8"/>
          </w:tcPr>
          <w:p w14:paraId="52966C9F"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14:paraId="6FD1F297" w14:textId="77777777"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14:paraId="18034BD2" w14:textId="77777777"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EFC57" w14:textId="77777777" w:rsidR="00055174" w:rsidRDefault="00055174" w:rsidP="002B618E">
      <w:pPr>
        <w:spacing w:after="0" w:line="240" w:lineRule="auto"/>
      </w:pPr>
      <w:r>
        <w:separator/>
      </w:r>
    </w:p>
  </w:endnote>
  <w:endnote w:type="continuationSeparator" w:id="0">
    <w:p w14:paraId="099786B5" w14:textId="77777777" w:rsidR="00055174" w:rsidRDefault="00055174"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encil">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46D1" w14:textId="77777777" w:rsidR="00807A7D" w:rsidRPr="006C60EB" w:rsidRDefault="00807A7D" w:rsidP="006C60EB">
    <w:pPr>
      <w:pStyle w:val="Stopka"/>
      <w:tabs>
        <w:tab w:val="left" w:pos="2038"/>
        <w:tab w:val="center" w:pos="5102"/>
      </w:tabs>
      <w:jc w:val="center"/>
    </w:pPr>
    <w:r>
      <w:fldChar w:fldCharType="begin"/>
    </w:r>
    <w:r>
      <w:instrText>PAGE   \* MERGEFORMAT</w:instrText>
    </w:r>
    <w:r>
      <w:fldChar w:fldCharType="separate"/>
    </w:r>
    <w:r w:rsidR="00370DD8">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71705" w14:textId="77777777" w:rsidR="00055174" w:rsidRDefault="00055174" w:rsidP="002B618E">
      <w:pPr>
        <w:spacing w:after="0" w:line="240" w:lineRule="auto"/>
      </w:pPr>
      <w:r>
        <w:separator/>
      </w:r>
    </w:p>
  </w:footnote>
  <w:footnote w:type="continuationSeparator" w:id="0">
    <w:p w14:paraId="1503657F" w14:textId="77777777" w:rsidR="00055174" w:rsidRDefault="00055174" w:rsidP="002B6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85"/>
      </v:shape>
    </w:pict>
  </w:numPicBullet>
  <w:abstractNum w:abstractNumId="0" w15:restartNumberingAfterBreak="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15:restartNumberingAfterBreak="0">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15:restartNumberingAfterBreak="0">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15:restartNumberingAfterBreak="0">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15:restartNumberingAfterBreak="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15:restartNumberingAfterBreak="0">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15:restartNumberingAfterBreak="0">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15:restartNumberingAfterBreak="0">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15:restartNumberingAfterBreak="0">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15:restartNumberingAfterBreak="0">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DF"/>
    <w:rsid w:val="000356D8"/>
    <w:rsid w:val="00035DC3"/>
    <w:rsid w:val="00035F70"/>
    <w:rsid w:val="00037A31"/>
    <w:rsid w:val="00037C4E"/>
    <w:rsid w:val="00042CFA"/>
    <w:rsid w:val="000432FB"/>
    <w:rsid w:val="00045E74"/>
    <w:rsid w:val="00046D84"/>
    <w:rsid w:val="0005016F"/>
    <w:rsid w:val="00051A3F"/>
    <w:rsid w:val="00051B4C"/>
    <w:rsid w:val="0005266B"/>
    <w:rsid w:val="0005351B"/>
    <w:rsid w:val="000535F7"/>
    <w:rsid w:val="00053D21"/>
    <w:rsid w:val="00054E5B"/>
    <w:rsid w:val="00055174"/>
    <w:rsid w:val="000552A8"/>
    <w:rsid w:val="00055C89"/>
    <w:rsid w:val="0005650F"/>
    <w:rsid w:val="00056603"/>
    <w:rsid w:val="00064C4F"/>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39F7"/>
    <w:rsid w:val="000843C1"/>
    <w:rsid w:val="000856ED"/>
    <w:rsid w:val="00086776"/>
    <w:rsid w:val="00091773"/>
    <w:rsid w:val="00091BE3"/>
    <w:rsid w:val="0009232E"/>
    <w:rsid w:val="00092D33"/>
    <w:rsid w:val="000946B7"/>
    <w:rsid w:val="00094E4E"/>
    <w:rsid w:val="00095EA2"/>
    <w:rsid w:val="0009668F"/>
    <w:rsid w:val="000969D0"/>
    <w:rsid w:val="0009736B"/>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910"/>
    <w:rsid w:val="00136AE9"/>
    <w:rsid w:val="001408F0"/>
    <w:rsid w:val="0014182B"/>
    <w:rsid w:val="00142066"/>
    <w:rsid w:val="001441D6"/>
    <w:rsid w:val="0014441D"/>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D22"/>
    <w:rsid w:val="00191044"/>
    <w:rsid w:val="00192351"/>
    <w:rsid w:val="001931C8"/>
    <w:rsid w:val="001940B3"/>
    <w:rsid w:val="001956D1"/>
    <w:rsid w:val="00195A5E"/>
    <w:rsid w:val="00197965"/>
    <w:rsid w:val="001A0429"/>
    <w:rsid w:val="001A2077"/>
    <w:rsid w:val="001A2A40"/>
    <w:rsid w:val="001A4927"/>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E0E47"/>
    <w:rsid w:val="001E0E5B"/>
    <w:rsid w:val="001E12B0"/>
    <w:rsid w:val="001E1E32"/>
    <w:rsid w:val="001E1FAE"/>
    <w:rsid w:val="001E4516"/>
    <w:rsid w:val="001E6518"/>
    <w:rsid w:val="001E6B82"/>
    <w:rsid w:val="001F1FBB"/>
    <w:rsid w:val="001F2F13"/>
    <w:rsid w:val="001F3150"/>
    <w:rsid w:val="001F48A3"/>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3C05"/>
    <w:rsid w:val="002263D3"/>
    <w:rsid w:val="00226DA3"/>
    <w:rsid w:val="002306BE"/>
    <w:rsid w:val="00230FA8"/>
    <w:rsid w:val="0023274E"/>
    <w:rsid w:val="002327FF"/>
    <w:rsid w:val="002338EF"/>
    <w:rsid w:val="00234182"/>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E09"/>
    <w:rsid w:val="00251F59"/>
    <w:rsid w:val="00251F96"/>
    <w:rsid w:val="002521A3"/>
    <w:rsid w:val="00253712"/>
    <w:rsid w:val="00253F8F"/>
    <w:rsid w:val="00254FCF"/>
    <w:rsid w:val="00255D47"/>
    <w:rsid w:val="00257461"/>
    <w:rsid w:val="002606A2"/>
    <w:rsid w:val="002623E9"/>
    <w:rsid w:val="00265AFF"/>
    <w:rsid w:val="00265DC1"/>
    <w:rsid w:val="00265FEE"/>
    <w:rsid w:val="002674CD"/>
    <w:rsid w:val="0026762E"/>
    <w:rsid w:val="002720AC"/>
    <w:rsid w:val="002739F3"/>
    <w:rsid w:val="002745D5"/>
    <w:rsid w:val="0027478B"/>
    <w:rsid w:val="002749C1"/>
    <w:rsid w:val="00275A3D"/>
    <w:rsid w:val="00276519"/>
    <w:rsid w:val="00276AC5"/>
    <w:rsid w:val="0027753C"/>
    <w:rsid w:val="00277F07"/>
    <w:rsid w:val="0028010B"/>
    <w:rsid w:val="00281ED1"/>
    <w:rsid w:val="0028291C"/>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72C"/>
    <w:rsid w:val="002C0E73"/>
    <w:rsid w:val="002C1331"/>
    <w:rsid w:val="002C1F80"/>
    <w:rsid w:val="002C3FF1"/>
    <w:rsid w:val="002C61B7"/>
    <w:rsid w:val="002C6F9F"/>
    <w:rsid w:val="002D0704"/>
    <w:rsid w:val="002D082F"/>
    <w:rsid w:val="002D11E8"/>
    <w:rsid w:val="002D1979"/>
    <w:rsid w:val="002D1DEB"/>
    <w:rsid w:val="002D638A"/>
    <w:rsid w:val="002D763F"/>
    <w:rsid w:val="002E0126"/>
    <w:rsid w:val="002E0B6E"/>
    <w:rsid w:val="002E5360"/>
    <w:rsid w:val="002E643D"/>
    <w:rsid w:val="002E66F6"/>
    <w:rsid w:val="002E6F8E"/>
    <w:rsid w:val="002F059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54E39"/>
    <w:rsid w:val="00360818"/>
    <w:rsid w:val="0036111B"/>
    <w:rsid w:val="00362BA8"/>
    <w:rsid w:val="003664D8"/>
    <w:rsid w:val="003666AA"/>
    <w:rsid w:val="00367C22"/>
    <w:rsid w:val="0037008C"/>
    <w:rsid w:val="00370DD8"/>
    <w:rsid w:val="00371562"/>
    <w:rsid w:val="00371F6B"/>
    <w:rsid w:val="00372145"/>
    <w:rsid w:val="0037364E"/>
    <w:rsid w:val="00375788"/>
    <w:rsid w:val="00377616"/>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35A7"/>
    <w:rsid w:val="003C4426"/>
    <w:rsid w:val="003C6B8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FAB"/>
    <w:rsid w:val="0044151D"/>
    <w:rsid w:val="004416E6"/>
    <w:rsid w:val="00441B99"/>
    <w:rsid w:val="00442653"/>
    <w:rsid w:val="00443659"/>
    <w:rsid w:val="00444194"/>
    <w:rsid w:val="00444D36"/>
    <w:rsid w:val="0045083D"/>
    <w:rsid w:val="00450DDD"/>
    <w:rsid w:val="00452158"/>
    <w:rsid w:val="00454B00"/>
    <w:rsid w:val="00455079"/>
    <w:rsid w:val="00455278"/>
    <w:rsid w:val="00455E9B"/>
    <w:rsid w:val="00456AB6"/>
    <w:rsid w:val="00456AD6"/>
    <w:rsid w:val="00457F61"/>
    <w:rsid w:val="004601D8"/>
    <w:rsid w:val="004608C0"/>
    <w:rsid w:val="00467783"/>
    <w:rsid w:val="00470A3A"/>
    <w:rsid w:val="004710E0"/>
    <w:rsid w:val="004730EC"/>
    <w:rsid w:val="00473DE4"/>
    <w:rsid w:val="004746C6"/>
    <w:rsid w:val="004757E0"/>
    <w:rsid w:val="00475B83"/>
    <w:rsid w:val="0047658E"/>
    <w:rsid w:val="00476B30"/>
    <w:rsid w:val="00476FF5"/>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62C"/>
    <w:rsid w:val="004C64CD"/>
    <w:rsid w:val="004D0CD1"/>
    <w:rsid w:val="004D1674"/>
    <w:rsid w:val="004D2386"/>
    <w:rsid w:val="004D45FA"/>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4C57"/>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C71"/>
    <w:rsid w:val="00543050"/>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31"/>
    <w:rsid w:val="00583D37"/>
    <w:rsid w:val="00586381"/>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2BE"/>
    <w:rsid w:val="005F6782"/>
    <w:rsid w:val="005F69BB"/>
    <w:rsid w:val="005F7215"/>
    <w:rsid w:val="005F7B74"/>
    <w:rsid w:val="0060055A"/>
    <w:rsid w:val="00600964"/>
    <w:rsid w:val="00602398"/>
    <w:rsid w:val="00604340"/>
    <w:rsid w:val="00604C1F"/>
    <w:rsid w:val="006058DE"/>
    <w:rsid w:val="00606B0D"/>
    <w:rsid w:val="006103D4"/>
    <w:rsid w:val="00611AA4"/>
    <w:rsid w:val="006150D8"/>
    <w:rsid w:val="0061653A"/>
    <w:rsid w:val="0062038E"/>
    <w:rsid w:val="00621023"/>
    <w:rsid w:val="006211F8"/>
    <w:rsid w:val="0062198F"/>
    <w:rsid w:val="00623F6B"/>
    <w:rsid w:val="00624DE9"/>
    <w:rsid w:val="00627C3B"/>
    <w:rsid w:val="00632372"/>
    <w:rsid w:val="00632E7E"/>
    <w:rsid w:val="006367B1"/>
    <w:rsid w:val="00636B28"/>
    <w:rsid w:val="006373CA"/>
    <w:rsid w:val="006377FD"/>
    <w:rsid w:val="006409E8"/>
    <w:rsid w:val="00640EAC"/>
    <w:rsid w:val="00641A59"/>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79F"/>
    <w:rsid w:val="006902E8"/>
    <w:rsid w:val="0069093A"/>
    <w:rsid w:val="0069137C"/>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908"/>
    <w:rsid w:val="006E2C38"/>
    <w:rsid w:val="006E49CA"/>
    <w:rsid w:val="006F1C54"/>
    <w:rsid w:val="006F284B"/>
    <w:rsid w:val="006F4C13"/>
    <w:rsid w:val="006F4C5D"/>
    <w:rsid w:val="006F4CAF"/>
    <w:rsid w:val="006F508D"/>
    <w:rsid w:val="006F51B4"/>
    <w:rsid w:val="006F74CE"/>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9E"/>
    <w:rsid w:val="007D606B"/>
    <w:rsid w:val="007D73C7"/>
    <w:rsid w:val="007E0020"/>
    <w:rsid w:val="007E02FB"/>
    <w:rsid w:val="007E2BAA"/>
    <w:rsid w:val="007E2D02"/>
    <w:rsid w:val="007E2D16"/>
    <w:rsid w:val="007E32FB"/>
    <w:rsid w:val="007E357C"/>
    <w:rsid w:val="007E61F5"/>
    <w:rsid w:val="007F37B1"/>
    <w:rsid w:val="007F3FD4"/>
    <w:rsid w:val="007F4C56"/>
    <w:rsid w:val="007F5C73"/>
    <w:rsid w:val="007F72DF"/>
    <w:rsid w:val="007F78F9"/>
    <w:rsid w:val="008006EE"/>
    <w:rsid w:val="00801914"/>
    <w:rsid w:val="00801A10"/>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5257"/>
    <w:rsid w:val="00847AE9"/>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5CA1"/>
    <w:rsid w:val="008D5D5F"/>
    <w:rsid w:val="008D6637"/>
    <w:rsid w:val="008D6A86"/>
    <w:rsid w:val="008D6E9D"/>
    <w:rsid w:val="008D72A2"/>
    <w:rsid w:val="008E18FC"/>
    <w:rsid w:val="008E5141"/>
    <w:rsid w:val="008E5B58"/>
    <w:rsid w:val="008E6D82"/>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7008"/>
    <w:rsid w:val="00970B07"/>
    <w:rsid w:val="009749F0"/>
    <w:rsid w:val="00977B40"/>
    <w:rsid w:val="00980B84"/>
    <w:rsid w:val="00981D56"/>
    <w:rsid w:val="00982D6C"/>
    <w:rsid w:val="0098470D"/>
    <w:rsid w:val="00984E0F"/>
    <w:rsid w:val="009851A6"/>
    <w:rsid w:val="00985A7F"/>
    <w:rsid w:val="009916CC"/>
    <w:rsid w:val="0099485C"/>
    <w:rsid w:val="00994C48"/>
    <w:rsid w:val="00995D7A"/>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6404"/>
    <w:rsid w:val="009D6549"/>
    <w:rsid w:val="009D74EE"/>
    <w:rsid w:val="009D765C"/>
    <w:rsid w:val="009E2670"/>
    <w:rsid w:val="009E4915"/>
    <w:rsid w:val="009E5943"/>
    <w:rsid w:val="009E6B4A"/>
    <w:rsid w:val="009E78F0"/>
    <w:rsid w:val="009F24D2"/>
    <w:rsid w:val="009F2722"/>
    <w:rsid w:val="009F2BEE"/>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64C1"/>
    <w:rsid w:val="00A57DA6"/>
    <w:rsid w:val="00A606DD"/>
    <w:rsid w:val="00A6657E"/>
    <w:rsid w:val="00A66A2E"/>
    <w:rsid w:val="00A71499"/>
    <w:rsid w:val="00A72A03"/>
    <w:rsid w:val="00A7436A"/>
    <w:rsid w:val="00A74B4A"/>
    <w:rsid w:val="00A74E92"/>
    <w:rsid w:val="00A75AC3"/>
    <w:rsid w:val="00A76CE3"/>
    <w:rsid w:val="00A80330"/>
    <w:rsid w:val="00A830A4"/>
    <w:rsid w:val="00A832DC"/>
    <w:rsid w:val="00A83D4E"/>
    <w:rsid w:val="00A83F67"/>
    <w:rsid w:val="00A860EC"/>
    <w:rsid w:val="00A86607"/>
    <w:rsid w:val="00A867C9"/>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F45"/>
    <w:rsid w:val="00AB2ADC"/>
    <w:rsid w:val="00AB3039"/>
    <w:rsid w:val="00AB4907"/>
    <w:rsid w:val="00AB4B4E"/>
    <w:rsid w:val="00AB5E07"/>
    <w:rsid w:val="00AB7248"/>
    <w:rsid w:val="00AC01D3"/>
    <w:rsid w:val="00AC161B"/>
    <w:rsid w:val="00AC1B5D"/>
    <w:rsid w:val="00AC2484"/>
    <w:rsid w:val="00AC68D4"/>
    <w:rsid w:val="00AD045A"/>
    <w:rsid w:val="00AD5072"/>
    <w:rsid w:val="00AD6030"/>
    <w:rsid w:val="00AD7308"/>
    <w:rsid w:val="00AD74D2"/>
    <w:rsid w:val="00AE040D"/>
    <w:rsid w:val="00AE6B8B"/>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3E17"/>
    <w:rsid w:val="00B24A43"/>
    <w:rsid w:val="00B26700"/>
    <w:rsid w:val="00B279C8"/>
    <w:rsid w:val="00B30562"/>
    <w:rsid w:val="00B31032"/>
    <w:rsid w:val="00B335D1"/>
    <w:rsid w:val="00B35082"/>
    <w:rsid w:val="00B35656"/>
    <w:rsid w:val="00B4023D"/>
    <w:rsid w:val="00B43B9C"/>
    <w:rsid w:val="00B5081B"/>
    <w:rsid w:val="00B51F8B"/>
    <w:rsid w:val="00B53217"/>
    <w:rsid w:val="00B5602A"/>
    <w:rsid w:val="00B56A3F"/>
    <w:rsid w:val="00B600C3"/>
    <w:rsid w:val="00B63DCD"/>
    <w:rsid w:val="00B6408A"/>
    <w:rsid w:val="00B643DB"/>
    <w:rsid w:val="00B66004"/>
    <w:rsid w:val="00B6645D"/>
    <w:rsid w:val="00B672ED"/>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53B"/>
    <w:rsid w:val="00BA7A91"/>
    <w:rsid w:val="00BB1694"/>
    <w:rsid w:val="00BB1D91"/>
    <w:rsid w:val="00BB6C39"/>
    <w:rsid w:val="00BB73C4"/>
    <w:rsid w:val="00BB7FC6"/>
    <w:rsid w:val="00BC2051"/>
    <w:rsid w:val="00BC317D"/>
    <w:rsid w:val="00BC5D07"/>
    <w:rsid w:val="00BD02B8"/>
    <w:rsid w:val="00BD22A7"/>
    <w:rsid w:val="00BD4E68"/>
    <w:rsid w:val="00BD569D"/>
    <w:rsid w:val="00BD5C43"/>
    <w:rsid w:val="00BD63FF"/>
    <w:rsid w:val="00BE2E41"/>
    <w:rsid w:val="00BE372A"/>
    <w:rsid w:val="00BE3EA3"/>
    <w:rsid w:val="00BE5751"/>
    <w:rsid w:val="00BE686C"/>
    <w:rsid w:val="00BE6B9A"/>
    <w:rsid w:val="00BE755E"/>
    <w:rsid w:val="00BF0407"/>
    <w:rsid w:val="00BF14B8"/>
    <w:rsid w:val="00BF1685"/>
    <w:rsid w:val="00BF3891"/>
    <w:rsid w:val="00BF4913"/>
    <w:rsid w:val="00BF5ED4"/>
    <w:rsid w:val="00BF5F4B"/>
    <w:rsid w:val="00BF625E"/>
    <w:rsid w:val="00C025BB"/>
    <w:rsid w:val="00C02974"/>
    <w:rsid w:val="00C0327C"/>
    <w:rsid w:val="00C0496B"/>
    <w:rsid w:val="00C04DFF"/>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7E25"/>
    <w:rsid w:val="00C21705"/>
    <w:rsid w:val="00C21ED1"/>
    <w:rsid w:val="00C2229B"/>
    <w:rsid w:val="00C22984"/>
    <w:rsid w:val="00C24088"/>
    <w:rsid w:val="00C24804"/>
    <w:rsid w:val="00C26545"/>
    <w:rsid w:val="00C26D10"/>
    <w:rsid w:val="00C324CB"/>
    <w:rsid w:val="00C32A9C"/>
    <w:rsid w:val="00C33049"/>
    <w:rsid w:val="00C3402E"/>
    <w:rsid w:val="00C34C37"/>
    <w:rsid w:val="00C350AA"/>
    <w:rsid w:val="00C418E3"/>
    <w:rsid w:val="00C4529F"/>
    <w:rsid w:val="00C45993"/>
    <w:rsid w:val="00C46664"/>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6EF8"/>
    <w:rsid w:val="00CC7247"/>
    <w:rsid w:val="00CC79EE"/>
    <w:rsid w:val="00CC7A1C"/>
    <w:rsid w:val="00CC7B30"/>
    <w:rsid w:val="00CD0A5A"/>
    <w:rsid w:val="00CD18ED"/>
    <w:rsid w:val="00CD268F"/>
    <w:rsid w:val="00CD41D8"/>
    <w:rsid w:val="00CD4616"/>
    <w:rsid w:val="00CD4D1F"/>
    <w:rsid w:val="00CD633A"/>
    <w:rsid w:val="00CE1B8A"/>
    <w:rsid w:val="00CE224C"/>
    <w:rsid w:val="00CE29AE"/>
    <w:rsid w:val="00CE2D68"/>
    <w:rsid w:val="00CE4572"/>
    <w:rsid w:val="00CE4988"/>
    <w:rsid w:val="00CE4BDA"/>
    <w:rsid w:val="00CE6BEF"/>
    <w:rsid w:val="00CE6EC6"/>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ECD"/>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3965"/>
    <w:rsid w:val="00D74099"/>
    <w:rsid w:val="00D76B04"/>
    <w:rsid w:val="00D77785"/>
    <w:rsid w:val="00D80999"/>
    <w:rsid w:val="00D81DC2"/>
    <w:rsid w:val="00D82363"/>
    <w:rsid w:val="00D82B81"/>
    <w:rsid w:val="00D845E0"/>
    <w:rsid w:val="00D86F5F"/>
    <w:rsid w:val="00D92F94"/>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230F"/>
    <w:rsid w:val="00DC3D9A"/>
    <w:rsid w:val="00DC4113"/>
    <w:rsid w:val="00DC4AB4"/>
    <w:rsid w:val="00DC60A1"/>
    <w:rsid w:val="00DC615C"/>
    <w:rsid w:val="00DC6292"/>
    <w:rsid w:val="00DD01DE"/>
    <w:rsid w:val="00DD6178"/>
    <w:rsid w:val="00DD7487"/>
    <w:rsid w:val="00DE20C7"/>
    <w:rsid w:val="00DE3860"/>
    <w:rsid w:val="00DE40D8"/>
    <w:rsid w:val="00DE5EFA"/>
    <w:rsid w:val="00DE7C93"/>
    <w:rsid w:val="00DF0112"/>
    <w:rsid w:val="00DF42B9"/>
    <w:rsid w:val="00DF4345"/>
    <w:rsid w:val="00DF4D2F"/>
    <w:rsid w:val="00DF5ADA"/>
    <w:rsid w:val="00DF5BA6"/>
    <w:rsid w:val="00DF6405"/>
    <w:rsid w:val="00DF6776"/>
    <w:rsid w:val="00DF6CEE"/>
    <w:rsid w:val="00DF703E"/>
    <w:rsid w:val="00E0010C"/>
    <w:rsid w:val="00E01BD7"/>
    <w:rsid w:val="00E0289F"/>
    <w:rsid w:val="00E041CF"/>
    <w:rsid w:val="00E06BD8"/>
    <w:rsid w:val="00E0701A"/>
    <w:rsid w:val="00E07634"/>
    <w:rsid w:val="00E10ED8"/>
    <w:rsid w:val="00E14211"/>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A80"/>
    <w:rsid w:val="00EA444A"/>
    <w:rsid w:val="00EA5499"/>
    <w:rsid w:val="00EA7C1E"/>
    <w:rsid w:val="00EB2B53"/>
    <w:rsid w:val="00EB30E7"/>
    <w:rsid w:val="00EB3F3F"/>
    <w:rsid w:val="00EB401C"/>
    <w:rsid w:val="00EB53D3"/>
    <w:rsid w:val="00EB5E32"/>
    <w:rsid w:val="00EB6E8F"/>
    <w:rsid w:val="00EC08A9"/>
    <w:rsid w:val="00EC093C"/>
    <w:rsid w:val="00EC2195"/>
    <w:rsid w:val="00EC39F2"/>
    <w:rsid w:val="00EC3AA0"/>
    <w:rsid w:val="00ED043E"/>
    <w:rsid w:val="00ED0A5E"/>
    <w:rsid w:val="00ED1B3A"/>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86C"/>
    <w:rsid w:val="00F50748"/>
    <w:rsid w:val="00F53942"/>
    <w:rsid w:val="00F54282"/>
    <w:rsid w:val="00F5493A"/>
    <w:rsid w:val="00F55417"/>
    <w:rsid w:val="00F56CB1"/>
    <w:rsid w:val="00F60736"/>
    <w:rsid w:val="00F60CDB"/>
    <w:rsid w:val="00F61B81"/>
    <w:rsid w:val="00F64C45"/>
    <w:rsid w:val="00F6634A"/>
    <w:rsid w:val="00F66931"/>
    <w:rsid w:val="00F7058A"/>
    <w:rsid w:val="00F716A6"/>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FFAE3"/>
  <w15:docId w15:val="{873F9C48-00BC-431E-932C-5C3A726C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5157A-67A1-4436-AC20-E4DD3B97A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66655</Words>
  <Characters>399933</Characters>
  <Application>Microsoft Office Word</Application>
  <DocSecurity>0</DocSecurity>
  <Lines>3332</Lines>
  <Paragraphs>931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465657</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Magda</cp:lastModifiedBy>
  <cp:revision>3</cp:revision>
  <cp:lastPrinted>2021-06-30T11:10:00Z</cp:lastPrinted>
  <dcterms:created xsi:type="dcterms:W3CDTF">2021-12-15T12:38:00Z</dcterms:created>
  <dcterms:modified xsi:type="dcterms:W3CDTF">2021-12-15T12:38:00Z</dcterms:modified>
</cp:coreProperties>
</file>